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6A189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D46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285AFF" w:rsidRDefault="00FF584C" w:rsidP="00D87929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D87929" w:rsidRPr="00A65651" w:rsidRDefault="00D87929" w:rsidP="00D87929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6C34937A-BC96-4FC3-90EE-FAA24A75BC22}" provid="{00000000-0000-0000-0000-000000000000}" showsigndate="f" issignatureline="t"/>
          </v:shape>
        </w:pict>
      </w:r>
      <w:bookmarkEnd w:id="0"/>
    </w:p>
    <w:p w:rsidR="004B2248" w:rsidRPr="00F26EAC" w:rsidRDefault="004B2248" w:rsidP="004B2248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 xml:space="preserve">На основание чл.37 в, ал. 16 от Закона за собствеността и ползването на земеделските земи (ЗСПЗЗ), във връзка с чл.37в, ал. 4 от ЗСПЗЗ и писмо с </w:t>
      </w:r>
      <w:r w:rsidRPr="005F6B0B">
        <w:t>наш вх.№ РД-12-02-2340/01.12.2025г.</w:t>
      </w:r>
      <w:r w:rsidRPr="00F26EAC">
        <w:t xml:space="preserve"> от Председателя на Общински съвет-</w:t>
      </w:r>
      <w:r>
        <w:t>Девня</w:t>
      </w:r>
      <w:r w:rsidRPr="00F26EAC">
        <w:t xml:space="preserve"> в отговор на отправено искане с наш </w:t>
      </w:r>
      <w:r w:rsidRPr="00B57FF8">
        <w:t>изх.№ ПО-09-509-15/31.10.2025 г.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чл.37в, ал.16 от ЗСПЗЗ, описани в Регистър „Ползватели по чл. 37в, ал. 16 от ЗСПЗЗ“, съгласно средното рентно плащане за землището на</w:t>
      </w:r>
      <w:r w:rsidRPr="000761C4">
        <w:rPr>
          <w:rFonts w:cs="Calibri"/>
        </w:rPr>
        <w:t xml:space="preserve"> </w:t>
      </w:r>
      <w:r>
        <w:t>с</w:t>
      </w:r>
      <w:r w:rsidRPr="00F26EAC">
        <w:t>.</w:t>
      </w:r>
      <w:r>
        <w:t xml:space="preserve"> Падина</w:t>
      </w:r>
      <w:r w:rsidRPr="00F26EAC">
        <w:t xml:space="preserve">, ЕКАТТЕ </w:t>
      </w:r>
      <w:r>
        <w:t>55110</w:t>
      </w:r>
      <w:r w:rsidRPr="00F26EAC">
        <w:t>, общ.</w:t>
      </w:r>
      <w:r>
        <w:t xml:space="preserve"> Девня</w:t>
      </w:r>
      <w:r w:rsidRPr="00F26EAC">
        <w:t>, област Варна за стопанската 202</w:t>
      </w:r>
      <w:r>
        <w:t>5</w:t>
      </w:r>
      <w:r w:rsidRPr="00F26EAC">
        <w:t>/202</w:t>
      </w:r>
      <w:r>
        <w:t>6</w:t>
      </w:r>
      <w:r w:rsidRPr="00F26EAC">
        <w:t xml:space="preserve"> г.</w:t>
      </w:r>
    </w:p>
    <w:p w:rsidR="004B2248" w:rsidRPr="00D613BA" w:rsidRDefault="004B2248" w:rsidP="004B2248">
      <w:pPr>
        <w:spacing w:after="0"/>
        <w:jc w:val="both"/>
      </w:pPr>
    </w:p>
    <w:p w:rsidR="004B2248" w:rsidRPr="005E52BA" w:rsidRDefault="004B2248" w:rsidP="004B2248">
      <w:pPr>
        <w:spacing w:after="0" w:line="240" w:lineRule="auto"/>
        <w:ind w:right="-81"/>
        <w:jc w:val="center"/>
      </w:pPr>
      <w:r w:rsidRPr="005E52BA">
        <w:t>ОПРЕДЕЛЯМ :</w:t>
      </w:r>
    </w:p>
    <w:p w:rsidR="004B2248" w:rsidRPr="005E52BA" w:rsidRDefault="004B2248" w:rsidP="004B2248">
      <w:pPr>
        <w:spacing w:after="0" w:line="240" w:lineRule="auto"/>
        <w:ind w:right="-81"/>
        <w:jc w:val="both"/>
      </w:pPr>
    </w:p>
    <w:p w:rsidR="004B2248" w:rsidRDefault="004B2248" w:rsidP="004B224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>
        <w:t>5</w:t>
      </w:r>
      <w:r w:rsidRPr="005E52BA">
        <w:t>-07-</w:t>
      </w:r>
      <w:r>
        <w:t>34</w:t>
      </w:r>
      <w:r w:rsidRPr="005E52BA">
        <w:t>/</w:t>
      </w:r>
      <w:r>
        <w:t>04</w:t>
      </w:r>
      <w:r w:rsidRPr="005E52BA">
        <w:t>.0</w:t>
      </w:r>
      <w:r>
        <w:t>2</w:t>
      </w:r>
      <w:r w:rsidRPr="005E52BA">
        <w:t>.202</w:t>
      </w:r>
      <w:r>
        <w:t xml:space="preserve">5 </w:t>
      </w:r>
      <w:r w:rsidRPr="005E52BA">
        <w:t xml:space="preserve">г. на Директора на ОД „Земеделие”–Варна, в размер на </w:t>
      </w:r>
      <w:r>
        <w:rPr>
          <w:b/>
        </w:rPr>
        <w:t>55</w:t>
      </w:r>
      <w:r w:rsidRPr="00A31995">
        <w:rPr>
          <w:b/>
        </w:rPr>
        <w:t xml:space="preserve">,00 лв./дка за землището на </w:t>
      </w:r>
      <w:r>
        <w:rPr>
          <w:b/>
        </w:rPr>
        <w:t>с</w:t>
      </w:r>
      <w:r w:rsidRPr="00A31995">
        <w:rPr>
          <w:b/>
        </w:rPr>
        <w:t xml:space="preserve">. </w:t>
      </w:r>
      <w:r>
        <w:rPr>
          <w:b/>
        </w:rPr>
        <w:t>Падина</w:t>
      </w:r>
      <w:r w:rsidRPr="00A31995">
        <w:rPr>
          <w:b/>
        </w:rPr>
        <w:t xml:space="preserve">, ЕКАТТЕ </w:t>
      </w:r>
      <w:r>
        <w:rPr>
          <w:b/>
        </w:rPr>
        <w:t>55110</w:t>
      </w:r>
      <w:r w:rsidRPr="00A31995">
        <w:rPr>
          <w:b/>
        </w:rPr>
        <w:t>,</w:t>
      </w:r>
      <w:r w:rsidRPr="005E52BA">
        <w:t xml:space="preserve"> община </w:t>
      </w:r>
      <w:r>
        <w:t>Девня</w:t>
      </w:r>
      <w:r w:rsidRPr="005E52BA">
        <w:t xml:space="preserve">, област Варна </w:t>
      </w:r>
      <w:r w:rsidRPr="00A31995">
        <w:rPr>
          <w:b/>
        </w:rPr>
        <w:t>за стопанската  202</w:t>
      </w:r>
      <w:r>
        <w:rPr>
          <w:b/>
        </w:rPr>
        <w:t>5</w:t>
      </w:r>
      <w:r w:rsidRPr="00A31995">
        <w:rPr>
          <w:b/>
        </w:rPr>
        <w:t>/202</w:t>
      </w:r>
      <w:r>
        <w:rPr>
          <w:b/>
        </w:rPr>
        <w:t xml:space="preserve">6 </w:t>
      </w:r>
      <w:r w:rsidRPr="00A31995">
        <w:rPr>
          <w:b/>
        </w:rPr>
        <w:t>г.</w:t>
      </w:r>
      <w:r w:rsidRPr="005E52BA">
        <w:t>, както следва:</w:t>
      </w:r>
    </w:p>
    <w:p w:rsidR="00D21809" w:rsidRDefault="00D21809" w:rsidP="004B224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3594"/>
        <w:gridCol w:w="1178"/>
        <w:gridCol w:w="1241"/>
        <w:gridCol w:w="993"/>
        <w:gridCol w:w="1086"/>
        <w:gridCol w:w="875"/>
      </w:tblGrid>
      <w:tr w:rsidR="00D21809" w:rsidRPr="00D21809" w:rsidTr="00D21809">
        <w:trPr>
          <w:trHeight w:val="10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Ползвател три имена/наименование на юр.лице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Ползвана площ/дка/ по чл.37в, ал.16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eastAsia="en-US"/>
              </w:rPr>
              <w:t>Средна рентна вноска/лв./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eastAsia="en-US"/>
              </w:rPr>
              <w:t>Сума /лв./ за плащане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Средна рентна вноска/€/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Сума €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СЪЕДИНЕНИЕ ЗЕМЕДЕЛСКА КООПЕРАЦИЯ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6,002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330,11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517007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168,78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КАМЕ ТРЕЙД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7,742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425,81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217,71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БИО ЕЛИТ ЕНЕРДЖИ 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44,297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2436,33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1245,68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МАРЦИАНА АГРО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0,984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54,12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27,67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ЕМО БГ АГРО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3,182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175,01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89,48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АГРО ЙОМИ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49,542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2724,81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1393,17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БАБАДЖАНОВ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34,946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1922,03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982,72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АГРОПУЛС БГ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7,631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419,70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214,59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ДЕВНЯ АГРО 2025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3,124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171,82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87,85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АНГЕЛ ДРАГАНОВ АПОСТОЛОВ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10,685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587,68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300,48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ИВАН СТЕФАНОВ ИВАНОВ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9,357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514,64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263,13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ЛАЗАРИН ВАЛЕНТИНОВ ЛАЗАРОВ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0,795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43,72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22,35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МАРТИН ИЛИЕВ ИВАНОВ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4,130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227,15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116,14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СТЕФАН КИРИЛОВ СТЕФАНОВ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7,173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394,52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201,71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t>АЛЕКСАНДЪР НАСКОВ АНГЕЛОВ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2,545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139,98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71,57</w:t>
            </w:r>
          </w:p>
        </w:tc>
      </w:tr>
      <w:tr w:rsidR="00D21809" w:rsidRPr="00D21809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color w:val="000000"/>
                <w:lang w:val="en-US" w:eastAsia="en-US"/>
              </w:rPr>
              <w:lastRenderedPageBreak/>
              <w:t>ДЕЯН РОСЕНОВ ГЕОРГИЕВ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9,254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508,97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color w:val="000000"/>
                <w:lang w:val="en-US" w:eastAsia="en-US"/>
              </w:rPr>
              <w:t>28,12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D21809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21809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260,23</w:t>
            </w:r>
          </w:p>
        </w:tc>
      </w:tr>
      <w:tr w:rsidR="00D21809" w:rsidRPr="0045547C" w:rsidTr="00D2180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45547C" w:rsidRDefault="00D21809" w:rsidP="00D21809">
            <w:pPr>
              <w:spacing w:after="0" w:line="240" w:lineRule="auto"/>
              <w:rPr>
                <w:rFonts w:eastAsia="Times New Roman" w:cs="Calibri"/>
                <w:b/>
                <w:bCs/>
                <w:lang w:val="en-US" w:eastAsia="en-US"/>
              </w:rPr>
            </w:pPr>
            <w:r w:rsidRPr="0045547C">
              <w:rPr>
                <w:rFonts w:eastAsia="Times New Roman" w:cs="Calibri"/>
                <w:b/>
                <w:bCs/>
                <w:lang w:eastAsia="en-US"/>
              </w:rPr>
              <w:t>Общо за землището 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45547C" w:rsidRDefault="00B047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n-US"/>
              </w:rPr>
            </w:pPr>
            <w:r w:rsidRPr="0045547C">
              <w:rPr>
                <w:rFonts w:eastAsia="Times New Roman" w:cs="Calibri"/>
                <w:b/>
                <w:bCs/>
                <w:lang w:eastAsia="en-US"/>
              </w:rPr>
              <w:t>201,389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45547C" w:rsidRDefault="00D21809" w:rsidP="00D21809">
            <w:pPr>
              <w:spacing w:after="0" w:line="240" w:lineRule="auto"/>
              <w:jc w:val="center"/>
              <w:rPr>
                <w:rFonts w:eastAsia="Times New Roman" w:cs="Calibri"/>
                <w:lang w:val="en-US" w:eastAsia="en-US"/>
              </w:rPr>
            </w:pPr>
            <w:r w:rsidRPr="0045547C">
              <w:rPr>
                <w:rFonts w:eastAsia="Times New Roman" w:cs="Calibri"/>
                <w:lang w:val="en-US"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09" w:rsidRPr="0045547C" w:rsidRDefault="00B047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n-US"/>
              </w:rPr>
            </w:pPr>
            <w:r w:rsidRPr="0045547C">
              <w:rPr>
                <w:rFonts w:eastAsia="Times New Roman" w:cs="Calibri"/>
                <w:b/>
                <w:bCs/>
                <w:lang w:eastAsia="en-US"/>
              </w:rPr>
              <w:t>11076,40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45547C" w:rsidRDefault="00D21809" w:rsidP="00D21809">
            <w:pPr>
              <w:spacing w:after="0" w:line="240" w:lineRule="auto"/>
              <w:rPr>
                <w:rFonts w:eastAsia="Times New Roman" w:cs="Calibri"/>
                <w:lang w:val="en-US" w:eastAsia="en-US"/>
              </w:rPr>
            </w:pPr>
            <w:r w:rsidRPr="0045547C">
              <w:rPr>
                <w:rFonts w:eastAsia="Times New Roman" w:cs="Calibri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09" w:rsidRPr="0045547C" w:rsidRDefault="00D21809" w:rsidP="00D218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val="en-US" w:eastAsia="en-US"/>
              </w:rPr>
            </w:pPr>
            <w:r w:rsidRPr="0045547C">
              <w:rPr>
                <w:rFonts w:eastAsia="Times New Roman" w:cs="Calibri"/>
                <w:b/>
                <w:bCs/>
                <w:lang w:val="en-US" w:eastAsia="en-US"/>
              </w:rPr>
              <w:t>5663,26</w:t>
            </w:r>
          </w:p>
        </w:tc>
      </w:tr>
    </w:tbl>
    <w:p w:rsidR="00D21809" w:rsidRPr="005E52BA" w:rsidRDefault="00D21809" w:rsidP="004B224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E52BA" w:rsidRDefault="00FF584C" w:rsidP="00FF584C">
      <w:pPr>
        <w:spacing w:after="0"/>
        <w:jc w:val="both"/>
      </w:pPr>
      <w:r w:rsidRPr="00FF584C">
        <w:tab/>
      </w:r>
    </w:p>
    <w:p w:rsidR="004B2248" w:rsidRPr="00634528" w:rsidRDefault="004B2248" w:rsidP="004B224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ал.16 от ЗСПЗЗ за стопанската 202</w:t>
      </w:r>
      <w:r>
        <w:t>5</w:t>
      </w:r>
      <w:r w:rsidRPr="00634528">
        <w:t>-202</w:t>
      </w:r>
      <w:r>
        <w:t xml:space="preserve">6 </w:t>
      </w:r>
      <w:r w:rsidRPr="00634528">
        <w:t xml:space="preserve">г. за землището на </w:t>
      </w:r>
      <w:r>
        <w:t>с. Падина,</w:t>
      </w:r>
      <w:r w:rsidRPr="00634528">
        <w:t xml:space="preserve"> ЕКАТТЕ </w:t>
      </w:r>
      <w:r>
        <w:t>55110</w:t>
      </w:r>
      <w:r w:rsidRPr="00634528">
        <w:t xml:space="preserve">, община </w:t>
      </w:r>
      <w:r>
        <w:t>Девня</w:t>
      </w:r>
      <w:r w:rsidRPr="00634528">
        <w:t xml:space="preserve">, обл. Варна се заплащат от съответния ползвател по банкова сметка на Община </w:t>
      </w:r>
      <w:r>
        <w:t>Девня</w:t>
      </w:r>
      <w:r w:rsidRPr="00634528">
        <w:t xml:space="preserve"> в едномесечен срок от издаването на настоящата заповед:</w:t>
      </w:r>
    </w:p>
    <w:p w:rsidR="004B2248" w:rsidRPr="00634528" w:rsidRDefault="004B2248" w:rsidP="004B224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4B2248" w:rsidRPr="00634528" w:rsidRDefault="004B2248" w:rsidP="004B224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>
        <w:rPr>
          <w:b/>
        </w:rPr>
        <w:t>Юробанк България АД</w:t>
      </w:r>
    </w:p>
    <w:p w:rsidR="004B2248" w:rsidRPr="00DA7063" w:rsidRDefault="004B2248" w:rsidP="004B224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>
        <w:rPr>
          <w:b/>
          <w:lang w:val="en-US"/>
        </w:rPr>
        <w:t>BPBIBGSF</w:t>
      </w:r>
    </w:p>
    <w:p w:rsidR="004B2248" w:rsidRPr="00FD498C" w:rsidRDefault="004B2248" w:rsidP="004B2248">
      <w:pPr>
        <w:tabs>
          <w:tab w:val="left" w:pos="0"/>
        </w:tabs>
        <w:spacing w:after="0" w:line="240" w:lineRule="auto"/>
        <w:ind w:right="-81"/>
        <w:jc w:val="both"/>
        <w:rPr>
          <w:b/>
          <w:lang w:val="en-US"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Pr="00634528">
        <w:rPr>
          <w:b/>
        </w:rPr>
        <w:t>IBAN</w:t>
      </w:r>
      <w:r>
        <w:rPr>
          <w:b/>
          <w:lang w:val="en-US"/>
        </w:rPr>
        <w:t>)</w:t>
      </w:r>
      <w:r w:rsidRPr="00634528">
        <w:rPr>
          <w:b/>
        </w:rPr>
        <w:t xml:space="preserve">: BG </w:t>
      </w:r>
      <w:r>
        <w:rPr>
          <w:b/>
          <w:lang w:val="en-US"/>
        </w:rPr>
        <w:t>95BPBI 7945 84 8451 4800</w:t>
      </w:r>
    </w:p>
    <w:p w:rsidR="004B2248" w:rsidRPr="00634528" w:rsidRDefault="004B2248" w:rsidP="004B224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>
        <w:rPr>
          <w:b/>
        </w:rPr>
        <w:t xml:space="preserve"> </w:t>
      </w:r>
      <w:r w:rsidRPr="00634528">
        <w:rPr>
          <w:b/>
        </w:rPr>
        <w:t>Код на плащането: 444200</w:t>
      </w:r>
      <w:r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4B2248" w:rsidRPr="00634528" w:rsidRDefault="004B2248" w:rsidP="004B224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4B2248" w:rsidRDefault="004B2248" w:rsidP="004B2248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4B2248" w:rsidRDefault="004B2248" w:rsidP="004B2248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кметство на с. Падина и на Общинска служба по земеделие – Суворово, офис Девня и да се публикува на интернет страниците на Община Девня и на Областна Дирекция „Земеделие” - Варна.</w:t>
      </w:r>
    </w:p>
    <w:p w:rsidR="004B2248" w:rsidRDefault="004B2248" w:rsidP="004B2248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 сл. от Административнопроцесуалния кодекс /АПК/ или пред Районен съд- Девня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4B2248" w:rsidRDefault="004B2248" w:rsidP="004B2248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4B2248" w:rsidRDefault="004B2248" w:rsidP="004B2248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Девня.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D87929" w:rsidP="003D5E98">
      <w:pPr>
        <w:spacing w:after="0"/>
        <w:jc w:val="both"/>
        <w:rPr>
          <w:rFonts w:cs="Arial"/>
          <w:b/>
        </w:rPr>
      </w:pPr>
      <w: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B094E7FD-36EA-415E-BDC1-05B81F91CF5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71" w:rsidRDefault="00514171" w:rsidP="00FF584C">
      <w:pPr>
        <w:spacing w:after="0" w:line="240" w:lineRule="auto"/>
      </w:pPr>
      <w:r>
        <w:separator/>
      </w:r>
    </w:p>
  </w:endnote>
  <w:endnote w:type="continuationSeparator" w:id="0">
    <w:p w:rsidR="00514171" w:rsidRDefault="00514171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87929">
      <w:rPr>
        <w:noProof/>
      </w:rPr>
      <w:t>2</w:t>
    </w:r>
    <w:r>
      <w:fldChar w:fldCharType="end"/>
    </w:r>
    <w:r>
      <w:t>/</w:t>
    </w:r>
    <w:r w:rsidR="00D87929">
      <w:fldChar w:fldCharType="begin"/>
    </w:r>
    <w:r w:rsidR="00D87929">
      <w:instrText xml:space="preserve"> NUMPAGES  \* MERGEFORMAT </w:instrText>
    </w:r>
    <w:r w:rsidR="00D87929">
      <w:fldChar w:fldCharType="separate"/>
    </w:r>
    <w:r w:rsidR="00D87929">
      <w:rPr>
        <w:noProof/>
      </w:rPr>
      <w:t>3</w:t>
    </w:r>
    <w:r w:rsidR="00D8792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71" w:rsidRDefault="00514171" w:rsidP="00FF584C">
      <w:pPr>
        <w:spacing w:after="0" w:line="240" w:lineRule="auto"/>
      </w:pPr>
      <w:r>
        <w:separator/>
      </w:r>
    </w:p>
  </w:footnote>
  <w:footnote w:type="continuationSeparator" w:id="0">
    <w:p w:rsidR="00514171" w:rsidRDefault="00514171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94449"/>
    <w:rsid w:val="000A77EB"/>
    <w:rsid w:val="00133FDF"/>
    <w:rsid w:val="001436A7"/>
    <w:rsid w:val="00181A20"/>
    <w:rsid w:val="001847C9"/>
    <w:rsid w:val="001E2E39"/>
    <w:rsid w:val="00227403"/>
    <w:rsid w:val="00235B2B"/>
    <w:rsid w:val="0027097F"/>
    <w:rsid w:val="00285AFF"/>
    <w:rsid w:val="002A7EA4"/>
    <w:rsid w:val="002C48F4"/>
    <w:rsid w:val="002F6776"/>
    <w:rsid w:val="00331484"/>
    <w:rsid w:val="00345387"/>
    <w:rsid w:val="00363BF1"/>
    <w:rsid w:val="00391F49"/>
    <w:rsid w:val="003976B2"/>
    <w:rsid w:val="003A7634"/>
    <w:rsid w:val="003D33CB"/>
    <w:rsid w:val="003D5734"/>
    <w:rsid w:val="003D5E98"/>
    <w:rsid w:val="003E7D9A"/>
    <w:rsid w:val="00432FA6"/>
    <w:rsid w:val="004447C5"/>
    <w:rsid w:val="0045547C"/>
    <w:rsid w:val="004659D9"/>
    <w:rsid w:val="004B2248"/>
    <w:rsid w:val="004E61E9"/>
    <w:rsid w:val="004F09B0"/>
    <w:rsid w:val="00514171"/>
    <w:rsid w:val="00517007"/>
    <w:rsid w:val="005221B2"/>
    <w:rsid w:val="00534391"/>
    <w:rsid w:val="00583DA7"/>
    <w:rsid w:val="005A2BA7"/>
    <w:rsid w:val="005B27A2"/>
    <w:rsid w:val="005D6561"/>
    <w:rsid w:val="005E52BA"/>
    <w:rsid w:val="00634528"/>
    <w:rsid w:val="00647C3B"/>
    <w:rsid w:val="00656D8C"/>
    <w:rsid w:val="006A1896"/>
    <w:rsid w:val="006F5A90"/>
    <w:rsid w:val="007058DB"/>
    <w:rsid w:val="00734CE0"/>
    <w:rsid w:val="00752225"/>
    <w:rsid w:val="00756965"/>
    <w:rsid w:val="0075742B"/>
    <w:rsid w:val="00757CE7"/>
    <w:rsid w:val="007643E7"/>
    <w:rsid w:val="007706D3"/>
    <w:rsid w:val="00772ADD"/>
    <w:rsid w:val="00796C17"/>
    <w:rsid w:val="007D5ED3"/>
    <w:rsid w:val="007E138B"/>
    <w:rsid w:val="00823DC7"/>
    <w:rsid w:val="0083481B"/>
    <w:rsid w:val="0089300F"/>
    <w:rsid w:val="008D1E24"/>
    <w:rsid w:val="00937DE4"/>
    <w:rsid w:val="00974DB0"/>
    <w:rsid w:val="00975063"/>
    <w:rsid w:val="00A02A0C"/>
    <w:rsid w:val="00A25383"/>
    <w:rsid w:val="00A31995"/>
    <w:rsid w:val="00A65651"/>
    <w:rsid w:val="00AA1847"/>
    <w:rsid w:val="00AC1B27"/>
    <w:rsid w:val="00AD6AE8"/>
    <w:rsid w:val="00AE47EF"/>
    <w:rsid w:val="00B04709"/>
    <w:rsid w:val="00B27F64"/>
    <w:rsid w:val="00B326C9"/>
    <w:rsid w:val="00B36CEF"/>
    <w:rsid w:val="00B6300C"/>
    <w:rsid w:val="00B800A3"/>
    <w:rsid w:val="00B913EE"/>
    <w:rsid w:val="00CB0D56"/>
    <w:rsid w:val="00CC59A3"/>
    <w:rsid w:val="00D21809"/>
    <w:rsid w:val="00D339B9"/>
    <w:rsid w:val="00D6113C"/>
    <w:rsid w:val="00D613BA"/>
    <w:rsid w:val="00D7679F"/>
    <w:rsid w:val="00D87929"/>
    <w:rsid w:val="00D9252F"/>
    <w:rsid w:val="00DA7063"/>
    <w:rsid w:val="00DD3BDA"/>
    <w:rsid w:val="00E102EA"/>
    <w:rsid w:val="00E218BB"/>
    <w:rsid w:val="00E87C76"/>
    <w:rsid w:val="00EA02BE"/>
    <w:rsid w:val="00ED145B"/>
    <w:rsid w:val="00ED250F"/>
    <w:rsid w:val="00EF401B"/>
    <w:rsid w:val="00F26EAC"/>
    <w:rsid w:val="00F3377D"/>
    <w:rsid w:val="00F60746"/>
    <w:rsid w:val="00F831AA"/>
    <w:rsid w:val="00F955D5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873E05"/>
  <w15:chartTrackingRefBased/>
  <w15:docId w15:val="{9DB268BE-21EA-487C-9FB6-4E91858D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Tqq6kJx+2JZeUyjX2mFE/RAdaKIRfd/E3I99PR8m03c=</DigestValue>
    </Reference>
    <Reference Type="http://www.w3.org/2000/09/xmldsig#Object" URI="#idOfficeObject">
      <DigestMethod Algorithm="http://www.w3.org/2001/04/xmlenc#sha256"/>
      <DigestValue>VgDc1MFOu4WBXtGTdLcf98cuD+oalIOygIwmRoayL6o=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sLedr1A1O66G+Nnl8CSRusOE/2wTZOSdClHYX0v/y48=</DigestValue>
    </Reference>
    <Reference Type="http://www.w3.org/2000/09/xmldsig#Object" URI="#idValidSigLnImg">
      <DigestMethod Algorithm="http://www.w3.org/2001/04/xmlenc#sha256"/>
      <DigestValue>jANNHKIo8LKT0lXOK1gnDKVvheAlCRlSeEQYl5A4YCI=</DigestValue>
    </Reference>
    <Reference Type="http://www.w3.org/2000/09/xmldsig#Object" URI="#idInvalidSigLnImg">
      <DigestMethod Algorithm="http://www.w3.org/2001/04/xmlenc#sha256"/>
      <DigestValue>vWEtaj4KwoddHo3mHLjO8cTmGInKiYqk6C4B9CnfJkw=</DigestValue>
    </Reference>
  </SignedInfo>
  <SignatureValue>HhN9vDj9PeXXkK3ZLF+t5oDoZ96h2lXvs9m1L77BEhKF1zcSkVXCgLFIHTkY0GpyrScH+exZhSOc
fYH85QRZuaTDjmsKrOrnDLX7ueOlsXBx0AOrzJRcrjvGJB6zCz2mtHZf+Ls0YMt79YwC35pDWtUW
zc6+cmxQymGTGKnVdLoEFppdCuRRbJDDWGzNcrebYME060Bxm+qXQ/RnqLbf2IITjLKHFmOfxym8
4EsMNiyjSmRm31/oqTaEd6H3B8SJhNjOlxlsIPoDos3wdi1LGd2hezHOhbYNDDdHFGeW75Hrc2jI
9ciWbLzzOIQKO9qejyhX1Ts2Y/KhI1hXqdfIaQ==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+BZ2L9VyqA/PXVDS1Y0IjjlAqpEpd40Mvo80n7CiLek=</DigestValue>
      </Reference>
      <Reference URI="/word/endnotes.xml?ContentType=application/vnd.openxmlformats-officedocument.wordprocessingml.endnotes+xml">
        <DigestMethod Algorithm="http://www.w3.org/2001/04/xmlenc#sha256"/>
        <DigestValue>98x7rRjX/NGDuoAhC8ljABgp+mSp/YEKP09FZWVJZvE=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HywwuUFib1DlKl/J8++TZhXKk9iTBrcz5yEBnwyFqEE=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TMVbyvDmx8OQA5Z6g9bby4R94TT/Qs/yda0RzawG0Gs=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mSUu+LNnb9zqSCG6Pj/Ig3TZ+W+NQLP8llWjCVgbjzs=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fLImwwtsuif4bS6fcAoYydYZ8qZglWt6ac2PTlTpT2E=</DigestValue>
      </Reference>
      <Reference URI="/word/settings.xml?ContentType=application/vnd.openxmlformats-officedocument.wordprocessingml.settings+xml">
        <DigestMethod Algorithm="http://www.w3.org/2001/04/xmlenc#sha256"/>
        <DigestValue>HBxGMdfwiC9mvdQR0vV1uFpqdz/bn2joPdEcP49mEGg=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z/qnwPe9w6UfbW7VdiZGBDXGejlutKCnXsYiS91HZAo=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2026-01-12T08:57:28Z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{6C34937A-BC96-4FC3-90EE-FAA24A75BC22}</SetupID>
          <SignatureText>ПО-09-509-21/09.01.2026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2026-01-12T08:57:28Z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wADkALQAyADE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0I/AAAAweD02+35gsLqZ5q6Jz1jNEJyOUZ4qamp+/v7////wdPeVnCJAQECAAAAAACv1/Ho8/ubzu6CwuqMudS3u769vb3////////////L5fZymsABAgMsQg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wADkALQAyADE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2026-01-09T10:14:00Z</dcterms:created>
  <dcterms:modified xsi:type="dcterms:W3CDTF">2026-01-12T08:57:00Z</dcterms:modified>
</cp:coreProperties>
</file>