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FDF" w:rsidRDefault="00097FDF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Cs w:val="24"/>
        </w:rPr>
      </w:pPr>
    </w:p>
    <w:p w:rsidR="003C3F83" w:rsidRPr="00DD1ABB" w:rsidRDefault="007961F6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8" type="#_x0000_t32" style="position:absolute;left:0;text-align:left;margin-left:54.55pt;margin-top:-2.4pt;width:0;height:43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9" type="#_x0000_t75" alt="lav4e" style="position:absolute;left:0;text-align:left;margin-left:-4.25pt;margin-top:-10.8pt;width:46.2pt;height:57pt;z-index:1;visibility:visible">
            <v:imagedata r:id="rId8" o:title=""/>
            <w10:wrap type="square"/>
          </v:shape>
        </w:pict>
      </w:r>
      <w:r w:rsidR="003C3F83"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="003C3F83" w:rsidRPr="00DD1ABB">
        <w:rPr>
          <w:rFonts w:ascii="Arial Narrow" w:hAnsi="Arial Narrow"/>
          <w:b/>
          <w:color w:val="333333"/>
          <w:spacing w:val="30"/>
          <w:sz w:val="24"/>
          <w:szCs w:val="24"/>
        </w:rPr>
        <w:t>РЕПУБЛИКА БЪЛГАРИЯ</w:t>
      </w:r>
    </w:p>
    <w:p w:rsidR="003C3F83" w:rsidRPr="00DD1ABB" w:rsidRDefault="003C3F83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/>
          <w:color w:val="333333"/>
          <w:spacing w:val="30"/>
          <w:sz w:val="24"/>
          <w:szCs w:val="24"/>
          <w:lang w:val="ru-RU"/>
        </w:rPr>
      </w:pPr>
      <w:r w:rsidRPr="00DD1ABB">
        <w:rPr>
          <w:rFonts w:ascii="Arial Narrow" w:hAnsi="Arial Narrow"/>
          <w:b/>
          <w:color w:val="333333"/>
          <w:spacing w:val="30"/>
          <w:sz w:val="24"/>
          <w:szCs w:val="24"/>
        </w:rPr>
        <w:t xml:space="preserve"> </w:t>
      </w:r>
      <w:r w:rsidRPr="00DD1ABB">
        <w:rPr>
          <w:rFonts w:ascii="Arial Narrow" w:hAnsi="Arial Narrow"/>
          <w:color w:val="333333"/>
          <w:spacing w:val="30"/>
          <w:sz w:val="24"/>
          <w:szCs w:val="24"/>
        </w:rPr>
        <w:t>Министерство на земеделието</w:t>
      </w:r>
      <w:r w:rsidR="00374714">
        <w:rPr>
          <w:rFonts w:ascii="Arial Narrow" w:hAnsi="Arial Narrow"/>
          <w:color w:val="333333"/>
          <w:spacing w:val="30"/>
          <w:sz w:val="24"/>
          <w:szCs w:val="24"/>
        </w:rPr>
        <w:t xml:space="preserve"> и храните  </w:t>
      </w:r>
      <w:r w:rsidRPr="00DD1ABB">
        <w:rPr>
          <w:rFonts w:ascii="Arial Narrow" w:hAnsi="Arial Narrow"/>
          <w:color w:val="333333"/>
          <w:spacing w:val="30"/>
          <w:sz w:val="24"/>
          <w:szCs w:val="24"/>
        </w:rPr>
        <w:tab/>
      </w:r>
    </w:p>
    <w:p w:rsidR="003C3F83" w:rsidRPr="00DD1ABB" w:rsidRDefault="003C3F83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color w:val="333333"/>
          <w:spacing w:val="30"/>
          <w:sz w:val="24"/>
          <w:szCs w:val="24"/>
        </w:rPr>
      </w:pPr>
      <w:r w:rsidRPr="00DD1ABB">
        <w:rPr>
          <w:rFonts w:ascii="Arial Narrow" w:hAnsi="Arial Narrow"/>
          <w:color w:val="333333"/>
          <w:spacing w:val="30"/>
          <w:sz w:val="24"/>
          <w:szCs w:val="24"/>
          <w:lang w:val="ru-RU"/>
        </w:rPr>
        <w:t xml:space="preserve"> </w:t>
      </w:r>
      <w:r w:rsidRPr="00DD1ABB">
        <w:rPr>
          <w:rFonts w:ascii="Arial Narrow" w:hAnsi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3C3F83" w:rsidRDefault="003C3F83" w:rsidP="002554CC">
      <w:pPr>
        <w:jc w:val="center"/>
        <w:rPr>
          <w:b/>
          <w:lang w:eastAsia="bg-BG"/>
        </w:rPr>
      </w:pPr>
      <w:r w:rsidRPr="002554CC">
        <w:rPr>
          <w:b/>
          <w:lang w:eastAsia="bg-BG"/>
        </w:rPr>
        <w:t xml:space="preserve"> </w:t>
      </w:r>
    </w:p>
    <w:p w:rsidR="003C3F83" w:rsidRPr="00465F58" w:rsidRDefault="003C3F83" w:rsidP="002C3E5D">
      <w:pPr>
        <w:rPr>
          <w:sz w:val="20"/>
          <w:szCs w:val="20"/>
        </w:rPr>
      </w:pPr>
    </w:p>
    <w:p w:rsidR="00DD1ABB" w:rsidRPr="004F15F1" w:rsidRDefault="00DD1ABB" w:rsidP="00DD1ABB">
      <w:pPr>
        <w:jc w:val="center"/>
        <w:rPr>
          <w:b/>
          <w:bCs/>
        </w:rPr>
      </w:pPr>
      <w:r w:rsidRPr="004F15F1">
        <w:rPr>
          <w:b/>
          <w:bCs/>
        </w:rPr>
        <w:t>ЗАПОВЕД</w:t>
      </w:r>
    </w:p>
    <w:p w:rsidR="00DD1ABB" w:rsidRPr="004F15F1" w:rsidRDefault="00DD1ABB" w:rsidP="00DD1ABB">
      <w:pPr>
        <w:jc w:val="center"/>
        <w:rPr>
          <w:b/>
          <w:bCs/>
        </w:rPr>
      </w:pPr>
    </w:p>
    <w:p w:rsidR="00DD1ABB" w:rsidRPr="00180BD3" w:rsidRDefault="00180BD3" w:rsidP="00DD1ABB">
      <w:pPr>
        <w:jc w:val="center"/>
        <w:rPr>
          <w:b/>
          <w:bCs/>
          <w:lang w:val="ru-RU"/>
        </w:rPr>
      </w:pPr>
      <w:r>
        <w:rPr>
          <w:b/>
          <w:bCs/>
        </w:rPr>
        <w:t>№ РД 23</w:t>
      </w:r>
      <w:r w:rsidR="00DD1ABB" w:rsidRPr="00180BD3">
        <w:rPr>
          <w:b/>
          <w:bCs/>
        </w:rPr>
        <w:t>-04-</w:t>
      </w:r>
      <w:r w:rsidR="00DE1C9D" w:rsidRPr="00180BD3">
        <w:rPr>
          <w:b/>
          <w:bCs/>
        </w:rPr>
        <w:t>2</w:t>
      </w:r>
      <w:r>
        <w:rPr>
          <w:b/>
          <w:bCs/>
        </w:rPr>
        <w:t>41</w:t>
      </w:r>
    </w:p>
    <w:p w:rsidR="00DD1ABB" w:rsidRPr="00180BD3" w:rsidRDefault="00DD1ABB" w:rsidP="00DD1ABB">
      <w:pPr>
        <w:jc w:val="center"/>
        <w:rPr>
          <w:b/>
          <w:bCs/>
        </w:rPr>
      </w:pPr>
      <w:r w:rsidRPr="00180BD3">
        <w:rPr>
          <w:b/>
          <w:bCs/>
        </w:rPr>
        <w:t xml:space="preserve">гр. Варна, </w:t>
      </w:r>
      <w:r w:rsidR="00180BD3">
        <w:rPr>
          <w:b/>
          <w:bCs/>
        </w:rPr>
        <w:t>29</w:t>
      </w:r>
      <w:r w:rsidR="00DE1C9D" w:rsidRPr="00180BD3">
        <w:rPr>
          <w:b/>
          <w:bCs/>
        </w:rPr>
        <w:t>.</w:t>
      </w:r>
      <w:r w:rsidRPr="00180BD3">
        <w:rPr>
          <w:b/>
          <w:bCs/>
        </w:rPr>
        <w:t>09</w:t>
      </w:r>
      <w:r w:rsidRPr="00180BD3">
        <w:rPr>
          <w:b/>
          <w:bCs/>
          <w:lang w:val="en-US"/>
        </w:rPr>
        <w:t>.202</w:t>
      </w:r>
      <w:r w:rsidR="00180BD3">
        <w:rPr>
          <w:b/>
          <w:bCs/>
        </w:rPr>
        <w:t>3</w:t>
      </w:r>
      <w:r w:rsidRPr="00180BD3">
        <w:rPr>
          <w:b/>
          <w:bCs/>
        </w:rPr>
        <w:t>г.</w:t>
      </w:r>
    </w:p>
    <w:p w:rsidR="003C3F83" w:rsidRPr="00DF3230" w:rsidRDefault="003C3F83" w:rsidP="002C3E5D"/>
    <w:p w:rsidR="003C3F83" w:rsidRPr="00DF3230" w:rsidRDefault="003C3F83" w:rsidP="00781A1D">
      <w:pPr>
        <w:tabs>
          <w:tab w:val="left" w:pos="9639"/>
          <w:tab w:val="left" w:pos="9781"/>
        </w:tabs>
        <w:ind w:right="567" w:firstLine="708"/>
        <w:jc w:val="both"/>
        <w:rPr>
          <w:color w:val="000000"/>
        </w:rPr>
      </w:pPr>
      <w:r w:rsidRPr="00DF3230">
        <w:rPr>
          <w:color w:val="000000"/>
        </w:rPr>
        <w:t xml:space="preserve">На основание чл.37в, ал.4 от Закона за собствеността и ползването на земеделските земи (ЗСПЗЗ), във връзка с </w:t>
      </w:r>
      <w:r w:rsidRPr="006F7A63">
        <w:t xml:space="preserve">Доклад </w:t>
      </w:r>
      <w:r w:rsidRPr="00180BD3">
        <w:rPr>
          <w:b/>
        </w:rPr>
        <w:t>изх.№ РД-07-</w:t>
      </w:r>
      <w:r w:rsidR="00B96939" w:rsidRPr="00180BD3">
        <w:rPr>
          <w:b/>
        </w:rPr>
        <w:t>197</w:t>
      </w:r>
      <w:r w:rsidRPr="00180BD3">
        <w:rPr>
          <w:b/>
        </w:rPr>
        <w:t>-</w:t>
      </w:r>
      <w:r w:rsidR="00945C5E" w:rsidRPr="00180BD3">
        <w:rPr>
          <w:b/>
        </w:rPr>
        <w:t>17</w:t>
      </w:r>
      <w:r w:rsidRPr="00180BD3">
        <w:rPr>
          <w:b/>
        </w:rPr>
        <w:t>/</w:t>
      </w:r>
      <w:r w:rsidR="00475AFD" w:rsidRPr="00180BD3">
        <w:rPr>
          <w:b/>
        </w:rPr>
        <w:t>11</w:t>
      </w:r>
      <w:r w:rsidRPr="00180BD3">
        <w:rPr>
          <w:b/>
        </w:rPr>
        <w:t>.09.202</w:t>
      </w:r>
      <w:r w:rsidR="00475AFD" w:rsidRPr="00180BD3">
        <w:rPr>
          <w:b/>
        </w:rPr>
        <w:t>3</w:t>
      </w:r>
      <w:r w:rsidRPr="00180BD3">
        <w:rPr>
          <w:b/>
        </w:rPr>
        <w:t>г., наш вх.№ РД-07-</w:t>
      </w:r>
      <w:r w:rsidR="00475AFD" w:rsidRPr="00180BD3">
        <w:rPr>
          <w:b/>
        </w:rPr>
        <w:t>197</w:t>
      </w:r>
      <w:r w:rsidRPr="00180BD3">
        <w:rPr>
          <w:b/>
        </w:rPr>
        <w:t>-</w:t>
      </w:r>
      <w:r w:rsidR="00475AFD" w:rsidRPr="00180BD3">
        <w:rPr>
          <w:b/>
        </w:rPr>
        <w:t>40</w:t>
      </w:r>
      <w:r w:rsidRPr="00180BD3">
        <w:rPr>
          <w:b/>
        </w:rPr>
        <w:t>/</w:t>
      </w:r>
      <w:r w:rsidR="00475AFD" w:rsidRPr="00180BD3">
        <w:rPr>
          <w:b/>
        </w:rPr>
        <w:t>11</w:t>
      </w:r>
      <w:r w:rsidRPr="00180BD3">
        <w:rPr>
          <w:b/>
        </w:rPr>
        <w:t>.09.202</w:t>
      </w:r>
      <w:r w:rsidR="00475AFD" w:rsidRPr="00180BD3">
        <w:rPr>
          <w:b/>
        </w:rPr>
        <w:t>3</w:t>
      </w:r>
      <w:r w:rsidRPr="00180BD3">
        <w:rPr>
          <w:b/>
        </w:rPr>
        <w:t>г.</w:t>
      </w:r>
      <w:r w:rsidRPr="00475AFD">
        <w:t xml:space="preserve"> на Комисията, </w:t>
      </w:r>
      <w:r w:rsidRPr="008C2C04">
        <w:t xml:space="preserve">назначена със </w:t>
      </w:r>
      <w:r w:rsidRPr="00180BD3">
        <w:rPr>
          <w:b/>
        </w:rPr>
        <w:t xml:space="preserve">Заповед </w:t>
      </w:r>
      <w:r w:rsidR="00D07E4D" w:rsidRPr="00180BD3">
        <w:rPr>
          <w:b/>
        </w:rPr>
        <w:t>№</w:t>
      </w:r>
      <w:r w:rsidR="00475AFD" w:rsidRPr="00180BD3">
        <w:rPr>
          <w:b/>
        </w:rPr>
        <w:t xml:space="preserve"> </w:t>
      </w:r>
      <w:r w:rsidR="00D07E4D" w:rsidRPr="00180BD3">
        <w:rPr>
          <w:b/>
        </w:rPr>
        <w:t>РД</w:t>
      </w:r>
      <w:r w:rsidR="00475AFD" w:rsidRPr="00180BD3">
        <w:rPr>
          <w:b/>
        </w:rPr>
        <w:t xml:space="preserve"> </w:t>
      </w:r>
      <w:r w:rsidR="003B14AF" w:rsidRPr="00180BD3">
        <w:rPr>
          <w:b/>
        </w:rPr>
        <w:t>2</w:t>
      </w:r>
      <w:r w:rsidR="00475AFD" w:rsidRPr="00180BD3">
        <w:rPr>
          <w:b/>
        </w:rPr>
        <w:t>3</w:t>
      </w:r>
      <w:r w:rsidR="003B14AF" w:rsidRPr="00180BD3">
        <w:rPr>
          <w:b/>
        </w:rPr>
        <w:t>-07-</w:t>
      </w:r>
      <w:r w:rsidR="00475AFD" w:rsidRPr="00180BD3">
        <w:rPr>
          <w:b/>
        </w:rPr>
        <w:t>197</w:t>
      </w:r>
      <w:r w:rsidR="00D07E4D" w:rsidRPr="00180BD3">
        <w:rPr>
          <w:b/>
        </w:rPr>
        <w:t>/0</w:t>
      </w:r>
      <w:r w:rsidR="00475AFD" w:rsidRPr="00180BD3">
        <w:rPr>
          <w:b/>
        </w:rPr>
        <w:t>5</w:t>
      </w:r>
      <w:r w:rsidR="00D07E4D" w:rsidRPr="00180BD3">
        <w:rPr>
          <w:b/>
        </w:rPr>
        <w:t>.0</w:t>
      </w:r>
      <w:r w:rsidR="00475AFD" w:rsidRPr="00180BD3">
        <w:rPr>
          <w:b/>
        </w:rPr>
        <w:t>7</w:t>
      </w:r>
      <w:r w:rsidR="00D07E4D" w:rsidRPr="00180BD3">
        <w:rPr>
          <w:b/>
        </w:rPr>
        <w:t>.202</w:t>
      </w:r>
      <w:r w:rsidR="00475AFD" w:rsidRPr="00180BD3">
        <w:rPr>
          <w:b/>
        </w:rPr>
        <w:t>3</w:t>
      </w:r>
      <w:r w:rsidR="00D07E4D" w:rsidRPr="00180BD3">
        <w:rPr>
          <w:b/>
        </w:rPr>
        <w:t>г</w:t>
      </w:r>
      <w:r w:rsidR="00475AFD" w:rsidRPr="00180BD3">
        <w:rPr>
          <w:b/>
        </w:rPr>
        <w:t>.</w:t>
      </w:r>
      <w:r w:rsidR="00D07E4D" w:rsidRPr="008940C9">
        <w:rPr>
          <w:color w:val="000000"/>
        </w:rPr>
        <w:t xml:space="preserve"> </w:t>
      </w:r>
      <w:r w:rsidRPr="008940C9">
        <w:rPr>
          <w:color w:val="000000"/>
        </w:rPr>
        <w:t>на</w:t>
      </w:r>
      <w:r w:rsidRPr="00DF3230">
        <w:rPr>
          <w:color w:val="000000"/>
        </w:rPr>
        <w:t xml:space="preserve"> Директора на Областна дирекция „Земеделие” Варна, </w:t>
      </w:r>
      <w:r>
        <w:rPr>
          <w:color w:val="000000"/>
        </w:rPr>
        <w:t>к</w:t>
      </w:r>
      <w:r w:rsidRPr="00DF3230">
        <w:rPr>
          <w:color w:val="000000"/>
        </w:rPr>
        <w:t xml:space="preserve">акто и представено сключено доброволно споразумение с </w:t>
      </w:r>
      <w:r w:rsidRPr="00180BD3">
        <w:rPr>
          <w:b/>
          <w:color w:val="000000"/>
        </w:rPr>
        <w:t xml:space="preserve">вх.№ </w:t>
      </w:r>
      <w:r w:rsidR="00D7548E" w:rsidRPr="00180BD3">
        <w:rPr>
          <w:b/>
          <w:color w:val="000000"/>
        </w:rPr>
        <w:t>2</w:t>
      </w:r>
      <w:r w:rsidRPr="00180BD3">
        <w:rPr>
          <w:b/>
          <w:color w:val="000000"/>
        </w:rPr>
        <w:t>/2</w:t>
      </w:r>
      <w:r w:rsidR="00374714" w:rsidRPr="00180BD3">
        <w:rPr>
          <w:b/>
          <w:color w:val="000000"/>
        </w:rPr>
        <w:t>8</w:t>
      </w:r>
      <w:r w:rsidRPr="00180BD3">
        <w:rPr>
          <w:b/>
          <w:color w:val="000000"/>
        </w:rPr>
        <w:t>.08.202</w:t>
      </w:r>
      <w:r w:rsidR="00374714" w:rsidRPr="00180BD3">
        <w:rPr>
          <w:b/>
          <w:color w:val="000000"/>
        </w:rPr>
        <w:t>3</w:t>
      </w:r>
      <w:r w:rsidRPr="00180BD3">
        <w:rPr>
          <w:b/>
          <w:color w:val="000000"/>
        </w:rPr>
        <w:t xml:space="preserve">г. </w:t>
      </w:r>
      <w:r w:rsidRPr="00DF3230">
        <w:rPr>
          <w:b/>
          <w:color w:val="000000"/>
        </w:rPr>
        <w:t>за землището на с.О</w:t>
      </w:r>
      <w:r>
        <w:rPr>
          <w:b/>
          <w:color w:val="000000"/>
        </w:rPr>
        <w:t>борище</w:t>
      </w:r>
      <w:r w:rsidRPr="00DD1ABB">
        <w:rPr>
          <w:b/>
          <w:color w:val="000000"/>
        </w:rPr>
        <w:t>,</w:t>
      </w:r>
      <w:r w:rsidRPr="00DF3230">
        <w:rPr>
          <w:color w:val="000000"/>
        </w:rPr>
        <w:t xml:space="preserve"> </w:t>
      </w:r>
      <w:r w:rsidRPr="00DD1ABB">
        <w:rPr>
          <w:b/>
          <w:color w:val="000000"/>
        </w:rPr>
        <w:t>ЕКАТТЕ 53093</w:t>
      </w:r>
      <w:r w:rsidRPr="00DF3230">
        <w:rPr>
          <w:color w:val="000000"/>
        </w:rPr>
        <w:t>, общ. Вълчи дол, обл. Варна</w:t>
      </w:r>
    </w:p>
    <w:p w:rsidR="003C3F83" w:rsidRPr="00DF3230" w:rsidRDefault="003C3F83" w:rsidP="00781A1D">
      <w:pPr>
        <w:ind w:right="567"/>
        <w:jc w:val="center"/>
        <w:rPr>
          <w:b/>
        </w:rPr>
      </w:pPr>
    </w:p>
    <w:p w:rsidR="003C3F83" w:rsidRPr="00DF3230" w:rsidRDefault="003C3F83" w:rsidP="002C3E5D">
      <w:pPr>
        <w:jc w:val="center"/>
        <w:rPr>
          <w:b/>
        </w:rPr>
      </w:pPr>
      <w:r w:rsidRPr="00DF3230">
        <w:rPr>
          <w:b/>
        </w:rPr>
        <w:t>ОПРЕДЕЛЯМ :</w:t>
      </w:r>
    </w:p>
    <w:p w:rsidR="003C3F83" w:rsidRPr="00DF3230" w:rsidRDefault="003C3F83" w:rsidP="002C3E5D">
      <w:pPr>
        <w:ind w:left="720" w:hanging="720"/>
        <w:jc w:val="center"/>
        <w:rPr>
          <w:b/>
        </w:rPr>
      </w:pPr>
    </w:p>
    <w:p w:rsidR="003C3F83" w:rsidRPr="00DF3230" w:rsidRDefault="00180BD3" w:rsidP="00781A1D">
      <w:pPr>
        <w:tabs>
          <w:tab w:val="left" w:pos="9781"/>
        </w:tabs>
        <w:ind w:right="567" w:firstLine="708"/>
        <w:jc w:val="both"/>
      </w:pPr>
      <w:r w:rsidRPr="00E0231C">
        <w:rPr>
          <w:b/>
          <w:bCs/>
        </w:rPr>
        <w:t>І.</w:t>
      </w:r>
      <w:r>
        <w:rPr>
          <w:b/>
          <w:bCs/>
        </w:rPr>
        <w:t xml:space="preserve"> </w:t>
      </w:r>
      <w:r w:rsidR="003C3F83" w:rsidRPr="00DF3230">
        <w:t xml:space="preserve">Разпределение на масивите за ползване в землището на </w:t>
      </w:r>
      <w:r w:rsidR="003C3F83" w:rsidRPr="00DF3230">
        <w:rPr>
          <w:b/>
        </w:rPr>
        <w:t>с.О</w:t>
      </w:r>
      <w:r w:rsidR="003C3F83">
        <w:rPr>
          <w:b/>
        </w:rPr>
        <w:t>борище</w:t>
      </w:r>
      <w:r w:rsidR="003C3F83" w:rsidRPr="00DF3230">
        <w:rPr>
          <w:b/>
        </w:rPr>
        <w:t>,</w:t>
      </w:r>
      <w:r w:rsidR="003C3F83" w:rsidRPr="00DF3230">
        <w:t xml:space="preserve"> </w:t>
      </w:r>
      <w:r w:rsidR="003C3F83" w:rsidRPr="00DD1ABB">
        <w:rPr>
          <w:b/>
        </w:rPr>
        <w:t>ЕКАТТЕ 53093</w:t>
      </w:r>
      <w:r w:rsidR="003C3F83" w:rsidRPr="00DF3230">
        <w:t xml:space="preserve">, общ. Вълчи дол, област Варна, съгласно сключеното </w:t>
      </w:r>
      <w:r w:rsidR="00E273A6">
        <w:rPr>
          <w:color w:val="000000"/>
        </w:rPr>
        <w:t>доброволно</w:t>
      </w:r>
      <w:r w:rsidR="00E273A6">
        <w:t xml:space="preserve"> споразумение за масиви на </w:t>
      </w:r>
      <w:r w:rsidR="003C3F83" w:rsidRPr="00DF3230">
        <w:t xml:space="preserve">ползване за стопанската </w:t>
      </w:r>
      <w:r w:rsidR="003C3F83" w:rsidRPr="00DF3230">
        <w:rPr>
          <w:b/>
        </w:rPr>
        <w:t>20</w:t>
      </w:r>
      <w:r w:rsidR="003C3F83">
        <w:rPr>
          <w:b/>
        </w:rPr>
        <w:t>2</w:t>
      </w:r>
      <w:r w:rsidR="00374714">
        <w:rPr>
          <w:b/>
        </w:rPr>
        <w:t>3</w:t>
      </w:r>
      <w:r w:rsidR="003C3F83" w:rsidRPr="00DF3230">
        <w:rPr>
          <w:b/>
        </w:rPr>
        <w:t>/20</w:t>
      </w:r>
      <w:r w:rsidR="003C3F83">
        <w:rPr>
          <w:b/>
        </w:rPr>
        <w:t>2</w:t>
      </w:r>
      <w:r w:rsidR="00374714">
        <w:rPr>
          <w:b/>
        </w:rPr>
        <w:t>4</w:t>
      </w:r>
      <w:r w:rsidR="003C3F83" w:rsidRPr="00DF3230">
        <w:rPr>
          <w:b/>
        </w:rPr>
        <w:t xml:space="preserve"> </w:t>
      </w:r>
      <w:r w:rsidR="003C3F83" w:rsidRPr="00DF3230">
        <w:t>година, както следва:</w:t>
      </w:r>
    </w:p>
    <w:p w:rsidR="003C3F83" w:rsidRDefault="003C3F83" w:rsidP="00781A1D">
      <w:pPr>
        <w:tabs>
          <w:tab w:val="left" w:pos="9781"/>
        </w:tabs>
        <w:autoSpaceDE w:val="0"/>
        <w:autoSpaceDN w:val="0"/>
        <w:adjustRightInd w:val="0"/>
        <w:spacing w:line="249" w:lineRule="exact"/>
        <w:ind w:right="567"/>
      </w:pPr>
      <w:r>
        <w:t xml:space="preserve">  </w:t>
      </w:r>
    </w:p>
    <w:p w:rsidR="00807086" w:rsidRPr="00187B5E" w:rsidRDefault="00807086" w:rsidP="0080708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87B5E">
        <w:rPr>
          <w:b/>
        </w:rPr>
        <w:t>1. БОЯНА АГРО ООД</w:t>
      </w:r>
    </w:p>
    <w:p w:rsidR="00807086" w:rsidRPr="00A83E84" w:rsidRDefault="00807086" w:rsidP="0080708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A83E84">
        <w:rPr>
          <w:b/>
        </w:rPr>
        <w:t>736.842 дка</w:t>
      </w:r>
    </w:p>
    <w:p w:rsidR="00807086" w:rsidRPr="00A83E84" w:rsidRDefault="00807086" w:rsidP="0080708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A83E84">
        <w:rPr>
          <w:b/>
        </w:rPr>
        <w:t>0.000 дка</w:t>
      </w:r>
    </w:p>
    <w:p w:rsidR="00807086" w:rsidRPr="00A83E84" w:rsidRDefault="00807086" w:rsidP="0080708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проекта:17-2, 12-2, 15-5, 16-4, 20-2, 20-7, </w:t>
      </w:r>
      <w:r w:rsidRPr="00A83E84">
        <w:rPr>
          <w:b/>
        </w:rPr>
        <w:t>общо площ: 736.842 дка</w:t>
      </w:r>
    </w:p>
    <w:p w:rsidR="00A83E84" w:rsidRDefault="00A83E84" w:rsidP="00807086">
      <w:pPr>
        <w:autoSpaceDE w:val="0"/>
        <w:autoSpaceDN w:val="0"/>
        <w:adjustRightInd w:val="0"/>
      </w:pPr>
    </w:p>
    <w:p w:rsidR="00807086" w:rsidRPr="00187B5E" w:rsidRDefault="00807086" w:rsidP="0080708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87B5E">
        <w:rPr>
          <w:b/>
        </w:rPr>
        <w:t xml:space="preserve">  2. ВЕСИЛЕ ВЕЛЯЙДИНОВА АЛИЕВА</w:t>
      </w:r>
    </w:p>
    <w:p w:rsidR="00807086" w:rsidRDefault="00807086" w:rsidP="0080708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A83E84">
        <w:rPr>
          <w:b/>
        </w:rPr>
        <w:t>196.383 дка</w:t>
      </w:r>
    </w:p>
    <w:p w:rsidR="00807086" w:rsidRDefault="00807086" w:rsidP="0080708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A83E84">
        <w:rPr>
          <w:b/>
        </w:rPr>
        <w:t>8.115 дка</w:t>
      </w:r>
    </w:p>
    <w:p w:rsidR="00807086" w:rsidRPr="00A83E84" w:rsidRDefault="00807086" w:rsidP="0080708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проекта:18-5, 18-6, 10-3, 16-7, 16-8, </w:t>
      </w:r>
      <w:r w:rsidRPr="00A83E84">
        <w:rPr>
          <w:b/>
        </w:rPr>
        <w:t>общо площ: 204.498 дка</w:t>
      </w:r>
    </w:p>
    <w:p w:rsidR="00A83E84" w:rsidRDefault="00A83E84" w:rsidP="00807086">
      <w:pPr>
        <w:autoSpaceDE w:val="0"/>
        <w:autoSpaceDN w:val="0"/>
        <w:adjustRightInd w:val="0"/>
      </w:pPr>
    </w:p>
    <w:p w:rsidR="00807086" w:rsidRPr="00187B5E" w:rsidRDefault="00807086" w:rsidP="0080708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87B5E">
        <w:rPr>
          <w:b/>
        </w:rPr>
        <w:t xml:space="preserve">  3. ВСЕСТРАННА КООПЕРАЦИЯ НАДЕЖДА</w:t>
      </w:r>
    </w:p>
    <w:p w:rsidR="00807086" w:rsidRDefault="00807086" w:rsidP="0080708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A83E84">
        <w:rPr>
          <w:b/>
        </w:rPr>
        <w:t>1429.357 дка</w:t>
      </w:r>
    </w:p>
    <w:p w:rsidR="00807086" w:rsidRDefault="00807086" w:rsidP="0080708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A83E84">
        <w:rPr>
          <w:b/>
        </w:rPr>
        <w:t>0.000 дка</w:t>
      </w:r>
    </w:p>
    <w:p w:rsidR="00807086" w:rsidRPr="00A83E84" w:rsidRDefault="00807086" w:rsidP="0080708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проекта:14-1, 13-1, 15-2, 20-14, </w:t>
      </w:r>
      <w:r w:rsidRPr="00A83E84">
        <w:rPr>
          <w:b/>
        </w:rPr>
        <w:t>общо площ: 1429.357 дка</w:t>
      </w:r>
    </w:p>
    <w:p w:rsidR="00A83E84" w:rsidRDefault="00A83E84" w:rsidP="00807086">
      <w:pPr>
        <w:autoSpaceDE w:val="0"/>
        <w:autoSpaceDN w:val="0"/>
        <w:adjustRightInd w:val="0"/>
      </w:pPr>
    </w:p>
    <w:p w:rsidR="00807086" w:rsidRPr="00187B5E" w:rsidRDefault="00807086" w:rsidP="0080708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87B5E">
        <w:rPr>
          <w:b/>
        </w:rPr>
        <w:t xml:space="preserve">  4. ГАЛИНА ВЕСЕЛИНОВА САВОВА</w:t>
      </w:r>
    </w:p>
    <w:p w:rsidR="00807086" w:rsidRDefault="00807086" w:rsidP="0080708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A83E84">
        <w:rPr>
          <w:b/>
        </w:rPr>
        <w:t>74.852 дка</w:t>
      </w:r>
    </w:p>
    <w:p w:rsidR="00807086" w:rsidRDefault="00807086" w:rsidP="0080708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A83E84">
        <w:rPr>
          <w:b/>
        </w:rPr>
        <w:t>0.000 дка</w:t>
      </w:r>
    </w:p>
    <w:p w:rsidR="00807086" w:rsidRPr="00A83E84" w:rsidRDefault="00807086" w:rsidP="0080708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проекта:18-7, </w:t>
      </w:r>
      <w:r w:rsidRPr="00A83E84">
        <w:rPr>
          <w:b/>
        </w:rPr>
        <w:t>общо площ: 74.852 дка</w:t>
      </w:r>
    </w:p>
    <w:p w:rsidR="00A83E84" w:rsidRDefault="00A83E84" w:rsidP="00807086">
      <w:pPr>
        <w:autoSpaceDE w:val="0"/>
        <w:autoSpaceDN w:val="0"/>
        <w:adjustRightInd w:val="0"/>
      </w:pPr>
    </w:p>
    <w:p w:rsidR="00807086" w:rsidRPr="00187B5E" w:rsidRDefault="00807086" w:rsidP="0080708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87B5E">
        <w:rPr>
          <w:b/>
        </w:rPr>
        <w:t xml:space="preserve">  5. ГЮНАЙ ФААТОВ ЕШРЕФОВ</w:t>
      </w:r>
    </w:p>
    <w:p w:rsidR="00807086" w:rsidRDefault="00807086" w:rsidP="0080708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A83E84">
        <w:rPr>
          <w:b/>
        </w:rPr>
        <w:t>1505.003 дка</w:t>
      </w:r>
    </w:p>
    <w:p w:rsidR="00807086" w:rsidRDefault="00807086" w:rsidP="0080708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A83E84">
        <w:rPr>
          <w:b/>
        </w:rPr>
        <w:t>0.000 дка</w:t>
      </w:r>
    </w:p>
    <w:p w:rsidR="00807086" w:rsidRDefault="00807086" w:rsidP="00807086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проекта:22-1, 21-1, 20-1, 12-1, 19-1, 18-3, 12-4, 12-6, 20-8, 20-11, 22-9, 19-2, </w:t>
      </w:r>
      <w:r w:rsidRPr="00A83E84">
        <w:rPr>
          <w:b/>
        </w:rPr>
        <w:t>общо площ: 1505.003 дка</w:t>
      </w:r>
    </w:p>
    <w:p w:rsidR="00807086" w:rsidRPr="00187B5E" w:rsidRDefault="00807086" w:rsidP="0080708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87B5E">
        <w:rPr>
          <w:b/>
        </w:rPr>
        <w:lastRenderedPageBreak/>
        <w:t xml:space="preserve">  6. ДИМИТЪР ЖЕЛЕВ ПЕТРОВ</w:t>
      </w:r>
    </w:p>
    <w:p w:rsidR="00807086" w:rsidRDefault="00807086" w:rsidP="0080708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A83E84">
        <w:rPr>
          <w:b/>
        </w:rPr>
        <w:t>381.556 дка</w:t>
      </w:r>
    </w:p>
    <w:p w:rsidR="00807086" w:rsidRDefault="00807086" w:rsidP="0080708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A83E84">
        <w:rPr>
          <w:b/>
        </w:rPr>
        <w:t>0.000 дка</w:t>
      </w:r>
    </w:p>
    <w:p w:rsidR="00807086" w:rsidRPr="00A83E84" w:rsidRDefault="00807086" w:rsidP="0080708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проекта:12-7, 13-5, 14-4, 15-4, </w:t>
      </w:r>
      <w:r w:rsidRPr="00A83E84">
        <w:rPr>
          <w:b/>
        </w:rPr>
        <w:t>общо площ: 381.556 дка</w:t>
      </w:r>
    </w:p>
    <w:p w:rsidR="00A83E84" w:rsidRDefault="00A83E84" w:rsidP="00807086">
      <w:pPr>
        <w:autoSpaceDE w:val="0"/>
        <w:autoSpaceDN w:val="0"/>
        <w:adjustRightInd w:val="0"/>
      </w:pPr>
    </w:p>
    <w:p w:rsidR="00807086" w:rsidRPr="00187B5E" w:rsidRDefault="00807086" w:rsidP="0080708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87B5E">
        <w:rPr>
          <w:b/>
        </w:rPr>
        <w:t xml:space="preserve">  7. ЕТ ФАНИ - 21 - ЕРТАН ВЕЖДИЕВ</w:t>
      </w:r>
    </w:p>
    <w:p w:rsidR="00807086" w:rsidRDefault="00807086" w:rsidP="0080708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A83E84">
        <w:rPr>
          <w:b/>
        </w:rPr>
        <w:t>1700.490 дка</w:t>
      </w:r>
    </w:p>
    <w:p w:rsidR="00807086" w:rsidRDefault="00807086" w:rsidP="0080708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A83E84">
        <w:rPr>
          <w:b/>
        </w:rPr>
        <w:t>0.000 дка</w:t>
      </w:r>
    </w:p>
    <w:p w:rsidR="00807086" w:rsidRPr="00A83E84" w:rsidRDefault="00807086" w:rsidP="0080708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проекта:18-1, 17-1, 14-2, 16-1, 16-3, 20-3, 20-12, </w:t>
      </w:r>
      <w:r w:rsidRPr="00A83E84">
        <w:rPr>
          <w:b/>
        </w:rPr>
        <w:t>общо площ: 1700.490 дка</w:t>
      </w:r>
    </w:p>
    <w:p w:rsidR="00A83E84" w:rsidRDefault="00A83E84" w:rsidP="00807086">
      <w:pPr>
        <w:autoSpaceDE w:val="0"/>
        <w:autoSpaceDN w:val="0"/>
        <w:adjustRightInd w:val="0"/>
      </w:pPr>
    </w:p>
    <w:p w:rsidR="00807086" w:rsidRPr="00187B5E" w:rsidRDefault="00807086" w:rsidP="0080708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187B5E">
        <w:rPr>
          <w:b/>
        </w:rPr>
        <w:t>8. ЗЪРНОПРОИЗВОДСТВО СУВОРОВО ООД</w:t>
      </w:r>
    </w:p>
    <w:p w:rsidR="00807086" w:rsidRDefault="00807086" w:rsidP="0080708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A83E84">
        <w:rPr>
          <w:b/>
        </w:rPr>
        <w:t>1388.103 дка</w:t>
      </w:r>
    </w:p>
    <w:p w:rsidR="00807086" w:rsidRDefault="00807086" w:rsidP="0080708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A83E84">
        <w:rPr>
          <w:b/>
        </w:rPr>
        <w:t>0.000 дка</w:t>
      </w:r>
    </w:p>
    <w:p w:rsidR="00807086" w:rsidRDefault="00807086" w:rsidP="00807086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проекта:21-2, 21-4, 17-3, 12-3, 13-3, 15-1, 10-2, 18-8, 20-6, 20-9, 22-3, 18-12, 18-13, 18-14, 15-7, </w:t>
      </w:r>
      <w:r w:rsidRPr="00A83E84">
        <w:rPr>
          <w:b/>
        </w:rPr>
        <w:t>общо площ: 1388.103 дка</w:t>
      </w:r>
    </w:p>
    <w:p w:rsidR="00A83E84" w:rsidRDefault="00A83E84" w:rsidP="00807086">
      <w:pPr>
        <w:autoSpaceDE w:val="0"/>
        <w:autoSpaceDN w:val="0"/>
        <w:adjustRightInd w:val="0"/>
      </w:pPr>
    </w:p>
    <w:p w:rsidR="00807086" w:rsidRPr="00187B5E" w:rsidRDefault="00807086" w:rsidP="0080708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87B5E">
        <w:rPr>
          <w:b/>
        </w:rPr>
        <w:t xml:space="preserve">  9. КОРН СТАР ООД</w:t>
      </w:r>
    </w:p>
    <w:p w:rsidR="00807086" w:rsidRDefault="00807086" w:rsidP="0080708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A83E84">
        <w:rPr>
          <w:b/>
        </w:rPr>
        <w:t>749.948 дка</w:t>
      </w:r>
    </w:p>
    <w:p w:rsidR="00807086" w:rsidRDefault="00807086" w:rsidP="0080708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A83E84">
        <w:rPr>
          <w:b/>
        </w:rPr>
        <w:t>0.000 дка</w:t>
      </w:r>
    </w:p>
    <w:p w:rsidR="00807086" w:rsidRPr="00A83E84" w:rsidRDefault="00807086" w:rsidP="0080708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проекта:17-4, 12-8, 13-6, 22-6, 20-15, 18-10, 18-11, 20-19, </w:t>
      </w:r>
      <w:r w:rsidRPr="00A83E84">
        <w:rPr>
          <w:b/>
        </w:rPr>
        <w:t>общо площ: 749.948 дка</w:t>
      </w:r>
    </w:p>
    <w:p w:rsidR="00A83E84" w:rsidRDefault="00A83E84" w:rsidP="00807086">
      <w:pPr>
        <w:autoSpaceDE w:val="0"/>
        <w:autoSpaceDN w:val="0"/>
        <w:adjustRightInd w:val="0"/>
      </w:pPr>
    </w:p>
    <w:p w:rsidR="00807086" w:rsidRPr="00187B5E" w:rsidRDefault="00807086" w:rsidP="0080708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87B5E">
        <w:rPr>
          <w:b/>
        </w:rPr>
        <w:t xml:space="preserve">  10. МУСТАФА ИСМАИЛОВ ХАЛИЛОВ</w:t>
      </w:r>
    </w:p>
    <w:p w:rsidR="00807086" w:rsidRPr="00A83E84" w:rsidRDefault="00807086" w:rsidP="0080708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A83E84">
        <w:rPr>
          <w:b/>
        </w:rPr>
        <w:t>404.106 дка</w:t>
      </w:r>
    </w:p>
    <w:p w:rsidR="00807086" w:rsidRDefault="00807086" w:rsidP="0080708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A83E84">
        <w:rPr>
          <w:b/>
        </w:rPr>
        <w:t>0.000 дка</w:t>
      </w:r>
    </w:p>
    <w:p w:rsidR="00807086" w:rsidRPr="00A83E84" w:rsidRDefault="00807086" w:rsidP="0080708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проекта:18-4, 15-6, 16-2, 20-13, 22-5, 20-18, </w:t>
      </w:r>
      <w:r w:rsidRPr="00A83E84">
        <w:rPr>
          <w:b/>
        </w:rPr>
        <w:t>общо площ: 404.106 дка</w:t>
      </w:r>
    </w:p>
    <w:p w:rsidR="00A83E84" w:rsidRDefault="00A83E84" w:rsidP="00807086">
      <w:pPr>
        <w:autoSpaceDE w:val="0"/>
        <w:autoSpaceDN w:val="0"/>
        <w:adjustRightInd w:val="0"/>
      </w:pPr>
    </w:p>
    <w:p w:rsidR="00807086" w:rsidRPr="00187B5E" w:rsidRDefault="00807086" w:rsidP="0080708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87B5E">
        <w:rPr>
          <w:b/>
        </w:rPr>
        <w:t xml:space="preserve">  11. НЕШЕ РЕПЪК ХАЛИЛОВА</w:t>
      </w:r>
    </w:p>
    <w:p w:rsidR="00807086" w:rsidRDefault="00807086" w:rsidP="0080708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A83E84">
        <w:rPr>
          <w:b/>
        </w:rPr>
        <w:t>150.332 дка</w:t>
      </w:r>
    </w:p>
    <w:p w:rsidR="00807086" w:rsidRDefault="00807086" w:rsidP="0080708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A83E84">
        <w:rPr>
          <w:b/>
        </w:rPr>
        <w:t>0.000 дка</w:t>
      </w:r>
    </w:p>
    <w:p w:rsidR="00807086" w:rsidRPr="00A83E84" w:rsidRDefault="00807086" w:rsidP="0080708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проекта:22-7, 20-17, 16-6, </w:t>
      </w:r>
      <w:r w:rsidRPr="00A83E84">
        <w:rPr>
          <w:b/>
        </w:rPr>
        <w:t>общо площ: 150.332 дка</w:t>
      </w:r>
    </w:p>
    <w:p w:rsidR="00A83E84" w:rsidRDefault="00A83E84" w:rsidP="00807086">
      <w:pPr>
        <w:autoSpaceDE w:val="0"/>
        <w:autoSpaceDN w:val="0"/>
        <w:adjustRightInd w:val="0"/>
      </w:pPr>
    </w:p>
    <w:p w:rsidR="00807086" w:rsidRPr="00187B5E" w:rsidRDefault="00807086" w:rsidP="0080708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87B5E">
        <w:rPr>
          <w:b/>
        </w:rPr>
        <w:t xml:space="preserve">  12. НУРДЖИХАН МУСТАФОВА АЛИЕВА</w:t>
      </w:r>
    </w:p>
    <w:p w:rsidR="00807086" w:rsidRDefault="00807086" w:rsidP="0080708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A83E84">
        <w:rPr>
          <w:b/>
        </w:rPr>
        <w:t>6.005 дка</w:t>
      </w:r>
    </w:p>
    <w:p w:rsidR="00807086" w:rsidRDefault="00807086" w:rsidP="0080708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A83E84">
        <w:rPr>
          <w:b/>
        </w:rPr>
        <w:t>0.000 дка</w:t>
      </w:r>
    </w:p>
    <w:p w:rsidR="00807086" w:rsidRDefault="00807086" w:rsidP="00807086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проекта:20-16, </w:t>
      </w:r>
      <w:r w:rsidRPr="00A83E84">
        <w:rPr>
          <w:b/>
        </w:rPr>
        <w:t>общо площ: 6.005 дка</w:t>
      </w:r>
    </w:p>
    <w:p w:rsidR="00A83E84" w:rsidRDefault="00A83E84" w:rsidP="00807086">
      <w:pPr>
        <w:autoSpaceDE w:val="0"/>
        <w:autoSpaceDN w:val="0"/>
        <w:adjustRightInd w:val="0"/>
      </w:pPr>
    </w:p>
    <w:p w:rsidR="00807086" w:rsidRPr="00187B5E" w:rsidRDefault="00807086" w:rsidP="0080708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187B5E">
        <w:rPr>
          <w:b/>
        </w:rPr>
        <w:t>13. ХАЛИЛ ИСМАИЛОВ АЛИЕВ</w:t>
      </w:r>
    </w:p>
    <w:p w:rsidR="00807086" w:rsidRDefault="00807086" w:rsidP="0080708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A83E84">
        <w:rPr>
          <w:b/>
        </w:rPr>
        <w:t>920.552 дка</w:t>
      </w:r>
    </w:p>
    <w:p w:rsidR="00807086" w:rsidRDefault="00807086" w:rsidP="0080708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A83E84">
        <w:rPr>
          <w:b/>
        </w:rPr>
        <w:t>1.971 дка</w:t>
      </w:r>
    </w:p>
    <w:p w:rsidR="00807086" w:rsidRDefault="00807086" w:rsidP="00807086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проекта:10-1, 21-3, 18-2, 12-5, 13-2, 13-4, 15-3, 18-9, 20-4, 20-5, 20-10, 22-2, 22-4, 16-5, 22-8, 20-20, 16-9, </w:t>
      </w:r>
      <w:r w:rsidRPr="00A83E84">
        <w:rPr>
          <w:b/>
        </w:rPr>
        <w:t>общо площ: 922.523 дка</w:t>
      </w:r>
    </w:p>
    <w:p w:rsidR="00A83E84" w:rsidRDefault="00A83E84" w:rsidP="00807086">
      <w:pPr>
        <w:autoSpaceDE w:val="0"/>
        <w:autoSpaceDN w:val="0"/>
        <w:adjustRightInd w:val="0"/>
      </w:pPr>
    </w:p>
    <w:p w:rsidR="00807086" w:rsidRPr="00187B5E" w:rsidRDefault="00807086" w:rsidP="0080708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187B5E">
        <w:rPr>
          <w:b/>
        </w:rPr>
        <w:t>14. ХЮСЕИН НАСУФОВ ХЮСЕИНОВ</w:t>
      </w:r>
    </w:p>
    <w:p w:rsidR="00807086" w:rsidRDefault="00807086" w:rsidP="0080708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A83E84">
        <w:rPr>
          <w:b/>
        </w:rPr>
        <w:t>24.809 дка</w:t>
      </w:r>
    </w:p>
    <w:p w:rsidR="00807086" w:rsidRDefault="00807086" w:rsidP="0080708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A83E84">
        <w:rPr>
          <w:b/>
        </w:rPr>
        <w:t>0.000 дка</w:t>
      </w:r>
    </w:p>
    <w:p w:rsidR="00807086" w:rsidRDefault="00807086" w:rsidP="00807086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проекта:14-3, </w:t>
      </w:r>
      <w:r w:rsidRPr="00A83E84">
        <w:rPr>
          <w:b/>
        </w:rPr>
        <w:t>общо площ: 24.809 дка</w:t>
      </w:r>
    </w:p>
    <w:p w:rsidR="00996619" w:rsidRDefault="00996619" w:rsidP="00A57EB8">
      <w:pPr>
        <w:autoSpaceDE w:val="0"/>
        <w:autoSpaceDN w:val="0"/>
        <w:adjustRightInd w:val="0"/>
        <w:spacing w:line="249" w:lineRule="exact"/>
      </w:pPr>
    </w:p>
    <w:p w:rsidR="00996619" w:rsidRDefault="00996619" w:rsidP="00A57EB8">
      <w:pPr>
        <w:autoSpaceDE w:val="0"/>
        <w:autoSpaceDN w:val="0"/>
        <w:adjustRightInd w:val="0"/>
        <w:spacing w:line="249" w:lineRule="exact"/>
      </w:pPr>
    </w:p>
    <w:p w:rsidR="00A83E84" w:rsidRDefault="00A83E84" w:rsidP="00A57EB8">
      <w:pPr>
        <w:autoSpaceDE w:val="0"/>
        <w:autoSpaceDN w:val="0"/>
        <w:adjustRightInd w:val="0"/>
        <w:spacing w:line="249" w:lineRule="exact"/>
      </w:pPr>
    </w:p>
    <w:p w:rsidR="00A83E84" w:rsidRDefault="00A83E84" w:rsidP="00A57EB8">
      <w:pPr>
        <w:autoSpaceDE w:val="0"/>
        <w:autoSpaceDN w:val="0"/>
        <w:adjustRightInd w:val="0"/>
        <w:spacing w:line="249" w:lineRule="exact"/>
      </w:pPr>
    </w:p>
    <w:p w:rsidR="00A83E84" w:rsidRDefault="00A83E84" w:rsidP="00A57EB8">
      <w:pPr>
        <w:autoSpaceDE w:val="0"/>
        <w:autoSpaceDN w:val="0"/>
        <w:adjustRightInd w:val="0"/>
        <w:spacing w:line="249" w:lineRule="exact"/>
      </w:pPr>
    </w:p>
    <w:p w:rsidR="003C3F83" w:rsidRDefault="003C3F83" w:rsidP="00180BD3">
      <w:pPr>
        <w:autoSpaceDE w:val="0"/>
        <w:autoSpaceDN w:val="0"/>
        <w:adjustRightInd w:val="0"/>
        <w:spacing w:line="249" w:lineRule="exact"/>
        <w:jc w:val="center"/>
        <w:rPr>
          <w:b/>
        </w:rPr>
      </w:pPr>
      <w:r>
        <w:rPr>
          <w:b/>
        </w:rPr>
        <w:lastRenderedPageBreak/>
        <w:t>Масиви  за ползване на  земеделски земи  по чл.37в, ал.2 от ЗСПЗЗ  за стопанската</w:t>
      </w:r>
    </w:p>
    <w:p w:rsidR="003C3F83" w:rsidRDefault="003C3F83" w:rsidP="00180BD3">
      <w:pPr>
        <w:autoSpaceDE w:val="0"/>
        <w:autoSpaceDN w:val="0"/>
        <w:adjustRightInd w:val="0"/>
        <w:spacing w:line="249" w:lineRule="exact"/>
        <w:jc w:val="center"/>
        <w:rPr>
          <w:b/>
        </w:rPr>
      </w:pPr>
      <w:r>
        <w:rPr>
          <w:b/>
        </w:rPr>
        <w:t>202</w:t>
      </w:r>
      <w:r w:rsidR="008429CE">
        <w:rPr>
          <w:b/>
        </w:rPr>
        <w:t>3</w:t>
      </w:r>
      <w:r>
        <w:rPr>
          <w:b/>
        </w:rPr>
        <w:t>/202</w:t>
      </w:r>
      <w:r w:rsidR="008429CE">
        <w:rPr>
          <w:b/>
        </w:rPr>
        <w:t>4</w:t>
      </w:r>
      <w:r>
        <w:rPr>
          <w:b/>
        </w:rPr>
        <w:t xml:space="preserve"> година  за землището на с.Оборище, ЕКАТТЕ   53093,</w:t>
      </w:r>
    </w:p>
    <w:p w:rsidR="003C3F83" w:rsidRDefault="003C3F83" w:rsidP="00180BD3">
      <w:pPr>
        <w:autoSpaceDE w:val="0"/>
        <w:autoSpaceDN w:val="0"/>
        <w:adjustRightInd w:val="0"/>
        <w:spacing w:line="249" w:lineRule="exact"/>
        <w:jc w:val="center"/>
        <w:rPr>
          <w:b/>
        </w:rPr>
      </w:pPr>
      <w:r>
        <w:rPr>
          <w:b/>
        </w:rPr>
        <w:t>община Вълчи дол, област Варна</w:t>
      </w:r>
    </w:p>
    <w:p w:rsidR="003C3F83" w:rsidRDefault="003C3F83" w:rsidP="00180BD3">
      <w:pPr>
        <w:autoSpaceDE w:val="0"/>
        <w:autoSpaceDN w:val="0"/>
        <w:adjustRightInd w:val="0"/>
        <w:spacing w:line="249" w:lineRule="exact"/>
        <w:jc w:val="center"/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765"/>
        <w:gridCol w:w="709"/>
        <w:gridCol w:w="893"/>
        <w:gridCol w:w="807"/>
        <w:gridCol w:w="850"/>
        <w:gridCol w:w="993"/>
      </w:tblGrid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E84" w:rsidRPr="008A7FA9" w:rsidRDefault="00A83E84" w:rsidP="004F6C9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A7FA9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E84" w:rsidRPr="008A7FA9" w:rsidRDefault="00A83E84" w:rsidP="004F6C9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A7FA9"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A7FA9">
              <w:rPr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A7FA9">
              <w:rPr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E84" w:rsidRPr="008A7FA9" w:rsidRDefault="00A83E84" w:rsidP="004F6C9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A7FA9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E84" w:rsidRPr="008A7FA9" w:rsidRDefault="00A83E84" w:rsidP="004F6C9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A7FA9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E84" w:rsidRPr="008A7FA9" w:rsidRDefault="00A83E84" w:rsidP="004F6C9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A7FA9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E84" w:rsidRPr="008A7FA9" w:rsidRDefault="00A83E84" w:rsidP="004F6C9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A7FA9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A7FA9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17.59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27.282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17.82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23.846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17.23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21.738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17.56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14.386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17.26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13.167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12.265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17.84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10.917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17.58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10.628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17.54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17.27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8.623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17.81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8.388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17.24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7.683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17.25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7.403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17.83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7.198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17.32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6.499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17.62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6.125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17.30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17.52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4.767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17.80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4.670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4.626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17.55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4.381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17.68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3.560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17.29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3.364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17.28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3.145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17.63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2.663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17.64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2.662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2.551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2.166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17.31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17.78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1.262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17.79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1.257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17.53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1.163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17.49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1.033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17.33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0.879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17.34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0.105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12.101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25.653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12.94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13.887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12.25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13.531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12.140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12.781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12.27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12.327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12.100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11.967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12.106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9.887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12.150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9.843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12.28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9.187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9.029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12.103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8.969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12.98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8.751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12.104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8.705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7.700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12.26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7.489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12.105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7.207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12.146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7.149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lastRenderedPageBreak/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12.141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6.835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12.111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6.829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12.110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5.540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12.24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5.510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12.97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5.503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5.382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12.96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5.100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12.125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5.100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12.126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5.100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12.42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4.670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12.23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4.443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12.147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4.369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12.109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4.053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12.95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12.102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3.967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12.127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3.926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12.149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3.866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12.29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3.334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12.114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12.115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12.22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2.951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2.828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12.148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2.731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12.108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1.705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12.20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1.597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12.30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1.593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12.41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1.209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12.116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0.796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12.128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0.604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12.31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0.495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0.276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15.124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16.321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15.121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13.635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15.85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8.534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6.591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5.997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15.129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5.705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15.86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5.008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15.87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1.106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0.847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15.71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0.797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15.126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0.764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15.75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0.650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15.70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0.622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15.73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0.329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15.125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0.290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15.130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0.177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14.63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0.031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16.67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24.615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16.69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12.670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16.68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12.381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16.71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12.217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16.70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11.326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16.66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3.345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16.63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2.449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12.806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20.121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6.446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20.26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3.538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20.25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0.899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0.857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20.122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0.281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20.34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3.902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20.17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3.799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lastRenderedPageBreak/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20.37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2.991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20.18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2.399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20.38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2.389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20.39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1.969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20.108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1.816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20.109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1.761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20.41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1.382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20.43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0.481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20.42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0.426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20.120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0.203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20.119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0.180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20.45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0.137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b/>
                <w:bCs/>
                <w:sz w:val="18"/>
                <w:szCs w:val="18"/>
              </w:rPr>
              <w:t>736.842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18.22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17.085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18.19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5.522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18.18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3.393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18.20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3.140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18.31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10.335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18.101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8.798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18.33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6.583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18.90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5.329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18.91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5.057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18.100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3.857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18.96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3.314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18.97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3.306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18.23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2.601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18.24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2.360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10.10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7.284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10.33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5.960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10.8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4.202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10.20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4.146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2.807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140.37</w:t>
            </w: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2.180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109.01</w:t>
            </w: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10.32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1.983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10.12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1.824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10.13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1.075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10.14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0.403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10.7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0.352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16.60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15.286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16.35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6.933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15.116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6.900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16.103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5.292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16.109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4.264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16.113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3.411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156.35</w:t>
            </w: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16.45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3.082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16.108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3.010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16.44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2.976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16.115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2.960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16.116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2.917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16.114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2.913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16.41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2.292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16.112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1.878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16.67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1.803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15.69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1.423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16.101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1.327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15.117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0.972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16.74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15.001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16.119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3.834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b/>
                <w:bCs/>
                <w:sz w:val="18"/>
                <w:szCs w:val="18"/>
              </w:rPr>
              <w:t>196.383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b/>
                <w:bCs/>
                <w:sz w:val="18"/>
                <w:szCs w:val="18"/>
              </w:rPr>
              <w:t>8.115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b/>
                <w:bCs/>
                <w:sz w:val="18"/>
                <w:szCs w:val="18"/>
              </w:rPr>
              <w:t>405.73</w:t>
            </w: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180BD3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</w:t>
            </w:r>
            <w:r w:rsidR="00913BEF" w:rsidRPr="008A7FA9">
              <w:rPr>
                <w:sz w:val="18"/>
                <w:szCs w:val="18"/>
              </w:rPr>
              <w:t xml:space="preserve">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14.63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29.023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21.201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14.65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17.100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lastRenderedPageBreak/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14.22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16.599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14.101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16.504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14.48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16.345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14.10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14.80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15.016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14.79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15.013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14.100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14.23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14.289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14.47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13.001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14.37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13.001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14.68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12.501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14.98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11.501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14.46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11.403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14.39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11.401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14.84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11.048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14.25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10.996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14.44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10.400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14.45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10.301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14.36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10.001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14.31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9.500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14.90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9.462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14.27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9.397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9.243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14.70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14.76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8.956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14.96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8.801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14.97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8.799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14.30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8.225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14.69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8.001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14.103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7.500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14.102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7.500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14.28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7.386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7.354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14.95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7.138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14.24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7.003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14.82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6.901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14.83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6.900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14.85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6.862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14.32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6.301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14.40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6.200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14.75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6.001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14.74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6.001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14.29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5.982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14.94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5.864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14.71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14.41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14.42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14.81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4.998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14.72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4.922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14.89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4.440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4.402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4.100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4.001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14.35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3.301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14.73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3.171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14.34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3.100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14.33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2.999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14.61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1.077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14.21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0.749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14.86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0.488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15.103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0.222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14.49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0.088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lastRenderedPageBreak/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13.63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39.002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13.41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31.153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13.37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30.403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13.27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25.600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13.51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13.49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20.697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13.61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17.001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13.122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16.348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13.59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16.308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13.130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13.101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14.766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13.28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14.001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13.47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13.53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13.731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13.33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13.099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13.100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12.850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13.30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12.246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13.98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12.124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13.20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11.607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13.97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11.501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13.54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11.247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13.35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11.000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13.42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10.799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13.45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10.601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13.39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9.993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13.38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9.855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13.40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9.665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13.31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9.003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13.50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9.001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13.34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13.32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8.600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13.55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8.151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13.58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13.99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7.800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13.60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7.501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13.102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7.255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13.103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6.450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13.36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13.115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13.44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13.129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5.501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13.57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5.500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13.112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5.184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13.46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5.001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13.23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4.980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13.104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4.742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13.119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4.501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13.106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4.400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13.56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4.001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13.21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3.933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13.109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3.900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13.110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3.900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13.105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3.501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13.131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3.501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13.132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3.429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13.43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13.24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13.114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2.764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13.113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0.780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13.111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0.367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13.64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0.124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13.66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0.107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13.68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0.104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lastRenderedPageBreak/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13.65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0.098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13.67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0.089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12.74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0.037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15.82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37.955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15.78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32.402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15.62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13.402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15.60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10.042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15.101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9.742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15.102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9.686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15.64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8.496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15.63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8.313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15.59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7.303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15.57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6.221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5.001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4.954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15.55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4.300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3.953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3.801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15.83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3.587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15.52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3.301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3.211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15.53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3.001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15.54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15.56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1.762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15.77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0.057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20.81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11.900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20.116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6.397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20.115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6.206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20.56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5.923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20.57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4.343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20.55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4.239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20.80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4.001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20.79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0BD3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Default="00180BD3" w:rsidP="00180BD3">
            <w:r w:rsidRPr="00813268">
              <w:rPr>
                <w:sz w:val="18"/>
                <w:szCs w:val="18"/>
              </w:rPr>
              <w:t>ВК НАДЕЖДА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20.78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3.972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D3" w:rsidRPr="008A7FA9" w:rsidRDefault="00180BD3" w:rsidP="00180B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b/>
                <w:bCs/>
                <w:sz w:val="18"/>
                <w:szCs w:val="18"/>
              </w:rPr>
              <w:t>1429.357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18.39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11.703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18.40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11.682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18.104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9.631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18.42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7.007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18.43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6.949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18.41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5.593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18.93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5.157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18.105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5.080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18.92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4.809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18.37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4.015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18.35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3.225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b/>
                <w:bCs/>
                <w:sz w:val="18"/>
                <w:szCs w:val="18"/>
              </w:rPr>
              <w:t>74.852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22.45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39.520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22.80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31.002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22.74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26.501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22.73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26.000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22.51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16.761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22.52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16.118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22.29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15.052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22.30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14.244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22.42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13.103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22.103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12.735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22.41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12.633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22.50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11.770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22.44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11.600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22.61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11.000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22.62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11.000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lastRenderedPageBreak/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22.38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10.600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22.68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10.001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22.98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22.99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22.39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9.999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22.40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9.500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22.49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9.500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22.59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9.099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22.43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8.301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22.54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22.75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7.501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22.72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7.500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22.78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7.101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22.67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7.001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22.106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22.76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22.97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6.552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22.81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6.550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22.86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6.301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22.85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6.282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22.84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6.278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22.71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6.001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22.55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5.199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22.56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5.002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22.105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4.651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22.69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4.601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22.48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4.500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22.47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4.432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22.77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4.100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22.92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3.897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22.93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3.879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22.94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3.331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22.95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3.319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22.104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3.259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22.96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3.248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22.57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3.200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22.58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3.200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22.66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3.099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22.65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3.002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22.63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22.64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22.35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22.36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22.34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2.922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22.46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2.875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21-1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21.21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9.781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21-1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21.20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9.758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21-1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21.22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9.660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21-1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21.13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8.505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21-1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21.11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8.199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21-1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21.15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7.205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21-1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21.9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6.060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21-1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21.12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5.901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21-1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21.10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5.251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21-1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21.17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3.195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21-1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21.18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3.194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20.28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39.942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20.33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18.990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20.30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14.833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20.31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11.867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20.98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4.773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20.97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4.685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20.96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4.356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lastRenderedPageBreak/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20.94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3.684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20.95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3.678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12.83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20.558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12.138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15.501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12.40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14.521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12.93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11.700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12.123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9.832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12.41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9.791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12.101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9.349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12.118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9.101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12.117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9.100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12.120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8.903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12.119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8.903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12.89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12.92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12.84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7.100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12.124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6.151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12.94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6.114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12.90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5.600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12.91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5.500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12.85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5.401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12.130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5.100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12.129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5.100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12.86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4.999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12.131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4.878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12.128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4.400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12.100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4.035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12.42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3.331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12.139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3.261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12.98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2.749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12.116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2.205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12.62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1.955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12.103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1.795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12.69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1.547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12.102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1.534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12.66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1.403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12.127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1.174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12.65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1.071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12.112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0.955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12.25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0.770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12.59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0.709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12.113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0.526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12.58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0.044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12.38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0.012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19.1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8.500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19.9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8.015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19.4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4.863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19.5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4.730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19.11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4.588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19.7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4.433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19.2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4.375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19.8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4.198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19.24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3.914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19.10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3.874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19.23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3.673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19.22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3.400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19.20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3.135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19.12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3.012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19.21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2.841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19.13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1.555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18.66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8.305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18.60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3.153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18.64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1.593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lastRenderedPageBreak/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18.65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0.412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18.67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0.164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12.112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19.745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12.60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17.677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12.54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12.234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12.59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11.294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12.53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10.999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12.52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10.980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12.46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10.503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12.63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9.351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12.113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8.827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12.45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6.346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12.47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5.999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12.58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5.456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12.62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3.675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12.143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3.665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12.142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3.638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12.40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3.580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12.48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3.481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12.57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12.124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2.695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12.133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2.066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12.139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1.740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12.49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0.660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12.131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0.223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12.151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9.687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12.79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7.500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12.108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7.415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12.80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7.158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12.140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6.870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12.75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6.062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12.78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5.952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12.77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4.953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12.141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3.630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12.73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1.744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12.106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0.536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20.45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12.062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20.50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10.166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20.91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10.074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20.85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9.996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20.46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7.799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20.87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20.86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6.901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20.41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6.519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20.89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5.600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20.47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5.537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20.88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5.021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20.43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4.620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20.90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4.020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20.49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3.931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20.48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3.625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20.119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3.593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20.42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2.973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20.40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2.805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20.120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2.797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20.39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1.852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20.105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1.224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20.104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1.223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20.103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1.223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20.102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1.223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20.101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1.216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22.11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0.018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20.400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lastRenderedPageBreak/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20.127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11.723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11.198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20.12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9.337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20.13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6.630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20.10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5.265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20.25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4.376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20.11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4.093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20.24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3.962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20.26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2.239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20.92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2.013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1.237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20.93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1.166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20.15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0.236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20.23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0.059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0.030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22.29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5.727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22.28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4.439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22.89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2.176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22.88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2.125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22.87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0.748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22.30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0.648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19-2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19.18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19.116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19-2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19.15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7.477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19-2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19.19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5.399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19-2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19.16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1.558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19-2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19.17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1.515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b/>
                <w:bCs/>
                <w:sz w:val="18"/>
                <w:szCs w:val="18"/>
              </w:rPr>
              <w:t>1505.003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12.82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24.801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12.81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12.106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4.776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12.104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4.494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12.105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3.793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12.70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2.997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12.71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2.549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12.103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2.237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12.83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1.944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12.80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1.843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12.73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1.013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13.94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21.614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13.64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19.778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13.20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16.347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13.65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14.103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13.66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14.094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13.68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11.896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13.95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11.222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13.67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10.911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13.22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8.001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13.112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7.417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13.21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7.068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13.111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6.633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13.124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6.351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13.92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3.931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13.23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2.526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13.113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2.222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13.104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2.058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1.758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13.103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0.838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13.77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0.659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13.74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0.615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13.69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0.543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13.75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0.437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13.121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0.355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13.120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0.350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lastRenderedPageBreak/>
              <w:t>ДИМИТЪР ЖЕЛЕВ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13.114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0.237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13.102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0.017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14.57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23.123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14.91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17.459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14.16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14.402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14.14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9.267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14.55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9.049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14.15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4.898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14.56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3.553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14.105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2.125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14.106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1.611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14.17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1.310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14.104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1.298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15.123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15.643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15.129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9.168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15.122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7.565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7.125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15.130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6.865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15.85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4.408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4.106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15.121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3.963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15.124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2.576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2.141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15.83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0.295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0.108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15.86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0.050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14.63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0.018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b/>
                <w:bCs/>
                <w:sz w:val="18"/>
                <w:szCs w:val="18"/>
              </w:rPr>
              <w:t>381.556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18.88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5.665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18.85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5.591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18.108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3.752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18.109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3.447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18.116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2.681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18.84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2.342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18.86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1.907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18.107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0.135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18.117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0.022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17.88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32.098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17.89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31.002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17.73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28.500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17.72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28.402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17.33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25.324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17.40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24.701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17.38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21.802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17.37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17.001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17.14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17.22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16.752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16.118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16.502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17.16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16.501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17.15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17.12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14.351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17.13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14.351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16.119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12.668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17.34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11.579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17.11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11.000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17.35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10.001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17.77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8.267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17.36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7.801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17.17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7.594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7.389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17.76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6.733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17.20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5.900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lastRenderedPageBreak/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17.49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5.811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17.75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5.513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17.18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5.501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17.19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17.21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4.100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17.48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2.255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17.41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1.500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17.47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1.116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17.46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0.948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17.45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0.876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0.458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17.42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0.399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0.285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0.107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14.54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29.499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14.17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20.990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14.12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19.995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14.21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19.252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14.58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19.001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14.60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18.802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14.86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10.563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14.49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9.415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14.93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9.099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14.51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14.50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14.18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8.902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14.61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8.106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14.105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5.645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14.87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5.525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14.88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5.525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14.104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5.381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14.106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5.059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14.59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5.001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14.48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4.656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14.92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4.302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14.85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4.188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14.19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14.52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3.700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14.20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3.500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14.22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3.403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14.57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2.425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14.90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2.044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14.55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0.952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15.21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0.255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15.20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0.213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0.138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0.014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16.47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49.506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15.95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32.004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16.48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32.001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16.96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30.497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16.16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30.002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24.403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16.19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22.801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16.126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22.601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16.95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20.002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15.98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18.201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15.97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18.002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16.32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14.002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16.27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13.901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13.501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16.49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12.903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16.29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11.802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lastRenderedPageBreak/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16.31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11.500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16.10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11.095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15.87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11.095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15.88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11.000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15.71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10.603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16.11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10.302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16.20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10.002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16.30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9.998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15.126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9.937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9.801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9.604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16.14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9.001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16.28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8.700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15.89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8.699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16.22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8.600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15.70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8.393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16.17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8.001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16.23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8.001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16.12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8.001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7.900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16.33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7.834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7.809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15.86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7.742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15.94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7.499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15.93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6.902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15.74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6.700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6.399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15.109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6.198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15.108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6.183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15.104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6.001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15.107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5.889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15.103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5.674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5.302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15.100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5.100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16.51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5.085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16.77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5.066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15.90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16.21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16.13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15.99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16.18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4.999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15.75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4.850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16.87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4.347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16.90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4.339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16.89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4.306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16.88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4.272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16.86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4.205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16.85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4.172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15.73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4.171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16.84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4.139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15.85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4.060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16.24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4.001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16.25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15.92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3.900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15.125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3.710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16.78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3.537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16.58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3.492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3.400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3.022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16.26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lastRenderedPageBreak/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2.939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15.91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2.300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2.260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16.54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2.248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16.55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1.666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16.56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1.593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0.148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16.106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0.083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15.129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0.022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16.98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12.364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16.99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12.362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20.122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2.507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2.503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20.26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2.278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1.795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20.25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1.453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20.121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0.529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20.13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9.338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20.53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8.991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20.12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8.664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20.61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8.529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7.337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20.58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6.431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5.931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20.52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5.800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20.57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5.527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20.59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4.500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20.56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4.078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20.15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4.023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20.60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20.92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3.986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20.115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3.795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20.116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3.604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20.93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3.543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20.64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3.280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20.10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3.217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20.99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20.100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2.990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20.11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2.905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20.50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2.836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20.55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2.761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20.62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2.379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20.63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2.114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20.101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1.784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20.102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1.777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20.103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1.777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20.104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1.777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20.105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1.776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20.65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1.533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20.49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0.820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20.47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0.763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20.48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0.624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20.46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0.400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b/>
                <w:bCs/>
                <w:sz w:val="18"/>
                <w:szCs w:val="18"/>
              </w:rPr>
              <w:t>1700.490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21-2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21.6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9.573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21-2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21.7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6.429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21-2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21.8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6.380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21-2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21.9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0.223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lastRenderedPageBreak/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21-2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21.10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0.016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21-4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21.4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3.326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17.10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33.537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2.725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12.38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22.789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12.32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22.224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12.37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15.600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12.33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15.002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12.56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13.050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12.28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12.669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12.36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12.001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12.34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11.201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12.35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10.200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12.29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9.591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12.30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9.368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12.50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12.31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7.726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12.27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7.673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12.52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7.046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12.137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4.111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12.132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3.321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12.49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2.841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12.26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2.432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12.123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1.169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12.124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1.155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12.25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1.151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12.148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0.125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12.48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0.019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12.149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0.013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13.81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11.049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13.117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9.631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13.116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8.825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lastRenderedPageBreak/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13.82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8.637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13.88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7.954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13.126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7.780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7.419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6.700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13.83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6.002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5.403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13.125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4.680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13.89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4.557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3.001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13.108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2.311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1.719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13.123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1.554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13.72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1.089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13.87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1.036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0.235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13.73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0.233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13.75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0.016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15.134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40.002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15.37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35.491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15.43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33.825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15.34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28.004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15.80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26.004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15.33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22.065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15.29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21.380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15.81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20.502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15.21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18.601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15.38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18.430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15.46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15.49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16.801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15.22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14.001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15.132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lastRenderedPageBreak/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15.48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13.401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15.45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15.47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12.999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15.44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12.802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15.106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12.500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15.113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11.634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15.112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11.634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15.111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11.633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15.23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11.200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15.28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11.138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15.36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11.002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15.133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10.001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15.105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15.42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9.677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15.24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9.101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15.51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8.200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7.794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15.20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7.746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15.26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7.301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15.50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7.001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15.114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6.585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15.118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6.501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15.110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6.499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15.35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6.129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15.41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5.960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15.115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5.451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15.40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5.001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15.25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3.999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15.119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3.782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15.39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2.592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14.54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0.409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14.57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0.354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lastRenderedPageBreak/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10.5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12.842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18.15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7.766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18.16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5.988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20.34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8.544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20.36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8.019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20.19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6.600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20.23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5.705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20.20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5.001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20.22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3.963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20.24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2.912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20.109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2.739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20.108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2.685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20.107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2.681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20.37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2.509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20.38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2.215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20.21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0.768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20.18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0.601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20.93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0.292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20.84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15.097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22.25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47.610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19.645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22.10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14.103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22.23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13.657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22.24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13.166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22.22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10.965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22.16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10.001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22.21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9.967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22.11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9.030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22.20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8.970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22.18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8.923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22.114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6.666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22.17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6.300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lastRenderedPageBreak/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22.12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22.13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22.14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22.19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3.963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22.33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3.801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22.113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3.334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22.85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3.218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22.86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3.200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22.84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2.308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22.34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0.878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0.734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20.38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0.084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20.36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0.083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22.91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0.039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0.030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20.39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0.029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0.026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0.022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20.40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0.015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18.84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2.580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18.117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2.561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18.116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0.244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18.86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1.900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18.107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2.062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18.88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0.805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18.109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0.454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15.77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25.933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15.83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11.130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9.119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15.62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7.640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15.82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7.622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15.58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7.614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lastRenderedPageBreak/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15.60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5.933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15.101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5.758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15.102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5.730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15.130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5.328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4.920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15.59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4.312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15.56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3.639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15.63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1.655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15.57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1.478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1.241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0.087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15.129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0.016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b/>
                <w:bCs/>
                <w:sz w:val="18"/>
                <w:szCs w:val="18"/>
              </w:rPr>
              <w:t>1388.103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17.86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19.957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17.62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16.875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17.80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16.836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17.66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17.87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17.67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9.500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17.63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7.339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17.64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7.337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17.79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6.581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17.78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6.578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17.52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3.435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17.71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17.69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17.70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17.49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2.157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17.48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1.046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17.43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17.45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0.924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17.47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0.884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17.46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0.853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17.53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0.837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17.44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0.781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17.42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0.601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13.698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12.731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12.001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11.871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12.147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11.483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12.20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11.404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11.402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9.578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12.145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9.402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9.206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12.146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8.703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12.144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8.192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6.664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6.487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6.487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lastRenderedPageBreak/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6.345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6.284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5.995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5.600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3.029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12.23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2.556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12.25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2.551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12.22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2.250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12.24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2.185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1.733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12.150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1.497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12.149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0.122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12.26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0.080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13.124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9.015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13.92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13.77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7.982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13.74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7.332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5.853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13.75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5.243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13.94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4.385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13.121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4.312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13.120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4.233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13.91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4.191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13.70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3.962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13.93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3.378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13.69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2.457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22.25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40.663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22.115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11.057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6.353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22.30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6.110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22.116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4.801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4.729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22.117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3.562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22.118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2.603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22.93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1.920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22.92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1.904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22.95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1.681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22.94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1.669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22.28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1.560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22.87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0.966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22.84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0.915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22.88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0.876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22.89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0.825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22.26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0.700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20.96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0.139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20.97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0.088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20.65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58.469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20.67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9.999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20.69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8.411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20.110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8.001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20.111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20.71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7.999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20.70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7.844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20.126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5.500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20.125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5.500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20.58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5.337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20.66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4.999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20.75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4.700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20.68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4.004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20.77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3.900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20.76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3.900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20.72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3.600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lastRenderedPageBreak/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20.73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20.78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1.483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20.64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0.211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18.57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5.215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18.56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2.219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18.99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14.310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18.44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9.873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18.55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8.892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18.45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8.064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18.54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6.341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18.46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5.572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18.47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4.906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18.49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4.762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18.50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4.657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18.104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4.260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18.98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4.164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18.52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18.51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18.48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2.500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18.40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1.950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18.39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1.915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18.42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1.159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18.43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1.136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18.93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1.030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18.41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0.939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18.92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0.886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18.37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0.818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20.78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2.104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20.58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1.899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b/>
                <w:bCs/>
                <w:sz w:val="18"/>
                <w:szCs w:val="18"/>
              </w:rPr>
              <w:t>749.948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18.20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2.778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15.77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19.713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15.69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15.234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15.58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9.686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15.130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7.632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7.540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15.116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7.352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15.65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6.047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15.83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4.990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15.66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4.749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15.60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4.528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15.101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4.400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15.102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4.384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15.67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3.712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15.129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3.488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15.59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3.287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15.131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3.044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15.62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2.981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15.117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2.449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2.279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0.569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15.123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0.508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15.122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0.238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15.124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0.208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15.82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0.025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16.39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21.493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16.37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16.186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15.65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15.838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16.114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13.441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16.62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12.621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16.113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11.788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16.63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9.718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16.120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8.961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lastRenderedPageBreak/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16.65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8.701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16.121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7.643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16.64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5.558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16.111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5.423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16.41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5.342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15.66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5.251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16.42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5.002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16.36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4.908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16.112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4.767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16.93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4.487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16.66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2.655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16.92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2.243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15.67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1.909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16.43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1.897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16.45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1.753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20.82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11.188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20.83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11.092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22.91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19.409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22.112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11.683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8.064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7.013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6.003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5.876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5.526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20.98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0.014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20.97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0.010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4.216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20.26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3.741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20.25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2.761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20.123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2.662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20.122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2.474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1.720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1.247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b/>
                <w:bCs/>
                <w:sz w:val="18"/>
                <w:szCs w:val="18"/>
              </w:rPr>
              <w:t>404.106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22.91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8.689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22.112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5.274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3.570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3.117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2.899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2.651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2.504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0.318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3.880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20.122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3.130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20.26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2.284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20.25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1.777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0.080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0.048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16.59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19.150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15.69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12.847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16.103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9.295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16.107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8.748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16.116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6.381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16.115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6.339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16.106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6.027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16.101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3.982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16.100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3.855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16.60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3.368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16.84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3.362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16.87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3.345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16.85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3.328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16.86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3.296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16.88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3.228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lastRenderedPageBreak/>
              <w:t>НЕШЕ РЕПЪК ХАЛИЛОВА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16.108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3.197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16.89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3.194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16.90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3.161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16.68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2.038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16.67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1.100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15.70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0.489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16.33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0.168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16.122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0.089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16.123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0.078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15.124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0.046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b/>
                <w:bCs/>
                <w:sz w:val="18"/>
                <w:szCs w:val="18"/>
              </w:rPr>
              <w:t>150.332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НУРДЖИХАН МУСТАФОВА АЛИЕВА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1.828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НУРДЖИХАН МУСТАФОВА АЛИЕВА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20.122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1.633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НУРДЖИХАН МУСТАФОВА АЛИЕВА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20.26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1.193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НУРДЖИХАН МУСТАФОВА АЛИЕВА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20.25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0.939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НУРДЖИХАН МУСТАФОВА АЛИЕВА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0.412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b/>
                <w:bCs/>
                <w:sz w:val="18"/>
                <w:szCs w:val="18"/>
              </w:rPr>
              <w:t>6.005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10.3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8.836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10.22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6.569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10.1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6.548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10.23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3.684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21-3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21.1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16.863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21-3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21.2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7.964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21-3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10.16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5.503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21-3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10.21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4.662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21-3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21.3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4.120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21-3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10.7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3.562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21-3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1.971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98.54</w:t>
            </w: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21-3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10.10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1.900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21-3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10.17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1.759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21-3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10.32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0.900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21-3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10.20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0.774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21-3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10.33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0.274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18.79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8.769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18.71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8.606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18.74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6.723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18.70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4.280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18.95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3.445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18.94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3.400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18.80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0.014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12.70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24.557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12.71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17.752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12.67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15.827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12.74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10.035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12.64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9.867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12.68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9.851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12.63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9.735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12.72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9.500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12.75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9.423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12.73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6.246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12.62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3.071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12.65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2.929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12.66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1.598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12.69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1.452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13.42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0.984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13.41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0.847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13.86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27.259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13.85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21.351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lastRenderedPageBreak/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13.87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19.867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14.760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11.731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11.428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13.128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9.649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9.500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13.81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8.755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13.82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7.364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13.116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6.681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6.337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6.238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13.125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6.020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6.000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13.117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5.414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13.107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4.850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4.788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13.127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3.123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13.108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2.540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1.398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0.181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13.91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15.804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13.124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11.383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13.75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11.303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13.71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10.902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13.90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10.800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13.73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9.767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13.120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8.866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13.121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8.783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13.72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8.212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13.77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8.156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13.78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6.999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4.999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4.781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13.89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4.222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3.889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13.123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2.639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13.93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1.917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13.126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1.221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13.117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0.543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13.116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0.080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13.92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0.069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13.74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0.051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13.70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0.037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15.120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1.274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18-9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18.20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1.228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20.24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13.352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20.23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5.237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20.25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2.170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20.21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3.418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20.26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14.728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10.706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20.25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9.166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20.123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7.363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20.124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6.976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20.127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5.742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4.174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2.953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1.763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1.716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1.372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20.24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0.678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20.10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0.019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lastRenderedPageBreak/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22.102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80.323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22.18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0.077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22.23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0.044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22.19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0.037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22.22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0.037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22.21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0.034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22.24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0.033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22.20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0.032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22.87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1.286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22.26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1.276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13.562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16.51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12.913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12.689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16.77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10.379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16.78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8.011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7.697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16.123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6.923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5.677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16.122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4.911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4.029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16.71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3.275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16.70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2.673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16.69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2.533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16.54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2.252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16.56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1.906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16.55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1.834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16.58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0.498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16.68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0.080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22.91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2.366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22.112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1.436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0.972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0.849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0.790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0.722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0.682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22.9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0.030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20.78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3.841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20.57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3.130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20-20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20.58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0.336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16.35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11.667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16.91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4.487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16.113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3.361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16.45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3.131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15.131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2.858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16.114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2.821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16.60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2.747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16.41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2.367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16.92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2.244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16.43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2.102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16.112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1.880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15.67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1.581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15.117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1.328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16.44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1.023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16.63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0.581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16.67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0.484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16.37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0.455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16.39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0.254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16.36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0.182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16.121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0.154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16-9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16.120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0.147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b/>
                <w:bCs/>
                <w:sz w:val="18"/>
                <w:szCs w:val="18"/>
              </w:rPr>
              <w:t>920.552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b/>
                <w:bCs/>
                <w:sz w:val="18"/>
                <w:szCs w:val="18"/>
              </w:rPr>
              <w:t>1.971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b/>
                <w:bCs/>
                <w:sz w:val="18"/>
                <w:szCs w:val="18"/>
              </w:rPr>
              <w:t>98.54</w:t>
            </w: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ХЮСЕИН НАСУФОВ ХЮСЕИНОВ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14.77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10.001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ХЮСЕИН НАСУФОВ ХЮСЕИНОВ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14.78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8.701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lastRenderedPageBreak/>
              <w:t>ХЮСЕИН НАСУФОВ ХЮСЕИНОВ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14.76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6.045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ХЮСЕИН НАСУФОВ ХЮСЕИНОВ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14.30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0.030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ХЮСЕИН НАСУФОВ ХЮСЕИНОВ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14.29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0.019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ХЮСЕИН НАСУФОВ ХЮСЕИНОВ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14.28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sz w:val="18"/>
                <w:szCs w:val="18"/>
              </w:rPr>
              <w:t>0.014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913BEF" w:rsidRPr="008A7FA9" w:rsidTr="008A7F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7FA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b/>
                <w:bCs/>
                <w:sz w:val="18"/>
                <w:szCs w:val="18"/>
              </w:rPr>
              <w:t>24.809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EF" w:rsidRPr="008A7FA9" w:rsidRDefault="00913BEF" w:rsidP="004F6C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7FA9">
              <w:rPr>
                <w:b/>
                <w:bCs/>
                <w:sz w:val="18"/>
                <w:szCs w:val="18"/>
              </w:rPr>
              <w:t>0.00</w:t>
            </w:r>
          </w:p>
        </w:tc>
      </w:tr>
    </w:tbl>
    <w:p w:rsidR="003C3F83" w:rsidRDefault="003C3F83" w:rsidP="005436B7">
      <w:pPr>
        <w:autoSpaceDE w:val="0"/>
        <w:autoSpaceDN w:val="0"/>
        <w:adjustRightInd w:val="0"/>
        <w:spacing w:line="249" w:lineRule="exact"/>
      </w:pPr>
    </w:p>
    <w:p w:rsidR="003C3F83" w:rsidRPr="00416C20" w:rsidRDefault="003C3F83" w:rsidP="008A7FA9">
      <w:pPr>
        <w:autoSpaceDE w:val="0"/>
        <w:autoSpaceDN w:val="0"/>
        <w:adjustRightInd w:val="0"/>
        <w:spacing w:line="249" w:lineRule="exact"/>
        <w:jc w:val="center"/>
        <w:rPr>
          <w:b/>
        </w:rPr>
      </w:pPr>
      <w:r w:rsidRPr="00416C20">
        <w:rPr>
          <w:b/>
        </w:rPr>
        <w:t>Задължение за плащане за земите по чл. 37в, ал. 3, т. 2 от ЗСПЗЗ за</w:t>
      </w:r>
    </w:p>
    <w:p w:rsidR="003C3F83" w:rsidRPr="00416C20" w:rsidRDefault="003C3F83" w:rsidP="008A7FA9">
      <w:pPr>
        <w:autoSpaceDE w:val="0"/>
        <w:autoSpaceDN w:val="0"/>
        <w:adjustRightInd w:val="0"/>
        <w:spacing w:line="249" w:lineRule="exact"/>
        <w:jc w:val="center"/>
        <w:rPr>
          <w:b/>
        </w:rPr>
      </w:pPr>
      <w:r w:rsidRPr="00416C20">
        <w:rPr>
          <w:b/>
        </w:rPr>
        <w:t>стопанската 202</w:t>
      </w:r>
      <w:r w:rsidR="00416C20" w:rsidRPr="00416C20">
        <w:rPr>
          <w:b/>
          <w:lang w:val="en-US"/>
        </w:rPr>
        <w:t>3</w:t>
      </w:r>
      <w:r w:rsidRPr="00416C20">
        <w:rPr>
          <w:b/>
        </w:rPr>
        <w:t>/202</w:t>
      </w:r>
      <w:r w:rsidR="00416C20" w:rsidRPr="00416C20">
        <w:rPr>
          <w:b/>
          <w:lang w:val="en-US"/>
        </w:rPr>
        <w:t>4</w:t>
      </w:r>
      <w:r w:rsidRPr="00416C20">
        <w:rPr>
          <w:b/>
        </w:rPr>
        <w:t xml:space="preserve"> година за землището на с.Оборище, ЕКАТТЕ 53093,</w:t>
      </w:r>
    </w:p>
    <w:p w:rsidR="0075670B" w:rsidRPr="00416C20" w:rsidRDefault="003C3F83" w:rsidP="008A7FA9">
      <w:pPr>
        <w:autoSpaceDE w:val="0"/>
        <w:autoSpaceDN w:val="0"/>
        <w:adjustRightInd w:val="0"/>
        <w:spacing w:line="249" w:lineRule="exact"/>
        <w:jc w:val="center"/>
        <w:rPr>
          <w:b/>
        </w:rPr>
      </w:pPr>
      <w:r w:rsidRPr="00416C20">
        <w:rPr>
          <w:b/>
        </w:rPr>
        <w:t>община Вълчи дол, област Варна</w:t>
      </w:r>
    </w:p>
    <w:p w:rsidR="00416C20" w:rsidRDefault="00416C20" w:rsidP="00743DBD">
      <w:pPr>
        <w:autoSpaceDE w:val="0"/>
        <w:autoSpaceDN w:val="0"/>
        <w:adjustRightInd w:val="0"/>
        <w:spacing w:line="249" w:lineRule="exact"/>
        <w:jc w:val="center"/>
        <w:rPr>
          <w:b/>
          <w:color w:val="FF0000"/>
        </w:rPr>
      </w:pPr>
    </w:p>
    <w:tbl>
      <w:tblPr>
        <w:tblW w:w="6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9"/>
        <w:gridCol w:w="1134"/>
        <w:gridCol w:w="1276"/>
      </w:tblGrid>
      <w:tr w:rsidR="00416C20" w:rsidRPr="00213457" w:rsidTr="00180BD3">
        <w:trPr>
          <w:jc w:val="center"/>
        </w:trPr>
        <w:tc>
          <w:tcPr>
            <w:tcW w:w="4589" w:type="dxa"/>
            <w:shd w:val="clear" w:color="auto" w:fill="auto"/>
          </w:tcPr>
          <w:p w:rsidR="008A7FA9" w:rsidRDefault="008A7FA9" w:rsidP="004F6C90">
            <w:pPr>
              <w:spacing w:after="120"/>
              <w:jc w:val="center"/>
              <w:rPr>
                <w:b/>
                <w:sz w:val="20"/>
              </w:rPr>
            </w:pPr>
          </w:p>
          <w:p w:rsidR="00416C20" w:rsidRDefault="00416C20" w:rsidP="004F6C90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ПЛАТЕЦ на площи по чл. 37в, ал.2</w:t>
            </w:r>
          </w:p>
          <w:p w:rsidR="00416C20" w:rsidRPr="00213457" w:rsidRDefault="00416C20" w:rsidP="004F6C90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Три имена / наименование на юридическо лице</w:t>
            </w:r>
          </w:p>
        </w:tc>
        <w:tc>
          <w:tcPr>
            <w:tcW w:w="1134" w:type="dxa"/>
            <w:shd w:val="clear" w:color="auto" w:fill="auto"/>
          </w:tcPr>
          <w:p w:rsidR="008A7FA9" w:rsidRDefault="008A7FA9" w:rsidP="004F6C90">
            <w:pPr>
              <w:spacing w:after="120"/>
              <w:jc w:val="center"/>
              <w:rPr>
                <w:b/>
                <w:sz w:val="20"/>
              </w:rPr>
            </w:pPr>
          </w:p>
          <w:p w:rsidR="00416C20" w:rsidRPr="00213457" w:rsidRDefault="00416C20" w:rsidP="004F6C90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Площ дка</w:t>
            </w:r>
          </w:p>
        </w:tc>
        <w:tc>
          <w:tcPr>
            <w:tcW w:w="1276" w:type="dxa"/>
            <w:shd w:val="clear" w:color="auto" w:fill="auto"/>
          </w:tcPr>
          <w:p w:rsidR="008A7FA9" w:rsidRDefault="008A7FA9" w:rsidP="004F6C90">
            <w:pPr>
              <w:spacing w:after="120"/>
              <w:jc w:val="center"/>
              <w:rPr>
                <w:b/>
                <w:sz w:val="20"/>
              </w:rPr>
            </w:pPr>
          </w:p>
          <w:p w:rsidR="00416C20" w:rsidRPr="00213457" w:rsidRDefault="00416C20" w:rsidP="004F6C90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Лева за внасяне</w:t>
            </w:r>
          </w:p>
        </w:tc>
      </w:tr>
      <w:tr w:rsidR="00416C20" w:rsidRPr="00213457" w:rsidTr="00180BD3">
        <w:trPr>
          <w:jc w:val="center"/>
        </w:trPr>
        <w:tc>
          <w:tcPr>
            <w:tcW w:w="4589" w:type="dxa"/>
            <w:shd w:val="clear" w:color="auto" w:fill="auto"/>
          </w:tcPr>
          <w:p w:rsidR="00416C20" w:rsidRPr="00213457" w:rsidRDefault="00416C20" w:rsidP="004F6C9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ВЕСИЛЕ ВЕЛЯЙДИНОВА АЛИЕВА</w:t>
            </w:r>
          </w:p>
        </w:tc>
        <w:tc>
          <w:tcPr>
            <w:tcW w:w="1134" w:type="dxa"/>
            <w:shd w:val="clear" w:color="auto" w:fill="auto"/>
          </w:tcPr>
          <w:p w:rsidR="00416C20" w:rsidRPr="00213457" w:rsidRDefault="00416C20" w:rsidP="004F6C9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8,114</w:t>
            </w:r>
          </w:p>
        </w:tc>
        <w:tc>
          <w:tcPr>
            <w:tcW w:w="1276" w:type="dxa"/>
            <w:shd w:val="clear" w:color="auto" w:fill="auto"/>
          </w:tcPr>
          <w:p w:rsidR="00416C20" w:rsidRPr="00213457" w:rsidRDefault="00416C20" w:rsidP="004F6C9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405,70</w:t>
            </w:r>
          </w:p>
        </w:tc>
      </w:tr>
      <w:tr w:rsidR="00416C20" w:rsidRPr="00213457" w:rsidTr="00180BD3">
        <w:trPr>
          <w:jc w:val="center"/>
        </w:trPr>
        <w:tc>
          <w:tcPr>
            <w:tcW w:w="4589" w:type="dxa"/>
            <w:shd w:val="clear" w:color="auto" w:fill="auto"/>
          </w:tcPr>
          <w:p w:rsidR="00416C20" w:rsidRPr="00213457" w:rsidRDefault="00416C20" w:rsidP="004F6C9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ХАЛИЛ ИСМАИЛОВ АЛИЕВ</w:t>
            </w:r>
          </w:p>
        </w:tc>
        <w:tc>
          <w:tcPr>
            <w:tcW w:w="1134" w:type="dxa"/>
            <w:shd w:val="clear" w:color="auto" w:fill="auto"/>
          </w:tcPr>
          <w:p w:rsidR="00416C20" w:rsidRPr="00213457" w:rsidRDefault="00416C20" w:rsidP="004F6C9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1,971</w:t>
            </w:r>
          </w:p>
        </w:tc>
        <w:tc>
          <w:tcPr>
            <w:tcW w:w="1276" w:type="dxa"/>
            <w:shd w:val="clear" w:color="auto" w:fill="auto"/>
          </w:tcPr>
          <w:p w:rsidR="00416C20" w:rsidRPr="00213457" w:rsidRDefault="00416C20" w:rsidP="004F6C9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98,55</w:t>
            </w:r>
          </w:p>
        </w:tc>
      </w:tr>
      <w:tr w:rsidR="00DB64FA" w:rsidRPr="00213457" w:rsidTr="00180BD3">
        <w:trPr>
          <w:jc w:val="center"/>
        </w:trPr>
        <w:tc>
          <w:tcPr>
            <w:tcW w:w="4589" w:type="dxa"/>
            <w:shd w:val="clear" w:color="auto" w:fill="auto"/>
          </w:tcPr>
          <w:p w:rsidR="00DB64FA" w:rsidRPr="00DB64FA" w:rsidRDefault="008A7FA9" w:rsidP="004F6C90">
            <w:pPr>
              <w:spacing w:after="120"/>
              <w:rPr>
                <w:b/>
                <w:sz w:val="20"/>
              </w:rPr>
            </w:pPr>
            <w:r w:rsidRPr="00DB64FA">
              <w:rPr>
                <w:b/>
                <w:sz w:val="20"/>
              </w:rPr>
              <w:t>ОБЩО ЗА ЗЕМЛИЩЕТО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DB64FA" w:rsidRPr="00DB64FA" w:rsidRDefault="00DB64FA" w:rsidP="004F6C90">
            <w:pPr>
              <w:spacing w:after="120"/>
              <w:jc w:val="right"/>
              <w:rPr>
                <w:b/>
                <w:sz w:val="20"/>
              </w:rPr>
            </w:pPr>
            <w:r w:rsidRPr="00DB64FA">
              <w:rPr>
                <w:b/>
                <w:sz w:val="20"/>
              </w:rPr>
              <w:t>10,085</w:t>
            </w:r>
          </w:p>
        </w:tc>
        <w:tc>
          <w:tcPr>
            <w:tcW w:w="1276" w:type="dxa"/>
            <w:shd w:val="clear" w:color="auto" w:fill="auto"/>
          </w:tcPr>
          <w:p w:rsidR="00DB64FA" w:rsidRPr="00DB64FA" w:rsidRDefault="00DB64FA" w:rsidP="004F6C90">
            <w:pPr>
              <w:spacing w:after="120"/>
              <w:jc w:val="right"/>
              <w:rPr>
                <w:b/>
                <w:sz w:val="20"/>
              </w:rPr>
            </w:pPr>
            <w:r w:rsidRPr="00DB64FA">
              <w:rPr>
                <w:b/>
                <w:sz w:val="20"/>
              </w:rPr>
              <w:t>504,25</w:t>
            </w:r>
          </w:p>
        </w:tc>
      </w:tr>
    </w:tbl>
    <w:p w:rsidR="00416C20" w:rsidRDefault="00416C20" w:rsidP="008A7FA9">
      <w:pPr>
        <w:autoSpaceDE w:val="0"/>
        <w:autoSpaceDN w:val="0"/>
        <w:adjustRightInd w:val="0"/>
        <w:spacing w:line="249" w:lineRule="exact"/>
        <w:rPr>
          <w:b/>
          <w:color w:val="FF0000"/>
        </w:rPr>
      </w:pPr>
    </w:p>
    <w:p w:rsidR="00416C20" w:rsidRDefault="004B1336" w:rsidP="008A7FA9">
      <w:pPr>
        <w:jc w:val="center"/>
        <w:rPr>
          <w:b/>
        </w:rPr>
      </w:pPr>
      <w:r w:rsidRPr="008A7FA9">
        <w:rPr>
          <w:b/>
        </w:rPr>
        <w:t>Регистър на имоти, съгласно чл.37в, ал.3, т.2 от ЗСПЗЗ</w:t>
      </w:r>
    </w:p>
    <w:p w:rsidR="008A7FA9" w:rsidRPr="008A7FA9" w:rsidRDefault="008A7FA9" w:rsidP="008A7FA9">
      <w:pPr>
        <w:jc w:val="center"/>
        <w:rPr>
          <w:b/>
        </w:rPr>
      </w:pP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8"/>
        <w:gridCol w:w="1815"/>
        <w:gridCol w:w="1027"/>
        <w:gridCol w:w="783"/>
        <w:gridCol w:w="987"/>
        <w:gridCol w:w="1307"/>
        <w:gridCol w:w="1003"/>
      </w:tblGrid>
      <w:tr w:rsidR="00A0131E" w:rsidRPr="00213457" w:rsidTr="00180BD3">
        <w:trPr>
          <w:jc w:val="center"/>
        </w:trPr>
        <w:tc>
          <w:tcPr>
            <w:tcW w:w="3133" w:type="dxa"/>
            <w:shd w:val="clear" w:color="auto" w:fill="auto"/>
          </w:tcPr>
          <w:p w:rsidR="008A7FA9" w:rsidRDefault="008A7FA9" w:rsidP="00416C20">
            <w:pPr>
              <w:spacing w:after="120"/>
              <w:jc w:val="center"/>
              <w:rPr>
                <w:b/>
                <w:sz w:val="20"/>
              </w:rPr>
            </w:pPr>
          </w:p>
          <w:p w:rsidR="00416C20" w:rsidRPr="00213457" w:rsidRDefault="00416C20" w:rsidP="00416C20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ПЛАТЕЦ (три имена/име юр. лице)</w:t>
            </w:r>
          </w:p>
        </w:tc>
        <w:tc>
          <w:tcPr>
            <w:tcW w:w="1825" w:type="dxa"/>
            <w:shd w:val="clear" w:color="auto" w:fill="auto"/>
          </w:tcPr>
          <w:p w:rsidR="008A7FA9" w:rsidRDefault="008A7FA9" w:rsidP="004F6C90">
            <w:pPr>
              <w:spacing w:after="120"/>
              <w:jc w:val="center"/>
              <w:rPr>
                <w:b/>
                <w:sz w:val="20"/>
              </w:rPr>
            </w:pPr>
          </w:p>
          <w:p w:rsidR="00416C20" w:rsidRPr="00213457" w:rsidRDefault="00416C20" w:rsidP="004F6C90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Собственик (три имена/име юр. лице)</w:t>
            </w:r>
          </w:p>
        </w:tc>
        <w:tc>
          <w:tcPr>
            <w:tcW w:w="1027" w:type="dxa"/>
            <w:shd w:val="clear" w:color="auto" w:fill="auto"/>
          </w:tcPr>
          <w:p w:rsidR="008A7FA9" w:rsidRDefault="008A7FA9" w:rsidP="004F6C90">
            <w:pPr>
              <w:spacing w:after="120"/>
              <w:jc w:val="center"/>
              <w:rPr>
                <w:b/>
                <w:sz w:val="20"/>
              </w:rPr>
            </w:pPr>
          </w:p>
          <w:p w:rsidR="00416C20" w:rsidRPr="00213457" w:rsidRDefault="00416C20" w:rsidP="004F6C90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Ползвани дка</w:t>
            </w:r>
          </w:p>
        </w:tc>
        <w:tc>
          <w:tcPr>
            <w:tcW w:w="785" w:type="dxa"/>
            <w:shd w:val="clear" w:color="auto" w:fill="auto"/>
          </w:tcPr>
          <w:p w:rsidR="008A7FA9" w:rsidRDefault="008A7FA9" w:rsidP="004F6C90">
            <w:pPr>
              <w:spacing w:after="120"/>
              <w:jc w:val="center"/>
              <w:rPr>
                <w:b/>
                <w:sz w:val="20"/>
              </w:rPr>
            </w:pPr>
          </w:p>
          <w:p w:rsidR="00416C20" w:rsidRPr="00213457" w:rsidRDefault="00416C20" w:rsidP="004F6C90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Имот дка</w:t>
            </w:r>
          </w:p>
        </w:tc>
        <w:tc>
          <w:tcPr>
            <w:tcW w:w="992" w:type="dxa"/>
            <w:shd w:val="clear" w:color="auto" w:fill="auto"/>
          </w:tcPr>
          <w:p w:rsidR="008A7FA9" w:rsidRDefault="008A7FA9" w:rsidP="004F6C90">
            <w:pPr>
              <w:spacing w:after="120"/>
              <w:jc w:val="center"/>
              <w:rPr>
                <w:b/>
                <w:sz w:val="20"/>
              </w:rPr>
            </w:pPr>
          </w:p>
          <w:p w:rsidR="00416C20" w:rsidRPr="00213457" w:rsidRDefault="00416C20" w:rsidP="004F6C90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 w:rsidR="008A7FA9">
              <w:rPr>
                <w:b/>
                <w:sz w:val="20"/>
              </w:rPr>
              <w:t xml:space="preserve"> по КККР</w:t>
            </w:r>
          </w:p>
        </w:tc>
        <w:tc>
          <w:tcPr>
            <w:tcW w:w="1313" w:type="dxa"/>
            <w:shd w:val="clear" w:color="auto" w:fill="auto"/>
          </w:tcPr>
          <w:p w:rsidR="008A7FA9" w:rsidRDefault="008A7FA9" w:rsidP="004F6C90">
            <w:pPr>
              <w:spacing w:after="120"/>
              <w:jc w:val="center"/>
              <w:rPr>
                <w:b/>
                <w:sz w:val="20"/>
              </w:rPr>
            </w:pPr>
          </w:p>
          <w:p w:rsidR="00416C20" w:rsidRPr="00213457" w:rsidRDefault="00416C20" w:rsidP="004F6C90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Начин на тр. ползване на масива</w:t>
            </w:r>
          </w:p>
        </w:tc>
        <w:tc>
          <w:tcPr>
            <w:tcW w:w="955" w:type="dxa"/>
            <w:shd w:val="clear" w:color="auto" w:fill="auto"/>
          </w:tcPr>
          <w:p w:rsidR="008A7FA9" w:rsidRDefault="008A7FA9" w:rsidP="004F6C90">
            <w:pPr>
              <w:spacing w:after="120"/>
              <w:jc w:val="center"/>
              <w:rPr>
                <w:b/>
                <w:sz w:val="20"/>
              </w:rPr>
            </w:pPr>
          </w:p>
          <w:p w:rsidR="00416C20" w:rsidRPr="00213457" w:rsidRDefault="00416C20" w:rsidP="004F6C90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Дължима рента</w:t>
            </w:r>
          </w:p>
        </w:tc>
      </w:tr>
      <w:tr w:rsidR="00A0131E" w:rsidRPr="00213457" w:rsidTr="00180BD3">
        <w:trPr>
          <w:jc w:val="center"/>
        </w:trPr>
        <w:tc>
          <w:tcPr>
            <w:tcW w:w="3133" w:type="dxa"/>
            <w:shd w:val="clear" w:color="auto" w:fill="auto"/>
          </w:tcPr>
          <w:p w:rsidR="00416C20" w:rsidRPr="00ED6858" w:rsidRDefault="00416C20" w:rsidP="004F6C90">
            <w:pPr>
              <w:spacing w:after="120"/>
              <w:rPr>
                <w:sz w:val="18"/>
                <w:szCs w:val="18"/>
              </w:rPr>
            </w:pPr>
            <w:r w:rsidRPr="00ED6858">
              <w:rPr>
                <w:sz w:val="18"/>
                <w:szCs w:val="18"/>
              </w:rPr>
              <w:t xml:space="preserve"> ХАЛИЛ ИСМАИЛОВ АЛИЕВ</w:t>
            </w:r>
          </w:p>
        </w:tc>
        <w:tc>
          <w:tcPr>
            <w:tcW w:w="1825" w:type="dxa"/>
            <w:shd w:val="clear" w:color="auto" w:fill="auto"/>
          </w:tcPr>
          <w:p w:rsidR="00416C20" w:rsidRPr="00ED6858" w:rsidRDefault="00416C20" w:rsidP="00A0131E">
            <w:pPr>
              <w:spacing w:after="120"/>
              <w:rPr>
                <w:sz w:val="18"/>
                <w:szCs w:val="18"/>
              </w:rPr>
            </w:pPr>
            <w:r w:rsidRPr="00ED6858">
              <w:rPr>
                <w:sz w:val="18"/>
                <w:szCs w:val="18"/>
              </w:rPr>
              <w:t>Й</w:t>
            </w:r>
            <w:r w:rsidR="00A0131E" w:rsidRPr="00ED6858">
              <w:rPr>
                <w:sz w:val="18"/>
                <w:szCs w:val="18"/>
              </w:rPr>
              <w:t>.</w:t>
            </w:r>
            <w:r w:rsidRPr="00ED6858">
              <w:rPr>
                <w:sz w:val="18"/>
                <w:szCs w:val="18"/>
              </w:rPr>
              <w:t>Н</w:t>
            </w:r>
            <w:r w:rsidR="00A0131E" w:rsidRPr="00ED6858">
              <w:rPr>
                <w:sz w:val="18"/>
                <w:szCs w:val="18"/>
              </w:rPr>
              <w:t>.</w:t>
            </w:r>
            <w:r w:rsidRPr="00ED6858">
              <w:rPr>
                <w:sz w:val="18"/>
                <w:szCs w:val="18"/>
              </w:rPr>
              <w:t>Ж</w:t>
            </w:r>
            <w:r w:rsidR="00A0131E" w:rsidRPr="00ED6858">
              <w:rPr>
                <w:sz w:val="18"/>
                <w:szCs w:val="18"/>
              </w:rPr>
              <w:t>.</w:t>
            </w:r>
          </w:p>
        </w:tc>
        <w:tc>
          <w:tcPr>
            <w:tcW w:w="1027" w:type="dxa"/>
            <w:shd w:val="clear" w:color="auto" w:fill="auto"/>
          </w:tcPr>
          <w:p w:rsidR="00416C20" w:rsidRPr="00ED6858" w:rsidRDefault="00416C20" w:rsidP="004F6C90">
            <w:pPr>
              <w:spacing w:after="120"/>
              <w:jc w:val="right"/>
              <w:rPr>
                <w:sz w:val="18"/>
                <w:szCs w:val="18"/>
              </w:rPr>
            </w:pPr>
            <w:r w:rsidRPr="00ED6858">
              <w:rPr>
                <w:sz w:val="18"/>
                <w:szCs w:val="18"/>
              </w:rPr>
              <w:t>1,971</w:t>
            </w:r>
          </w:p>
        </w:tc>
        <w:tc>
          <w:tcPr>
            <w:tcW w:w="785" w:type="dxa"/>
            <w:shd w:val="clear" w:color="auto" w:fill="auto"/>
          </w:tcPr>
          <w:p w:rsidR="00416C20" w:rsidRPr="00ED6858" w:rsidRDefault="00416C20" w:rsidP="004F6C90">
            <w:pPr>
              <w:spacing w:after="120"/>
              <w:jc w:val="right"/>
              <w:rPr>
                <w:sz w:val="18"/>
                <w:szCs w:val="18"/>
              </w:rPr>
            </w:pPr>
            <w:r w:rsidRPr="00ED6858">
              <w:rPr>
                <w:sz w:val="18"/>
                <w:szCs w:val="18"/>
              </w:rPr>
              <w:t>4,151</w:t>
            </w:r>
          </w:p>
        </w:tc>
        <w:tc>
          <w:tcPr>
            <w:tcW w:w="992" w:type="dxa"/>
            <w:shd w:val="clear" w:color="auto" w:fill="auto"/>
          </w:tcPr>
          <w:p w:rsidR="00416C20" w:rsidRPr="00ED6858" w:rsidRDefault="00416C20" w:rsidP="004F6C90">
            <w:pPr>
              <w:spacing w:after="120"/>
              <w:jc w:val="center"/>
              <w:rPr>
                <w:sz w:val="18"/>
                <w:szCs w:val="18"/>
              </w:rPr>
            </w:pPr>
            <w:r w:rsidRPr="00ED6858">
              <w:rPr>
                <w:sz w:val="18"/>
                <w:szCs w:val="18"/>
              </w:rPr>
              <w:t>10.9</w:t>
            </w:r>
          </w:p>
        </w:tc>
        <w:tc>
          <w:tcPr>
            <w:tcW w:w="1313" w:type="dxa"/>
            <w:shd w:val="clear" w:color="auto" w:fill="auto"/>
          </w:tcPr>
          <w:p w:rsidR="00416C20" w:rsidRPr="00ED6858" w:rsidRDefault="00416C20" w:rsidP="004F6C90">
            <w:pPr>
              <w:spacing w:after="120"/>
              <w:jc w:val="center"/>
              <w:rPr>
                <w:sz w:val="18"/>
                <w:szCs w:val="18"/>
              </w:rPr>
            </w:pPr>
            <w:r w:rsidRPr="00ED6858">
              <w:rPr>
                <w:sz w:val="18"/>
                <w:szCs w:val="18"/>
              </w:rPr>
              <w:t>орна земя</w:t>
            </w:r>
          </w:p>
        </w:tc>
        <w:tc>
          <w:tcPr>
            <w:tcW w:w="955" w:type="dxa"/>
            <w:shd w:val="clear" w:color="auto" w:fill="auto"/>
          </w:tcPr>
          <w:p w:rsidR="00416C20" w:rsidRPr="00ED6858" w:rsidRDefault="00416C20" w:rsidP="004F6C90">
            <w:pPr>
              <w:spacing w:after="120"/>
              <w:jc w:val="right"/>
              <w:rPr>
                <w:sz w:val="18"/>
                <w:szCs w:val="18"/>
              </w:rPr>
            </w:pPr>
            <w:r w:rsidRPr="00ED6858">
              <w:rPr>
                <w:sz w:val="18"/>
                <w:szCs w:val="18"/>
              </w:rPr>
              <w:t>98,55</w:t>
            </w:r>
          </w:p>
        </w:tc>
      </w:tr>
      <w:tr w:rsidR="00A0131E" w:rsidRPr="00213457" w:rsidTr="00180BD3">
        <w:trPr>
          <w:jc w:val="center"/>
        </w:trPr>
        <w:tc>
          <w:tcPr>
            <w:tcW w:w="3133" w:type="dxa"/>
            <w:shd w:val="clear" w:color="auto" w:fill="auto"/>
          </w:tcPr>
          <w:p w:rsidR="00416C20" w:rsidRPr="00ED6858" w:rsidRDefault="00416C20" w:rsidP="004F6C90">
            <w:pPr>
              <w:spacing w:after="120"/>
              <w:rPr>
                <w:sz w:val="18"/>
                <w:szCs w:val="18"/>
              </w:rPr>
            </w:pPr>
            <w:r w:rsidRPr="00ED6858">
              <w:rPr>
                <w:sz w:val="18"/>
                <w:szCs w:val="18"/>
              </w:rPr>
              <w:t xml:space="preserve"> ВЕСИЛЕ ВЕЛЯЙДИНОВА АЛИЕВА</w:t>
            </w:r>
          </w:p>
        </w:tc>
        <w:tc>
          <w:tcPr>
            <w:tcW w:w="1825" w:type="dxa"/>
            <w:shd w:val="clear" w:color="auto" w:fill="auto"/>
          </w:tcPr>
          <w:p w:rsidR="00416C20" w:rsidRPr="00ED6858" w:rsidRDefault="00416C20" w:rsidP="00A0131E">
            <w:pPr>
              <w:spacing w:after="120"/>
              <w:rPr>
                <w:sz w:val="18"/>
                <w:szCs w:val="18"/>
              </w:rPr>
            </w:pPr>
            <w:r w:rsidRPr="00ED6858">
              <w:rPr>
                <w:sz w:val="18"/>
                <w:szCs w:val="18"/>
              </w:rPr>
              <w:t>Й</w:t>
            </w:r>
            <w:r w:rsidR="00A0131E" w:rsidRPr="00ED6858">
              <w:rPr>
                <w:sz w:val="18"/>
                <w:szCs w:val="18"/>
              </w:rPr>
              <w:t>.</w:t>
            </w:r>
            <w:r w:rsidRPr="00ED6858">
              <w:rPr>
                <w:sz w:val="18"/>
                <w:szCs w:val="18"/>
              </w:rPr>
              <w:t>Н</w:t>
            </w:r>
            <w:r w:rsidR="00A0131E" w:rsidRPr="00ED6858">
              <w:rPr>
                <w:sz w:val="18"/>
                <w:szCs w:val="18"/>
              </w:rPr>
              <w:t>.</w:t>
            </w:r>
            <w:r w:rsidRPr="00ED6858">
              <w:rPr>
                <w:sz w:val="18"/>
                <w:szCs w:val="18"/>
              </w:rPr>
              <w:t>Ж</w:t>
            </w:r>
            <w:r w:rsidR="00A0131E" w:rsidRPr="00ED6858">
              <w:rPr>
                <w:sz w:val="18"/>
                <w:szCs w:val="18"/>
              </w:rPr>
              <w:t>.</w:t>
            </w:r>
          </w:p>
        </w:tc>
        <w:tc>
          <w:tcPr>
            <w:tcW w:w="1027" w:type="dxa"/>
            <w:shd w:val="clear" w:color="auto" w:fill="auto"/>
          </w:tcPr>
          <w:p w:rsidR="00416C20" w:rsidRPr="00ED6858" w:rsidRDefault="00416C20" w:rsidP="004F6C90">
            <w:pPr>
              <w:spacing w:after="120"/>
              <w:jc w:val="right"/>
              <w:rPr>
                <w:sz w:val="18"/>
                <w:szCs w:val="18"/>
              </w:rPr>
            </w:pPr>
            <w:r w:rsidRPr="00ED6858">
              <w:rPr>
                <w:sz w:val="18"/>
                <w:szCs w:val="18"/>
              </w:rPr>
              <w:t>2,180</w:t>
            </w:r>
          </w:p>
        </w:tc>
        <w:tc>
          <w:tcPr>
            <w:tcW w:w="785" w:type="dxa"/>
            <w:shd w:val="clear" w:color="auto" w:fill="auto"/>
          </w:tcPr>
          <w:p w:rsidR="00416C20" w:rsidRPr="00ED6858" w:rsidRDefault="00416C20" w:rsidP="004F6C90">
            <w:pPr>
              <w:spacing w:after="120"/>
              <w:jc w:val="right"/>
              <w:rPr>
                <w:sz w:val="18"/>
                <w:szCs w:val="18"/>
              </w:rPr>
            </w:pPr>
            <w:r w:rsidRPr="00ED6858">
              <w:rPr>
                <w:sz w:val="18"/>
                <w:szCs w:val="18"/>
              </w:rPr>
              <w:t>4,151</w:t>
            </w:r>
          </w:p>
        </w:tc>
        <w:tc>
          <w:tcPr>
            <w:tcW w:w="992" w:type="dxa"/>
            <w:shd w:val="clear" w:color="auto" w:fill="auto"/>
          </w:tcPr>
          <w:p w:rsidR="00416C20" w:rsidRPr="00ED6858" w:rsidRDefault="00416C20" w:rsidP="004F6C90">
            <w:pPr>
              <w:spacing w:after="120"/>
              <w:jc w:val="center"/>
              <w:rPr>
                <w:sz w:val="18"/>
                <w:szCs w:val="18"/>
              </w:rPr>
            </w:pPr>
            <w:r w:rsidRPr="00ED6858">
              <w:rPr>
                <w:sz w:val="18"/>
                <w:szCs w:val="18"/>
              </w:rPr>
              <w:t>10.9</w:t>
            </w:r>
          </w:p>
        </w:tc>
        <w:tc>
          <w:tcPr>
            <w:tcW w:w="1313" w:type="dxa"/>
            <w:shd w:val="clear" w:color="auto" w:fill="auto"/>
          </w:tcPr>
          <w:p w:rsidR="00416C20" w:rsidRPr="00ED6858" w:rsidRDefault="00416C20" w:rsidP="004F6C90">
            <w:pPr>
              <w:spacing w:after="120"/>
              <w:jc w:val="center"/>
              <w:rPr>
                <w:sz w:val="18"/>
                <w:szCs w:val="18"/>
              </w:rPr>
            </w:pPr>
            <w:r w:rsidRPr="00ED6858">
              <w:rPr>
                <w:sz w:val="18"/>
                <w:szCs w:val="18"/>
              </w:rPr>
              <w:t>орна земя</w:t>
            </w:r>
          </w:p>
        </w:tc>
        <w:tc>
          <w:tcPr>
            <w:tcW w:w="955" w:type="dxa"/>
            <w:shd w:val="clear" w:color="auto" w:fill="auto"/>
          </w:tcPr>
          <w:p w:rsidR="00416C20" w:rsidRPr="00ED6858" w:rsidRDefault="00416C20" w:rsidP="004F6C90">
            <w:pPr>
              <w:spacing w:after="120"/>
              <w:jc w:val="right"/>
              <w:rPr>
                <w:sz w:val="18"/>
                <w:szCs w:val="18"/>
              </w:rPr>
            </w:pPr>
            <w:r w:rsidRPr="00ED6858">
              <w:rPr>
                <w:sz w:val="18"/>
                <w:szCs w:val="18"/>
              </w:rPr>
              <w:t>109,00</w:t>
            </w:r>
          </w:p>
        </w:tc>
      </w:tr>
      <w:tr w:rsidR="00A0131E" w:rsidRPr="00213457" w:rsidTr="00180BD3">
        <w:trPr>
          <w:jc w:val="center"/>
        </w:trPr>
        <w:tc>
          <w:tcPr>
            <w:tcW w:w="3133" w:type="dxa"/>
            <w:shd w:val="clear" w:color="auto" w:fill="auto"/>
          </w:tcPr>
          <w:p w:rsidR="00416C20" w:rsidRPr="00ED6858" w:rsidRDefault="00416C20" w:rsidP="004F6C90">
            <w:pPr>
              <w:spacing w:after="120"/>
              <w:rPr>
                <w:sz w:val="18"/>
                <w:szCs w:val="18"/>
              </w:rPr>
            </w:pPr>
            <w:r w:rsidRPr="00ED6858">
              <w:rPr>
                <w:sz w:val="18"/>
                <w:szCs w:val="18"/>
              </w:rPr>
              <w:t xml:space="preserve"> ВЕСИЛЕ ВЕЛЯЙДИНОВА АЛИЕВА</w:t>
            </w:r>
          </w:p>
        </w:tc>
        <w:tc>
          <w:tcPr>
            <w:tcW w:w="1825" w:type="dxa"/>
            <w:shd w:val="clear" w:color="auto" w:fill="auto"/>
          </w:tcPr>
          <w:p w:rsidR="00416C20" w:rsidRPr="00ED6858" w:rsidRDefault="00416C20" w:rsidP="00A0131E">
            <w:pPr>
              <w:spacing w:after="120"/>
              <w:rPr>
                <w:sz w:val="18"/>
                <w:szCs w:val="18"/>
              </w:rPr>
            </w:pPr>
            <w:r w:rsidRPr="00ED6858">
              <w:rPr>
                <w:sz w:val="18"/>
                <w:szCs w:val="18"/>
              </w:rPr>
              <w:t>И</w:t>
            </w:r>
            <w:r w:rsidR="00A0131E" w:rsidRPr="00ED6858">
              <w:rPr>
                <w:sz w:val="18"/>
                <w:szCs w:val="18"/>
              </w:rPr>
              <w:t>.Д.</w:t>
            </w:r>
            <w:r w:rsidRPr="00ED6858">
              <w:rPr>
                <w:sz w:val="18"/>
                <w:szCs w:val="18"/>
              </w:rPr>
              <w:t>Р</w:t>
            </w:r>
            <w:r w:rsidR="00A0131E" w:rsidRPr="00ED6858">
              <w:rPr>
                <w:sz w:val="18"/>
                <w:szCs w:val="18"/>
              </w:rPr>
              <w:t>.</w:t>
            </w:r>
          </w:p>
        </w:tc>
        <w:tc>
          <w:tcPr>
            <w:tcW w:w="1027" w:type="dxa"/>
            <w:shd w:val="clear" w:color="auto" w:fill="auto"/>
          </w:tcPr>
          <w:p w:rsidR="00416C20" w:rsidRPr="00ED6858" w:rsidRDefault="00416C20" w:rsidP="004F6C90">
            <w:pPr>
              <w:spacing w:after="120"/>
              <w:jc w:val="right"/>
              <w:rPr>
                <w:sz w:val="18"/>
                <w:szCs w:val="18"/>
              </w:rPr>
            </w:pPr>
            <w:r w:rsidRPr="00ED6858">
              <w:rPr>
                <w:sz w:val="18"/>
                <w:szCs w:val="18"/>
              </w:rPr>
              <w:t>2,807</w:t>
            </w:r>
          </w:p>
        </w:tc>
        <w:tc>
          <w:tcPr>
            <w:tcW w:w="785" w:type="dxa"/>
            <w:shd w:val="clear" w:color="auto" w:fill="auto"/>
          </w:tcPr>
          <w:p w:rsidR="00416C20" w:rsidRPr="00ED6858" w:rsidRDefault="00416C20" w:rsidP="004F6C90">
            <w:pPr>
              <w:spacing w:after="120"/>
              <w:jc w:val="right"/>
              <w:rPr>
                <w:sz w:val="18"/>
                <w:szCs w:val="18"/>
              </w:rPr>
            </w:pPr>
            <w:r w:rsidRPr="00ED6858">
              <w:rPr>
                <w:sz w:val="18"/>
                <w:szCs w:val="18"/>
              </w:rPr>
              <w:t>2,839</w:t>
            </w:r>
          </w:p>
        </w:tc>
        <w:tc>
          <w:tcPr>
            <w:tcW w:w="992" w:type="dxa"/>
            <w:shd w:val="clear" w:color="auto" w:fill="auto"/>
          </w:tcPr>
          <w:p w:rsidR="00416C20" w:rsidRPr="00ED6858" w:rsidRDefault="00416C20" w:rsidP="004F6C90">
            <w:pPr>
              <w:spacing w:after="120"/>
              <w:jc w:val="center"/>
              <w:rPr>
                <w:sz w:val="18"/>
                <w:szCs w:val="18"/>
              </w:rPr>
            </w:pPr>
            <w:r w:rsidRPr="00ED6858">
              <w:rPr>
                <w:sz w:val="18"/>
                <w:szCs w:val="18"/>
              </w:rPr>
              <w:t>10.11</w:t>
            </w:r>
          </w:p>
        </w:tc>
        <w:tc>
          <w:tcPr>
            <w:tcW w:w="1313" w:type="dxa"/>
            <w:shd w:val="clear" w:color="auto" w:fill="auto"/>
          </w:tcPr>
          <w:p w:rsidR="00416C20" w:rsidRPr="00ED6858" w:rsidRDefault="00416C20" w:rsidP="004F6C90">
            <w:pPr>
              <w:spacing w:after="120"/>
              <w:jc w:val="center"/>
              <w:rPr>
                <w:sz w:val="18"/>
                <w:szCs w:val="18"/>
              </w:rPr>
            </w:pPr>
            <w:r w:rsidRPr="00ED6858">
              <w:rPr>
                <w:sz w:val="18"/>
                <w:szCs w:val="18"/>
              </w:rPr>
              <w:t>орна земя</w:t>
            </w:r>
          </w:p>
        </w:tc>
        <w:tc>
          <w:tcPr>
            <w:tcW w:w="955" w:type="dxa"/>
            <w:shd w:val="clear" w:color="auto" w:fill="auto"/>
          </w:tcPr>
          <w:p w:rsidR="00416C20" w:rsidRPr="00ED6858" w:rsidRDefault="00416C20" w:rsidP="004F6C90">
            <w:pPr>
              <w:spacing w:after="120"/>
              <w:jc w:val="right"/>
              <w:rPr>
                <w:sz w:val="18"/>
                <w:szCs w:val="18"/>
              </w:rPr>
            </w:pPr>
            <w:r w:rsidRPr="00ED6858">
              <w:rPr>
                <w:sz w:val="18"/>
                <w:szCs w:val="18"/>
              </w:rPr>
              <w:t>140,35</w:t>
            </w:r>
          </w:p>
        </w:tc>
      </w:tr>
      <w:tr w:rsidR="00A0131E" w:rsidRPr="00213457" w:rsidTr="00180BD3">
        <w:trPr>
          <w:jc w:val="center"/>
        </w:trPr>
        <w:tc>
          <w:tcPr>
            <w:tcW w:w="3133" w:type="dxa"/>
            <w:shd w:val="clear" w:color="auto" w:fill="auto"/>
          </w:tcPr>
          <w:p w:rsidR="00416C20" w:rsidRPr="00ED6858" w:rsidRDefault="00416C20" w:rsidP="004F6C90">
            <w:pPr>
              <w:spacing w:after="120"/>
              <w:rPr>
                <w:sz w:val="18"/>
                <w:szCs w:val="18"/>
              </w:rPr>
            </w:pPr>
            <w:r w:rsidRPr="00ED6858">
              <w:rPr>
                <w:sz w:val="18"/>
                <w:szCs w:val="18"/>
              </w:rPr>
              <w:t xml:space="preserve"> ВЕСИЛЕ ВЕЛЯЙДИНОВА АЛИЕВА</w:t>
            </w:r>
          </w:p>
        </w:tc>
        <w:tc>
          <w:tcPr>
            <w:tcW w:w="1825" w:type="dxa"/>
            <w:shd w:val="clear" w:color="auto" w:fill="auto"/>
          </w:tcPr>
          <w:p w:rsidR="00416C20" w:rsidRPr="00ED6858" w:rsidRDefault="00416C20" w:rsidP="00A0131E">
            <w:pPr>
              <w:spacing w:after="120"/>
              <w:rPr>
                <w:sz w:val="18"/>
                <w:szCs w:val="18"/>
              </w:rPr>
            </w:pPr>
            <w:r w:rsidRPr="00ED6858">
              <w:rPr>
                <w:sz w:val="18"/>
                <w:szCs w:val="18"/>
              </w:rPr>
              <w:t>Г</w:t>
            </w:r>
            <w:r w:rsidR="00A0131E" w:rsidRPr="00ED6858">
              <w:rPr>
                <w:sz w:val="18"/>
                <w:szCs w:val="18"/>
              </w:rPr>
              <w:t>.</w:t>
            </w:r>
            <w:r w:rsidRPr="00ED6858">
              <w:rPr>
                <w:sz w:val="18"/>
                <w:szCs w:val="18"/>
              </w:rPr>
              <w:t>К</w:t>
            </w:r>
            <w:r w:rsidR="00A0131E" w:rsidRPr="00ED6858">
              <w:rPr>
                <w:sz w:val="18"/>
                <w:szCs w:val="18"/>
              </w:rPr>
              <w:t>.</w:t>
            </w:r>
            <w:r w:rsidRPr="00ED6858">
              <w:rPr>
                <w:sz w:val="18"/>
                <w:szCs w:val="18"/>
              </w:rPr>
              <w:t>Г</w:t>
            </w:r>
            <w:r w:rsidR="00A0131E" w:rsidRPr="00ED6858">
              <w:rPr>
                <w:sz w:val="18"/>
                <w:szCs w:val="18"/>
              </w:rPr>
              <w:t>.</w:t>
            </w:r>
            <w:r w:rsidRPr="00ED6858">
              <w:rPr>
                <w:sz w:val="18"/>
                <w:szCs w:val="18"/>
              </w:rPr>
              <w:t>, Г</w:t>
            </w:r>
            <w:r w:rsidR="00A0131E" w:rsidRPr="00ED6858">
              <w:rPr>
                <w:sz w:val="18"/>
                <w:szCs w:val="18"/>
              </w:rPr>
              <w:t>.</w:t>
            </w:r>
            <w:r w:rsidRPr="00ED6858">
              <w:rPr>
                <w:sz w:val="18"/>
                <w:szCs w:val="18"/>
              </w:rPr>
              <w:t>Д</w:t>
            </w:r>
            <w:r w:rsidR="00A0131E" w:rsidRPr="00ED6858">
              <w:rPr>
                <w:sz w:val="18"/>
                <w:szCs w:val="18"/>
              </w:rPr>
              <w:t>.</w:t>
            </w:r>
            <w:r w:rsidRPr="00ED6858">
              <w:rPr>
                <w:sz w:val="18"/>
                <w:szCs w:val="18"/>
              </w:rPr>
              <w:t>Г</w:t>
            </w:r>
            <w:r w:rsidR="00A0131E" w:rsidRPr="00ED6858">
              <w:rPr>
                <w:sz w:val="18"/>
                <w:szCs w:val="18"/>
              </w:rPr>
              <w:t>.</w:t>
            </w:r>
          </w:p>
        </w:tc>
        <w:tc>
          <w:tcPr>
            <w:tcW w:w="1027" w:type="dxa"/>
            <w:shd w:val="clear" w:color="auto" w:fill="auto"/>
          </w:tcPr>
          <w:p w:rsidR="00416C20" w:rsidRPr="00ED6858" w:rsidRDefault="00416C20" w:rsidP="004F6C90">
            <w:pPr>
              <w:spacing w:after="120"/>
              <w:jc w:val="right"/>
              <w:rPr>
                <w:sz w:val="18"/>
                <w:szCs w:val="18"/>
              </w:rPr>
            </w:pPr>
            <w:r w:rsidRPr="00ED6858">
              <w:rPr>
                <w:sz w:val="18"/>
                <w:szCs w:val="18"/>
              </w:rPr>
              <w:t>3,127</w:t>
            </w:r>
          </w:p>
        </w:tc>
        <w:tc>
          <w:tcPr>
            <w:tcW w:w="785" w:type="dxa"/>
            <w:shd w:val="clear" w:color="auto" w:fill="auto"/>
          </w:tcPr>
          <w:p w:rsidR="00416C20" w:rsidRPr="00ED6858" w:rsidRDefault="00416C20" w:rsidP="004F6C90">
            <w:pPr>
              <w:spacing w:after="120"/>
              <w:jc w:val="right"/>
              <w:rPr>
                <w:sz w:val="18"/>
                <w:szCs w:val="18"/>
              </w:rPr>
            </w:pPr>
            <w:r w:rsidRPr="00ED6858">
              <w:rPr>
                <w:sz w:val="18"/>
                <w:szCs w:val="18"/>
              </w:rPr>
              <w:t>3,127</w:t>
            </w:r>
          </w:p>
        </w:tc>
        <w:tc>
          <w:tcPr>
            <w:tcW w:w="992" w:type="dxa"/>
            <w:shd w:val="clear" w:color="auto" w:fill="auto"/>
          </w:tcPr>
          <w:p w:rsidR="00416C20" w:rsidRPr="00ED6858" w:rsidRDefault="00416C20" w:rsidP="004F6C90">
            <w:pPr>
              <w:spacing w:after="120"/>
              <w:jc w:val="center"/>
              <w:rPr>
                <w:sz w:val="18"/>
                <w:szCs w:val="18"/>
              </w:rPr>
            </w:pPr>
            <w:r w:rsidRPr="00ED6858">
              <w:rPr>
                <w:sz w:val="18"/>
                <w:szCs w:val="18"/>
              </w:rPr>
              <w:t>16.102</w:t>
            </w:r>
          </w:p>
        </w:tc>
        <w:tc>
          <w:tcPr>
            <w:tcW w:w="1313" w:type="dxa"/>
            <w:shd w:val="clear" w:color="auto" w:fill="auto"/>
          </w:tcPr>
          <w:p w:rsidR="00416C20" w:rsidRPr="00ED6858" w:rsidRDefault="00416C20" w:rsidP="004F6C90">
            <w:pPr>
              <w:spacing w:after="120"/>
              <w:jc w:val="center"/>
              <w:rPr>
                <w:sz w:val="18"/>
                <w:szCs w:val="18"/>
              </w:rPr>
            </w:pPr>
            <w:r w:rsidRPr="00ED6858">
              <w:rPr>
                <w:sz w:val="18"/>
                <w:szCs w:val="18"/>
              </w:rPr>
              <w:t>орна земя</w:t>
            </w:r>
          </w:p>
        </w:tc>
        <w:tc>
          <w:tcPr>
            <w:tcW w:w="955" w:type="dxa"/>
            <w:shd w:val="clear" w:color="auto" w:fill="auto"/>
          </w:tcPr>
          <w:p w:rsidR="00416C20" w:rsidRPr="00ED6858" w:rsidRDefault="00416C20" w:rsidP="004F6C90">
            <w:pPr>
              <w:spacing w:after="120"/>
              <w:jc w:val="right"/>
              <w:rPr>
                <w:sz w:val="18"/>
                <w:szCs w:val="18"/>
              </w:rPr>
            </w:pPr>
            <w:r w:rsidRPr="00ED6858">
              <w:rPr>
                <w:sz w:val="18"/>
                <w:szCs w:val="18"/>
              </w:rPr>
              <w:t>156,35</w:t>
            </w:r>
          </w:p>
        </w:tc>
      </w:tr>
      <w:tr w:rsidR="00A0131E" w:rsidRPr="00213457" w:rsidTr="00180BD3">
        <w:trPr>
          <w:jc w:val="center"/>
        </w:trPr>
        <w:tc>
          <w:tcPr>
            <w:tcW w:w="3133" w:type="dxa"/>
            <w:shd w:val="clear" w:color="auto" w:fill="auto"/>
          </w:tcPr>
          <w:p w:rsidR="00416C20" w:rsidRPr="00ED6858" w:rsidRDefault="00416C20" w:rsidP="004F6C90">
            <w:pPr>
              <w:spacing w:after="120"/>
              <w:rPr>
                <w:b/>
                <w:sz w:val="18"/>
                <w:szCs w:val="18"/>
              </w:rPr>
            </w:pPr>
            <w:r w:rsidRPr="00ED6858">
              <w:rPr>
                <w:b/>
                <w:sz w:val="18"/>
                <w:szCs w:val="18"/>
              </w:rPr>
              <w:t xml:space="preserve"> </w:t>
            </w:r>
            <w:r w:rsidR="00AA0D22" w:rsidRPr="00ED6858">
              <w:rPr>
                <w:b/>
                <w:sz w:val="18"/>
                <w:szCs w:val="18"/>
              </w:rPr>
              <w:t>Общо ЗА ЗЕМЛИЩЕТО</w:t>
            </w:r>
            <w:r w:rsidR="00AA0D22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825" w:type="dxa"/>
            <w:shd w:val="clear" w:color="auto" w:fill="auto"/>
          </w:tcPr>
          <w:p w:rsidR="00416C20" w:rsidRPr="00ED6858" w:rsidRDefault="00416C20" w:rsidP="004F6C90">
            <w:pPr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:rsidR="00416C20" w:rsidRPr="00ED6858" w:rsidRDefault="00416C20" w:rsidP="004F6C90">
            <w:pPr>
              <w:spacing w:after="120"/>
              <w:jc w:val="right"/>
              <w:rPr>
                <w:b/>
                <w:sz w:val="18"/>
                <w:szCs w:val="18"/>
              </w:rPr>
            </w:pPr>
            <w:r w:rsidRPr="00ED6858">
              <w:rPr>
                <w:b/>
                <w:sz w:val="18"/>
                <w:szCs w:val="18"/>
              </w:rPr>
              <w:t>10,085</w:t>
            </w:r>
          </w:p>
        </w:tc>
        <w:tc>
          <w:tcPr>
            <w:tcW w:w="785" w:type="dxa"/>
            <w:shd w:val="clear" w:color="auto" w:fill="auto"/>
          </w:tcPr>
          <w:p w:rsidR="00416C20" w:rsidRPr="00ED6858" w:rsidRDefault="00416C20" w:rsidP="004F6C90">
            <w:pPr>
              <w:spacing w:after="12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16C20" w:rsidRPr="00ED6858" w:rsidRDefault="00416C20" w:rsidP="004F6C90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</w:tcPr>
          <w:p w:rsidR="00416C20" w:rsidRPr="00ED6858" w:rsidRDefault="00416C20" w:rsidP="004F6C90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416C20" w:rsidRPr="00ED6858" w:rsidRDefault="00416C20" w:rsidP="004F6C90">
            <w:pPr>
              <w:spacing w:after="120"/>
              <w:jc w:val="right"/>
              <w:rPr>
                <w:b/>
                <w:sz w:val="18"/>
                <w:szCs w:val="18"/>
              </w:rPr>
            </w:pPr>
            <w:r w:rsidRPr="00ED6858">
              <w:rPr>
                <w:b/>
                <w:sz w:val="18"/>
                <w:szCs w:val="18"/>
              </w:rPr>
              <w:t>504,25</w:t>
            </w:r>
          </w:p>
        </w:tc>
      </w:tr>
    </w:tbl>
    <w:p w:rsidR="00416C20" w:rsidRDefault="00416C20" w:rsidP="00743DBD">
      <w:pPr>
        <w:autoSpaceDE w:val="0"/>
        <w:autoSpaceDN w:val="0"/>
        <w:adjustRightInd w:val="0"/>
        <w:spacing w:line="249" w:lineRule="exact"/>
        <w:jc w:val="center"/>
        <w:rPr>
          <w:b/>
          <w:color w:val="FF0000"/>
        </w:rPr>
      </w:pPr>
    </w:p>
    <w:p w:rsidR="003C3F83" w:rsidRPr="008429CE" w:rsidRDefault="003C3F83" w:rsidP="00743DBD">
      <w:pPr>
        <w:rPr>
          <w:b/>
          <w:color w:val="FF0000"/>
          <w:sz w:val="20"/>
        </w:rPr>
      </w:pPr>
    </w:p>
    <w:p w:rsidR="003C3F83" w:rsidRPr="008429CE" w:rsidRDefault="003C3F83" w:rsidP="00471141">
      <w:pPr>
        <w:jc w:val="center"/>
        <w:rPr>
          <w:b/>
          <w:color w:val="FF0000"/>
          <w:sz w:val="20"/>
        </w:rPr>
      </w:pPr>
    </w:p>
    <w:p w:rsidR="003C3F83" w:rsidRPr="00500199" w:rsidRDefault="003C3F83" w:rsidP="00A16E43">
      <w:pPr>
        <w:tabs>
          <w:tab w:val="left" w:pos="709"/>
        </w:tabs>
        <w:jc w:val="both"/>
        <w:rPr>
          <w:b/>
          <w:i/>
          <w:spacing w:val="4"/>
          <w:sz w:val="22"/>
          <w:szCs w:val="22"/>
        </w:rPr>
      </w:pPr>
      <w:r w:rsidRPr="00500199">
        <w:rPr>
          <w:b/>
          <w:i/>
          <w:spacing w:val="4"/>
          <w:sz w:val="22"/>
          <w:szCs w:val="22"/>
          <w:u w:val="single"/>
        </w:rPr>
        <w:t>*Забележка:</w:t>
      </w:r>
      <w:r w:rsidRPr="00500199">
        <w:rPr>
          <w:b/>
          <w:i/>
          <w:spacing w:val="4"/>
          <w:sz w:val="22"/>
          <w:szCs w:val="22"/>
        </w:rPr>
        <w:t xml:space="preserve"> В определените масиви за ползвателите  няма имоти от  ДПФ и ОПФ, за които са налице условията на чл.37в, ал.10 от ЗСПЗЗ за сключване на едногодишен договор.</w:t>
      </w:r>
    </w:p>
    <w:p w:rsidR="003C3F83" w:rsidRPr="001144C8" w:rsidRDefault="003C3F83" w:rsidP="00743DBD">
      <w:pPr>
        <w:tabs>
          <w:tab w:val="left" w:pos="2835"/>
        </w:tabs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 w:rsidRPr="001144C8">
        <w:rPr>
          <w:rFonts w:ascii="Courier New CYR" w:hAnsi="Courier New CYR" w:cs="Courier New CYR"/>
          <w:sz w:val="20"/>
          <w:szCs w:val="20"/>
        </w:rPr>
        <w:t xml:space="preserve">        </w:t>
      </w:r>
      <w:r w:rsidRPr="001144C8">
        <w:tab/>
        <w:t xml:space="preserve">                                                    </w:t>
      </w:r>
      <w:r w:rsidR="00743DBD" w:rsidRPr="001144C8">
        <w:t xml:space="preserve">                          </w:t>
      </w:r>
      <w:r w:rsidRPr="001144C8">
        <w:t xml:space="preserve"> </w:t>
      </w:r>
    </w:p>
    <w:p w:rsidR="003C3F83" w:rsidRPr="001144C8" w:rsidRDefault="003C3F83" w:rsidP="002C3E5D">
      <w:pPr>
        <w:autoSpaceDE w:val="0"/>
        <w:autoSpaceDN w:val="0"/>
        <w:adjustRightInd w:val="0"/>
        <w:ind w:firstLine="708"/>
        <w:jc w:val="both"/>
        <w:rPr>
          <w:b/>
        </w:rPr>
      </w:pPr>
      <w:r w:rsidRPr="001144C8">
        <w:t>Средното рентно плащане за землищата на община Вълчи дол, съгласно параграф 2е от ЗСПЗЗ е определено от комисия, назначена със Заповед №РД 2</w:t>
      </w:r>
      <w:r w:rsidR="00DB64FA" w:rsidRPr="001144C8">
        <w:t>3</w:t>
      </w:r>
      <w:r w:rsidRPr="001144C8">
        <w:t>-07-</w:t>
      </w:r>
      <w:r w:rsidR="00DB64FA" w:rsidRPr="001144C8">
        <w:t>14</w:t>
      </w:r>
      <w:r w:rsidRPr="001144C8">
        <w:t>/</w:t>
      </w:r>
      <w:r w:rsidR="00DB64FA" w:rsidRPr="001144C8">
        <w:t>13</w:t>
      </w:r>
      <w:r w:rsidRPr="001144C8">
        <w:t>.01.202</w:t>
      </w:r>
      <w:r w:rsidR="00DB64FA" w:rsidRPr="001144C8">
        <w:t>3</w:t>
      </w:r>
      <w:r w:rsidRPr="001144C8">
        <w:t xml:space="preserve">г. на Директора на ОДЗ – Варна,  Съгласно протокол № 1 от </w:t>
      </w:r>
      <w:r w:rsidR="002620FA" w:rsidRPr="001144C8">
        <w:t>0</w:t>
      </w:r>
      <w:r w:rsidR="00DB64FA" w:rsidRPr="001144C8">
        <w:t>6</w:t>
      </w:r>
      <w:r w:rsidRPr="001144C8">
        <w:t>.02.202</w:t>
      </w:r>
      <w:r w:rsidR="00DB64FA" w:rsidRPr="001144C8">
        <w:t>3</w:t>
      </w:r>
      <w:r w:rsidRPr="001144C8">
        <w:t xml:space="preserve"> год. </w:t>
      </w:r>
      <w:r w:rsidRPr="001144C8">
        <w:rPr>
          <w:b/>
        </w:rPr>
        <w:t>за землище  с.Оборище, ЕКАТТЕ 53093</w:t>
      </w:r>
      <w:r w:rsidRPr="001144C8">
        <w:t xml:space="preserve">  комисията определи средно годишно рентно плащане за отглеждане на едногодишни полски култури </w:t>
      </w:r>
      <w:r w:rsidRPr="001144C8">
        <w:rPr>
          <w:b/>
        </w:rPr>
        <w:t>в</w:t>
      </w:r>
      <w:r w:rsidRPr="001144C8">
        <w:t xml:space="preserve"> </w:t>
      </w:r>
      <w:r w:rsidRPr="001144C8">
        <w:rPr>
          <w:b/>
        </w:rPr>
        <w:t>размер на 50.00лв/дка.</w:t>
      </w:r>
    </w:p>
    <w:p w:rsidR="003C3F83" w:rsidRPr="001144C8" w:rsidRDefault="003C3F83" w:rsidP="002C3E5D">
      <w:pPr>
        <w:ind w:firstLine="708"/>
        <w:jc w:val="both"/>
        <w:rPr>
          <w:b/>
          <w:bCs/>
          <w:lang w:val="ru-RU"/>
        </w:rPr>
      </w:pPr>
      <w:r w:rsidRPr="001144C8">
        <w:rPr>
          <w:b/>
        </w:rPr>
        <w:t xml:space="preserve"> </w:t>
      </w:r>
    </w:p>
    <w:p w:rsidR="003C3F83" w:rsidRPr="001144C8" w:rsidRDefault="00743DBD" w:rsidP="002C3E5D">
      <w:pPr>
        <w:tabs>
          <w:tab w:val="left" w:pos="-142"/>
        </w:tabs>
        <w:jc w:val="both"/>
        <w:rPr>
          <w:lang w:val="ru-RU"/>
        </w:rPr>
      </w:pPr>
      <w:r w:rsidRPr="001144C8">
        <w:t xml:space="preserve">      </w:t>
      </w:r>
      <w:r w:rsidR="003C3F83" w:rsidRPr="001144C8">
        <w:tab/>
        <w:t xml:space="preserve">Неразделна част от заповедта е и карта за разпределянето на масивите за ползване в землището на </w:t>
      </w:r>
      <w:r w:rsidR="003C3F83" w:rsidRPr="001144C8">
        <w:rPr>
          <w:b/>
        </w:rPr>
        <w:t>с.Оборище  ЕКАТТЕ  53093</w:t>
      </w:r>
      <w:r w:rsidR="003C3F83" w:rsidRPr="001144C8">
        <w:t>, общ. Вълчи дол, област Варна</w:t>
      </w:r>
    </w:p>
    <w:p w:rsidR="003C3F83" w:rsidRPr="001144C8" w:rsidRDefault="003C3F83" w:rsidP="00743DBD">
      <w:pPr>
        <w:tabs>
          <w:tab w:val="left" w:pos="1800"/>
        </w:tabs>
        <w:jc w:val="both"/>
        <w:rPr>
          <w:lang w:val="ru-RU"/>
        </w:rPr>
      </w:pPr>
      <w:r w:rsidRPr="001144C8">
        <w:t xml:space="preserve">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1144C8">
        <w:rPr>
          <w:b/>
        </w:rPr>
        <w:t>с. Оборище, ЕКАТТЕ 53093</w:t>
      </w:r>
      <w:r w:rsidRPr="001144C8">
        <w:t>, обл. Варна се заплащат от съответния ползвател  по банкова сметка за чужди средства  в Об</w:t>
      </w:r>
      <w:r w:rsidR="00743DBD" w:rsidRPr="001144C8">
        <w:t xml:space="preserve">ластна Дирекция „Земеделие”- </w:t>
      </w:r>
      <w:r w:rsidRPr="001144C8">
        <w:t>Варна:</w:t>
      </w:r>
    </w:p>
    <w:p w:rsidR="003C3F83" w:rsidRPr="001144C8" w:rsidRDefault="00743DBD" w:rsidP="00743DBD">
      <w:pPr>
        <w:tabs>
          <w:tab w:val="left" w:pos="1800"/>
        </w:tabs>
        <w:jc w:val="both"/>
        <w:rPr>
          <w:b/>
        </w:rPr>
      </w:pPr>
      <w:r w:rsidRPr="001144C8">
        <w:rPr>
          <w:b/>
        </w:rPr>
        <w:t xml:space="preserve">                                    </w:t>
      </w:r>
      <w:r w:rsidR="003C3F83" w:rsidRPr="001144C8">
        <w:rPr>
          <w:b/>
        </w:rPr>
        <w:t>Банка: “УНИКРЕДИТ БУЛБАНК”</w:t>
      </w:r>
    </w:p>
    <w:p w:rsidR="003C3F83" w:rsidRPr="001144C8" w:rsidRDefault="003C3F83" w:rsidP="002C3E5D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1144C8">
        <w:rPr>
          <w:b/>
        </w:rPr>
        <w:t xml:space="preserve">Банков код: </w:t>
      </w:r>
      <w:r w:rsidRPr="001144C8">
        <w:rPr>
          <w:b/>
          <w:lang w:val="en-US"/>
        </w:rPr>
        <w:t>UNCRBGSF</w:t>
      </w:r>
    </w:p>
    <w:p w:rsidR="003C3F83" w:rsidRPr="001144C8" w:rsidRDefault="003C3F83" w:rsidP="002C3E5D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1144C8">
        <w:rPr>
          <w:b/>
        </w:rPr>
        <w:t>Банкова сметка (</w:t>
      </w:r>
      <w:r w:rsidRPr="001144C8">
        <w:rPr>
          <w:b/>
          <w:lang w:val="en-US"/>
        </w:rPr>
        <w:t>IBAN</w:t>
      </w:r>
      <w:r w:rsidRPr="001144C8">
        <w:rPr>
          <w:b/>
        </w:rPr>
        <w:t xml:space="preserve">): </w:t>
      </w:r>
      <w:r w:rsidRPr="001144C8">
        <w:rPr>
          <w:b/>
          <w:lang w:val="en-US"/>
        </w:rPr>
        <w:t>BG</w:t>
      </w:r>
      <w:r w:rsidRPr="001144C8">
        <w:rPr>
          <w:b/>
        </w:rPr>
        <w:t xml:space="preserve"> </w:t>
      </w:r>
      <w:r w:rsidRPr="001144C8">
        <w:rPr>
          <w:b/>
          <w:lang w:val="ru-RU"/>
        </w:rPr>
        <w:t xml:space="preserve">35 </w:t>
      </w:r>
      <w:r w:rsidRPr="001144C8">
        <w:rPr>
          <w:b/>
        </w:rPr>
        <w:t xml:space="preserve"> </w:t>
      </w:r>
      <w:r w:rsidRPr="001144C8">
        <w:rPr>
          <w:b/>
          <w:lang w:val="en-US"/>
        </w:rPr>
        <w:t>UNCR</w:t>
      </w:r>
      <w:r w:rsidRPr="001144C8">
        <w:rPr>
          <w:b/>
          <w:lang w:val="ru-RU"/>
        </w:rPr>
        <w:t xml:space="preserve"> </w:t>
      </w:r>
      <w:r w:rsidRPr="001144C8">
        <w:rPr>
          <w:b/>
        </w:rPr>
        <w:t xml:space="preserve"> 7</w:t>
      </w:r>
      <w:r w:rsidRPr="001144C8">
        <w:rPr>
          <w:b/>
          <w:lang w:val="ru-RU"/>
        </w:rPr>
        <w:t xml:space="preserve">000 </w:t>
      </w:r>
      <w:r w:rsidRPr="001144C8">
        <w:rPr>
          <w:b/>
        </w:rPr>
        <w:t xml:space="preserve"> 33</w:t>
      </w:r>
      <w:r w:rsidRPr="001144C8">
        <w:rPr>
          <w:b/>
          <w:lang w:val="ru-RU"/>
        </w:rPr>
        <w:t xml:space="preserve">19 </w:t>
      </w:r>
      <w:r w:rsidRPr="001144C8">
        <w:rPr>
          <w:b/>
        </w:rPr>
        <w:t xml:space="preserve"> </w:t>
      </w:r>
      <w:r w:rsidRPr="001144C8">
        <w:rPr>
          <w:b/>
          <w:lang w:val="ru-RU"/>
        </w:rPr>
        <w:t>7231 72</w:t>
      </w:r>
    </w:p>
    <w:p w:rsidR="003C3F83" w:rsidRPr="001144C8" w:rsidRDefault="003C3F83" w:rsidP="002C3E5D">
      <w:pPr>
        <w:tabs>
          <w:tab w:val="left" w:pos="1800"/>
        </w:tabs>
        <w:ind w:firstLine="2160"/>
        <w:jc w:val="both"/>
        <w:rPr>
          <w:b/>
        </w:rPr>
      </w:pPr>
    </w:p>
    <w:p w:rsidR="003C3F83" w:rsidRPr="001144C8" w:rsidRDefault="003C3F83" w:rsidP="002C3E5D">
      <w:pPr>
        <w:tabs>
          <w:tab w:val="left" w:pos="-142"/>
        </w:tabs>
        <w:jc w:val="both"/>
        <w:rPr>
          <w:lang w:val="ru-RU"/>
        </w:rPr>
      </w:pPr>
      <w:r w:rsidRPr="001144C8">
        <w:lastRenderedPageBreak/>
        <w:tab/>
      </w:r>
      <w:r w:rsidRPr="001144C8">
        <w:rPr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A16E43" w:rsidRPr="001144C8" w:rsidRDefault="003C3F83" w:rsidP="00743DBD">
      <w:pPr>
        <w:tabs>
          <w:tab w:val="left" w:pos="-567"/>
        </w:tabs>
        <w:jc w:val="both"/>
        <w:rPr>
          <w:lang w:val="ru-RU"/>
        </w:rPr>
      </w:pPr>
      <w:r w:rsidRPr="001144C8">
        <w:rPr>
          <w:lang w:val="ru-RU"/>
        </w:rPr>
        <w:tab/>
      </w:r>
      <w:r w:rsidRPr="001144C8"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1144C8">
          <w:rPr>
            <w:rStyle w:val="ad"/>
            <w:color w:val="auto"/>
          </w:rPr>
          <w:t>чл. 37в, ал. 4 ЗСПЗЗ</w:t>
        </w:r>
      </w:hyperlink>
      <w:r w:rsidRPr="001144C8"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1144C8">
          <w:rPr>
            <w:rStyle w:val="ad"/>
            <w:color w:val="auto"/>
          </w:rPr>
          <w:t>чл. 37в, ал. 1 ЗСПЗЗ</w:t>
        </w:r>
      </w:hyperlink>
      <w:r w:rsidRPr="001144C8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  <w:r w:rsidRPr="001144C8">
        <w:rPr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1144C8">
          <w:rPr>
            <w:rStyle w:val="ad"/>
            <w:color w:val="auto"/>
            <w:lang w:val="ru-RU"/>
          </w:rPr>
          <w:t>чл. 37в, ал. 16 ЗСПЗЗ</w:t>
        </w:r>
      </w:hyperlink>
      <w:r w:rsidRPr="001144C8">
        <w:rPr>
          <w:lang w:val="ru-RU"/>
        </w:rPr>
        <w:t xml:space="preserve">.Общинският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1144C8">
          <w:rPr>
            <w:rStyle w:val="ad"/>
            <w:color w:val="auto"/>
            <w:lang w:val="ru-RU"/>
          </w:rPr>
          <w:t>Закона за подпомагане на земеделските производители</w:t>
        </w:r>
      </w:hyperlink>
      <w:r w:rsidRPr="001144C8">
        <w:rPr>
          <w:lang w:val="ru-RU"/>
        </w:rPr>
        <w:t>, при условие че е извършено плащане в 3-месечен срок от възникването на правното основание за ползване на имотите.Съгласно чл.37в, ал.7 от ЗСПЗЗ, п</w:t>
      </w:r>
      <w:r w:rsidRPr="001144C8">
        <w:t>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</w:t>
      </w:r>
      <w:r w:rsidR="006C0A49" w:rsidRPr="001144C8">
        <w:t>.</w:t>
      </w:r>
      <w:r w:rsidR="00743DBD" w:rsidRPr="001144C8">
        <w:rPr>
          <w:lang w:val="ru-RU"/>
        </w:rPr>
        <w:t xml:space="preserve"> </w:t>
      </w:r>
    </w:p>
    <w:p w:rsidR="00A16E43" w:rsidRDefault="00A16E43" w:rsidP="00743DBD">
      <w:pPr>
        <w:tabs>
          <w:tab w:val="left" w:pos="-567"/>
        </w:tabs>
        <w:jc w:val="both"/>
      </w:pPr>
      <w:r w:rsidRPr="001144C8">
        <w:rPr>
          <w:lang w:val="ru-RU"/>
        </w:rPr>
        <w:tab/>
      </w:r>
      <w:r w:rsidR="003C3F83" w:rsidRPr="001144C8">
        <w:t xml:space="preserve">Настоящата заповед, заедно с окончателния регистър и </w:t>
      </w:r>
      <w:r w:rsidR="003C3F83" w:rsidRPr="001144C8">
        <w:rPr>
          <w:spacing w:val="4"/>
        </w:rPr>
        <w:t>карта на ползването</w:t>
      </w:r>
      <w:r w:rsidR="003C3F83" w:rsidRPr="001144C8">
        <w:t xml:space="preserve"> да се обяви в кметството и в сградата на общинската служба по земеделие </w:t>
      </w:r>
      <w:r w:rsidR="003C3F83" w:rsidRPr="005B2A23">
        <w:t>- Вълчи дол. Същата да се публикува на интернет страниците на Община Вълчи дол и на Областна Дирекция „Земеделие” - Варна.</w:t>
      </w:r>
    </w:p>
    <w:p w:rsidR="004F4FDC" w:rsidRDefault="00A16E43" w:rsidP="00A16E43">
      <w:pPr>
        <w:tabs>
          <w:tab w:val="left" w:pos="-567"/>
        </w:tabs>
        <w:jc w:val="both"/>
      </w:pPr>
      <w:r>
        <w:tab/>
      </w:r>
      <w:r w:rsidR="003C3F83" w:rsidRPr="005B2A23">
        <w:t xml:space="preserve"> Заповедта може да се обжалва</w:t>
      </w:r>
      <w:r w:rsidR="00851F56">
        <w:t xml:space="preserve"> пред Министъра на земеделието</w:t>
      </w:r>
      <w:r w:rsidR="005F729D">
        <w:t xml:space="preserve"> и храните</w:t>
      </w:r>
      <w:r w:rsidR="003C3F83" w:rsidRPr="005B2A23">
        <w:t xml:space="preserve"> по реда на чл.81 и сл. от  Административнопроцесуалния кодекс /АПК/ или пред Районен съд-Девня по реда на чл.145 и сл.от АПК, във връз</w:t>
      </w:r>
      <w:r>
        <w:t>ка с § 19, ал.1 от ЗИД на АПК.</w:t>
      </w:r>
    </w:p>
    <w:p w:rsidR="003C3F83" w:rsidRPr="00A16E43" w:rsidRDefault="004F4FDC" w:rsidP="00A16E43">
      <w:pPr>
        <w:tabs>
          <w:tab w:val="left" w:pos="-567"/>
        </w:tabs>
        <w:jc w:val="both"/>
        <w:rPr>
          <w:lang w:val="ru-RU"/>
        </w:rPr>
      </w:pPr>
      <w:r>
        <w:lastRenderedPageBreak/>
        <w:tab/>
      </w:r>
      <w:r w:rsidR="00A16E43">
        <w:t xml:space="preserve"> </w:t>
      </w:r>
      <w:r w:rsidR="003C3F83" w:rsidRPr="005B2A23">
        <w:t>Жалбата се подава в 14-дневен срок от съобщаването чрез Областна дирекция „Земеделие” – Варна до Министъра на земеделието</w:t>
      </w:r>
      <w:r w:rsidR="005F729D">
        <w:t xml:space="preserve"> и храните</w:t>
      </w:r>
      <w:r w:rsidR="003C3F83" w:rsidRPr="005B2A23">
        <w:t>, съответно до Районен съд - Девня.</w:t>
      </w:r>
    </w:p>
    <w:p w:rsidR="003C3F83" w:rsidRPr="005B2A23" w:rsidRDefault="003C3F83" w:rsidP="002C3E5D">
      <w:pPr>
        <w:tabs>
          <w:tab w:val="left" w:pos="1800"/>
        </w:tabs>
        <w:jc w:val="both"/>
        <w:rPr>
          <w:b/>
        </w:rPr>
      </w:pPr>
      <w:r w:rsidRPr="005B2A23">
        <w:t xml:space="preserve">                    </w:t>
      </w:r>
      <w:r w:rsidRPr="005B2A23">
        <w:rPr>
          <w:b/>
        </w:rPr>
        <w:t>Обжалването на заповедта не спира изпълнението й.</w:t>
      </w:r>
    </w:p>
    <w:p w:rsidR="003C3F83" w:rsidRPr="005B2A23" w:rsidRDefault="003C3F83" w:rsidP="002C3E5D">
      <w:pPr>
        <w:ind w:firstLine="60"/>
        <w:jc w:val="both"/>
        <w:rPr>
          <w:lang w:val="ru-RU"/>
        </w:rPr>
      </w:pPr>
      <w:r w:rsidRPr="005B2A23">
        <w:rPr>
          <w:lang w:val="ru-RU"/>
        </w:rPr>
        <w:t xml:space="preserve">          </w:t>
      </w:r>
    </w:p>
    <w:p w:rsidR="00BE25B7" w:rsidRDefault="003C3F83" w:rsidP="0004368C">
      <w:pPr>
        <w:tabs>
          <w:tab w:val="left" w:pos="4114"/>
        </w:tabs>
        <w:ind w:left="4488" w:right="73"/>
        <w:jc w:val="both"/>
        <w:rPr>
          <w:b/>
          <w:color w:val="FF0000"/>
        </w:rPr>
      </w:pPr>
      <w:r w:rsidRPr="00C41075">
        <w:rPr>
          <w:b/>
          <w:color w:val="FF0000"/>
        </w:rPr>
        <w:tab/>
      </w:r>
    </w:p>
    <w:p w:rsidR="00BE25B7" w:rsidRDefault="00BE25B7" w:rsidP="0004368C">
      <w:pPr>
        <w:tabs>
          <w:tab w:val="left" w:pos="4114"/>
        </w:tabs>
        <w:ind w:left="4488" w:right="73"/>
        <w:jc w:val="both"/>
        <w:rPr>
          <w:b/>
          <w:color w:val="FF0000"/>
        </w:rPr>
      </w:pPr>
    </w:p>
    <w:p w:rsidR="0004368C" w:rsidRPr="0004368C" w:rsidRDefault="0004368C" w:rsidP="0004368C">
      <w:pPr>
        <w:tabs>
          <w:tab w:val="left" w:pos="4114"/>
        </w:tabs>
        <w:ind w:left="4488" w:right="73"/>
        <w:jc w:val="both"/>
        <w:rPr>
          <w:b/>
        </w:rPr>
      </w:pPr>
      <w:r w:rsidRPr="0004368C">
        <w:rPr>
          <w:b/>
        </w:rPr>
        <w:t>ДИРЕКТОР:           /</w:t>
      </w:r>
      <w:r w:rsidR="00743DBD">
        <w:rPr>
          <w:b/>
        </w:rPr>
        <w:t>П</w:t>
      </w:r>
      <w:r w:rsidRPr="0004368C">
        <w:rPr>
          <w:b/>
        </w:rPr>
        <w:t xml:space="preserve">/  </w:t>
      </w:r>
    </w:p>
    <w:p w:rsidR="0004368C" w:rsidRPr="0004368C" w:rsidRDefault="0004368C" w:rsidP="0004368C">
      <w:pPr>
        <w:tabs>
          <w:tab w:val="left" w:pos="4500"/>
        </w:tabs>
        <w:ind w:left="2880" w:right="73"/>
        <w:jc w:val="both"/>
        <w:rPr>
          <w:b/>
        </w:rPr>
      </w:pPr>
      <w:r w:rsidRPr="0004368C">
        <w:rPr>
          <w:b/>
        </w:rPr>
        <w:t xml:space="preserve">                                            </w:t>
      </w:r>
      <w:r w:rsidR="00A16E43">
        <w:rPr>
          <w:b/>
        </w:rPr>
        <w:t xml:space="preserve">         </w:t>
      </w:r>
      <w:r w:rsidRPr="0004368C">
        <w:rPr>
          <w:b/>
        </w:rPr>
        <w:t xml:space="preserve">  / РАДОСЛАВ ЙОВКОВ /</w:t>
      </w:r>
    </w:p>
    <w:p w:rsidR="00A16E43" w:rsidRPr="00743DBD" w:rsidRDefault="00A16E43" w:rsidP="00A16E43">
      <w:pPr>
        <w:ind w:right="-468"/>
        <w:jc w:val="both"/>
        <w:rPr>
          <w:iCs/>
          <w:sz w:val="18"/>
          <w:szCs w:val="18"/>
          <w:lang w:val="ru-RU"/>
        </w:rPr>
      </w:pPr>
      <w:r>
        <w:rPr>
          <w:iCs/>
          <w:sz w:val="18"/>
          <w:szCs w:val="18"/>
          <w:lang w:val="ru-RU"/>
        </w:rPr>
        <w:t>НИ/ОСЗ/Вълчи дол</w:t>
      </w:r>
    </w:p>
    <w:p w:rsidR="0004368C" w:rsidRDefault="0004368C" w:rsidP="0004368C">
      <w:pPr>
        <w:jc w:val="center"/>
      </w:pPr>
    </w:p>
    <w:p w:rsidR="004F6C90" w:rsidRDefault="004F6C90" w:rsidP="0004368C">
      <w:pPr>
        <w:jc w:val="center"/>
      </w:pPr>
    </w:p>
    <w:p w:rsidR="004F6C90" w:rsidRDefault="004F6C90" w:rsidP="0004368C">
      <w:pPr>
        <w:jc w:val="center"/>
      </w:pPr>
    </w:p>
    <w:p w:rsidR="004F6C90" w:rsidRDefault="004F6C90" w:rsidP="0004368C">
      <w:pPr>
        <w:jc w:val="center"/>
      </w:pPr>
    </w:p>
    <w:p w:rsidR="004F6C90" w:rsidRDefault="004F6C90" w:rsidP="0004368C">
      <w:pPr>
        <w:jc w:val="center"/>
      </w:pPr>
    </w:p>
    <w:p w:rsidR="004F6C90" w:rsidRDefault="004F6C90" w:rsidP="0004368C">
      <w:pPr>
        <w:jc w:val="center"/>
      </w:pPr>
    </w:p>
    <w:p w:rsidR="004F6C90" w:rsidRDefault="004F6C90" w:rsidP="0004368C">
      <w:pPr>
        <w:jc w:val="center"/>
      </w:pPr>
    </w:p>
    <w:p w:rsidR="004F6C90" w:rsidRDefault="004F6C90" w:rsidP="0004368C">
      <w:pPr>
        <w:jc w:val="center"/>
      </w:pPr>
    </w:p>
    <w:p w:rsidR="004F6C90" w:rsidRDefault="004F6C90" w:rsidP="0004368C">
      <w:pPr>
        <w:jc w:val="center"/>
      </w:pPr>
    </w:p>
    <w:p w:rsidR="004F6C90" w:rsidRDefault="004F6C90" w:rsidP="0004368C">
      <w:pPr>
        <w:jc w:val="center"/>
      </w:pPr>
    </w:p>
    <w:p w:rsidR="004F6C90" w:rsidRDefault="004F6C90" w:rsidP="0004368C">
      <w:pPr>
        <w:jc w:val="center"/>
      </w:pPr>
    </w:p>
    <w:p w:rsidR="004F6C90" w:rsidRDefault="004F6C90" w:rsidP="00873E35"/>
    <w:p w:rsidR="00873E35" w:rsidRDefault="00873E35" w:rsidP="00873E35"/>
    <w:p w:rsidR="004F6C90" w:rsidRDefault="004F6C90" w:rsidP="0004368C">
      <w:pPr>
        <w:jc w:val="center"/>
      </w:pPr>
    </w:p>
    <w:p w:rsidR="004F4FDC" w:rsidRDefault="004F4FDC" w:rsidP="0004368C">
      <w:pPr>
        <w:jc w:val="center"/>
      </w:pPr>
    </w:p>
    <w:p w:rsidR="004F4FDC" w:rsidRDefault="004F4FDC" w:rsidP="0004368C">
      <w:pPr>
        <w:jc w:val="center"/>
      </w:pPr>
    </w:p>
    <w:p w:rsidR="004F4FDC" w:rsidRDefault="004F4FDC" w:rsidP="0004368C">
      <w:pPr>
        <w:jc w:val="center"/>
      </w:pPr>
    </w:p>
    <w:p w:rsidR="004F4FDC" w:rsidRDefault="004F4FDC" w:rsidP="0004368C">
      <w:pPr>
        <w:jc w:val="center"/>
      </w:pPr>
    </w:p>
    <w:p w:rsidR="004F4FDC" w:rsidRDefault="004F4FDC" w:rsidP="0004368C">
      <w:pPr>
        <w:jc w:val="center"/>
      </w:pPr>
    </w:p>
    <w:p w:rsidR="004F4FDC" w:rsidRDefault="004F4FDC" w:rsidP="0004368C">
      <w:pPr>
        <w:jc w:val="center"/>
      </w:pPr>
    </w:p>
    <w:p w:rsidR="004F4FDC" w:rsidRDefault="004F4FDC" w:rsidP="0004368C">
      <w:pPr>
        <w:jc w:val="center"/>
      </w:pPr>
    </w:p>
    <w:p w:rsidR="004F4FDC" w:rsidRDefault="004F4FDC" w:rsidP="0004368C">
      <w:pPr>
        <w:jc w:val="center"/>
      </w:pPr>
    </w:p>
    <w:p w:rsidR="004F4FDC" w:rsidRDefault="004F4FDC" w:rsidP="0004368C">
      <w:pPr>
        <w:jc w:val="center"/>
      </w:pPr>
    </w:p>
    <w:p w:rsidR="004F4FDC" w:rsidRDefault="004F4FDC" w:rsidP="0004368C">
      <w:pPr>
        <w:jc w:val="center"/>
      </w:pPr>
    </w:p>
    <w:p w:rsidR="004F4FDC" w:rsidRDefault="004F4FDC" w:rsidP="0004368C">
      <w:pPr>
        <w:jc w:val="center"/>
      </w:pPr>
    </w:p>
    <w:p w:rsidR="004F4FDC" w:rsidRDefault="004F4FDC" w:rsidP="0004368C">
      <w:pPr>
        <w:jc w:val="center"/>
      </w:pPr>
    </w:p>
    <w:p w:rsidR="004F4FDC" w:rsidRDefault="004F4FDC" w:rsidP="0004368C">
      <w:pPr>
        <w:jc w:val="center"/>
      </w:pPr>
    </w:p>
    <w:p w:rsidR="004F4FDC" w:rsidRDefault="004F4FDC" w:rsidP="0004368C">
      <w:pPr>
        <w:jc w:val="center"/>
      </w:pPr>
    </w:p>
    <w:p w:rsidR="004F4FDC" w:rsidRDefault="004F4FDC" w:rsidP="0004368C">
      <w:pPr>
        <w:jc w:val="center"/>
      </w:pPr>
    </w:p>
    <w:p w:rsidR="004F4FDC" w:rsidRDefault="004F4FDC" w:rsidP="0004368C">
      <w:pPr>
        <w:jc w:val="center"/>
      </w:pPr>
    </w:p>
    <w:p w:rsidR="004F4FDC" w:rsidRDefault="004F4FDC" w:rsidP="0004368C">
      <w:pPr>
        <w:jc w:val="center"/>
      </w:pPr>
    </w:p>
    <w:p w:rsidR="004F4FDC" w:rsidRDefault="004F4FDC" w:rsidP="0004368C">
      <w:pPr>
        <w:jc w:val="center"/>
      </w:pPr>
    </w:p>
    <w:p w:rsidR="004F4FDC" w:rsidRDefault="004F4FDC" w:rsidP="0004368C">
      <w:pPr>
        <w:jc w:val="center"/>
      </w:pPr>
    </w:p>
    <w:p w:rsidR="004F4FDC" w:rsidRDefault="004F4FDC" w:rsidP="0004368C">
      <w:pPr>
        <w:jc w:val="center"/>
      </w:pPr>
    </w:p>
    <w:p w:rsidR="004F4FDC" w:rsidRDefault="004F4FDC" w:rsidP="0004368C">
      <w:pPr>
        <w:jc w:val="center"/>
      </w:pPr>
    </w:p>
    <w:p w:rsidR="004F4FDC" w:rsidRDefault="004F4FDC" w:rsidP="0004368C">
      <w:pPr>
        <w:jc w:val="center"/>
      </w:pPr>
    </w:p>
    <w:p w:rsidR="004F4FDC" w:rsidRDefault="004F4FDC" w:rsidP="0004368C">
      <w:pPr>
        <w:jc w:val="center"/>
      </w:pPr>
    </w:p>
    <w:p w:rsidR="004F4FDC" w:rsidRDefault="004F4FDC" w:rsidP="0004368C">
      <w:pPr>
        <w:jc w:val="center"/>
      </w:pPr>
    </w:p>
    <w:p w:rsidR="004F4FDC" w:rsidRDefault="004F4FDC" w:rsidP="0004368C">
      <w:pPr>
        <w:jc w:val="center"/>
      </w:pPr>
    </w:p>
    <w:p w:rsidR="004F4FDC" w:rsidRDefault="004F4FDC" w:rsidP="0004368C">
      <w:pPr>
        <w:jc w:val="center"/>
      </w:pPr>
    </w:p>
    <w:p w:rsidR="004F4FDC" w:rsidRDefault="004F4FDC" w:rsidP="0004368C">
      <w:pPr>
        <w:jc w:val="center"/>
      </w:pPr>
    </w:p>
    <w:p w:rsidR="004F4FDC" w:rsidRDefault="004F4FDC" w:rsidP="0004368C">
      <w:pPr>
        <w:jc w:val="center"/>
      </w:pPr>
    </w:p>
    <w:p w:rsidR="004F6C90" w:rsidRDefault="004F6C90" w:rsidP="0004368C">
      <w:pPr>
        <w:jc w:val="center"/>
      </w:pPr>
    </w:p>
    <w:p w:rsidR="00692569" w:rsidRPr="005C4A33" w:rsidRDefault="00692569" w:rsidP="00692569">
      <w:pPr>
        <w:jc w:val="center"/>
        <w:rPr>
          <w:b/>
          <w:bCs/>
          <w:lang w:val="ru-RU"/>
        </w:rPr>
      </w:pPr>
      <w:r w:rsidRPr="005C4A33">
        <w:rPr>
          <w:b/>
          <w:bCs/>
          <w:lang w:val="ru-RU"/>
        </w:rPr>
        <w:lastRenderedPageBreak/>
        <w:t>ПРИЛОЖЕНИЕ №1</w:t>
      </w:r>
    </w:p>
    <w:p w:rsidR="00692569" w:rsidRPr="005C4A33" w:rsidRDefault="00692569" w:rsidP="00692569">
      <w:pPr>
        <w:jc w:val="center"/>
        <w:rPr>
          <w:b/>
          <w:bCs/>
          <w:lang w:val="ru-RU"/>
        </w:rPr>
      </w:pPr>
    </w:p>
    <w:p w:rsidR="00692569" w:rsidRPr="004F4FDC" w:rsidRDefault="00692569" w:rsidP="00692569">
      <w:pPr>
        <w:jc w:val="center"/>
        <w:rPr>
          <w:b/>
          <w:bCs/>
        </w:rPr>
      </w:pPr>
      <w:r w:rsidRPr="004F4FDC">
        <w:rPr>
          <w:b/>
          <w:bCs/>
        </w:rPr>
        <w:t>към Заповед № РД 2</w:t>
      </w:r>
      <w:r w:rsidR="004F4FDC">
        <w:rPr>
          <w:b/>
          <w:bCs/>
        </w:rPr>
        <w:t>3</w:t>
      </w:r>
      <w:r w:rsidRPr="004F4FDC">
        <w:rPr>
          <w:b/>
          <w:bCs/>
        </w:rPr>
        <w:t>-04-</w:t>
      </w:r>
      <w:r w:rsidR="004F4FDC">
        <w:rPr>
          <w:b/>
          <w:bCs/>
        </w:rPr>
        <w:t>241</w:t>
      </w:r>
      <w:r w:rsidRPr="004F4FDC">
        <w:rPr>
          <w:b/>
          <w:bCs/>
        </w:rPr>
        <w:t xml:space="preserve">/ </w:t>
      </w:r>
      <w:r w:rsidR="004F4FDC">
        <w:rPr>
          <w:b/>
          <w:bCs/>
        </w:rPr>
        <w:t>29.09.2023</w:t>
      </w:r>
      <w:r w:rsidRPr="004F4FDC">
        <w:rPr>
          <w:b/>
          <w:bCs/>
        </w:rPr>
        <w:t>г.</w:t>
      </w:r>
    </w:p>
    <w:p w:rsidR="003C3F83" w:rsidRPr="00A57EB8" w:rsidRDefault="00692569" w:rsidP="002C3E5D">
      <w:pPr>
        <w:jc w:val="both"/>
        <w:rPr>
          <w:color w:val="FF0000"/>
          <w:lang w:val="ru-RU"/>
        </w:rPr>
      </w:pPr>
      <w:r w:rsidRPr="005C4A33">
        <w:t xml:space="preserve">        </w:t>
      </w:r>
      <w:r w:rsidR="003C3F83" w:rsidRPr="00A57EB8">
        <w:rPr>
          <w:color w:val="FF0000"/>
        </w:rPr>
        <w:t xml:space="preserve">        </w:t>
      </w:r>
    </w:p>
    <w:p w:rsidR="003C3F83" w:rsidRDefault="003C3F83" w:rsidP="00873E35">
      <w:pPr>
        <w:tabs>
          <w:tab w:val="left" w:pos="1800"/>
        </w:tabs>
        <w:jc w:val="center"/>
        <w:rPr>
          <w:b/>
          <w:color w:val="000000"/>
        </w:rPr>
      </w:pPr>
      <w:r w:rsidRPr="00226477">
        <w:rPr>
          <w:b/>
        </w:rPr>
        <w:t>Съгласно сключеното доброволно споразумение за землището</w:t>
      </w:r>
      <w:r>
        <w:rPr>
          <w:b/>
          <w:color w:val="000000"/>
        </w:rPr>
        <w:t xml:space="preserve"> на с.</w:t>
      </w:r>
      <w:r w:rsidR="00087355">
        <w:rPr>
          <w:b/>
          <w:color w:val="000000"/>
        </w:rPr>
        <w:t xml:space="preserve">Оборище </w:t>
      </w:r>
      <w:r>
        <w:rPr>
          <w:b/>
          <w:color w:val="000000"/>
        </w:rPr>
        <w:t>в определените масиви за ползване попадат имоти с НТП „полски път”, собственост на Община Вълчи дол, както следва:</w:t>
      </w:r>
    </w:p>
    <w:p w:rsidR="003C3F83" w:rsidRDefault="003C3F83" w:rsidP="00873E35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</w:p>
    <w:p w:rsidR="003C3F83" w:rsidRPr="00EB732A" w:rsidRDefault="003C3F83" w:rsidP="002C3E5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 w:rsidRPr="00EB732A">
        <w:rPr>
          <w:rFonts w:ascii="Courier New CYR" w:hAnsi="Courier New CYR" w:cs="Courier New CYR"/>
          <w:sz w:val="20"/>
          <w:szCs w:val="20"/>
        </w:rPr>
        <w:t xml:space="preserve">                                    </w:t>
      </w:r>
    </w:p>
    <w:p w:rsidR="003C3F83" w:rsidRDefault="003C3F83" w:rsidP="002C3E5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</w:t>
      </w:r>
    </w:p>
    <w:tbl>
      <w:tblPr>
        <w:tblW w:w="7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0"/>
        <w:gridCol w:w="1406"/>
        <w:gridCol w:w="1134"/>
      </w:tblGrid>
      <w:tr w:rsidR="003C3F83" w:rsidRPr="00855419" w:rsidTr="004F4FDC">
        <w:trPr>
          <w:trHeight w:val="694"/>
          <w:jc w:val="center"/>
        </w:trPr>
        <w:tc>
          <w:tcPr>
            <w:tcW w:w="4560" w:type="dxa"/>
            <w:vAlign w:val="center"/>
          </w:tcPr>
          <w:p w:rsidR="003C3F83" w:rsidRPr="00D3179F" w:rsidRDefault="003C3F83" w:rsidP="00D85E2F">
            <w:pPr>
              <w:jc w:val="center"/>
              <w:rPr>
                <w:b/>
                <w:bCs/>
              </w:rPr>
            </w:pPr>
            <w:r w:rsidRPr="00D3179F">
              <w:rPr>
                <w:b/>
                <w:bCs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406" w:type="dxa"/>
            <w:vAlign w:val="center"/>
          </w:tcPr>
          <w:p w:rsidR="003C3F83" w:rsidRPr="00D3179F" w:rsidRDefault="003C3F83" w:rsidP="00D85E2F">
            <w:pPr>
              <w:jc w:val="center"/>
              <w:rPr>
                <w:b/>
                <w:bCs/>
              </w:rPr>
            </w:pPr>
            <w:r w:rsidRPr="00D3179F">
              <w:rPr>
                <w:b/>
                <w:bCs/>
                <w:sz w:val="22"/>
                <w:szCs w:val="22"/>
              </w:rPr>
              <w:t>Ползвана дка чл.37в/16/</w:t>
            </w:r>
          </w:p>
        </w:tc>
        <w:tc>
          <w:tcPr>
            <w:tcW w:w="1134" w:type="dxa"/>
            <w:vAlign w:val="center"/>
          </w:tcPr>
          <w:p w:rsidR="003C3F83" w:rsidRPr="00D3179F" w:rsidRDefault="003C3F83" w:rsidP="00D85E2F">
            <w:pPr>
              <w:jc w:val="center"/>
              <w:rPr>
                <w:b/>
                <w:bCs/>
              </w:rPr>
            </w:pPr>
            <w:r w:rsidRPr="00D3179F">
              <w:rPr>
                <w:b/>
                <w:bCs/>
                <w:sz w:val="22"/>
                <w:szCs w:val="22"/>
              </w:rPr>
              <w:t xml:space="preserve">Средна рентна вноска </w:t>
            </w:r>
          </w:p>
        </w:tc>
      </w:tr>
      <w:tr w:rsidR="003C3F83" w:rsidRPr="00855419" w:rsidTr="004F4FDC">
        <w:trPr>
          <w:trHeight w:val="106"/>
          <w:jc w:val="center"/>
        </w:trPr>
        <w:tc>
          <w:tcPr>
            <w:tcW w:w="4560" w:type="dxa"/>
            <w:noWrap/>
          </w:tcPr>
          <w:p w:rsidR="003C3F83" w:rsidRPr="00D3179F" w:rsidRDefault="003C3F83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sz w:val="21"/>
                <w:szCs w:val="21"/>
              </w:rPr>
            </w:pPr>
            <w:r w:rsidRPr="00D3179F">
              <w:rPr>
                <w:sz w:val="21"/>
                <w:szCs w:val="21"/>
              </w:rPr>
              <w:t>ВК „НАДЕЖДА”</w:t>
            </w:r>
          </w:p>
        </w:tc>
        <w:tc>
          <w:tcPr>
            <w:tcW w:w="1406" w:type="dxa"/>
            <w:noWrap/>
          </w:tcPr>
          <w:p w:rsidR="003C3F83" w:rsidRPr="00D3179F" w:rsidRDefault="00AE0586" w:rsidP="0088097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D3179F">
              <w:t>19,330</w:t>
            </w:r>
          </w:p>
        </w:tc>
        <w:tc>
          <w:tcPr>
            <w:tcW w:w="1134" w:type="dxa"/>
            <w:noWrap/>
            <w:vAlign w:val="bottom"/>
          </w:tcPr>
          <w:p w:rsidR="003C3F83" w:rsidRPr="00D3179F" w:rsidRDefault="003C3F83" w:rsidP="00692569">
            <w:pPr>
              <w:jc w:val="center"/>
            </w:pPr>
            <w:r w:rsidRPr="00D3179F">
              <w:t>50</w:t>
            </w:r>
            <w:r w:rsidR="00113AC9" w:rsidRPr="00D3179F">
              <w:t>.00</w:t>
            </w:r>
          </w:p>
        </w:tc>
      </w:tr>
      <w:tr w:rsidR="00113AC9" w:rsidRPr="00855419" w:rsidTr="004F4FDC">
        <w:trPr>
          <w:trHeight w:val="300"/>
          <w:jc w:val="center"/>
        </w:trPr>
        <w:tc>
          <w:tcPr>
            <w:tcW w:w="4560" w:type="dxa"/>
            <w:noWrap/>
          </w:tcPr>
          <w:p w:rsidR="00113AC9" w:rsidRPr="00D3179F" w:rsidRDefault="00113AC9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sz w:val="21"/>
                <w:szCs w:val="21"/>
              </w:rPr>
            </w:pPr>
            <w:r w:rsidRPr="00D3179F">
              <w:rPr>
                <w:sz w:val="21"/>
                <w:szCs w:val="21"/>
              </w:rPr>
              <w:t>ХАЛИЛ  ИСМАИЛОВ АЛИЕВ</w:t>
            </w:r>
          </w:p>
        </w:tc>
        <w:tc>
          <w:tcPr>
            <w:tcW w:w="1406" w:type="dxa"/>
            <w:noWrap/>
          </w:tcPr>
          <w:p w:rsidR="00113AC9" w:rsidRPr="00D3179F" w:rsidRDefault="00AE0586" w:rsidP="00A429ED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D3179F">
              <w:t>11,072</w:t>
            </w:r>
          </w:p>
        </w:tc>
        <w:tc>
          <w:tcPr>
            <w:tcW w:w="1134" w:type="dxa"/>
            <w:noWrap/>
          </w:tcPr>
          <w:p w:rsidR="00113AC9" w:rsidRPr="00D3179F" w:rsidRDefault="00113AC9" w:rsidP="00113AC9">
            <w:pPr>
              <w:jc w:val="center"/>
            </w:pPr>
            <w:r w:rsidRPr="00D3179F">
              <w:t>50.00</w:t>
            </w:r>
          </w:p>
        </w:tc>
      </w:tr>
      <w:tr w:rsidR="00113AC9" w:rsidRPr="00855419" w:rsidTr="004F4FDC">
        <w:trPr>
          <w:trHeight w:val="300"/>
          <w:jc w:val="center"/>
        </w:trPr>
        <w:tc>
          <w:tcPr>
            <w:tcW w:w="4560" w:type="dxa"/>
            <w:noWrap/>
          </w:tcPr>
          <w:p w:rsidR="00113AC9" w:rsidRPr="00D3179F" w:rsidRDefault="00113AC9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sz w:val="21"/>
                <w:szCs w:val="21"/>
              </w:rPr>
            </w:pPr>
            <w:r w:rsidRPr="00D3179F">
              <w:rPr>
                <w:sz w:val="21"/>
                <w:szCs w:val="21"/>
              </w:rPr>
              <w:t>ЗЪРНОПРОИЗВОДСТВО СУВОРОВО ООД</w:t>
            </w:r>
          </w:p>
        </w:tc>
        <w:tc>
          <w:tcPr>
            <w:tcW w:w="1406" w:type="dxa"/>
            <w:noWrap/>
          </w:tcPr>
          <w:p w:rsidR="00113AC9" w:rsidRPr="00D3179F" w:rsidRDefault="00AE0586" w:rsidP="0088097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D3179F">
              <w:t>13,353</w:t>
            </w:r>
          </w:p>
        </w:tc>
        <w:tc>
          <w:tcPr>
            <w:tcW w:w="1134" w:type="dxa"/>
            <w:noWrap/>
          </w:tcPr>
          <w:p w:rsidR="00113AC9" w:rsidRPr="00D3179F" w:rsidRDefault="00113AC9" w:rsidP="00113AC9">
            <w:pPr>
              <w:jc w:val="center"/>
            </w:pPr>
            <w:r w:rsidRPr="00D3179F">
              <w:t>50.00</w:t>
            </w:r>
          </w:p>
        </w:tc>
      </w:tr>
      <w:tr w:rsidR="00113AC9" w:rsidRPr="00855419" w:rsidTr="004F4FDC">
        <w:trPr>
          <w:trHeight w:val="300"/>
          <w:jc w:val="center"/>
        </w:trPr>
        <w:tc>
          <w:tcPr>
            <w:tcW w:w="4560" w:type="dxa"/>
            <w:noWrap/>
          </w:tcPr>
          <w:p w:rsidR="00113AC9" w:rsidRPr="00D3179F" w:rsidRDefault="00113AC9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sz w:val="21"/>
                <w:szCs w:val="21"/>
              </w:rPr>
            </w:pPr>
            <w:r w:rsidRPr="00D3179F">
              <w:rPr>
                <w:sz w:val="21"/>
                <w:szCs w:val="21"/>
              </w:rPr>
              <w:t>ГЮНАЙ ФААТОВ ЕШРЕФОВ</w:t>
            </w:r>
          </w:p>
        </w:tc>
        <w:tc>
          <w:tcPr>
            <w:tcW w:w="1406" w:type="dxa"/>
            <w:noWrap/>
          </w:tcPr>
          <w:p w:rsidR="00113AC9" w:rsidRPr="00D3179F" w:rsidRDefault="00AE0586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D3179F">
              <w:t>20,416</w:t>
            </w:r>
          </w:p>
        </w:tc>
        <w:tc>
          <w:tcPr>
            <w:tcW w:w="1134" w:type="dxa"/>
            <w:noWrap/>
          </w:tcPr>
          <w:p w:rsidR="00113AC9" w:rsidRPr="00D3179F" w:rsidRDefault="00113AC9" w:rsidP="00113AC9">
            <w:pPr>
              <w:jc w:val="center"/>
            </w:pPr>
            <w:r w:rsidRPr="00D3179F">
              <w:t>50.00</w:t>
            </w:r>
          </w:p>
        </w:tc>
      </w:tr>
      <w:tr w:rsidR="00113AC9" w:rsidRPr="00855419" w:rsidTr="004F4FDC">
        <w:trPr>
          <w:trHeight w:val="300"/>
          <w:jc w:val="center"/>
        </w:trPr>
        <w:tc>
          <w:tcPr>
            <w:tcW w:w="4560" w:type="dxa"/>
            <w:noWrap/>
          </w:tcPr>
          <w:p w:rsidR="00113AC9" w:rsidRPr="00D3179F" w:rsidRDefault="00113AC9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sz w:val="21"/>
                <w:szCs w:val="21"/>
              </w:rPr>
            </w:pPr>
            <w:r w:rsidRPr="00D3179F">
              <w:rPr>
                <w:sz w:val="21"/>
                <w:szCs w:val="21"/>
              </w:rPr>
              <w:t>БОЯНА АГРО   ООД</w:t>
            </w:r>
          </w:p>
        </w:tc>
        <w:tc>
          <w:tcPr>
            <w:tcW w:w="1406" w:type="dxa"/>
            <w:noWrap/>
          </w:tcPr>
          <w:p w:rsidR="00113AC9" w:rsidRPr="00D3179F" w:rsidRDefault="00AE0586" w:rsidP="0088097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D3179F">
              <w:t>14,642</w:t>
            </w:r>
          </w:p>
        </w:tc>
        <w:tc>
          <w:tcPr>
            <w:tcW w:w="1134" w:type="dxa"/>
            <w:noWrap/>
          </w:tcPr>
          <w:p w:rsidR="00113AC9" w:rsidRPr="00D3179F" w:rsidRDefault="00113AC9" w:rsidP="00113AC9">
            <w:pPr>
              <w:jc w:val="center"/>
            </w:pPr>
            <w:r w:rsidRPr="00D3179F">
              <w:t>50.00</w:t>
            </w:r>
          </w:p>
        </w:tc>
      </w:tr>
      <w:tr w:rsidR="00113AC9" w:rsidRPr="00855419" w:rsidTr="004F4FDC">
        <w:trPr>
          <w:trHeight w:val="300"/>
          <w:jc w:val="center"/>
        </w:trPr>
        <w:tc>
          <w:tcPr>
            <w:tcW w:w="4560" w:type="dxa"/>
            <w:noWrap/>
          </w:tcPr>
          <w:p w:rsidR="00113AC9" w:rsidRPr="00D3179F" w:rsidRDefault="00113AC9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sz w:val="21"/>
                <w:szCs w:val="21"/>
              </w:rPr>
            </w:pPr>
            <w:r w:rsidRPr="00D3179F">
              <w:rPr>
                <w:sz w:val="21"/>
                <w:szCs w:val="21"/>
              </w:rPr>
              <w:t>ГАЛИНА ВЕСЕЛИНОВА САВОВА</w:t>
            </w:r>
          </w:p>
        </w:tc>
        <w:tc>
          <w:tcPr>
            <w:tcW w:w="1406" w:type="dxa"/>
            <w:noWrap/>
          </w:tcPr>
          <w:p w:rsidR="00113AC9" w:rsidRPr="00D3179F" w:rsidRDefault="00AE0586" w:rsidP="0088097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D3179F">
              <w:t>0,213</w:t>
            </w:r>
          </w:p>
        </w:tc>
        <w:tc>
          <w:tcPr>
            <w:tcW w:w="1134" w:type="dxa"/>
            <w:noWrap/>
          </w:tcPr>
          <w:p w:rsidR="00113AC9" w:rsidRPr="00D3179F" w:rsidRDefault="00113AC9" w:rsidP="00113AC9">
            <w:pPr>
              <w:jc w:val="center"/>
            </w:pPr>
            <w:r w:rsidRPr="00D3179F">
              <w:t>50.00</w:t>
            </w:r>
          </w:p>
        </w:tc>
      </w:tr>
      <w:tr w:rsidR="00041C5C" w:rsidRPr="00041C5C" w:rsidTr="004F4FDC">
        <w:trPr>
          <w:trHeight w:val="300"/>
          <w:jc w:val="center"/>
        </w:trPr>
        <w:tc>
          <w:tcPr>
            <w:tcW w:w="4560" w:type="dxa"/>
            <w:noWrap/>
          </w:tcPr>
          <w:p w:rsidR="00113AC9" w:rsidRPr="00D3179F" w:rsidRDefault="00113AC9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sz w:val="21"/>
                <w:szCs w:val="21"/>
              </w:rPr>
            </w:pPr>
            <w:r w:rsidRPr="00D3179F">
              <w:rPr>
                <w:sz w:val="21"/>
                <w:szCs w:val="21"/>
              </w:rPr>
              <w:t>ЕТ”ФАНИ  21-ЕРТАН  ВЕЖДИЕВ”</w:t>
            </w:r>
          </w:p>
        </w:tc>
        <w:tc>
          <w:tcPr>
            <w:tcW w:w="1406" w:type="dxa"/>
            <w:noWrap/>
          </w:tcPr>
          <w:p w:rsidR="00113AC9" w:rsidRPr="00D3179F" w:rsidRDefault="00AE0586" w:rsidP="0088097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D3179F">
              <w:t>40,475</w:t>
            </w:r>
          </w:p>
        </w:tc>
        <w:tc>
          <w:tcPr>
            <w:tcW w:w="1134" w:type="dxa"/>
            <w:noWrap/>
          </w:tcPr>
          <w:p w:rsidR="00113AC9" w:rsidRPr="00D3179F" w:rsidRDefault="00113AC9" w:rsidP="00113AC9">
            <w:pPr>
              <w:jc w:val="center"/>
            </w:pPr>
            <w:r w:rsidRPr="00D3179F">
              <w:t>50.00</w:t>
            </w:r>
          </w:p>
        </w:tc>
      </w:tr>
      <w:tr w:rsidR="00113AC9" w:rsidRPr="00855419" w:rsidTr="004F4FDC">
        <w:trPr>
          <w:trHeight w:val="300"/>
          <w:jc w:val="center"/>
        </w:trPr>
        <w:tc>
          <w:tcPr>
            <w:tcW w:w="4560" w:type="dxa"/>
            <w:noWrap/>
          </w:tcPr>
          <w:p w:rsidR="00113AC9" w:rsidRPr="00D3179F" w:rsidRDefault="00113AC9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sz w:val="21"/>
                <w:szCs w:val="21"/>
              </w:rPr>
            </w:pPr>
            <w:r w:rsidRPr="00D3179F">
              <w:rPr>
                <w:sz w:val="21"/>
                <w:szCs w:val="21"/>
              </w:rPr>
              <w:t>ДИМИТЪР ЖЕЛЕВ  ПЕТРОВ</w:t>
            </w:r>
          </w:p>
        </w:tc>
        <w:tc>
          <w:tcPr>
            <w:tcW w:w="1406" w:type="dxa"/>
            <w:noWrap/>
          </w:tcPr>
          <w:p w:rsidR="00113AC9" w:rsidRPr="00D3179F" w:rsidRDefault="00AE0586" w:rsidP="0088097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D3179F">
              <w:t>6,861</w:t>
            </w:r>
          </w:p>
        </w:tc>
        <w:tc>
          <w:tcPr>
            <w:tcW w:w="1134" w:type="dxa"/>
            <w:noWrap/>
          </w:tcPr>
          <w:p w:rsidR="00113AC9" w:rsidRPr="00D3179F" w:rsidRDefault="00113AC9" w:rsidP="00113AC9">
            <w:pPr>
              <w:jc w:val="center"/>
            </w:pPr>
            <w:r w:rsidRPr="00D3179F">
              <w:t>50.00</w:t>
            </w:r>
          </w:p>
        </w:tc>
      </w:tr>
      <w:tr w:rsidR="00113AC9" w:rsidRPr="00855419" w:rsidTr="004F4FDC">
        <w:trPr>
          <w:trHeight w:val="300"/>
          <w:jc w:val="center"/>
        </w:trPr>
        <w:tc>
          <w:tcPr>
            <w:tcW w:w="4560" w:type="dxa"/>
            <w:noWrap/>
          </w:tcPr>
          <w:p w:rsidR="00113AC9" w:rsidRPr="00D3179F" w:rsidRDefault="00113AC9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sz w:val="21"/>
                <w:szCs w:val="21"/>
              </w:rPr>
            </w:pPr>
            <w:r w:rsidRPr="00D3179F">
              <w:rPr>
                <w:sz w:val="21"/>
                <w:szCs w:val="21"/>
              </w:rPr>
              <w:t>МУСТАФА ИСМАИЛОВ ХАЛИЛОВ</w:t>
            </w:r>
          </w:p>
        </w:tc>
        <w:tc>
          <w:tcPr>
            <w:tcW w:w="1406" w:type="dxa"/>
            <w:shd w:val="clear" w:color="auto" w:fill="FFFFFF"/>
            <w:noWrap/>
          </w:tcPr>
          <w:p w:rsidR="00113AC9" w:rsidRPr="00D3179F" w:rsidRDefault="0079647A" w:rsidP="00D3179F">
            <w:pPr>
              <w:jc w:val="right"/>
            </w:pPr>
            <w:r w:rsidRPr="00D3179F">
              <w:t>4,482</w:t>
            </w:r>
          </w:p>
        </w:tc>
        <w:tc>
          <w:tcPr>
            <w:tcW w:w="1134" w:type="dxa"/>
            <w:noWrap/>
          </w:tcPr>
          <w:p w:rsidR="00113AC9" w:rsidRPr="00D3179F" w:rsidRDefault="00113AC9" w:rsidP="00113AC9">
            <w:pPr>
              <w:jc w:val="center"/>
            </w:pPr>
            <w:r w:rsidRPr="00D3179F">
              <w:t>50.00</w:t>
            </w:r>
          </w:p>
        </w:tc>
      </w:tr>
      <w:tr w:rsidR="00113AC9" w:rsidRPr="00855419" w:rsidTr="004F4FDC">
        <w:trPr>
          <w:trHeight w:val="70"/>
          <w:jc w:val="center"/>
        </w:trPr>
        <w:tc>
          <w:tcPr>
            <w:tcW w:w="4560" w:type="dxa"/>
            <w:noWrap/>
            <w:vAlign w:val="bottom"/>
          </w:tcPr>
          <w:p w:rsidR="00113AC9" w:rsidRPr="00D3179F" w:rsidRDefault="00113AC9" w:rsidP="002F008A">
            <w:r w:rsidRPr="00D3179F">
              <w:rPr>
                <w:sz w:val="22"/>
                <w:szCs w:val="22"/>
              </w:rPr>
              <w:t xml:space="preserve">ВЕСИЛЕ ВЕЛЯЙДИНОВА АЛИЕВА </w:t>
            </w:r>
          </w:p>
        </w:tc>
        <w:tc>
          <w:tcPr>
            <w:tcW w:w="1406" w:type="dxa"/>
            <w:noWrap/>
          </w:tcPr>
          <w:p w:rsidR="00113AC9" w:rsidRPr="00D3179F" w:rsidRDefault="00AE0586" w:rsidP="0088459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D3179F">
              <w:t>2,784</w:t>
            </w:r>
          </w:p>
        </w:tc>
        <w:tc>
          <w:tcPr>
            <w:tcW w:w="1134" w:type="dxa"/>
            <w:noWrap/>
          </w:tcPr>
          <w:p w:rsidR="00113AC9" w:rsidRPr="00D3179F" w:rsidRDefault="00113AC9" w:rsidP="00113AC9">
            <w:pPr>
              <w:jc w:val="center"/>
            </w:pPr>
            <w:r w:rsidRPr="00D3179F">
              <w:t>50.00</w:t>
            </w:r>
          </w:p>
        </w:tc>
      </w:tr>
      <w:tr w:rsidR="00113AC9" w:rsidRPr="00855419" w:rsidTr="004F4FDC">
        <w:trPr>
          <w:trHeight w:val="300"/>
          <w:jc w:val="center"/>
        </w:trPr>
        <w:tc>
          <w:tcPr>
            <w:tcW w:w="4560" w:type="dxa"/>
            <w:noWrap/>
            <w:vAlign w:val="bottom"/>
          </w:tcPr>
          <w:p w:rsidR="00113AC9" w:rsidRPr="00D3179F" w:rsidRDefault="00113AC9" w:rsidP="00044E4C">
            <w:r w:rsidRPr="00D3179F">
              <w:t>КОРН СТАР  ООД</w:t>
            </w:r>
          </w:p>
        </w:tc>
        <w:tc>
          <w:tcPr>
            <w:tcW w:w="1406" w:type="dxa"/>
            <w:noWrap/>
          </w:tcPr>
          <w:p w:rsidR="00113AC9" w:rsidRPr="00D3179F" w:rsidRDefault="00AE0586" w:rsidP="00044E4C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D3179F">
              <w:t>9,173</w:t>
            </w:r>
          </w:p>
        </w:tc>
        <w:tc>
          <w:tcPr>
            <w:tcW w:w="1134" w:type="dxa"/>
            <w:noWrap/>
          </w:tcPr>
          <w:p w:rsidR="00113AC9" w:rsidRPr="00D3179F" w:rsidRDefault="00113AC9" w:rsidP="00113AC9">
            <w:pPr>
              <w:jc w:val="center"/>
            </w:pPr>
            <w:r w:rsidRPr="00D3179F">
              <w:t>50.00</w:t>
            </w:r>
          </w:p>
        </w:tc>
      </w:tr>
      <w:tr w:rsidR="00113AC9" w:rsidRPr="00855419" w:rsidTr="004F4FDC">
        <w:trPr>
          <w:trHeight w:val="300"/>
          <w:jc w:val="center"/>
        </w:trPr>
        <w:tc>
          <w:tcPr>
            <w:tcW w:w="4560" w:type="dxa"/>
            <w:noWrap/>
            <w:vAlign w:val="bottom"/>
          </w:tcPr>
          <w:p w:rsidR="00113AC9" w:rsidRPr="00D3179F" w:rsidRDefault="00AE0586" w:rsidP="002F008A">
            <w:r w:rsidRPr="00D3179F">
              <w:t>НЕШЕ РЕПЪК ХАЛИЛОВА</w:t>
            </w:r>
          </w:p>
        </w:tc>
        <w:tc>
          <w:tcPr>
            <w:tcW w:w="1406" w:type="dxa"/>
            <w:noWrap/>
          </w:tcPr>
          <w:p w:rsidR="00113AC9" w:rsidRPr="00D3179F" w:rsidRDefault="00AE0586" w:rsidP="0088097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D3179F">
              <w:t>1,979</w:t>
            </w:r>
          </w:p>
        </w:tc>
        <w:tc>
          <w:tcPr>
            <w:tcW w:w="1134" w:type="dxa"/>
            <w:noWrap/>
          </w:tcPr>
          <w:p w:rsidR="00113AC9" w:rsidRPr="00D3179F" w:rsidRDefault="00113AC9" w:rsidP="00113AC9">
            <w:pPr>
              <w:jc w:val="center"/>
            </w:pPr>
            <w:r w:rsidRPr="00D3179F">
              <w:t>50.00</w:t>
            </w:r>
          </w:p>
        </w:tc>
      </w:tr>
      <w:tr w:rsidR="003C3F83" w:rsidRPr="00855419" w:rsidTr="004F4FDC">
        <w:trPr>
          <w:trHeight w:val="300"/>
          <w:jc w:val="center"/>
        </w:trPr>
        <w:tc>
          <w:tcPr>
            <w:tcW w:w="4560" w:type="dxa"/>
            <w:noWrap/>
            <w:vAlign w:val="bottom"/>
          </w:tcPr>
          <w:p w:rsidR="003C3F83" w:rsidRPr="00D3179F" w:rsidRDefault="003C3F83" w:rsidP="00D85E2F">
            <w:pPr>
              <w:rPr>
                <w:b/>
                <w:sz w:val="20"/>
                <w:szCs w:val="20"/>
              </w:rPr>
            </w:pPr>
            <w:r w:rsidRPr="00D3179F">
              <w:rPr>
                <w:b/>
                <w:sz w:val="20"/>
                <w:szCs w:val="20"/>
              </w:rPr>
              <w:t>ОБЩО ЗА ЗЕМЛИЩЕТО:</w:t>
            </w:r>
          </w:p>
        </w:tc>
        <w:tc>
          <w:tcPr>
            <w:tcW w:w="1406" w:type="dxa"/>
            <w:noWrap/>
          </w:tcPr>
          <w:p w:rsidR="003C3F83" w:rsidRPr="00D3179F" w:rsidRDefault="00A429ED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144,780</w:t>
            </w:r>
          </w:p>
        </w:tc>
        <w:tc>
          <w:tcPr>
            <w:tcW w:w="1134" w:type="dxa"/>
            <w:noWrap/>
          </w:tcPr>
          <w:p w:rsidR="003C3F83" w:rsidRPr="00D3179F" w:rsidRDefault="003C3F83" w:rsidP="00D85E2F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3C3F83" w:rsidRPr="0088459F" w:rsidRDefault="003C3F83" w:rsidP="002C3E5D">
      <w:pPr>
        <w:autoSpaceDE w:val="0"/>
        <w:autoSpaceDN w:val="0"/>
        <w:adjustRightInd w:val="0"/>
        <w:rPr>
          <w:rFonts w:ascii="Courier New CYR" w:hAnsi="Courier New CYR" w:cs="Courier New CYR"/>
          <w:b/>
          <w:i/>
          <w:sz w:val="20"/>
          <w:szCs w:val="20"/>
        </w:rPr>
      </w:pPr>
    </w:p>
    <w:p w:rsidR="003C3F83" w:rsidRDefault="003C3F83" w:rsidP="002C3E5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3C3F83" w:rsidRDefault="003C3F83" w:rsidP="00412CA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773CB">
        <w:rPr>
          <w:b/>
          <w:sz w:val="22"/>
          <w:szCs w:val="22"/>
        </w:rPr>
        <w:t>СПИСЪК НА ИМОТИТЕ ПОЛСКИ ПЪТИЩА ПО НОМЕРА НА ИМОТИ И ПОЛЗВАТЕЛИ</w:t>
      </w:r>
    </w:p>
    <w:p w:rsidR="003C3F83" w:rsidRPr="00DF53CB" w:rsidRDefault="003C3F83" w:rsidP="00412CA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C3F83" w:rsidRDefault="003C3F83" w:rsidP="002C3E5D">
      <w:pPr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0"/>
        <w:gridCol w:w="1280"/>
        <w:gridCol w:w="1280"/>
        <w:gridCol w:w="1280"/>
      </w:tblGrid>
      <w:tr w:rsidR="008B5869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412CA6" w:rsidRDefault="00412CA6" w:rsidP="0079647A">
            <w:pPr>
              <w:spacing w:after="120"/>
              <w:jc w:val="center"/>
              <w:rPr>
                <w:b/>
                <w:sz w:val="20"/>
              </w:rPr>
            </w:pPr>
          </w:p>
          <w:p w:rsidR="008B5869" w:rsidRDefault="008B5869" w:rsidP="0079647A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Ползвател (три имена/име юр. лице)</w:t>
            </w:r>
          </w:p>
          <w:p w:rsidR="008B5869" w:rsidRPr="00213457" w:rsidRDefault="008B5869" w:rsidP="0079647A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Собственик (три имена/име юр. лице)</w:t>
            </w:r>
          </w:p>
        </w:tc>
        <w:tc>
          <w:tcPr>
            <w:tcW w:w="1280" w:type="dxa"/>
            <w:shd w:val="clear" w:color="auto" w:fill="auto"/>
          </w:tcPr>
          <w:p w:rsidR="00412CA6" w:rsidRDefault="00412CA6" w:rsidP="0079647A">
            <w:pPr>
              <w:spacing w:after="120"/>
              <w:jc w:val="center"/>
              <w:rPr>
                <w:b/>
                <w:sz w:val="20"/>
              </w:rPr>
            </w:pPr>
          </w:p>
          <w:p w:rsidR="008B5869" w:rsidRDefault="008B5869" w:rsidP="0079647A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Ползвани</w:t>
            </w:r>
          </w:p>
          <w:p w:rsidR="008B5869" w:rsidRPr="00213457" w:rsidRDefault="008B5869" w:rsidP="0079647A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Имот дка</w:t>
            </w:r>
          </w:p>
        </w:tc>
        <w:tc>
          <w:tcPr>
            <w:tcW w:w="1280" w:type="dxa"/>
            <w:shd w:val="clear" w:color="auto" w:fill="auto"/>
          </w:tcPr>
          <w:p w:rsidR="00412CA6" w:rsidRDefault="00412CA6" w:rsidP="0079647A">
            <w:pPr>
              <w:spacing w:after="120"/>
              <w:jc w:val="center"/>
              <w:rPr>
                <w:b/>
                <w:sz w:val="20"/>
              </w:rPr>
            </w:pPr>
          </w:p>
          <w:p w:rsidR="008B5869" w:rsidRPr="00213457" w:rsidRDefault="008B5869" w:rsidP="0079647A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№</w:t>
            </w:r>
            <w:r w:rsidR="00412CA6">
              <w:rPr>
                <w:b/>
                <w:sz w:val="20"/>
              </w:rPr>
              <w:t xml:space="preserve"> по КККР</w:t>
            </w:r>
          </w:p>
        </w:tc>
        <w:tc>
          <w:tcPr>
            <w:tcW w:w="1280" w:type="dxa"/>
            <w:shd w:val="clear" w:color="auto" w:fill="auto"/>
          </w:tcPr>
          <w:p w:rsidR="00412CA6" w:rsidRDefault="00412CA6" w:rsidP="0079647A">
            <w:pPr>
              <w:spacing w:after="120"/>
              <w:jc w:val="center"/>
              <w:rPr>
                <w:b/>
                <w:sz w:val="20"/>
              </w:rPr>
            </w:pPr>
          </w:p>
          <w:p w:rsidR="008B5869" w:rsidRPr="00213457" w:rsidRDefault="008B5869" w:rsidP="0079647A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Начин на тр. ползване</w:t>
            </w:r>
          </w:p>
        </w:tc>
      </w:tr>
      <w:tr w:rsidR="008B5869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8B5869" w:rsidRDefault="008B5869" w:rsidP="0079647A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ХАЛИЛ ИСМАИЛОВ АЛИЕВ </w:t>
            </w:r>
          </w:p>
          <w:p w:rsidR="008B5869" w:rsidRPr="00213457" w:rsidRDefault="008B5869" w:rsidP="0079647A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8B5869" w:rsidRDefault="008B5869" w:rsidP="0079647A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0,633</w:t>
            </w:r>
          </w:p>
          <w:p w:rsidR="008B5869" w:rsidRPr="00213457" w:rsidRDefault="008B5869" w:rsidP="0079647A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1,175</w:t>
            </w:r>
          </w:p>
        </w:tc>
        <w:tc>
          <w:tcPr>
            <w:tcW w:w="1280" w:type="dxa"/>
            <w:shd w:val="clear" w:color="auto" w:fill="auto"/>
          </w:tcPr>
          <w:p w:rsidR="008B5869" w:rsidRPr="00213457" w:rsidRDefault="008B5869" w:rsidP="0079647A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10.18</w:t>
            </w:r>
          </w:p>
        </w:tc>
        <w:tc>
          <w:tcPr>
            <w:tcW w:w="1280" w:type="dxa"/>
            <w:shd w:val="clear" w:color="auto" w:fill="auto"/>
          </w:tcPr>
          <w:p w:rsidR="008B5869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ВЕСИЛЕ ВЕЛЯЙДИНОВА АЛИЕВА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0,491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1,175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10.18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ХАЛИЛ ИСМАИЛОВ АЛИЕВ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0,255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0,255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10.19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ХАЛИЛ ИСМАИЛОВ АЛИЕВ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1,264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7,160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12.152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0,177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7,160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12.152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ГЮНАЙ ФААТОВ ЕШРЕФОВ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0,939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4,760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12.153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ГЮНАЙ ФААТОВ ЕШРЕФОВ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2,791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4,760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12.153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ДИМИТЪР ЖЕЛЕВ ПЕТРОВ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1,013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4,760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12.153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КОРН СТАР ООД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0,985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5,106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12.154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3,961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5,106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12.154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0,011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3,467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12.155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2,134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5,435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12.156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ГЮНАЙ ФААТОВ ЕШРЕФОВ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0,433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5,435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12.156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2,817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5,435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12.156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ГЮНАЙ ФААТОВ ЕШРЕФОВ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1,227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2,767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12.157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1,479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2,767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12.157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0,767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7,134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12.158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ГЮНАЙ ФААТОВ ЕШРЕФОВ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1,246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7,134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12.158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ГЮНАЙ ФААТОВ ЕШРЕФОВ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1,558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7,134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12.158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2,297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8,438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13.136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1,344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1,369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13.137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КОРН СТАР ООД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0,503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10,282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13.138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ХАЛИЛ ИСМАИЛОВ АЛИЕВ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1,103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10,282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13.138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ХАЛИЛ ИСМАИЛОВ АЛИЕВ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1,943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10,282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13.138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ДИМИТЪР ЖЕЛЕВ ПЕТРОВ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1,056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10,282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13.138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4,680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10,282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13.138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0,951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10,282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13.138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1,168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1,168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13.139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ЗЪРНОПРОИЗВОДСТВО СУВОРОВО ООД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0,575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7,799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13.140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ХАЛИЛ ИСМАИЛОВ АЛИЕВ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0,838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1,580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13.141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0,742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1,580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13.141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ДИМИТЪР ЖЕЛЕВ ПЕТРОВ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1,706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1,706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13.142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1,737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1,737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13.143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КОРН СТАР ООД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0,334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4,225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13.144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ХАЛИЛ ИСМАИЛОВ АЛИЕВ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0,726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4,225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13.144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ДИМИТЪР ЖЕЛЕВ ПЕТРОВ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0,710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4,225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13.144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0,769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4,225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13.144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0,777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4,225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13.144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ФАНИ - 21 - ЕРТАН ВЕЖДИЕВ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1,337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6,732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14.107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5,395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6,732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14.107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ДИМИТЪР ЖЕЛЕВ ПЕТРОВ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1,323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10,134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14.108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ФАНИ - 21 - ЕРТАН ВЕЖДИЕВ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7,345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10,134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14.108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1,267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10,134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14.108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0,926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16,587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15.135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ДИМИТЪР ЖЕЛЕВ ПЕТРОВ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1,053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16,587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15.135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МУСТАФА ИСМАИЛОВ ХАЛИЛОВ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0,413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16,587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15.135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ФАНИ - 21 - ЕРТАН ВЕЖДИЕВ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0,790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16,587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15.135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ФАНИ - 21 - ЕРТАН ВЕЖДИЕВ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5,772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16,587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15.135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ВСЕСТРАННА КООПЕРАЦИЯ НАДЕЖДА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0,192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16,587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15.135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1,034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16,587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15.135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0,611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16,587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15.135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НЕШЕ РЕПЪК ХАЛИЛОВА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1,201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16,478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15.136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ХАЛИЛ ИСМАИЛОВ АЛИЕВ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0,320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16,478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15.136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МУСТАФА ИСМАИЛОВ ХАЛИЛОВ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0,704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16,478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15.136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МУСТАФА ИСМАИЛОВ ХАЛИЛОВ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1,045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16,478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15.136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ВЕСИЛЕ ВЕЛЯЙДИНОВА АЛИЕВА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0,515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16,478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15.136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ФАНИ - 21 - ЕРТАН ВЕЖДИЕВ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3,453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16,478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15.136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0,537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16,478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15.136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0,318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16,478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15.136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КОРН СТАР ООД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0,074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18,640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16.34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0,598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18,640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16.34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НЕШЕ РЕПЪК ХАЛИЛОВА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0,767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18,640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16.34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ХАЛИЛ ИСМАИЛОВ АЛИЕВ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0,320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18,640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16.34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ХАЛИЛ ИСМАИЛОВ АЛИЕВ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0,674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18,640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16.34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МУСТАФА ИСМАИЛОВ ХАЛИЛОВ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0,693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18,640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16.34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ВЕСИЛЕ ВЕЛЯЙДИНОВА АЛИЕВА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0,515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18,640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16.34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ФАНИ - 21 - ЕРТАН ВЕЖДИЕВ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6,375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18,640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16.34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ФАНИ - 21 - ЕРТАН ВЕЖДИЕВ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8,433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18,640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16.34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ВЕСИЛЕ ВЕЛЯЙДИНОВА АЛИЕВА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0,611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0,611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16.104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ВЕСИЛЕ ВЕЛЯЙДИНОВА АЛИЕВА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0,652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0,652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16.110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0,781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0,855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17.98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КОРН СТАР ООД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0,951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1,112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17.99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0,161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1,112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17.99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ФАНИ - 21 - ЕРТАН ВЕЖДИЕВ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2,373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2,373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17.102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3,774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4,981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17.103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ФАНИ - 21 - ЕРТАН ВЕЖДИЕВ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1,155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4,981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17.103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КОРН СТАР ООД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2,657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4,738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18.136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ГАЛИНА ВЕСЕЛИНОВА САВОВА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0,213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4,738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18.136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ГЮНАЙ ФААТОВ ЕШРЕФОВ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0,574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3,937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18.137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КОРН СТАР ООД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1,610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8,491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20.128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ГЮНАЙ ФААТОВ ЕШРЕФОВ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0,270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8,491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20.128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ГЮНАЙ ФААТОВ ЕШРЕФОВ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1,065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8,491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20.128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0,018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8,491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20.128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0,240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6,534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20.144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НЕШЕ РЕПЪК ХАЛИЛОВА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0,011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6,534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20.144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ГЮНАЙ ФААТОВ ЕШРЕФОВ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12CA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0,264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6,534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20.144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ХАЛИЛ ИСМАИЛОВ АЛИЕВ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BA04CA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0,629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6,534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20.144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МУСТАФА ИСМАИЛОВ ХАЛИЛОВ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BA04CA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0,194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6,534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20.144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BA04CA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0,503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6,534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20.144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БОЯНА АГРО ООД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BA04CA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1,289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7,332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20.145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ФАНИ - 21 - ЕРТАН ВЕЖДИЕВ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BA04CA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3,442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7,332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20.145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ГЮНАЙ ФААТОВ ЕШРЕФОВ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BA04CA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0,435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1,036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21.31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BA04CA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0,409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3,286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21.33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КОРН СТАР ООД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BA04CA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0,591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9,834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22.82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ГЮНАЙ ФААТОВ ЕШРЕФОВ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BA04CA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0,095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9,834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22.82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МУСТАФА ИСМАИЛОВ ХАЛИЛОВ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BA04CA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1,433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9,834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22.82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BA04CA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1,155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9,834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22.82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ГЮНАЙ ФААТОВ ЕШРЕФОВ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BA04CA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0,014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6,153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22.107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КОРН СТАР ООД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BA04CA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1,468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13,331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22.108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ГЮНАЙ ФААТОВ ЕШРЕФОВ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BA04CA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0,648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13,331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22.108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ГЮНАЙ ФААТОВ ЕШРЕФОВ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BA04CA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6,318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13,331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22.108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ХАЛИЛ ИСМАИЛОВ АЛИЕВ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BA04CA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2,367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13,331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22.108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BA04CA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1,731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13,331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22.108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AF2C9F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AF2C9F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ГЮНАЙ ФААТОВ ЕШРЕФОВ </w:t>
            </w:r>
          </w:p>
          <w:p w:rsidR="00AF2C9F" w:rsidRPr="00213457" w:rsidRDefault="00AF2C9F" w:rsidP="00AF2C9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BA04CA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2,539</w:t>
            </w:r>
          </w:p>
          <w:p w:rsidR="00AF2C9F" w:rsidRPr="00213457" w:rsidRDefault="00AF2C9F" w:rsidP="00AF2C9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2,539</w:t>
            </w:r>
          </w:p>
        </w:tc>
        <w:tc>
          <w:tcPr>
            <w:tcW w:w="1280" w:type="dxa"/>
            <w:shd w:val="clear" w:color="auto" w:fill="auto"/>
          </w:tcPr>
          <w:p w:rsidR="00AF2C9F" w:rsidRPr="00213457" w:rsidRDefault="00AF2C9F" w:rsidP="00AF2C9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22.109</w:t>
            </w:r>
          </w:p>
        </w:tc>
        <w:tc>
          <w:tcPr>
            <w:tcW w:w="1280" w:type="dxa"/>
            <w:shd w:val="clear" w:color="auto" w:fill="auto"/>
          </w:tcPr>
          <w:p w:rsidR="00AF2C9F" w:rsidRDefault="00AF2C9F" w:rsidP="00AF2C9F">
            <w:r w:rsidRPr="007A4CC2">
              <w:rPr>
                <w:sz w:val="20"/>
              </w:rPr>
              <w:t>Полски път</w:t>
            </w:r>
          </w:p>
        </w:tc>
      </w:tr>
      <w:tr w:rsidR="008B5869" w:rsidRPr="00213457" w:rsidTr="0079647A">
        <w:trPr>
          <w:jc w:val="center"/>
        </w:trPr>
        <w:tc>
          <w:tcPr>
            <w:tcW w:w="5200" w:type="dxa"/>
            <w:shd w:val="clear" w:color="auto" w:fill="auto"/>
          </w:tcPr>
          <w:p w:rsidR="008B5869" w:rsidRPr="00BA04CA" w:rsidRDefault="008B5869" w:rsidP="0079647A">
            <w:pPr>
              <w:spacing w:after="120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="00BA04CA" w:rsidRPr="00BA04CA">
              <w:rPr>
                <w:b/>
                <w:sz w:val="20"/>
              </w:rPr>
              <w:t>ОБЩО ЗА ЗЕМЛИЩЕТО</w:t>
            </w:r>
            <w:r w:rsidR="00BA04CA">
              <w:rPr>
                <w:b/>
                <w:sz w:val="20"/>
              </w:rPr>
              <w:t>:</w:t>
            </w:r>
          </w:p>
        </w:tc>
        <w:tc>
          <w:tcPr>
            <w:tcW w:w="1280" w:type="dxa"/>
            <w:shd w:val="clear" w:color="auto" w:fill="auto"/>
          </w:tcPr>
          <w:p w:rsidR="008B5869" w:rsidRPr="00213457" w:rsidRDefault="008B5869" w:rsidP="0079647A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144,780</w:t>
            </w:r>
          </w:p>
        </w:tc>
        <w:tc>
          <w:tcPr>
            <w:tcW w:w="1280" w:type="dxa"/>
            <w:shd w:val="clear" w:color="auto" w:fill="auto"/>
          </w:tcPr>
          <w:p w:rsidR="008B5869" w:rsidRPr="00213457" w:rsidRDefault="008B5869" w:rsidP="0079647A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8B5869" w:rsidRPr="00213457" w:rsidRDefault="008B5869" w:rsidP="0079647A">
            <w:pPr>
              <w:spacing w:after="120"/>
              <w:jc w:val="center"/>
              <w:rPr>
                <w:sz w:val="20"/>
              </w:rPr>
            </w:pPr>
          </w:p>
        </w:tc>
      </w:tr>
    </w:tbl>
    <w:p w:rsidR="004F6C90" w:rsidRDefault="004F6C90" w:rsidP="002C3E5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4F6C90" w:rsidRDefault="004F6C90" w:rsidP="002C3E5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C3F83" w:rsidRDefault="003C3F83" w:rsidP="002C3E5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DF701F" w:rsidRPr="004F4FDC" w:rsidRDefault="00DF701F" w:rsidP="00DF701F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4F4FDC">
        <w:rPr>
          <w:b/>
          <w:bCs/>
          <w:sz w:val="22"/>
          <w:szCs w:val="22"/>
        </w:rPr>
        <w:t xml:space="preserve">        Настоящото приложение №1 е не</w:t>
      </w:r>
      <w:r w:rsidR="004F4FDC">
        <w:rPr>
          <w:b/>
          <w:bCs/>
          <w:sz w:val="22"/>
          <w:szCs w:val="22"/>
        </w:rPr>
        <w:t>разделна част от Заповед № РД 23</w:t>
      </w:r>
      <w:r w:rsidRPr="004F4FDC">
        <w:rPr>
          <w:b/>
          <w:bCs/>
          <w:sz w:val="22"/>
          <w:szCs w:val="22"/>
        </w:rPr>
        <w:t>-04-</w:t>
      </w:r>
      <w:r w:rsidR="00DE1C9D" w:rsidRPr="004F4FDC">
        <w:rPr>
          <w:b/>
          <w:bCs/>
          <w:sz w:val="22"/>
          <w:szCs w:val="22"/>
        </w:rPr>
        <w:t>2</w:t>
      </w:r>
      <w:r w:rsidR="004F4FDC">
        <w:rPr>
          <w:b/>
          <w:bCs/>
          <w:sz w:val="22"/>
          <w:szCs w:val="22"/>
        </w:rPr>
        <w:t>41</w:t>
      </w:r>
      <w:r w:rsidRPr="004F4FDC">
        <w:rPr>
          <w:b/>
          <w:bCs/>
          <w:sz w:val="22"/>
          <w:szCs w:val="22"/>
        </w:rPr>
        <w:t xml:space="preserve">/ </w:t>
      </w:r>
      <w:r w:rsidR="004F4FDC">
        <w:rPr>
          <w:b/>
          <w:bCs/>
          <w:sz w:val="22"/>
          <w:szCs w:val="22"/>
        </w:rPr>
        <w:t>29</w:t>
      </w:r>
      <w:r w:rsidR="00DE1C9D" w:rsidRPr="004F4FDC">
        <w:rPr>
          <w:b/>
          <w:bCs/>
          <w:sz w:val="22"/>
          <w:szCs w:val="22"/>
        </w:rPr>
        <w:t>.</w:t>
      </w:r>
      <w:r w:rsidRPr="004F4FDC">
        <w:rPr>
          <w:b/>
          <w:bCs/>
          <w:sz w:val="22"/>
          <w:szCs w:val="22"/>
        </w:rPr>
        <w:t>09.202</w:t>
      </w:r>
      <w:r w:rsidR="004F4FDC">
        <w:rPr>
          <w:b/>
          <w:bCs/>
          <w:sz w:val="22"/>
          <w:szCs w:val="22"/>
        </w:rPr>
        <w:t>3</w:t>
      </w:r>
      <w:bookmarkStart w:id="0" w:name="_GoBack"/>
      <w:bookmarkEnd w:id="0"/>
      <w:r w:rsidRPr="004F4FDC">
        <w:rPr>
          <w:b/>
          <w:bCs/>
          <w:sz w:val="22"/>
          <w:szCs w:val="22"/>
        </w:rPr>
        <w:t>г.</w:t>
      </w:r>
    </w:p>
    <w:p w:rsidR="003C3F83" w:rsidRPr="00AF2C9F" w:rsidRDefault="003C3F83" w:rsidP="002C3E5D">
      <w:pPr>
        <w:autoSpaceDE w:val="0"/>
        <w:autoSpaceDN w:val="0"/>
        <w:adjustRightInd w:val="0"/>
        <w:rPr>
          <w:b/>
          <w:color w:val="FF0000"/>
          <w:sz w:val="22"/>
          <w:szCs w:val="22"/>
        </w:rPr>
      </w:pPr>
    </w:p>
    <w:p w:rsidR="003C3F83" w:rsidRPr="00DE1C9D" w:rsidRDefault="003C3F83" w:rsidP="002C3E5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C3F83" w:rsidRDefault="003C3F83" w:rsidP="002C3E5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C3F83" w:rsidRDefault="003C3F83" w:rsidP="002C3E5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C3F83" w:rsidRDefault="003C3F83" w:rsidP="002C3E5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C3F83" w:rsidRDefault="003C3F83" w:rsidP="002C3E5D">
      <w:pPr>
        <w:autoSpaceDE w:val="0"/>
        <w:autoSpaceDN w:val="0"/>
        <w:adjustRightInd w:val="0"/>
        <w:rPr>
          <w:b/>
          <w:sz w:val="22"/>
          <w:szCs w:val="22"/>
        </w:rPr>
      </w:pPr>
    </w:p>
    <w:sectPr w:rsidR="003C3F83" w:rsidSect="00A16E43">
      <w:footerReference w:type="default" r:id="rId13"/>
      <w:headerReference w:type="first" r:id="rId14"/>
      <w:footerReference w:type="first" r:id="rId15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1F6" w:rsidRDefault="007961F6" w:rsidP="00043091">
      <w:r>
        <w:separator/>
      </w:r>
    </w:p>
  </w:endnote>
  <w:endnote w:type="continuationSeparator" w:id="0">
    <w:p w:rsidR="007961F6" w:rsidRDefault="007961F6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charset w:val="00"/>
    <w:family w:val="moder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A6" w:rsidRPr="00433B27" w:rsidRDefault="00412CA6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412CA6" w:rsidRPr="00433B27" w:rsidRDefault="00412CA6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412CA6" w:rsidRPr="00433B27" w:rsidRDefault="00412CA6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4F4FDC">
      <w:rPr>
        <w:rFonts w:ascii="Arial Narrow" w:hAnsi="Arial Narrow"/>
        <w:b/>
        <w:noProof/>
        <w:sz w:val="18"/>
        <w:szCs w:val="18"/>
      </w:rPr>
      <w:t>37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="007961F6">
      <w:fldChar w:fldCharType="begin"/>
    </w:r>
    <w:r w:rsidR="007961F6">
      <w:instrText>NUMPAGES  \* Arabic  \* MERGEFORMAT</w:instrText>
    </w:r>
    <w:r w:rsidR="007961F6">
      <w:fldChar w:fldCharType="separate"/>
    </w:r>
    <w:r w:rsidR="004F4FDC" w:rsidRPr="004F4FDC">
      <w:rPr>
        <w:rFonts w:ascii="Arial Narrow" w:hAnsi="Arial Narrow"/>
        <w:b/>
        <w:noProof/>
        <w:sz w:val="18"/>
        <w:szCs w:val="18"/>
      </w:rPr>
      <w:t>37</w:t>
    </w:r>
    <w:r w:rsidR="007961F6">
      <w:rPr>
        <w:rFonts w:ascii="Arial Narrow" w:hAnsi="Arial Narrow"/>
        <w:b/>
        <w:noProof/>
        <w:sz w:val="18"/>
        <w:szCs w:val="18"/>
      </w:rPr>
      <w:fldChar w:fldCharType="end"/>
    </w:r>
  </w:p>
  <w:p w:rsidR="00412CA6" w:rsidRPr="00433B27" w:rsidRDefault="00412CA6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A6" w:rsidRPr="00DA73CB" w:rsidRDefault="00412CA6" w:rsidP="00DA73CB">
    <w:pPr>
      <w:pStyle w:val="a8"/>
      <w:jc w:val="right"/>
      <w:rPr>
        <w:sz w:val="20"/>
        <w:szCs w:val="20"/>
      </w:rPr>
    </w:pPr>
  </w:p>
  <w:p w:rsidR="00412CA6" w:rsidRDefault="00412C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1F6" w:rsidRDefault="007961F6" w:rsidP="00043091">
      <w:r>
        <w:separator/>
      </w:r>
    </w:p>
  </w:footnote>
  <w:footnote w:type="continuationSeparator" w:id="0">
    <w:p w:rsidR="007961F6" w:rsidRDefault="007961F6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A6" w:rsidRPr="00433B27" w:rsidRDefault="007961F6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7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</w:pict>
    </w:r>
    <w:r w:rsidR="00412CA6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412CA6" w:rsidRPr="00433B27" w:rsidRDefault="00412CA6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412CA6" w:rsidRPr="00433B27" w:rsidRDefault="00412CA6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412CA6" w:rsidRPr="00433B27" w:rsidRDefault="00412CA6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D5708"/>
    <w:multiLevelType w:val="hybridMultilevel"/>
    <w:tmpl w:val="5BE6F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1C62DA"/>
    <w:multiLevelType w:val="hybridMultilevel"/>
    <w:tmpl w:val="3E722912"/>
    <w:lvl w:ilvl="0" w:tplc="53626CE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E387CF6"/>
    <w:multiLevelType w:val="hybridMultilevel"/>
    <w:tmpl w:val="BB7E4676"/>
    <w:lvl w:ilvl="0" w:tplc="12E8B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 CYR" w:eastAsia="Times New Roman" w:hAnsi="Courier New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0"/>
  </w:num>
  <w:num w:numId="6">
    <w:abstractNumId w:val="14"/>
  </w:num>
  <w:num w:numId="7">
    <w:abstractNumId w:val="3"/>
  </w:num>
  <w:num w:numId="8">
    <w:abstractNumId w:val="1"/>
  </w:num>
  <w:num w:numId="9">
    <w:abstractNumId w:val="13"/>
  </w:num>
  <w:num w:numId="10">
    <w:abstractNumId w:val="4"/>
  </w:num>
  <w:num w:numId="11">
    <w:abstractNumId w:val="10"/>
  </w:num>
  <w:num w:numId="12">
    <w:abstractNumId w:val="15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23E2"/>
    <w:rsid w:val="00003A9F"/>
    <w:rsid w:val="0000440B"/>
    <w:rsid w:val="0000581C"/>
    <w:rsid w:val="00017CA1"/>
    <w:rsid w:val="00027B0B"/>
    <w:rsid w:val="00035762"/>
    <w:rsid w:val="00040693"/>
    <w:rsid w:val="00041C5C"/>
    <w:rsid w:val="00043091"/>
    <w:rsid w:val="0004368C"/>
    <w:rsid w:val="00044E4C"/>
    <w:rsid w:val="00072679"/>
    <w:rsid w:val="000736AD"/>
    <w:rsid w:val="00076520"/>
    <w:rsid w:val="00084926"/>
    <w:rsid w:val="00087355"/>
    <w:rsid w:val="00094759"/>
    <w:rsid w:val="00097FDF"/>
    <w:rsid w:val="000A713F"/>
    <w:rsid w:val="000B714E"/>
    <w:rsid w:val="000D79F3"/>
    <w:rsid w:val="000E208A"/>
    <w:rsid w:val="000E3A6A"/>
    <w:rsid w:val="00100B79"/>
    <w:rsid w:val="001033CC"/>
    <w:rsid w:val="00113AC9"/>
    <w:rsid w:val="001144C8"/>
    <w:rsid w:val="00130BBC"/>
    <w:rsid w:val="00134848"/>
    <w:rsid w:val="00145681"/>
    <w:rsid w:val="00161CBB"/>
    <w:rsid w:val="00165E63"/>
    <w:rsid w:val="00172624"/>
    <w:rsid w:val="00180BD3"/>
    <w:rsid w:val="001849A0"/>
    <w:rsid w:val="00194F3C"/>
    <w:rsid w:val="00196AAA"/>
    <w:rsid w:val="001A67BC"/>
    <w:rsid w:val="001A7439"/>
    <w:rsid w:val="001B1E2D"/>
    <w:rsid w:val="001B766A"/>
    <w:rsid w:val="001B77D6"/>
    <w:rsid w:val="001C4506"/>
    <w:rsid w:val="001E5AD5"/>
    <w:rsid w:val="00226477"/>
    <w:rsid w:val="00226B68"/>
    <w:rsid w:val="002554CC"/>
    <w:rsid w:val="002577EE"/>
    <w:rsid w:val="002620FA"/>
    <w:rsid w:val="002A2157"/>
    <w:rsid w:val="002A7B46"/>
    <w:rsid w:val="002B32F3"/>
    <w:rsid w:val="002B343A"/>
    <w:rsid w:val="002C3E5D"/>
    <w:rsid w:val="002D5CB1"/>
    <w:rsid w:val="002D6A5C"/>
    <w:rsid w:val="002E23A8"/>
    <w:rsid w:val="002E2BE3"/>
    <w:rsid w:val="002E3B8F"/>
    <w:rsid w:val="002E4FF8"/>
    <w:rsid w:val="002F008A"/>
    <w:rsid w:val="002F227F"/>
    <w:rsid w:val="002F2811"/>
    <w:rsid w:val="00314067"/>
    <w:rsid w:val="00331231"/>
    <w:rsid w:val="00365B80"/>
    <w:rsid w:val="00370A58"/>
    <w:rsid w:val="00374714"/>
    <w:rsid w:val="00386B72"/>
    <w:rsid w:val="0039461B"/>
    <w:rsid w:val="003A031F"/>
    <w:rsid w:val="003A381F"/>
    <w:rsid w:val="003A5CCA"/>
    <w:rsid w:val="003B07C3"/>
    <w:rsid w:val="003B0DCC"/>
    <w:rsid w:val="003B14AF"/>
    <w:rsid w:val="003C3F83"/>
    <w:rsid w:val="003C40D6"/>
    <w:rsid w:val="003D514D"/>
    <w:rsid w:val="003D59A9"/>
    <w:rsid w:val="003F184C"/>
    <w:rsid w:val="004052D6"/>
    <w:rsid w:val="00412CA6"/>
    <w:rsid w:val="00416C20"/>
    <w:rsid w:val="00423388"/>
    <w:rsid w:val="004254AE"/>
    <w:rsid w:val="00433B27"/>
    <w:rsid w:val="00445A4D"/>
    <w:rsid w:val="00446240"/>
    <w:rsid w:val="00465F58"/>
    <w:rsid w:val="00471141"/>
    <w:rsid w:val="00475AFD"/>
    <w:rsid w:val="00482921"/>
    <w:rsid w:val="004901E0"/>
    <w:rsid w:val="00491F4F"/>
    <w:rsid w:val="0049422E"/>
    <w:rsid w:val="00495EE0"/>
    <w:rsid w:val="00496D10"/>
    <w:rsid w:val="004A5859"/>
    <w:rsid w:val="004B1336"/>
    <w:rsid w:val="004B35BB"/>
    <w:rsid w:val="004B7AC0"/>
    <w:rsid w:val="004C163C"/>
    <w:rsid w:val="004D4B9D"/>
    <w:rsid w:val="004D4BE5"/>
    <w:rsid w:val="004F4FDC"/>
    <w:rsid w:val="004F6C90"/>
    <w:rsid w:val="00500199"/>
    <w:rsid w:val="00511B29"/>
    <w:rsid w:val="0051470A"/>
    <w:rsid w:val="00517538"/>
    <w:rsid w:val="00521324"/>
    <w:rsid w:val="00522316"/>
    <w:rsid w:val="0052712F"/>
    <w:rsid w:val="00533CC3"/>
    <w:rsid w:val="00536B14"/>
    <w:rsid w:val="00541346"/>
    <w:rsid w:val="005436B7"/>
    <w:rsid w:val="00547F77"/>
    <w:rsid w:val="005524C3"/>
    <w:rsid w:val="00557C75"/>
    <w:rsid w:val="00566F92"/>
    <w:rsid w:val="00572EE6"/>
    <w:rsid w:val="0058621A"/>
    <w:rsid w:val="00592FC2"/>
    <w:rsid w:val="00593A15"/>
    <w:rsid w:val="005A620D"/>
    <w:rsid w:val="005A747E"/>
    <w:rsid w:val="005B12C8"/>
    <w:rsid w:val="005B2A23"/>
    <w:rsid w:val="005B4E0B"/>
    <w:rsid w:val="005D2C41"/>
    <w:rsid w:val="005E6461"/>
    <w:rsid w:val="005F729D"/>
    <w:rsid w:val="00640F8C"/>
    <w:rsid w:val="006435A1"/>
    <w:rsid w:val="00646294"/>
    <w:rsid w:val="00653C61"/>
    <w:rsid w:val="006632CB"/>
    <w:rsid w:val="006767AB"/>
    <w:rsid w:val="00681AA5"/>
    <w:rsid w:val="00682665"/>
    <w:rsid w:val="00687C50"/>
    <w:rsid w:val="00687E99"/>
    <w:rsid w:val="00692569"/>
    <w:rsid w:val="00692CA9"/>
    <w:rsid w:val="006B317D"/>
    <w:rsid w:val="006B35AE"/>
    <w:rsid w:val="006C0A49"/>
    <w:rsid w:val="006C735C"/>
    <w:rsid w:val="006D3632"/>
    <w:rsid w:val="006E54F2"/>
    <w:rsid w:val="006F2398"/>
    <w:rsid w:val="006F7A63"/>
    <w:rsid w:val="007044D2"/>
    <w:rsid w:val="00705784"/>
    <w:rsid w:val="00710882"/>
    <w:rsid w:val="0071646F"/>
    <w:rsid w:val="00730E00"/>
    <w:rsid w:val="00732EA5"/>
    <w:rsid w:val="00743DBD"/>
    <w:rsid w:val="007522EA"/>
    <w:rsid w:val="0075670B"/>
    <w:rsid w:val="0075762E"/>
    <w:rsid w:val="00762999"/>
    <w:rsid w:val="007808B2"/>
    <w:rsid w:val="00781A1D"/>
    <w:rsid w:val="007961F6"/>
    <w:rsid w:val="0079647A"/>
    <w:rsid w:val="007A6706"/>
    <w:rsid w:val="007C6F39"/>
    <w:rsid w:val="007E57ED"/>
    <w:rsid w:val="007F57F7"/>
    <w:rsid w:val="007F7253"/>
    <w:rsid w:val="00803786"/>
    <w:rsid w:val="008055D8"/>
    <w:rsid w:val="00807086"/>
    <w:rsid w:val="008110CB"/>
    <w:rsid w:val="00826C69"/>
    <w:rsid w:val="008363DC"/>
    <w:rsid w:val="008429CE"/>
    <w:rsid w:val="00846E69"/>
    <w:rsid w:val="00851F56"/>
    <w:rsid w:val="00855419"/>
    <w:rsid w:val="008562D5"/>
    <w:rsid w:val="00860927"/>
    <w:rsid w:val="008661FB"/>
    <w:rsid w:val="00873E35"/>
    <w:rsid w:val="0088097B"/>
    <w:rsid w:val="0088459F"/>
    <w:rsid w:val="00887A5B"/>
    <w:rsid w:val="008940C9"/>
    <w:rsid w:val="008A6C5B"/>
    <w:rsid w:val="008A7FA9"/>
    <w:rsid w:val="008B34B0"/>
    <w:rsid w:val="008B5869"/>
    <w:rsid w:val="008C2C04"/>
    <w:rsid w:val="008D358A"/>
    <w:rsid w:val="008D7867"/>
    <w:rsid w:val="008E145F"/>
    <w:rsid w:val="008E649A"/>
    <w:rsid w:val="00906239"/>
    <w:rsid w:val="00911AE5"/>
    <w:rsid w:val="00913BEF"/>
    <w:rsid w:val="00917BA8"/>
    <w:rsid w:val="00925E81"/>
    <w:rsid w:val="00930555"/>
    <w:rsid w:val="00940AFF"/>
    <w:rsid w:val="00945C5E"/>
    <w:rsid w:val="00953BC2"/>
    <w:rsid w:val="009550F6"/>
    <w:rsid w:val="0097396C"/>
    <w:rsid w:val="00986014"/>
    <w:rsid w:val="0098799C"/>
    <w:rsid w:val="00996619"/>
    <w:rsid w:val="009B0A55"/>
    <w:rsid w:val="009B39CC"/>
    <w:rsid w:val="009C4841"/>
    <w:rsid w:val="009C5574"/>
    <w:rsid w:val="009F1BC8"/>
    <w:rsid w:val="00A0131E"/>
    <w:rsid w:val="00A06611"/>
    <w:rsid w:val="00A16E43"/>
    <w:rsid w:val="00A2759A"/>
    <w:rsid w:val="00A400A9"/>
    <w:rsid w:val="00A429ED"/>
    <w:rsid w:val="00A46325"/>
    <w:rsid w:val="00A57EB8"/>
    <w:rsid w:val="00A61B55"/>
    <w:rsid w:val="00A61BBD"/>
    <w:rsid w:val="00A629E9"/>
    <w:rsid w:val="00A65844"/>
    <w:rsid w:val="00A660F3"/>
    <w:rsid w:val="00A72D1B"/>
    <w:rsid w:val="00A83E84"/>
    <w:rsid w:val="00A96E3F"/>
    <w:rsid w:val="00A97DF3"/>
    <w:rsid w:val="00AA0D22"/>
    <w:rsid w:val="00AC37F6"/>
    <w:rsid w:val="00AC73CD"/>
    <w:rsid w:val="00AE0586"/>
    <w:rsid w:val="00AE6AFF"/>
    <w:rsid w:val="00AF2C9F"/>
    <w:rsid w:val="00B101F8"/>
    <w:rsid w:val="00B16A73"/>
    <w:rsid w:val="00B34F6D"/>
    <w:rsid w:val="00B43FC9"/>
    <w:rsid w:val="00B56192"/>
    <w:rsid w:val="00B616BA"/>
    <w:rsid w:val="00B626F3"/>
    <w:rsid w:val="00B7106F"/>
    <w:rsid w:val="00B75FC7"/>
    <w:rsid w:val="00B773CB"/>
    <w:rsid w:val="00B774E4"/>
    <w:rsid w:val="00B851D6"/>
    <w:rsid w:val="00B96939"/>
    <w:rsid w:val="00BA04CA"/>
    <w:rsid w:val="00BB19DD"/>
    <w:rsid w:val="00BD1A45"/>
    <w:rsid w:val="00BE25B7"/>
    <w:rsid w:val="00C14610"/>
    <w:rsid w:val="00C2251F"/>
    <w:rsid w:val="00C344A2"/>
    <w:rsid w:val="00C41075"/>
    <w:rsid w:val="00C41DBB"/>
    <w:rsid w:val="00C42CF7"/>
    <w:rsid w:val="00C45448"/>
    <w:rsid w:val="00C45627"/>
    <w:rsid w:val="00C64C1C"/>
    <w:rsid w:val="00C6709B"/>
    <w:rsid w:val="00C71AED"/>
    <w:rsid w:val="00C81CDD"/>
    <w:rsid w:val="00C837EF"/>
    <w:rsid w:val="00C86802"/>
    <w:rsid w:val="00C91685"/>
    <w:rsid w:val="00C9471E"/>
    <w:rsid w:val="00CA47A9"/>
    <w:rsid w:val="00CB13A5"/>
    <w:rsid w:val="00CB7EB5"/>
    <w:rsid w:val="00CC0433"/>
    <w:rsid w:val="00CD286D"/>
    <w:rsid w:val="00CF051D"/>
    <w:rsid w:val="00D0215C"/>
    <w:rsid w:val="00D0281D"/>
    <w:rsid w:val="00D07E4D"/>
    <w:rsid w:val="00D21618"/>
    <w:rsid w:val="00D3179F"/>
    <w:rsid w:val="00D6617C"/>
    <w:rsid w:val="00D74800"/>
    <w:rsid w:val="00D7548E"/>
    <w:rsid w:val="00D779AD"/>
    <w:rsid w:val="00D810BB"/>
    <w:rsid w:val="00D85E2F"/>
    <w:rsid w:val="00D901E8"/>
    <w:rsid w:val="00DA280A"/>
    <w:rsid w:val="00DA73CB"/>
    <w:rsid w:val="00DB02F6"/>
    <w:rsid w:val="00DB64FA"/>
    <w:rsid w:val="00DB7177"/>
    <w:rsid w:val="00DD020B"/>
    <w:rsid w:val="00DD1ABB"/>
    <w:rsid w:val="00DD2DED"/>
    <w:rsid w:val="00DD3444"/>
    <w:rsid w:val="00DD35CF"/>
    <w:rsid w:val="00DE1C9D"/>
    <w:rsid w:val="00DF00C4"/>
    <w:rsid w:val="00DF0BDE"/>
    <w:rsid w:val="00DF2E7F"/>
    <w:rsid w:val="00DF3230"/>
    <w:rsid w:val="00DF53CB"/>
    <w:rsid w:val="00DF5667"/>
    <w:rsid w:val="00DF701F"/>
    <w:rsid w:val="00DF760E"/>
    <w:rsid w:val="00E020A5"/>
    <w:rsid w:val="00E03C8A"/>
    <w:rsid w:val="00E21129"/>
    <w:rsid w:val="00E24B8F"/>
    <w:rsid w:val="00E273A6"/>
    <w:rsid w:val="00E30FE2"/>
    <w:rsid w:val="00E52A07"/>
    <w:rsid w:val="00E76118"/>
    <w:rsid w:val="00E867C0"/>
    <w:rsid w:val="00E91B1F"/>
    <w:rsid w:val="00EA6B6D"/>
    <w:rsid w:val="00EA6D68"/>
    <w:rsid w:val="00EB483A"/>
    <w:rsid w:val="00EB732A"/>
    <w:rsid w:val="00EC2BFB"/>
    <w:rsid w:val="00EC301C"/>
    <w:rsid w:val="00EC32AF"/>
    <w:rsid w:val="00EC36E6"/>
    <w:rsid w:val="00EC7DB5"/>
    <w:rsid w:val="00ED0CD8"/>
    <w:rsid w:val="00ED6858"/>
    <w:rsid w:val="00EE0F49"/>
    <w:rsid w:val="00EE2D37"/>
    <w:rsid w:val="00EF1932"/>
    <w:rsid w:val="00F048D7"/>
    <w:rsid w:val="00F12D43"/>
    <w:rsid w:val="00F173E0"/>
    <w:rsid w:val="00F27144"/>
    <w:rsid w:val="00F33805"/>
    <w:rsid w:val="00F35B84"/>
    <w:rsid w:val="00F519DC"/>
    <w:rsid w:val="00F54807"/>
    <w:rsid w:val="00F6133C"/>
    <w:rsid w:val="00F63803"/>
    <w:rsid w:val="00F80C22"/>
    <w:rsid w:val="00F90DF4"/>
    <w:rsid w:val="00FA01A7"/>
    <w:rsid w:val="00FA08A5"/>
    <w:rsid w:val="00FA2CC4"/>
    <w:rsid w:val="00FC4266"/>
    <w:rsid w:val="00FD441C"/>
    <w:rsid w:val="00FD566F"/>
    <w:rsid w:val="00FF1EC3"/>
    <w:rsid w:val="00F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  <w14:docId w14:val="7FEE5440"/>
  <w15:docId w15:val="{ED1BD7F3-6CA2-4510-BA4A-69D9561E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customStyle="1" w:styleId="CharChar">
    <w:name w:val="Знак Знак Char Char Знак"/>
    <w:basedOn w:val="a"/>
    <w:uiPriority w:val="99"/>
    <w:rsid w:val="002C3E5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">
    <w:name w:val="Char Char Знак Char Char"/>
    <w:basedOn w:val="a"/>
    <w:uiPriority w:val="99"/>
    <w:rsid w:val="002C3E5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0">
    <w:name w:val="Char Char"/>
    <w:basedOn w:val="a"/>
    <w:uiPriority w:val="99"/>
    <w:rsid w:val="002C3E5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3">
    <w:name w:val="Char Char3 Знак Знак Знак"/>
    <w:basedOn w:val="a"/>
    <w:uiPriority w:val="99"/>
    <w:rsid w:val="002C3E5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styleId="ac">
    <w:name w:val="page number"/>
    <w:uiPriority w:val="99"/>
    <w:rsid w:val="002C3E5D"/>
    <w:rPr>
      <w:rFonts w:cs="Times New Roman"/>
    </w:rPr>
  </w:style>
  <w:style w:type="paragraph" w:customStyle="1" w:styleId="CharChar3CharCharCharChar">
    <w:name w:val="Char Char3 Знак Char Char Знак Char Char Знак"/>
    <w:basedOn w:val="a"/>
    <w:uiPriority w:val="99"/>
    <w:rsid w:val="002C3E5D"/>
    <w:rPr>
      <w:rFonts w:eastAsia="Calibri"/>
      <w:lang w:val="pl-PL" w:eastAsia="pl-PL"/>
    </w:rPr>
  </w:style>
  <w:style w:type="character" w:customStyle="1" w:styleId="CharChar1">
    <w:name w:val="Char Char1"/>
    <w:uiPriority w:val="99"/>
    <w:semiHidden/>
    <w:rsid w:val="002C3E5D"/>
    <w:rPr>
      <w:rFonts w:ascii="Tahoma" w:hAnsi="Tahoma"/>
      <w:sz w:val="16"/>
      <w:lang w:val="bg-BG" w:eastAsia="bg-BG"/>
    </w:rPr>
  </w:style>
  <w:style w:type="character" w:styleId="ad">
    <w:name w:val="Hyperlink"/>
    <w:uiPriority w:val="99"/>
    <w:rsid w:val="002C3E5D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2C3E5D"/>
    <w:pPr>
      <w:spacing w:before="100" w:beforeAutospacing="1" w:after="100" w:afterAutospacing="1"/>
    </w:pPr>
    <w:rPr>
      <w:rFonts w:eastAsia="Calibri"/>
      <w:lang w:val="en-US"/>
    </w:rPr>
  </w:style>
  <w:style w:type="paragraph" w:customStyle="1" w:styleId="CharChar2">
    <w:name w:val="Знак Char Char Знак Знак"/>
    <w:basedOn w:val="a"/>
    <w:uiPriority w:val="99"/>
    <w:rsid w:val="002C3E5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styleId="af">
    <w:name w:val="FollowedHyperlink"/>
    <w:uiPriority w:val="99"/>
    <w:rsid w:val="002C3E5D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2C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eastAsia="Calibri" w:hAnsi="CourierCyr"/>
      <w:b/>
      <w:bCs/>
      <w:sz w:val="16"/>
      <w:szCs w:val="16"/>
      <w:lang w:val="en-US"/>
    </w:rPr>
  </w:style>
  <w:style w:type="paragraph" w:customStyle="1" w:styleId="xl66">
    <w:name w:val="xl66"/>
    <w:basedOn w:val="a"/>
    <w:uiPriority w:val="99"/>
    <w:rsid w:val="002C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/>
      <w:sz w:val="16"/>
      <w:szCs w:val="16"/>
      <w:lang w:val="en-US"/>
    </w:rPr>
  </w:style>
  <w:style w:type="paragraph" w:customStyle="1" w:styleId="xl67">
    <w:name w:val="xl67"/>
    <w:basedOn w:val="a"/>
    <w:uiPriority w:val="99"/>
    <w:rsid w:val="002C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eastAsia="Calibri" w:hAnsi="CourierCyr"/>
      <w:sz w:val="16"/>
      <w:szCs w:val="16"/>
      <w:lang w:val="en-US"/>
    </w:rPr>
  </w:style>
  <w:style w:type="paragraph" w:customStyle="1" w:styleId="xl68">
    <w:name w:val="xl68"/>
    <w:basedOn w:val="a"/>
    <w:uiPriority w:val="99"/>
    <w:rsid w:val="002C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eastAsia="Calibri" w:hAnsi="CourierCyr"/>
      <w:b/>
      <w:bCs/>
      <w:sz w:val="16"/>
      <w:szCs w:val="16"/>
      <w:lang w:val="en-US"/>
    </w:rPr>
  </w:style>
  <w:style w:type="paragraph" w:customStyle="1" w:styleId="xl69">
    <w:name w:val="xl69"/>
    <w:basedOn w:val="a"/>
    <w:uiPriority w:val="99"/>
    <w:rsid w:val="002C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  <w:lang w:val="en-US"/>
    </w:rPr>
  </w:style>
  <w:style w:type="paragraph" w:customStyle="1" w:styleId="xl70">
    <w:name w:val="xl70"/>
    <w:basedOn w:val="a"/>
    <w:uiPriority w:val="99"/>
    <w:rsid w:val="002C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16"/>
      <w:szCs w:val="16"/>
      <w:lang w:val="en-US"/>
    </w:rPr>
  </w:style>
  <w:style w:type="paragraph" w:customStyle="1" w:styleId="CharCharCharCharCharChar">
    <w:name w:val="Знак Знак Char Char Знак Char Char Знак Char Char"/>
    <w:basedOn w:val="a"/>
    <w:uiPriority w:val="99"/>
    <w:rsid w:val="002C3E5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0">
    <w:name w:val="Знак Знак Char Char Знак Char Char"/>
    <w:basedOn w:val="a"/>
    <w:uiPriority w:val="99"/>
    <w:rsid w:val="002C3E5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xl63">
    <w:name w:val="xl63"/>
    <w:basedOn w:val="a"/>
    <w:uiPriority w:val="99"/>
    <w:rsid w:val="002C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eastAsia="Calibri" w:hAnsi="CourierCyr"/>
      <w:sz w:val="16"/>
      <w:szCs w:val="16"/>
      <w:lang w:val="en-US"/>
    </w:rPr>
  </w:style>
  <w:style w:type="paragraph" w:customStyle="1" w:styleId="xl64">
    <w:name w:val="xl64"/>
    <w:basedOn w:val="a"/>
    <w:uiPriority w:val="99"/>
    <w:rsid w:val="002C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AFD21-1FDE-4EB9-8C79-3DC3BE09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12528</Words>
  <Characters>71415</Characters>
  <Application>Microsoft Office Word</Application>
  <DocSecurity>0</DocSecurity>
  <Lines>595</Lines>
  <Paragraphs>167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expert23</cp:lastModifiedBy>
  <cp:revision>206</cp:revision>
  <cp:lastPrinted>2020-09-29T07:57:00Z</cp:lastPrinted>
  <dcterms:created xsi:type="dcterms:W3CDTF">2019-08-21T10:56:00Z</dcterms:created>
  <dcterms:modified xsi:type="dcterms:W3CDTF">2023-10-03T10:11:00Z</dcterms:modified>
</cp:coreProperties>
</file>