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805B92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1F3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91038B">
      <w:pPr>
        <w:spacing w:after="0" w:line="240" w:lineRule="auto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FF584C" w:rsidRPr="00FF584C" w:rsidRDefault="007F5E9E" w:rsidP="00AF6E95">
      <w:pPr>
        <w:spacing w:after="0" w:line="240" w:lineRule="auto"/>
        <w:jc w:val="center"/>
        <w:rPr>
          <w:sz w:val="24"/>
        </w:rPr>
      </w:pPr>
      <w:bookmarkStart w:id="0" w:name="_GoBack"/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AB0A6A0A-BCE5-4C78-B8D9-53CBCEF1749A}" provid="{00000000-0000-0000-0000-000000000000}" showsigndate="f" issignatureline="t"/>
          </v:shape>
        </w:pict>
      </w:r>
      <w:bookmarkEnd w:id="0"/>
    </w:p>
    <w:p w:rsidR="003B0E6A" w:rsidRPr="00F26EAC" w:rsidRDefault="00227403" w:rsidP="003B0E6A">
      <w:pPr>
        <w:widowControl w:val="0"/>
        <w:autoSpaceDE w:val="0"/>
        <w:autoSpaceDN w:val="0"/>
        <w:adjustRightInd w:val="0"/>
        <w:ind w:firstLine="480"/>
        <w:jc w:val="both"/>
      </w:pPr>
      <w:r w:rsidRPr="00D613BA">
        <w:t>На основание чл.37 в, ал.</w:t>
      </w:r>
      <w:r w:rsidR="003D5734">
        <w:t xml:space="preserve"> 16</w:t>
      </w:r>
      <w:r w:rsidRPr="00D613BA">
        <w:t xml:space="preserve"> от Закона за собствеността и ползването на земеделските земи (ЗСПЗЗ), във връзка с чл.37в, ал.</w:t>
      </w:r>
      <w:r w:rsidR="003D5734">
        <w:t xml:space="preserve"> 4</w:t>
      </w:r>
      <w:r w:rsidRPr="00D613BA">
        <w:t xml:space="preserve"> от ЗСПЗЗ и писмо </w:t>
      </w:r>
      <w:r w:rsidRPr="000E045D">
        <w:t xml:space="preserve">с наш </w:t>
      </w:r>
      <w:r w:rsidR="003C01B5" w:rsidRPr="000E045D">
        <w:t>вх. № ПО-09-503-78/02.12.2025г. от Председателя на Общински съвет-Аксаково в отговор на отправено искане с наш изх.№ ПО-09-503-77/26.11.2025г. от Директора на ОД ”Земеделие”-Варна</w:t>
      </w:r>
      <w:r w:rsidRPr="00D613BA">
        <w:t>, за предоставяне на имотите – полски пътища на съответните ползватели по реда на ч</w:t>
      </w:r>
      <w:r w:rsidR="00D339B9">
        <w:t>л.37в, ал.16 от ЗСПЗЗ</w:t>
      </w:r>
      <w:r w:rsidR="003B0E6A">
        <w:t xml:space="preserve">, </w:t>
      </w:r>
      <w:r w:rsidR="003B0E6A" w:rsidRPr="00F26EAC">
        <w:t xml:space="preserve">описани в Регистър „Ползватели по чл. 37в, ал. 16 от ЗСПЗЗ“, съгласно средното рентно плащане за землището </w:t>
      </w:r>
      <w:r w:rsidR="008305A4">
        <w:t xml:space="preserve">на </w:t>
      </w:r>
      <w:r w:rsidR="008305A4" w:rsidRPr="00B46FB1">
        <w:rPr>
          <w:b/>
        </w:rPr>
        <w:t xml:space="preserve">с. </w:t>
      </w:r>
      <w:r w:rsidR="003B0E6A" w:rsidRPr="00B46FB1">
        <w:rPr>
          <w:b/>
        </w:rPr>
        <w:t>Ботево</w:t>
      </w:r>
      <w:r w:rsidR="008720A5" w:rsidRPr="00B46FB1">
        <w:rPr>
          <w:b/>
        </w:rPr>
        <w:t>,</w:t>
      </w:r>
      <w:r w:rsidR="003B0E6A" w:rsidRPr="00B46FB1">
        <w:rPr>
          <w:b/>
        </w:rPr>
        <w:t xml:space="preserve"> ЕКАТТЕ 05829,</w:t>
      </w:r>
      <w:r w:rsidR="003B0E6A" w:rsidRPr="00F26EAC">
        <w:t xml:space="preserve"> общ.</w:t>
      </w:r>
      <w:r w:rsidR="008305A4">
        <w:t xml:space="preserve"> </w:t>
      </w:r>
      <w:r w:rsidR="003B0E6A">
        <w:t>Аксаково</w:t>
      </w:r>
      <w:r w:rsidR="003B0E6A" w:rsidRPr="00F26EAC">
        <w:t xml:space="preserve">, област Варна </w:t>
      </w:r>
      <w:r w:rsidR="003B0E6A" w:rsidRPr="00B46FB1">
        <w:rPr>
          <w:b/>
        </w:rPr>
        <w:t xml:space="preserve">за стопанската </w:t>
      </w:r>
      <w:r w:rsidR="00BF0A03" w:rsidRPr="00B46FB1">
        <w:rPr>
          <w:b/>
        </w:rPr>
        <w:t>2025/2026</w:t>
      </w:r>
      <w:r w:rsidR="003B0E6A" w:rsidRPr="00B46FB1">
        <w:rPr>
          <w:b/>
        </w:rPr>
        <w:t xml:space="preserve"> г.</w:t>
      </w:r>
    </w:p>
    <w:p w:rsidR="005E52BA" w:rsidRPr="00B46FB1" w:rsidRDefault="005E52BA" w:rsidP="0091038B">
      <w:pPr>
        <w:spacing w:after="0" w:line="240" w:lineRule="auto"/>
        <w:ind w:right="-81"/>
        <w:jc w:val="center"/>
        <w:rPr>
          <w:b/>
        </w:rPr>
      </w:pPr>
      <w:r w:rsidRPr="00B46FB1">
        <w:rPr>
          <w:b/>
        </w:rPr>
        <w:t>ОПРЕДЕЛЯМ :</w:t>
      </w:r>
    </w:p>
    <w:p w:rsidR="005E52BA" w:rsidRPr="005E52BA" w:rsidRDefault="005E52BA" w:rsidP="0091038B">
      <w:pPr>
        <w:spacing w:after="0" w:line="240" w:lineRule="auto"/>
        <w:ind w:right="-81"/>
        <w:jc w:val="both"/>
      </w:pPr>
    </w:p>
    <w:p w:rsidR="00A40874" w:rsidRPr="00F17FF8" w:rsidRDefault="005E52BA" w:rsidP="0091038B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cs="Calibri"/>
        </w:rPr>
      </w:pPr>
      <w:r w:rsidRPr="005E52BA">
        <w:t>І. Цената на имотите – полски пътища, включени в разпределените масиви на ползване,  в размер на средното годишно рентно плащане, определено по реда на § 2е от ДР ЗСПЗЗ от комисия, назначена със Заповед №</w:t>
      </w:r>
      <w:r w:rsidR="00BF0A03">
        <w:t xml:space="preserve"> </w:t>
      </w:r>
      <w:r w:rsidRPr="005E52BA">
        <w:t xml:space="preserve">РД </w:t>
      </w:r>
      <w:r w:rsidR="00BF0A03">
        <w:t>25-07-34/04.02.2025г</w:t>
      </w:r>
      <w:r w:rsidRPr="005E52BA">
        <w:t xml:space="preserve">. на Директора на ОД „Земеделие”–Варна, в размер на </w:t>
      </w:r>
      <w:r w:rsidR="00BF0A03">
        <w:rPr>
          <w:b/>
        </w:rPr>
        <w:t>76</w:t>
      </w:r>
      <w:r w:rsidR="00DA7063" w:rsidRPr="00A31995">
        <w:rPr>
          <w:b/>
        </w:rPr>
        <w:t>,00</w:t>
      </w:r>
      <w:r w:rsidRPr="00A31995">
        <w:rPr>
          <w:b/>
        </w:rPr>
        <w:t xml:space="preserve"> лв./дка за землището на </w:t>
      </w:r>
      <w:r w:rsidR="00A92C0E">
        <w:rPr>
          <w:b/>
        </w:rPr>
        <w:t>с. Ботево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A92C0E">
        <w:rPr>
          <w:b/>
        </w:rPr>
        <w:t>05829</w:t>
      </w:r>
      <w:r w:rsidRPr="00A31995">
        <w:rPr>
          <w:b/>
        </w:rPr>
        <w:t>,</w:t>
      </w:r>
      <w:r w:rsidRPr="005E52BA">
        <w:t xml:space="preserve"> община </w:t>
      </w:r>
      <w:r w:rsidR="00DA7063">
        <w:t>Аксаково</w:t>
      </w:r>
      <w:r w:rsidRPr="005E52BA">
        <w:t xml:space="preserve">, област Варна </w:t>
      </w:r>
      <w:r w:rsidRPr="00A31995">
        <w:rPr>
          <w:b/>
        </w:rPr>
        <w:t xml:space="preserve">за стопанската  </w:t>
      </w:r>
      <w:r w:rsidR="00BF0A03">
        <w:rPr>
          <w:b/>
        </w:rPr>
        <w:t>2025/2026г</w:t>
      </w:r>
      <w:r w:rsidRPr="00A31995">
        <w:rPr>
          <w:b/>
        </w:rPr>
        <w:t>.</w:t>
      </w:r>
      <w:r w:rsidRPr="005E52BA">
        <w:t xml:space="preserve">, </w:t>
      </w:r>
      <w:r w:rsidR="00A40874" w:rsidRPr="00F17FF8">
        <w:rPr>
          <w:rFonts w:cs="Calibri"/>
        </w:rPr>
        <w:t>както следва:</w:t>
      </w:r>
    </w:p>
    <w:p w:rsidR="005E52BA" w:rsidRDefault="005E52BA" w:rsidP="0091038B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750CE" w:rsidRPr="005E52BA" w:rsidRDefault="00D750CE" w:rsidP="0091038B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3"/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7"/>
        <w:gridCol w:w="1276"/>
        <w:gridCol w:w="1134"/>
        <w:gridCol w:w="1134"/>
        <w:gridCol w:w="1134"/>
        <w:gridCol w:w="1134"/>
      </w:tblGrid>
      <w:tr w:rsidR="006134E6" w:rsidRPr="0078217F" w:rsidTr="00CB1461">
        <w:trPr>
          <w:trHeight w:val="945"/>
        </w:trPr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:rsidR="006134E6" w:rsidRPr="00DA7063" w:rsidRDefault="006134E6" w:rsidP="00000FB0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134E6" w:rsidRPr="00DA7063" w:rsidRDefault="006134E6" w:rsidP="00000FB0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34E6" w:rsidRPr="00DA7063" w:rsidRDefault="006134E6" w:rsidP="00000FB0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СГРП 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лв./</w:t>
            </w:r>
            <w:r>
              <w:rPr>
                <w:rFonts w:eastAsia="Times New Roman" w:cs="Calibri"/>
                <w:b/>
                <w:bCs/>
                <w:color w:val="000000"/>
              </w:rPr>
              <w:t>дка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34E6" w:rsidRPr="00DA7063" w:rsidRDefault="006134E6" w:rsidP="00000FB0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34E6" w:rsidRDefault="006134E6" w:rsidP="00000FB0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СГРП</w:t>
            </w:r>
          </w:p>
          <w:p w:rsidR="006134E6" w:rsidRPr="00DA7063" w:rsidRDefault="006134E6" w:rsidP="00000FB0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A428F">
              <w:rPr>
                <w:rFonts w:cs="Calibri"/>
                <w:b/>
                <w:color w:val="0A0A0A"/>
                <w:shd w:val="clear" w:color="auto" w:fill="FFFFFF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</w:rPr>
              <w:t>дка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34E6" w:rsidRPr="00DA7063" w:rsidRDefault="006134E6" w:rsidP="00000FB0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 xml:space="preserve">Сума </w:t>
            </w:r>
            <w:r w:rsidRPr="00EA428F">
              <w:rPr>
                <w:rFonts w:eastAsia="Times New Roman" w:cs="Calibri"/>
                <w:b/>
                <w:bCs/>
                <w:color w:val="000000"/>
              </w:rPr>
              <w:t>/</w:t>
            </w:r>
            <w:r w:rsidRPr="00EA428F">
              <w:rPr>
                <w:rFonts w:cs="Calibri"/>
                <w:color w:val="0A0A0A"/>
                <w:shd w:val="clear" w:color="auto" w:fill="FFFFFF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 за плащане</w:t>
            </w:r>
          </w:p>
        </w:tc>
      </w:tr>
      <w:tr w:rsidR="006134E6" w:rsidRPr="0078217F" w:rsidTr="00CB1461">
        <w:trPr>
          <w:trHeight w:val="300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34E6" w:rsidRPr="00DA7063" w:rsidRDefault="00BF0A03" w:rsidP="00000FB0">
            <w:pPr>
              <w:spacing w:after="0" w:line="36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ЕТ АРЕТ-ПЕТЪР ПЕТРОВ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34E6" w:rsidRPr="00DA706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60,294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34E6" w:rsidRPr="00DA706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E6" w:rsidRPr="00DA706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4582,32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E6" w:rsidRPr="00CB1461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CB1461">
              <w:rPr>
                <w:rFonts w:eastAsia="Times New Roman" w:cs="Calibri"/>
                <w:bCs/>
                <w:color w:val="000000"/>
              </w:rPr>
              <w:t>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E6" w:rsidRPr="00DA7063" w:rsidRDefault="00CB1461" w:rsidP="0095361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2342,9</w:t>
            </w:r>
            <w:r w:rsidR="00953616">
              <w:rPr>
                <w:rFonts w:eastAsia="Times New Roman" w:cs="Calibri"/>
                <w:b/>
                <w:bCs/>
                <w:color w:val="000000"/>
              </w:rPr>
              <w:t>0</w:t>
            </w:r>
          </w:p>
        </w:tc>
      </w:tr>
      <w:tr w:rsidR="006134E6" w:rsidRPr="0078217F" w:rsidTr="00CB1461">
        <w:trPr>
          <w:trHeight w:val="129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34E6" w:rsidRPr="00DA7063" w:rsidRDefault="00BF0A03" w:rsidP="00000FB0">
            <w:pPr>
              <w:spacing w:after="0" w:line="36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ЕТ ФАНИ-21-ЕРТАН ВЕЖДИЕВ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34E6" w:rsidRPr="00DA706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17,829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4E6" w:rsidRPr="00DA706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E6" w:rsidRPr="00DA706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1355,01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E6" w:rsidRPr="00CB1461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CB1461">
              <w:rPr>
                <w:rFonts w:eastAsia="Times New Roman" w:cs="Calibri"/>
                <w:bCs/>
                <w:color w:val="000000"/>
              </w:rPr>
              <w:t>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E6" w:rsidRPr="00DA7063" w:rsidRDefault="00CB1461" w:rsidP="0059134A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692,8</w:t>
            </w:r>
            <w:r w:rsidR="0059134A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</w:tr>
      <w:tr w:rsidR="006134E6" w:rsidRPr="0078217F" w:rsidTr="00CB1461">
        <w:trPr>
          <w:trHeight w:val="161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34E6" w:rsidRPr="00DA7063" w:rsidRDefault="00BF0A03" w:rsidP="00000FB0">
            <w:pPr>
              <w:spacing w:after="0" w:line="360" w:lineRule="auto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ЕТ БИСЕРКА ПЕТРОВА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34E6" w:rsidRPr="00DA706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30,545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4E6" w:rsidRPr="00DA706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E6" w:rsidRPr="00DA706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2321,41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E6" w:rsidRPr="00CB1461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E6" w:rsidRPr="00DA706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1186,92</w:t>
            </w:r>
          </w:p>
        </w:tc>
      </w:tr>
      <w:tr w:rsidR="00BF0A03" w:rsidRPr="0078217F" w:rsidTr="00CB1461">
        <w:trPr>
          <w:trHeight w:val="161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Pr="00DA7063" w:rsidRDefault="00BF0A03" w:rsidP="00000FB0">
            <w:pPr>
              <w:spacing w:after="0" w:line="36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ЖЕЛЕВ АГРО ЕООД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173,596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A0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13193,31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Pr="00CB1461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3" w:rsidRDefault="00CB1461" w:rsidP="0059134A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6745,6</w:t>
            </w:r>
            <w:r w:rsidR="0059134A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</w:tr>
      <w:tr w:rsidR="00BF0A03" w:rsidRPr="0078217F" w:rsidTr="00CB1461">
        <w:trPr>
          <w:trHeight w:val="161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Pr="00DA7063" w:rsidRDefault="00CB1461" w:rsidP="00000FB0">
            <w:pPr>
              <w:spacing w:after="0" w:line="36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ЗЪРНОПРОИЗВОДСТВО СУВОРОВО 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25,318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A0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1924,18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Pr="00CB1461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983,82</w:t>
            </w:r>
          </w:p>
        </w:tc>
      </w:tr>
      <w:tr w:rsidR="00BF0A03" w:rsidRPr="0078217F" w:rsidTr="00CB1461">
        <w:trPr>
          <w:trHeight w:val="161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Pr="00DA7063" w:rsidRDefault="00CB1461" w:rsidP="009E4C68">
            <w:pPr>
              <w:spacing w:after="0" w:line="36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Б</w:t>
            </w:r>
            <w:r w:rsidR="009E4C68">
              <w:rPr>
                <w:rFonts w:eastAsia="Times New Roman" w:cs="Calibri"/>
              </w:rPr>
              <w:t>О</w:t>
            </w:r>
            <w:r>
              <w:rPr>
                <w:rFonts w:eastAsia="Times New Roman" w:cs="Calibri"/>
              </w:rPr>
              <w:t>ЯНА АГРО 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11,128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A0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Default="00CB1461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845,73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Pr="009D636B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3" w:rsidRDefault="009E4C68" w:rsidP="0059134A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432,4</w:t>
            </w:r>
            <w:r w:rsidR="0059134A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</w:tr>
      <w:tr w:rsidR="00BF0A03" w:rsidRPr="0078217F" w:rsidTr="00CB1461">
        <w:trPr>
          <w:trHeight w:val="161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Pr="00DA7063" w:rsidRDefault="009E4C68" w:rsidP="00000FB0">
            <w:pPr>
              <w:spacing w:after="0" w:line="36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СОЛАР ГИФТ 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1,038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78,89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Pr="00CB1461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3" w:rsidRDefault="009E4C68" w:rsidP="0059134A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40,3</w:t>
            </w:r>
            <w:r w:rsidR="0059134A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</w:tr>
      <w:tr w:rsidR="00BF0A03" w:rsidRPr="0078217F" w:rsidTr="00CB1461">
        <w:trPr>
          <w:trHeight w:val="161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Pr="00DA7063" w:rsidRDefault="009E4C68" w:rsidP="00000FB0">
            <w:pPr>
              <w:spacing w:after="0" w:line="36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КОРН СТАР 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45,444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3453,76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Pr="00CB1461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3" w:rsidRDefault="009E4C68" w:rsidP="0059134A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1765,</w:t>
            </w:r>
            <w:r w:rsidR="0059134A">
              <w:rPr>
                <w:rFonts w:eastAsia="Times New Roman" w:cs="Calibri"/>
                <w:b/>
                <w:bCs/>
                <w:color w:val="000000"/>
              </w:rPr>
              <w:t>88</w:t>
            </w:r>
          </w:p>
        </w:tc>
      </w:tr>
      <w:tr w:rsidR="00BF0A03" w:rsidRPr="0078217F" w:rsidTr="00CB1461">
        <w:trPr>
          <w:trHeight w:val="161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Pr="00DA7063" w:rsidRDefault="009E4C68" w:rsidP="00000FB0">
            <w:pPr>
              <w:spacing w:after="0" w:line="36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ВИ АГРО-2000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0,249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Pr="00CB1461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3" w:rsidRDefault="009E4C68" w:rsidP="0059134A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9,6</w:t>
            </w:r>
            <w:r w:rsidR="0059134A">
              <w:rPr>
                <w:rFonts w:eastAsia="Times New Roman" w:cs="Calibri"/>
                <w:b/>
                <w:bCs/>
                <w:color w:val="000000"/>
              </w:rPr>
              <w:t>7</w:t>
            </w:r>
          </w:p>
        </w:tc>
      </w:tr>
      <w:tr w:rsidR="00BF0A03" w:rsidRPr="0078217F" w:rsidTr="00CB1461">
        <w:trPr>
          <w:trHeight w:val="161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Pr="00DA7063" w:rsidRDefault="009E4C68" w:rsidP="00000FB0">
            <w:pPr>
              <w:spacing w:after="0" w:line="36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ДАНИЕЛА ДИМИТРОВА МИТЕВА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14,590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1108,84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03" w:rsidRPr="00CB1461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566,94</w:t>
            </w:r>
          </w:p>
        </w:tc>
      </w:tr>
      <w:tr w:rsidR="009E4C68" w:rsidRPr="0078217F" w:rsidTr="00CB1461">
        <w:trPr>
          <w:trHeight w:val="161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C68" w:rsidRDefault="009E4C68" w:rsidP="00000FB0">
            <w:pPr>
              <w:spacing w:after="0" w:line="36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ДИМИТЪР РУМЕНОВ ГУШЕВ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C68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1,369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C68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68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104,04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68" w:rsidRPr="00CB1461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68" w:rsidRDefault="009E4C68" w:rsidP="0059134A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53,</w:t>
            </w:r>
            <w:r w:rsidR="0059134A">
              <w:rPr>
                <w:rFonts w:eastAsia="Times New Roman" w:cs="Calibri"/>
                <w:b/>
                <w:bCs/>
                <w:color w:val="000000"/>
              </w:rPr>
              <w:t>19</w:t>
            </w:r>
          </w:p>
        </w:tc>
      </w:tr>
      <w:tr w:rsidR="006134E6" w:rsidRPr="0078217F" w:rsidTr="00CB1461">
        <w:trPr>
          <w:trHeight w:val="300"/>
        </w:trPr>
        <w:tc>
          <w:tcPr>
            <w:tcW w:w="3617" w:type="dxa"/>
            <w:tcBorders>
              <w:top w:val="single" w:sz="4" w:space="0" w:color="auto"/>
            </w:tcBorders>
            <w:noWrap/>
          </w:tcPr>
          <w:p w:rsidR="006134E6" w:rsidRPr="00DA7063" w:rsidRDefault="006134E6" w:rsidP="00000F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Calibri"/>
                <w:b/>
                <w:bCs/>
              </w:rPr>
            </w:pPr>
            <w:r w:rsidRPr="00DA7063">
              <w:rPr>
                <w:rFonts w:eastAsia="Times New Roman" w:cs="Calibri"/>
                <w:b/>
                <w:bCs/>
              </w:rPr>
              <w:t>Общо за землището 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6134E6" w:rsidRPr="00DA7063" w:rsidRDefault="009E4C68" w:rsidP="00000F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381,400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:rsidR="006134E6" w:rsidRPr="00DA7063" w:rsidRDefault="006134E6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134E6" w:rsidRPr="00DA7063" w:rsidRDefault="009E4C68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28986,41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134E6" w:rsidRPr="00DA7063" w:rsidRDefault="006134E6" w:rsidP="00000FB0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134E6" w:rsidRPr="009E4C68" w:rsidRDefault="009E4C68" w:rsidP="0059134A">
            <w:pPr>
              <w:spacing w:after="0" w:line="36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</w:rPr>
              <w:t>14820,5</w:t>
            </w:r>
            <w:r w:rsidR="0059134A">
              <w:rPr>
                <w:rFonts w:eastAsia="Times New Roman" w:cs="Calibri"/>
                <w:b/>
              </w:rPr>
              <w:t>1</w:t>
            </w:r>
          </w:p>
        </w:tc>
      </w:tr>
    </w:tbl>
    <w:p w:rsidR="005E52BA" w:rsidRDefault="00FF584C" w:rsidP="0091038B">
      <w:pPr>
        <w:spacing w:after="0" w:line="240" w:lineRule="auto"/>
        <w:jc w:val="both"/>
      </w:pPr>
      <w:r w:rsidRPr="00FF584C">
        <w:tab/>
      </w:r>
    </w:p>
    <w:p w:rsidR="00634528" w:rsidRPr="00634528" w:rsidRDefault="00634528" w:rsidP="0091038B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 xml:space="preserve">Дължимите суми за ползване на земите по чл.37в, ал.16 от ЗСПЗЗ за стопанската </w:t>
      </w:r>
      <w:r w:rsidR="001E6B52">
        <w:rPr>
          <w:lang w:val="en-US"/>
        </w:rPr>
        <w:t>2025/2026</w:t>
      </w:r>
      <w:r w:rsidR="001E6B52">
        <w:t>г</w:t>
      </w:r>
      <w:r w:rsidRPr="00634528">
        <w:t xml:space="preserve">. за землището на </w:t>
      </w:r>
      <w:r w:rsidR="00A92C0E">
        <w:t>с. Ботево</w:t>
      </w:r>
      <w:r w:rsidR="00DA7063">
        <w:t>,</w:t>
      </w:r>
      <w:r w:rsidRPr="00634528">
        <w:t xml:space="preserve"> ЕКАТТЕ </w:t>
      </w:r>
      <w:r w:rsidR="00A92C0E">
        <w:t>05829</w:t>
      </w:r>
      <w:r w:rsidRPr="00634528">
        <w:t xml:space="preserve">, община </w:t>
      </w:r>
      <w:r w:rsidR="00DA7063">
        <w:t>Аксаково</w:t>
      </w:r>
      <w:r w:rsidRPr="00634528">
        <w:t xml:space="preserve">, обл. Варна се заплащат от съответния </w:t>
      </w:r>
      <w:r w:rsidRPr="00634528">
        <w:lastRenderedPageBreak/>
        <w:t xml:space="preserve">ползвател по банкова сметка на Община </w:t>
      </w:r>
      <w:r w:rsidR="00DA7063">
        <w:t>Аксаково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91038B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34528" w:rsidRDefault="00634528" w:rsidP="0091038B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 w:rsidR="00DA7063">
        <w:rPr>
          <w:b/>
        </w:rPr>
        <w:t>Централна кооперативна банка</w:t>
      </w:r>
      <w:r w:rsidRPr="00634528">
        <w:rPr>
          <w:b/>
        </w:rPr>
        <w:t xml:space="preserve"> АД</w:t>
      </w:r>
      <w:r w:rsidR="00DA7063">
        <w:rPr>
          <w:b/>
        </w:rPr>
        <w:t xml:space="preserve"> клон Варна</w:t>
      </w:r>
    </w:p>
    <w:p w:rsidR="00634528" w:rsidRPr="00DA7063" w:rsidRDefault="00634528" w:rsidP="0091038B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 w:rsidR="00DA7063">
        <w:rPr>
          <w:b/>
          <w:lang w:val="en-US"/>
        </w:rPr>
        <w:t>CECBBGSF</w:t>
      </w:r>
    </w:p>
    <w:p w:rsidR="00634528" w:rsidRPr="00634528" w:rsidRDefault="00DA7063" w:rsidP="0091038B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 w:rsidR="00634528" w:rsidRPr="00634528">
        <w:rPr>
          <w:b/>
        </w:rPr>
        <w:t>IBAN</w:t>
      </w:r>
      <w:r>
        <w:rPr>
          <w:b/>
          <w:lang w:val="en-US"/>
        </w:rPr>
        <w:t>)</w:t>
      </w:r>
      <w:r w:rsidR="00634528" w:rsidRPr="00634528">
        <w:rPr>
          <w:b/>
        </w:rPr>
        <w:t xml:space="preserve">: BG </w:t>
      </w:r>
      <w:r>
        <w:rPr>
          <w:b/>
        </w:rPr>
        <w:t>84</w:t>
      </w:r>
      <w:r w:rsidR="00634528" w:rsidRPr="00634528">
        <w:rPr>
          <w:b/>
        </w:rPr>
        <w:t xml:space="preserve"> CECB 9790 84</w:t>
      </w:r>
      <w:r>
        <w:rPr>
          <w:b/>
        </w:rPr>
        <w:t>32</w:t>
      </w:r>
      <w:r w:rsidR="00634528" w:rsidRPr="00634528">
        <w:rPr>
          <w:b/>
        </w:rPr>
        <w:t xml:space="preserve"> </w:t>
      </w:r>
      <w:r>
        <w:rPr>
          <w:b/>
        </w:rPr>
        <w:t>0105 00</w:t>
      </w:r>
    </w:p>
    <w:p w:rsidR="00634528" w:rsidRPr="00634528" w:rsidRDefault="00634528" w:rsidP="0091038B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 w:rsidR="003976B2">
        <w:rPr>
          <w:b/>
        </w:rPr>
        <w:t xml:space="preserve"> </w:t>
      </w:r>
      <w:r w:rsidRPr="00634528">
        <w:rPr>
          <w:b/>
        </w:rPr>
        <w:t>Код на плащането: 444200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634528" w:rsidRPr="00634528" w:rsidRDefault="00634528" w:rsidP="0091038B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91038B">
      <w:pPr>
        <w:widowControl w:val="0"/>
        <w:autoSpaceDE w:val="0"/>
        <w:autoSpaceDN w:val="0"/>
        <w:adjustRightInd w:val="0"/>
        <w:spacing w:line="240" w:lineRule="auto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91038B">
      <w:pPr>
        <w:tabs>
          <w:tab w:val="left" w:pos="-142"/>
        </w:tabs>
        <w:spacing w:line="240" w:lineRule="auto"/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Настоящата заповед да се обяви в сградата на </w:t>
      </w:r>
      <w:r w:rsidR="00D750CE">
        <w:rPr>
          <w:rFonts w:cs="Arial"/>
        </w:rPr>
        <w:t>кметство с. Ботево</w:t>
      </w:r>
      <w:r>
        <w:rPr>
          <w:rFonts w:cs="Arial"/>
        </w:rPr>
        <w:t xml:space="preserve"> и на Общинска служба по земеделие – Аксаково и да се публикува на интернет страниците на Община Аксаково и на Областна Дирекция „Земеделие” - Варна.</w:t>
      </w:r>
    </w:p>
    <w:p w:rsidR="002E3AD1" w:rsidRDefault="002E3AD1" w:rsidP="002E3AD1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</w:rPr>
        <w:tab/>
        <w:t>Заповедта може да се обжалва пред Министъра на земеделието и храните по реда на чл.81 и  сл. от Административнопроцесуалния кодекс /АПК/ или пред Районен съд- Варна</w:t>
      </w:r>
      <w:r w:rsidR="00D750CE">
        <w:rPr>
          <w:rFonts w:cs="Arial"/>
        </w:rPr>
        <w:t xml:space="preserve"> </w:t>
      </w:r>
      <w:r>
        <w:rPr>
          <w:rFonts w:cs="Arial"/>
        </w:rPr>
        <w:t>по реда на чл.145 и сл.</w:t>
      </w:r>
      <w:r w:rsidR="008305A4">
        <w:rPr>
          <w:rFonts w:cs="Arial"/>
        </w:rPr>
        <w:t xml:space="preserve"> </w:t>
      </w:r>
      <w:r>
        <w:rPr>
          <w:rFonts w:cs="Arial"/>
        </w:rPr>
        <w:t xml:space="preserve">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2E3AD1" w:rsidRDefault="002E3AD1" w:rsidP="002E3AD1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– Варна.</w:t>
      </w:r>
    </w:p>
    <w:p w:rsidR="00A40874" w:rsidRPr="00FF584C" w:rsidRDefault="00A40874" w:rsidP="0091038B">
      <w:pPr>
        <w:spacing w:after="0" w:line="240" w:lineRule="auto"/>
        <w:jc w:val="both"/>
        <w:rPr>
          <w:sz w:val="24"/>
        </w:rPr>
      </w:pPr>
    </w:p>
    <w:p w:rsidR="00A40874" w:rsidRPr="00FF584C" w:rsidRDefault="007F5E9E" w:rsidP="0091038B">
      <w:pPr>
        <w:spacing w:after="0" w:line="240" w:lineRule="auto"/>
        <w:jc w:val="both"/>
        <w:rPr>
          <w:sz w:val="24"/>
        </w:rPr>
      </w:pPr>
      <w:r w:rsidRPr="007F5E9E">
        <w:pict>
          <v:shape id="_x0000_i1027" type="#_x0000_t75" alt="Ред за подпис на Microsoft Office..." style="width:192pt;height:96pt">
            <v:imagedata r:id="rId8" o:title=""/>
            <o:lock v:ext="edit" ungrouping="t" rotation="t" cropping="t" verticies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A40874" w:rsidRDefault="00A40874" w:rsidP="0091038B">
      <w:pPr>
        <w:spacing w:after="0" w:line="240" w:lineRule="auto"/>
        <w:jc w:val="both"/>
      </w:pPr>
    </w:p>
    <w:p w:rsidR="00363BF1" w:rsidRDefault="00363BF1" w:rsidP="0091038B">
      <w:pPr>
        <w:tabs>
          <w:tab w:val="left" w:pos="-567"/>
        </w:tabs>
        <w:spacing w:line="240" w:lineRule="auto"/>
        <w:ind w:right="-16"/>
        <w:jc w:val="both"/>
      </w:pPr>
    </w:p>
    <w:p w:rsidR="00363BF1" w:rsidRDefault="00363BF1" w:rsidP="0091038B">
      <w:pPr>
        <w:spacing w:after="0" w:line="240" w:lineRule="auto"/>
        <w:jc w:val="both"/>
      </w:pPr>
    </w:p>
    <w:p w:rsidR="00363BF1" w:rsidRDefault="00363BF1" w:rsidP="0091038B">
      <w:pPr>
        <w:spacing w:after="0" w:line="240" w:lineRule="auto"/>
        <w:jc w:val="both"/>
      </w:pPr>
    </w:p>
    <w:p w:rsidR="00363BF1" w:rsidRDefault="00363BF1" w:rsidP="0091038B">
      <w:pPr>
        <w:spacing w:after="0" w:line="240" w:lineRule="auto"/>
        <w:jc w:val="both"/>
      </w:pPr>
    </w:p>
    <w:p w:rsidR="00363BF1" w:rsidRDefault="00363BF1" w:rsidP="0091038B">
      <w:pPr>
        <w:spacing w:after="0" w:line="240" w:lineRule="auto"/>
        <w:jc w:val="both"/>
      </w:pPr>
    </w:p>
    <w:p w:rsidR="00ED250F" w:rsidRDefault="00ED250F" w:rsidP="0091038B">
      <w:pPr>
        <w:spacing w:after="0" w:line="240" w:lineRule="auto"/>
        <w:jc w:val="both"/>
      </w:pPr>
    </w:p>
    <w:p w:rsidR="00ED250F" w:rsidRDefault="00ED250F" w:rsidP="0091038B">
      <w:pPr>
        <w:spacing w:after="0" w:line="240" w:lineRule="auto"/>
        <w:jc w:val="both"/>
      </w:pPr>
    </w:p>
    <w:p w:rsidR="00ED250F" w:rsidRDefault="00ED250F" w:rsidP="0091038B">
      <w:pPr>
        <w:spacing w:after="0" w:line="240" w:lineRule="auto"/>
        <w:jc w:val="both"/>
      </w:pPr>
    </w:p>
    <w:p w:rsidR="00ED250F" w:rsidRDefault="00ED250F" w:rsidP="0091038B">
      <w:pPr>
        <w:spacing w:after="0" w:line="240" w:lineRule="auto"/>
        <w:jc w:val="both"/>
      </w:pPr>
    </w:p>
    <w:p w:rsidR="00ED250F" w:rsidRDefault="00ED250F" w:rsidP="0091038B">
      <w:pPr>
        <w:spacing w:after="0" w:line="240" w:lineRule="auto"/>
        <w:jc w:val="both"/>
      </w:pPr>
    </w:p>
    <w:p w:rsidR="00ED250F" w:rsidRDefault="00ED250F" w:rsidP="0091038B">
      <w:pPr>
        <w:spacing w:after="0" w:line="240" w:lineRule="auto"/>
        <w:jc w:val="both"/>
      </w:pPr>
    </w:p>
    <w:p w:rsidR="00ED250F" w:rsidRDefault="00ED250F" w:rsidP="0091038B">
      <w:pPr>
        <w:spacing w:after="0" w:line="240" w:lineRule="auto"/>
        <w:jc w:val="both"/>
      </w:pPr>
    </w:p>
    <w:p w:rsidR="00ED250F" w:rsidRDefault="00ED250F" w:rsidP="0091038B">
      <w:pPr>
        <w:spacing w:after="0" w:line="240" w:lineRule="auto"/>
        <w:jc w:val="both"/>
      </w:pPr>
    </w:p>
    <w:p w:rsidR="00ED250F" w:rsidRDefault="00ED250F" w:rsidP="0091038B">
      <w:pPr>
        <w:spacing w:after="0" w:line="240" w:lineRule="auto"/>
        <w:jc w:val="both"/>
      </w:pPr>
    </w:p>
    <w:p w:rsidR="00ED250F" w:rsidRDefault="00ED250F" w:rsidP="0091038B">
      <w:pPr>
        <w:spacing w:after="0" w:line="240" w:lineRule="auto"/>
        <w:jc w:val="both"/>
      </w:pPr>
    </w:p>
    <w:p w:rsidR="00ED250F" w:rsidRDefault="00ED250F" w:rsidP="0091038B">
      <w:pPr>
        <w:spacing w:after="0" w:line="240" w:lineRule="auto"/>
        <w:jc w:val="both"/>
      </w:pPr>
    </w:p>
    <w:p w:rsidR="00FF584C" w:rsidRDefault="00FF584C" w:rsidP="0091038B">
      <w:pPr>
        <w:spacing w:after="0" w:line="240" w:lineRule="auto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AA" w:rsidRDefault="007324AA" w:rsidP="00FF584C">
      <w:pPr>
        <w:spacing w:after="0" w:line="240" w:lineRule="auto"/>
      </w:pPr>
      <w:r>
        <w:separator/>
      </w:r>
    </w:p>
  </w:endnote>
  <w:endnote w:type="continuationSeparator" w:id="0">
    <w:p w:rsidR="007324AA" w:rsidRDefault="007324AA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5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F5E9E">
      <w:rPr>
        <w:noProof/>
      </w:rPr>
      <w:t>2</w:t>
    </w:r>
    <w:r>
      <w:fldChar w:fldCharType="end"/>
    </w:r>
    <w:r>
      <w:t>/</w:t>
    </w:r>
    <w:r w:rsidR="007F5E9E">
      <w:fldChar w:fldCharType="begin"/>
    </w:r>
    <w:r w:rsidR="007F5E9E">
      <w:instrText xml:space="preserve"> NUMPAGES  \* MERGEFORMAT </w:instrText>
    </w:r>
    <w:r w:rsidR="007F5E9E">
      <w:fldChar w:fldCharType="separate"/>
    </w:r>
    <w:r w:rsidR="007F5E9E">
      <w:rPr>
        <w:noProof/>
      </w:rPr>
      <w:t>2</w:t>
    </w:r>
    <w:r w:rsidR="007F5E9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AA" w:rsidRDefault="007324AA" w:rsidP="00FF584C">
      <w:pPr>
        <w:spacing w:after="0" w:line="240" w:lineRule="auto"/>
      </w:pPr>
      <w:r>
        <w:separator/>
      </w:r>
    </w:p>
  </w:footnote>
  <w:footnote w:type="continuationSeparator" w:id="0">
    <w:p w:rsidR="007324AA" w:rsidRDefault="007324AA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00FB0"/>
    <w:rsid w:val="000252D7"/>
    <w:rsid w:val="00043CE6"/>
    <w:rsid w:val="000609A2"/>
    <w:rsid w:val="00094449"/>
    <w:rsid w:val="000A77EB"/>
    <w:rsid w:val="000E045D"/>
    <w:rsid w:val="00181A20"/>
    <w:rsid w:val="001847C9"/>
    <w:rsid w:val="001C677E"/>
    <w:rsid w:val="001D3ADC"/>
    <w:rsid w:val="001E6B52"/>
    <w:rsid w:val="00227403"/>
    <w:rsid w:val="00235B2B"/>
    <w:rsid w:val="00272EB4"/>
    <w:rsid w:val="002C48F4"/>
    <w:rsid w:val="002E3AD1"/>
    <w:rsid w:val="00345387"/>
    <w:rsid w:val="00363BF1"/>
    <w:rsid w:val="003976B2"/>
    <w:rsid w:val="003B0E6A"/>
    <w:rsid w:val="003C01B5"/>
    <w:rsid w:val="003D33CB"/>
    <w:rsid w:val="003D5734"/>
    <w:rsid w:val="003D5E98"/>
    <w:rsid w:val="003E7D9A"/>
    <w:rsid w:val="00432FA6"/>
    <w:rsid w:val="004659D9"/>
    <w:rsid w:val="004C7A06"/>
    <w:rsid w:val="004E61E9"/>
    <w:rsid w:val="004F09B0"/>
    <w:rsid w:val="0059134A"/>
    <w:rsid w:val="005A2BA7"/>
    <w:rsid w:val="005B27A2"/>
    <w:rsid w:val="005E52BA"/>
    <w:rsid w:val="006134E6"/>
    <w:rsid w:val="00634528"/>
    <w:rsid w:val="00647C3B"/>
    <w:rsid w:val="006C5207"/>
    <w:rsid w:val="006F5A90"/>
    <w:rsid w:val="007058DB"/>
    <w:rsid w:val="007324AA"/>
    <w:rsid w:val="00752225"/>
    <w:rsid w:val="007643E7"/>
    <w:rsid w:val="007706D3"/>
    <w:rsid w:val="00772ADD"/>
    <w:rsid w:val="00796C17"/>
    <w:rsid w:val="007F5E9E"/>
    <w:rsid w:val="00805B92"/>
    <w:rsid w:val="00823DC7"/>
    <w:rsid w:val="008305A4"/>
    <w:rsid w:val="0083481B"/>
    <w:rsid w:val="008720A5"/>
    <w:rsid w:val="0089300F"/>
    <w:rsid w:val="0091038B"/>
    <w:rsid w:val="00937DE4"/>
    <w:rsid w:val="00953616"/>
    <w:rsid w:val="00974DB0"/>
    <w:rsid w:val="009C1FF2"/>
    <w:rsid w:val="009D636B"/>
    <w:rsid w:val="009E4C68"/>
    <w:rsid w:val="00A02A0C"/>
    <w:rsid w:val="00A25383"/>
    <w:rsid w:val="00A31995"/>
    <w:rsid w:val="00A40874"/>
    <w:rsid w:val="00A92C0E"/>
    <w:rsid w:val="00A9383D"/>
    <w:rsid w:val="00AB616D"/>
    <w:rsid w:val="00AF6E95"/>
    <w:rsid w:val="00B27F64"/>
    <w:rsid w:val="00B46FB1"/>
    <w:rsid w:val="00B52821"/>
    <w:rsid w:val="00B6300C"/>
    <w:rsid w:val="00B800A3"/>
    <w:rsid w:val="00B913EE"/>
    <w:rsid w:val="00B97950"/>
    <w:rsid w:val="00BF0A03"/>
    <w:rsid w:val="00CB0D56"/>
    <w:rsid w:val="00CB1461"/>
    <w:rsid w:val="00D339B9"/>
    <w:rsid w:val="00D613BA"/>
    <w:rsid w:val="00D7159E"/>
    <w:rsid w:val="00D750CE"/>
    <w:rsid w:val="00D9252F"/>
    <w:rsid w:val="00DA7063"/>
    <w:rsid w:val="00DC6263"/>
    <w:rsid w:val="00DD3BDA"/>
    <w:rsid w:val="00E218BB"/>
    <w:rsid w:val="00E87C76"/>
    <w:rsid w:val="00EA02BE"/>
    <w:rsid w:val="00EA6F72"/>
    <w:rsid w:val="00ED145B"/>
    <w:rsid w:val="00ED250F"/>
    <w:rsid w:val="00EF401B"/>
    <w:rsid w:val="00F3377D"/>
    <w:rsid w:val="00F6074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B1937F"/>
  <w15:chartTrackingRefBased/>
  <w15:docId w15:val="{C1543B67-FCA8-42B7-84BA-D7DEE6F2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ZYBTUhu6exZ4S/dWEgVgndPTkIi6sgyClgC23auRHUU=</DigestValue>
    </Reference>
    <Reference Type="http://www.w3.org/2000/09/xmldsig#Object" URI="#idOfficeObject">
      <DigestMethod Algorithm="http://www.w3.org/2001/04/xmlenc#sha256"/>
      <DigestValue>F5fuRrjbemWMjOfmJJCKxfe5ObxqVVM+y8jhx/gz6+Q=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AXgV+mW671HEnrHkXMCLBvWMnuaqbq/tEas80wrWN44=</DigestValue>
    </Reference>
    <Reference Type="http://www.w3.org/2000/09/xmldsig#Object" URI="#idValidSigLnImg">
      <DigestMethod Algorithm="http://www.w3.org/2001/04/xmlenc#sha256"/>
      <DigestValue>rjHQyagX1DPU1bTDrENnO57ot8HgS4gMVD1PPcB8P6Y=</DigestValue>
    </Reference>
    <Reference Type="http://www.w3.org/2000/09/xmldsig#Object" URI="#idInvalidSigLnImg">
      <DigestMethod Algorithm="http://www.w3.org/2001/04/xmlenc#sha256"/>
      <DigestValue>qRE/qkzB6w+2E4O7CF95Ne/15VroUlRzHxLgY/MyDWk=</DigestValue>
    </Reference>
  </SignedInfo>
  <SignatureValue>MdR7ENAApIfZgkaJ9YoNxGBLAOST0NsBIXFoc1Eh6QdYSo2w5kCd+gwyK5ChJpsZ08m+Rkd5tL0N
d1o0oXrk8pzQxWHTZssL1+WqULYTwrCGcXcFTVNS26E4jqr0cwBCLbqcYV5d9MAbcYkSVc2rqepN
X9SrBBdQYWPPsIaJsh1D0o4EltZFeaOIN0dMziTK/f2dIHgqv0vKdwrozMqQKt8uTCTXLGOnY377
6KRGWagxDJ3Q6ZVvKUrdnqSF5CElcnkc47yz05q/PT+F5kWROsXR3uyo/HKCCCH1RkpjA2yJZ6Mt
f6KA8/eCH3MD4HsrApl08ANLATiEHQ63rHzCfQ==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3cA5Ahzz0rQDev8Ky6fv4EBa2KIp/n7EX8eWP2FHeNA=</DigestValue>
      </Reference>
      <Reference URI="/word/endnotes.xml?ContentType=application/vnd.openxmlformats-officedocument.wordprocessingml.endnotes+xml">
        <DigestMethod Algorithm="http://www.w3.org/2001/04/xmlenc#sha256"/>
        <DigestValue>Lj/DQoAREtBuW8ZcEVN0ruG7QQIIc1ffJtQpRuDHcnA=</DigestValue>
      </Reference>
      <Reference URI="/word/fontTable.xml?ContentType=application/vnd.openxmlformats-officedocument.wordprocessingml.fontTable+xml">
        <DigestMethod Algorithm="http://www.w3.org/2001/04/xmlenc#sha256"/>
        <DigestValue>97VRLed8FYm7bSAK5pvYNFGZ33ORgoUpuISeTYemRt8=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0Gqxn5MiIJnRITzGp0Chiefa2AjvPZA5vMd31uL+u1s=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sXteI3D3cqaZbSTeRP1hj/yG25VHN//t0CO+/xO8gAA=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aCTTB2HkkFuRqnPY+r0dwf+4ugVDUz4mU0ETUMA21BE=</DigestValue>
      </Reference>
      <Reference URI="/word/media/image2.emf?ContentType=image/x-emf">
        <DigestMethod Algorithm="http://www.w3.org/2001/04/xmlenc#sha256"/>
        <DigestValue>ye4c4KtWEXE3jBWpRuxMQdDAtvMTaLx/CnaRoy+4mjg=</DigestValue>
      </Reference>
      <Reference URI="/word/media/image3.emf?ContentType=image/x-emf">
        <DigestMethod Algorithm="http://www.w3.org/2001/04/xmlenc#sha256"/>
        <DigestValue>VIwW0+H+vxEMFPW4HQV5QGFaYYYZrV2r/lSAyTlag/8=</DigestValue>
      </Reference>
      <Reference URI="/word/settings.xml?ContentType=application/vnd.openxmlformats-officedocument.wordprocessingml.settings+xml">
        <DigestMethod Algorithm="http://www.w3.org/2001/04/xmlenc#sha256"/>
        <DigestValue>aBzNldG+Tpq7PvsKkkGhQE2n+I5k70PU20tgx2aw6Ug=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+e3T0zaEwJXicLfAAOw8EJYNTEsNK+IPRCcXSDiK0yw=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2026-01-13T06:46:51Z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{AB0A6A0A-BCE5-4C78-B8D9-53CBCEF1749A}</SetupID>
          <SignatureText>ПО-09-503-80/12.01.2026г.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2026-01-13T06:46:51Z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7wAAAEcAAAApAAAAMwAAAMc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8AAAAEgAAAAlAAAADAAAAAMAAABUAAAA5AAAACoAAAAzAAAA7gAAAEcAAAABAAAAVZXbQV9C20EqAAAAMwAAABkAAABMAAAAAAAAAAAAAAAAAAAA//////////+AAAAAHwQeBC0AMAA5AC0ANQAwADMALQA4ADA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MAAAB8AAAACQAAAHAAAADbAAAADQAAACEA8AAAAAAAAAAAAAAAgD8AAAAAAAAAAAAAgD8AAAAAAAAAAAAAAAAAAAAAAAAAAAAAAAAAAAAAAAAAACUAAAAMAAAAAAAAgCgAAAAMAAAABAAAAFIAAABwAQAABA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I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oAAAAACcz+7S6ffb7fnC0t1haH0hMm8aLXIuT8ggOIwoRKslP58cK08AAAEAAAAAAMHg9P///////////+bm5k9SXjw/SzBRzTFU0y1NwSAyVzFGXwEBAgAACA8mnM/u69/SvI9jt4tgjIR9FBosDBEjMVTUMlXWMVPRKUSeDxk4AAAAo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wAAAEcAAAApAAAAMwAAAMc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8AAAAEgAAAAlAAAADAAAAAQAAABUAAAA5AAAACoAAAAzAAAA7gAAAEcAAAABAAAAVZXbQV9C20EqAAAAMwAAABkAAABMAAAAAAAAAAAAAAAAAAAA//////////+AAAAAHwQeBC0AMAA5AC0ANQAwADMALQA4ADA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2026-01-09T07:29:00Z</dcterms:created>
  <dcterms:modified xsi:type="dcterms:W3CDTF">2026-01-13T06:46:00Z</dcterms:modified>
</cp:coreProperties>
</file>