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7D6" w:rsidRDefault="00D827D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D827D6" w:rsidRDefault="00D827D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D827D6" w:rsidRDefault="00D827D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D827D6" w:rsidRDefault="00D827D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D827D6" w:rsidRDefault="00D827D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D827D6" w:rsidRDefault="00D827D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Кравино, ЕКАТТЕ 39222, община Опан, област Стара Загора.</w:t>
      </w:r>
    </w:p>
    <w:p w:rsidR="00D827D6" w:rsidRDefault="00D827D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D827D6" w:rsidRPr="00C1231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ММВ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 КРАСС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АГРОДИН 22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ММБ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ДТА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СИНЧАНИВА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88.15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НМГ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ВТС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НПТ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БЖР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НГЙ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ППГ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ДЗЖ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НЗБ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НИР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ПЖД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56.940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ДАТ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ХДХ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РНД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ЗМС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ТМГ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ТЯП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МЯВ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49.361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КВЖ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НПТ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ПЙП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МНШ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АПИ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ВРЖ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ТМГ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ПГЯ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ИСВ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ДЙВ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РДЖ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КИА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НВМ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ПЙП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НВМ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МВС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СВВ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ММВ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ДЙВ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СИНЧАНИВА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ПВП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349.49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РРФ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ЗИД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106.007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ЖИВ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27.207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РРФ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27.056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СРЛ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ВМИ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КАИ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ВСД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КАЧ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28.490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ГГП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ПЙП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ГДА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БИТ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БДБ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ЖКС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ПЖД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ГГП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ЗИД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603.53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ТКБ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СИНЧАНИВА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СНМ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СДЧ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АТИ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ПГЯ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СВВ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ДПА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ЖТГ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МВХ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МАА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БДБ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СХП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РГД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ЗМС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СДЧ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ВПЖ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ВМИ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838.74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РГД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ММВ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КВЖ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27.796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1306.43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НМГ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АВТ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ВТС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БТМ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НГЙ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ГВП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ХВН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РГД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КАЧ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ЛКВ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ВТС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ВСД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ДПЦ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ПВП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5341.273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89.538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4208.27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АВТ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ГДА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ММБ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ДЗЖ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НЗБ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АПН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ГВП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278.05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БТТ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ПГЯ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НИР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КБИ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ВТИ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ММВ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ПЙП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ДЙВ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ДАА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ВМА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ДПЦ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АГРОСИНЧ-ЮЛИЯ СИНЧАНОВА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ДЙВ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ПЙП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ЗАРРА-2000ЕООД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ИЦС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ГОЧО ГОЧЕВ - НАЙДЕН НАЙДЕНОВ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107.861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ГРУДИ ДИНЕВ-ВАНЯ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ДКА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ГРУДИ ДИНЕВ-ВАНЯ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893.04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ГРУДИ ДИНЕВ-ВАНЯ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ВТС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ГРУДИ ДИНЕВ-ВАНЯ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ГРУДИ ДИНЕВ-ВАНЯ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ДПЦ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ГРУДИ ДИНЕВ-ВАНЯ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80.093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893.04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ЗМС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РДЖ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ММБ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КАИ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27.005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БДБ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ЗМЗ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ДКА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ММБ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ММВ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437.719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МАА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ДАА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ЖКС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16.826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ДТА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6.478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ДИПООД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ВСД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ЖИВ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РРФ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ВМИ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ТМГ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ЗМС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МТС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ДАА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ВПЩ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ТМС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МАА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ДАА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ДАА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ВСД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ВТС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18.974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 и др.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19.015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17.058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СТОЙЧО ВЪЛЕВ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70.80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sz w:val="18"/>
                <w:szCs w:val="18"/>
                <w:lang w:val="bg-BG"/>
              </w:rPr>
              <w:t>БТМ</w:t>
            </w:r>
          </w:p>
        </w:tc>
      </w:tr>
      <w:tr w:rsidR="00D827D6" w:rsidRPr="00C1231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789.641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1231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7D6" w:rsidRPr="00C12318" w:rsidRDefault="00D827D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D827D6" w:rsidRDefault="00D827D6"/>
    <w:sectPr w:rsidR="00D827D6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D13" w:rsidRDefault="00EB0D13">
      <w:pPr>
        <w:spacing w:after="0" w:line="240" w:lineRule="auto"/>
      </w:pPr>
      <w:r>
        <w:separator/>
      </w:r>
    </w:p>
  </w:endnote>
  <w:endnote w:type="continuationSeparator" w:id="0">
    <w:p w:rsidR="00EB0D13" w:rsidRDefault="00EB0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7D6" w:rsidRDefault="00D827D6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D13" w:rsidRDefault="00EB0D13">
      <w:pPr>
        <w:spacing w:after="0" w:line="240" w:lineRule="auto"/>
      </w:pPr>
      <w:r>
        <w:separator/>
      </w:r>
    </w:p>
  </w:footnote>
  <w:footnote w:type="continuationSeparator" w:id="0">
    <w:p w:rsidR="00EB0D13" w:rsidRDefault="00EB0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7D6" w:rsidRDefault="00D827D6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AF3F46">
      <w:rPr>
        <w:rFonts w:ascii="Times New Roman" w:hAnsi="Times New Roman"/>
        <w:sz w:val="24"/>
        <w:szCs w:val="24"/>
        <w:lang w:val="bg-BG"/>
      </w:rPr>
      <w:t>ПО-09-1284/17.08.2022 г.</w:t>
    </w:r>
  </w:p>
  <w:p w:rsidR="00D827D6" w:rsidRDefault="00D827D6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530C83"/>
    <w:rsid w:val="0066399D"/>
    <w:rsid w:val="006B72F7"/>
    <w:rsid w:val="00A67D8B"/>
    <w:rsid w:val="00AF3F46"/>
    <w:rsid w:val="00C12318"/>
    <w:rsid w:val="00D827D6"/>
    <w:rsid w:val="00E54626"/>
    <w:rsid w:val="00EB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C01BDF7A-2776-43E7-8DE7-D721B0FD0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3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3F46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F3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3F4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4381</Words>
  <Characters>24977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2022-10-05T11:26:00Z</dcterms:created>
  <dcterms:modified xsi:type="dcterms:W3CDTF">2022-10-05T11:29:00Z</dcterms:modified>
</cp:coreProperties>
</file>