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05498" w:rsidRDefault="002054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96137" w:rsidRPr="00B16FBD" w:rsidRDefault="00096137" w:rsidP="0009613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РД-12-ПМЛ-6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F44A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</w:t>
      </w:r>
      <w:r w:rsidR="00F44A89">
        <w:rPr>
          <w:rFonts w:ascii="Times New Roman" w:hAnsi="Times New Roman"/>
          <w:sz w:val="24"/>
          <w:szCs w:val="24"/>
          <w:lang w:val="bg-BG"/>
        </w:rPr>
        <w:t>.</w:t>
      </w:r>
      <w:r w:rsidR="00CB5AE3">
        <w:rPr>
          <w:rFonts w:ascii="Times New Roman" w:hAnsi="Times New Roman"/>
          <w:sz w:val="24"/>
          <w:szCs w:val="24"/>
          <w:lang w:val="bg-BG"/>
        </w:rPr>
        <w:t>Градец</w:t>
      </w:r>
      <w:r w:rsidR="00A618B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8BD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B16FBD" w:rsidRDefault="005C2A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16"/>
        <w:gridCol w:w="1134"/>
        <w:gridCol w:w="1701"/>
        <w:gridCol w:w="1559"/>
        <w:gridCol w:w="1276"/>
      </w:tblGrid>
      <w:tr w:rsidR="00E24F67" w:rsidRPr="00CF4E3F" w:rsidTr="00333361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316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5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88280C" w:rsidRPr="00CF4E3F" w:rsidTr="00333361">
        <w:tc>
          <w:tcPr>
            <w:tcW w:w="620" w:type="dxa"/>
          </w:tcPr>
          <w:p w:rsidR="0088280C" w:rsidRPr="00333361" w:rsidRDefault="0088280C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3316" w:type="dxa"/>
          </w:tcPr>
          <w:p w:rsidR="0088280C" w:rsidRPr="00333361" w:rsidRDefault="0088280C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8280C" w:rsidRPr="00333361" w:rsidRDefault="0088280C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8280C" w:rsidRPr="00333361" w:rsidRDefault="0088280C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33014</w:t>
            </w:r>
          </w:p>
        </w:tc>
        <w:tc>
          <w:tcPr>
            <w:tcW w:w="1559" w:type="dxa"/>
          </w:tcPr>
          <w:p w:rsidR="0088280C" w:rsidRPr="00333361" w:rsidRDefault="0088280C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8280C" w:rsidRPr="00333361" w:rsidRDefault="0088280C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39.75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35.13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29.18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27.55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22.51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22.39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21.95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586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20.37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18.09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17.71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16.80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14.14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12.52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12.42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11.68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11.66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11.10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9.27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9.13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9.11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33027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7.11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6.96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6.83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33069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5.56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33059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5.49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33042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5.25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33075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5.10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4.90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3.71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33018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3.42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33074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2.85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33031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2.31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46.12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39.72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73004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19.93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15.98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473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15.56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13.75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6.52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6.06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5.96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5.78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73010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5.63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80.40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79.10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17205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54.75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46.18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17089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41.47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38.81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36.38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32.77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32.47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17208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29.28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28.85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17051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23.57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17207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21.22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20.42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20.35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17126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17090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17.21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17120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17.02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16.31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14.36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14.04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11.07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17125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10.77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10.43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10.34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646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10.03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9.23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8.76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17123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7.22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17149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17152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6.72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6.59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6.49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5.71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3.70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3.65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3.25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17175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2.98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17187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1.04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73002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16.26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19049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35.20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28.10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19028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24.80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21.47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19.07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19052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19053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19025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13.49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19048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19024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19027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7.32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19023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4.09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4.07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19035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1.87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32.40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34040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25.70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34041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4.43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34037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2.37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34038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2.08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34039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1.66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24.90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12.80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12.16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9.14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5.40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4.21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74010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36.25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74041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74042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14.68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74065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8.66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8.45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74064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8.38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5.17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74009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3.64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72014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72011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1.71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72013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0.91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72016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14.60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17054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20.02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17055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13.65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17132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10.09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2872.35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24.72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18.94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49090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17.70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15.73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14.79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14.16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13.31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13.03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12.48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11.55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9.98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9.78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8.90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49049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8.38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49091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8.30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8.28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8.13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7.53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7.27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6.39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6.21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6.17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49092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5.72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5.34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49067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5.21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4.98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49110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4.90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4.78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4.73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49030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4.29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4.20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4.15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49087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4.15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4.02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3.93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49112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3.64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49140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2.59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49125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2.44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49074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2.39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2.04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1.96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1.83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49126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0.75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36003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30.91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36064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16.45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12.11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10.15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10.15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34.65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71061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17.13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71069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71049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12.68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71068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11.82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11.23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10.49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71071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9.95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9.71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8.43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71046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7.26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6.46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6.24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4.12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49019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12.63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49022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12.19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49127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9.03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49004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49003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5.30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37.20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36016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36023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2.73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36018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18.58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36069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11.05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36021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36019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9.87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36020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9.87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36022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9.46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35003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2.32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35004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2.08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35002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35005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1.53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71010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22.16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71009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20.97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71011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14.39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71006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9.81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7.68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71008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7.48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71007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6.53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6.28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5.37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4.58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71054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4.03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3.05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71060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2.93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71021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1.78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34072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21.74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34075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34076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15.52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34077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110.02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39082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39055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39056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25.11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39057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17.91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39145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92.91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41.11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31.33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30.79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39048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27.89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18.66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39096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9.85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39059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8.79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39030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8.44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39021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7.20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7.14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7.14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5.24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39063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4.62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39017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36.58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39034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24.61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39015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7.32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39014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6.94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39016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6.34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39026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4.83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39024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4.82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19.98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19.39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39081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18.61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39093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14.56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9.41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39079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7.54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39094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3.61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39084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2.28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39169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34.89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39028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9.43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36033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14.67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36036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8.08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4.53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36029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4.86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36033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4.82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36031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4.58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49043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10.09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49041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7.00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49012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1.45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49132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8.89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БУЛ ХАН ЕООД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49047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4.51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1944.50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42118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40.51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42058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40.03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36.28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30.09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42063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28.34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28.01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42049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22.91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21.87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42048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15.32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42065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5.75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42056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2.65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42097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41.99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42094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19.45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42096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16.55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42121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16.32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42095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1.91</w:t>
            </w:r>
          </w:p>
        </w:tc>
      </w:tr>
      <w:tr w:rsidR="00804E76" w:rsidRPr="00CF4E3F" w:rsidTr="00333361">
        <w:tc>
          <w:tcPr>
            <w:tcW w:w="620" w:type="dxa"/>
          </w:tcPr>
          <w:p w:rsidR="00804E76" w:rsidRPr="00333361" w:rsidRDefault="00804E76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ТОДОР БОЖИДАРОВ СТЕФАНОВ</w:t>
            </w:r>
          </w:p>
        </w:tc>
        <w:tc>
          <w:tcPr>
            <w:tcW w:w="1134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04E76" w:rsidRPr="00333361" w:rsidRDefault="00804E76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42070</w:t>
            </w:r>
          </w:p>
        </w:tc>
        <w:tc>
          <w:tcPr>
            <w:tcW w:w="1559" w:type="dxa"/>
          </w:tcPr>
          <w:p w:rsidR="00804E76" w:rsidRPr="00333361" w:rsidRDefault="00804E76">
            <w:pPr>
              <w:rPr>
                <w:sz w:val="18"/>
                <w:szCs w:val="18"/>
              </w:rPr>
            </w:pPr>
            <w:r w:rsidRPr="00333361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  <w:tc>
          <w:tcPr>
            <w:tcW w:w="1276" w:type="dxa"/>
          </w:tcPr>
          <w:p w:rsidR="00804E76" w:rsidRPr="00333361" w:rsidRDefault="00804E76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sz w:val="18"/>
                <w:szCs w:val="18"/>
              </w:rPr>
              <w:t>0.90</w:t>
            </w:r>
          </w:p>
        </w:tc>
      </w:tr>
      <w:tr w:rsidR="00510E47" w:rsidRPr="00CF4E3F" w:rsidTr="00333361">
        <w:tc>
          <w:tcPr>
            <w:tcW w:w="620" w:type="dxa"/>
          </w:tcPr>
          <w:p w:rsidR="00510E47" w:rsidRPr="00333361" w:rsidRDefault="00510E4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510E47" w:rsidRPr="00333361" w:rsidRDefault="00510E47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510E47" w:rsidRPr="00333361" w:rsidRDefault="00510E47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0E47" w:rsidRPr="00333361" w:rsidRDefault="00510E47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0E47" w:rsidRPr="00333361" w:rsidRDefault="00510E4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510E47" w:rsidRPr="00333361" w:rsidRDefault="00510E47" w:rsidP="00AE194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>368.91</w:t>
            </w:r>
          </w:p>
        </w:tc>
      </w:tr>
      <w:tr w:rsidR="00333361" w:rsidRPr="00CF4E3F" w:rsidTr="00333361">
        <w:tc>
          <w:tcPr>
            <w:tcW w:w="620" w:type="dxa"/>
          </w:tcPr>
          <w:p w:rsidR="00333361" w:rsidRPr="00333361" w:rsidRDefault="0033336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33361" w:rsidRPr="00333361" w:rsidRDefault="00333361" w:rsidP="00333361">
            <w:pPr>
              <w:spacing w:line="227" w:lineRule="exact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333361">
              <w:rPr>
                <w:rFonts w:cs="Arial"/>
                <w:b/>
                <w:bCs/>
                <w:sz w:val="18"/>
                <w:szCs w:val="18"/>
              </w:rPr>
              <w:t xml:space="preserve">ОБЩО за 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землището</w:t>
            </w:r>
          </w:p>
        </w:tc>
        <w:tc>
          <w:tcPr>
            <w:tcW w:w="1134" w:type="dxa"/>
          </w:tcPr>
          <w:p w:rsidR="00333361" w:rsidRPr="00333361" w:rsidRDefault="00333361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3361" w:rsidRPr="00333361" w:rsidRDefault="00333361" w:rsidP="00AE194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3361" w:rsidRPr="00333361" w:rsidRDefault="0033336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333361" w:rsidRPr="00333361" w:rsidRDefault="00333361" w:rsidP="00AE1945">
            <w:pPr>
              <w:spacing w:line="227" w:lineRule="exact"/>
              <w:jc w:val="right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5185,76</w:t>
            </w:r>
          </w:p>
        </w:tc>
      </w:tr>
    </w:tbl>
    <w:p w:rsidR="00E26E87" w:rsidRPr="00D92A91" w:rsidRDefault="00AF36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136CA3" w:rsidRPr="00136CA3">
        <w:rPr>
          <w:rFonts w:ascii="Times New Roman" w:hAnsi="Times New Roman"/>
          <w:b/>
          <w:sz w:val="24"/>
          <w:szCs w:val="24"/>
        </w:rPr>
        <w:t>BIC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UNCRBGSF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36CA3" w:rsidRPr="00136CA3">
        <w:rPr>
          <w:rFonts w:ascii="Times New Roman" w:hAnsi="Times New Roman"/>
          <w:b/>
          <w:sz w:val="24"/>
          <w:szCs w:val="24"/>
        </w:rPr>
        <w:t>IBAN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BG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136CA3" w:rsidRPr="00136CA3">
        <w:rPr>
          <w:rFonts w:ascii="Times New Roman" w:hAnsi="Times New Roman"/>
          <w:b/>
          <w:sz w:val="24"/>
          <w:szCs w:val="24"/>
        </w:rPr>
        <w:t>UNCR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 7000 3319 7337 51,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F98">
        <w:rPr>
          <w:rFonts w:ascii="Times New Roman" w:hAnsi="Times New Roman"/>
          <w:sz w:val="24"/>
          <w:szCs w:val="24"/>
          <w:lang w:val="bg-BG"/>
        </w:rPr>
        <w:t>с.</w:t>
      </w:r>
      <w:r w:rsidR="00510E47">
        <w:rPr>
          <w:rFonts w:ascii="Times New Roman" w:hAnsi="Times New Roman"/>
          <w:sz w:val="24"/>
          <w:szCs w:val="24"/>
          <w:lang w:val="bg-BG"/>
        </w:rPr>
        <w:t>Градец</w:t>
      </w:r>
      <w:r w:rsidR="00594F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</w:t>
      </w:r>
      <w:r w:rsidR="005C2A00">
        <w:rPr>
          <w:rFonts w:ascii="Times New Roman" w:hAnsi="Times New Roman"/>
          <w:sz w:val="24"/>
          <w:szCs w:val="24"/>
          <w:lang w:val="bg-BG"/>
        </w:rPr>
        <w:t>ата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на съответната община и Областна дирекция „Земеделие”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Декларации на собствениците и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B41" w:rsidRPr="00E41B41" w:rsidRDefault="00E41B41" w:rsidP="0033336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B41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096137">
        <w:rPr>
          <w:rFonts w:ascii="Times New Roman" w:hAnsi="Times New Roman"/>
          <w:b/>
          <w:sz w:val="24"/>
          <w:szCs w:val="24"/>
          <w:lang w:val="bg-BG"/>
        </w:rPr>
        <w:tab/>
      </w:r>
      <w:r w:rsidR="00096137">
        <w:rPr>
          <w:rFonts w:ascii="Times New Roman" w:hAnsi="Times New Roman"/>
          <w:b/>
          <w:sz w:val="24"/>
          <w:szCs w:val="24"/>
          <w:lang w:val="bg-BG"/>
        </w:rPr>
        <w:tab/>
      </w:r>
      <w:r w:rsidR="00096137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41B41" w:rsidRPr="00333361" w:rsidRDefault="00E41B41" w:rsidP="0033336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33361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41B41" w:rsidRPr="00333361" w:rsidRDefault="00E41B41" w:rsidP="0033336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33361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41B41" w:rsidRPr="00333361" w:rsidRDefault="00E41B41" w:rsidP="0033336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33361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E41B4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33336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BF" w:rsidRDefault="00CA33BF">
      <w:r>
        <w:separator/>
      </w:r>
    </w:p>
  </w:endnote>
  <w:endnote w:type="continuationSeparator" w:id="0">
    <w:p w:rsidR="00CA33BF" w:rsidRDefault="00CA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137">
      <w:rPr>
        <w:rStyle w:val="PageNumber"/>
        <w:noProof/>
      </w:rPr>
      <w:t>7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BF" w:rsidRDefault="00CA33BF">
      <w:r>
        <w:separator/>
      </w:r>
    </w:p>
  </w:footnote>
  <w:footnote w:type="continuationSeparator" w:id="0">
    <w:p w:rsidR="00CA33BF" w:rsidRDefault="00CA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84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FD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85A16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85A16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85A16"/>
    <w:rsid w:val="00096137"/>
    <w:rsid w:val="000A0573"/>
    <w:rsid w:val="000A7C9D"/>
    <w:rsid w:val="000B0738"/>
    <w:rsid w:val="000D00EB"/>
    <w:rsid w:val="000D44D1"/>
    <w:rsid w:val="000E5878"/>
    <w:rsid w:val="000E76DB"/>
    <w:rsid w:val="000F6DCA"/>
    <w:rsid w:val="00100CFE"/>
    <w:rsid w:val="0011384B"/>
    <w:rsid w:val="001251EC"/>
    <w:rsid w:val="0013308F"/>
    <w:rsid w:val="00134EA3"/>
    <w:rsid w:val="00136CA3"/>
    <w:rsid w:val="001405A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2B7"/>
    <w:rsid w:val="001E1F68"/>
    <w:rsid w:val="001E2445"/>
    <w:rsid w:val="001E741A"/>
    <w:rsid w:val="001F0EC6"/>
    <w:rsid w:val="00205498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361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AF4"/>
    <w:rsid w:val="004E4B95"/>
    <w:rsid w:val="004E6F7E"/>
    <w:rsid w:val="004F538A"/>
    <w:rsid w:val="004F6241"/>
    <w:rsid w:val="004F765C"/>
    <w:rsid w:val="00510E47"/>
    <w:rsid w:val="0051218E"/>
    <w:rsid w:val="0051629E"/>
    <w:rsid w:val="00553135"/>
    <w:rsid w:val="0057056E"/>
    <w:rsid w:val="00571164"/>
    <w:rsid w:val="005711E3"/>
    <w:rsid w:val="00574819"/>
    <w:rsid w:val="00581238"/>
    <w:rsid w:val="0058707C"/>
    <w:rsid w:val="00592E14"/>
    <w:rsid w:val="00594F98"/>
    <w:rsid w:val="005972D2"/>
    <w:rsid w:val="005A3B17"/>
    <w:rsid w:val="005A7A46"/>
    <w:rsid w:val="005B2EA4"/>
    <w:rsid w:val="005B32A8"/>
    <w:rsid w:val="005B69F7"/>
    <w:rsid w:val="005C2A00"/>
    <w:rsid w:val="005D7788"/>
    <w:rsid w:val="005D7DDE"/>
    <w:rsid w:val="005E0584"/>
    <w:rsid w:val="00602A0B"/>
    <w:rsid w:val="006055E7"/>
    <w:rsid w:val="00636936"/>
    <w:rsid w:val="006371F5"/>
    <w:rsid w:val="00643D96"/>
    <w:rsid w:val="00652EB4"/>
    <w:rsid w:val="00662E95"/>
    <w:rsid w:val="006824A4"/>
    <w:rsid w:val="00686027"/>
    <w:rsid w:val="006A16FC"/>
    <w:rsid w:val="006A4DB2"/>
    <w:rsid w:val="006A5892"/>
    <w:rsid w:val="006B0B9A"/>
    <w:rsid w:val="006B1FD9"/>
    <w:rsid w:val="006B26B6"/>
    <w:rsid w:val="006C2C5D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4E76"/>
    <w:rsid w:val="00807DAB"/>
    <w:rsid w:val="00813AC6"/>
    <w:rsid w:val="0085348A"/>
    <w:rsid w:val="0085636E"/>
    <w:rsid w:val="00861817"/>
    <w:rsid w:val="0087409F"/>
    <w:rsid w:val="0088280C"/>
    <w:rsid w:val="008912D7"/>
    <w:rsid w:val="008A3DBE"/>
    <w:rsid w:val="008A753F"/>
    <w:rsid w:val="008B0206"/>
    <w:rsid w:val="008B1300"/>
    <w:rsid w:val="008B33C9"/>
    <w:rsid w:val="008C315B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87C"/>
    <w:rsid w:val="00A12A55"/>
    <w:rsid w:val="00A1658C"/>
    <w:rsid w:val="00A17143"/>
    <w:rsid w:val="00A301E5"/>
    <w:rsid w:val="00A30A5F"/>
    <w:rsid w:val="00A35479"/>
    <w:rsid w:val="00A372C1"/>
    <w:rsid w:val="00A54738"/>
    <w:rsid w:val="00A618BD"/>
    <w:rsid w:val="00A74B4E"/>
    <w:rsid w:val="00A80196"/>
    <w:rsid w:val="00AA587B"/>
    <w:rsid w:val="00AA778D"/>
    <w:rsid w:val="00AA7EEF"/>
    <w:rsid w:val="00AB2D0D"/>
    <w:rsid w:val="00AB4B13"/>
    <w:rsid w:val="00AC09BA"/>
    <w:rsid w:val="00AC1B28"/>
    <w:rsid w:val="00AD13E8"/>
    <w:rsid w:val="00AF36AB"/>
    <w:rsid w:val="00B11EE0"/>
    <w:rsid w:val="00B16FBD"/>
    <w:rsid w:val="00B311D6"/>
    <w:rsid w:val="00B363B5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33BF"/>
    <w:rsid w:val="00CA5741"/>
    <w:rsid w:val="00CA7290"/>
    <w:rsid w:val="00CA7A14"/>
    <w:rsid w:val="00CB5AE3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B41"/>
    <w:rsid w:val="00E44F51"/>
    <w:rsid w:val="00E51376"/>
    <w:rsid w:val="00E5140A"/>
    <w:rsid w:val="00E5250B"/>
    <w:rsid w:val="00E619CA"/>
    <w:rsid w:val="00E660C5"/>
    <w:rsid w:val="00E67104"/>
    <w:rsid w:val="00E709A9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564B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4A89"/>
    <w:rsid w:val="00F52D2C"/>
    <w:rsid w:val="00F70053"/>
    <w:rsid w:val="00F7240B"/>
    <w:rsid w:val="00F72CF1"/>
    <w:rsid w:val="00F80AAE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449F3D-F926-45CC-AC59-AACAA6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3307-D3E1-4FC8-BA45-16E48EB3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2682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30</cp:revision>
  <cp:lastPrinted>2016-02-25T07:11:00Z</cp:lastPrinted>
  <dcterms:created xsi:type="dcterms:W3CDTF">2017-02-07T14:35:00Z</dcterms:created>
  <dcterms:modified xsi:type="dcterms:W3CDTF">2017-04-26T11:28:00Z</dcterms:modified>
</cp:coreProperties>
</file>