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4B309" w14:textId="6AEBDCE0" w:rsidR="00216111" w:rsidRPr="00AD74D6" w:rsidRDefault="00671ECF" w:rsidP="00216111">
      <w:pPr>
        <w:widowControl/>
        <w:autoSpaceDE/>
        <w:autoSpaceDN/>
        <w:adjustRightInd/>
        <w:spacing w:line="276" w:lineRule="auto"/>
        <w:ind w:firstLine="0"/>
        <w:jc w:val="center"/>
        <w:rPr>
          <w:lang w:eastAsia="en-US"/>
        </w:rPr>
      </w:pPr>
      <w:r>
        <w:rPr>
          <w:lang w:eastAsia="en-US"/>
        </w:rPr>
        <w:t>ОБЛАСТНА ДИРЕКЦИЯ „ЗЕМЕДЕЛИЕ“ - РАЗГРАД</w:t>
      </w:r>
    </w:p>
    <w:p w14:paraId="2E654B0B" w14:textId="77777777" w:rsidR="00216111" w:rsidRPr="00AD74D6" w:rsidRDefault="00216111" w:rsidP="00216111">
      <w:pPr>
        <w:widowControl/>
        <w:autoSpaceDE/>
        <w:autoSpaceDN/>
        <w:adjustRightInd/>
        <w:spacing w:line="276" w:lineRule="auto"/>
        <w:ind w:firstLine="0"/>
        <w:jc w:val="center"/>
        <w:rPr>
          <w:lang w:eastAsia="en-US"/>
        </w:rPr>
      </w:pPr>
    </w:p>
    <w:p w14:paraId="7EFCB89D" w14:textId="77777777" w:rsidR="00216111" w:rsidRPr="00366F93" w:rsidRDefault="00216111" w:rsidP="00216111">
      <w:pPr>
        <w:widowControl/>
        <w:autoSpaceDE/>
        <w:autoSpaceDN/>
        <w:adjustRightInd/>
        <w:spacing w:line="276" w:lineRule="auto"/>
        <w:ind w:firstLine="0"/>
        <w:jc w:val="center"/>
        <w:rPr>
          <w:b/>
          <w:bCs/>
          <w:lang w:eastAsia="en-US"/>
        </w:rPr>
      </w:pPr>
    </w:p>
    <w:p w14:paraId="40435426" w14:textId="73F3C1DB" w:rsidR="00216111" w:rsidRPr="00AD74D6" w:rsidRDefault="00216111" w:rsidP="00216111">
      <w:pPr>
        <w:widowControl/>
        <w:autoSpaceDE/>
        <w:autoSpaceDN/>
        <w:adjustRightInd/>
        <w:spacing w:line="276" w:lineRule="auto"/>
        <w:ind w:firstLine="0"/>
        <w:jc w:val="center"/>
        <w:rPr>
          <w:lang w:eastAsia="en-US"/>
        </w:rPr>
      </w:pPr>
      <w:r w:rsidRPr="00AD74D6">
        <w:rPr>
          <w:b/>
          <w:bCs/>
          <w:lang w:eastAsia="en-US"/>
        </w:rPr>
        <w:t>ЗАПОВЕД №</w:t>
      </w:r>
      <w:r w:rsidR="004A5F3E">
        <w:rPr>
          <w:lang w:eastAsia="en-US"/>
        </w:rPr>
        <w:t xml:space="preserve"> РД-04-66</w:t>
      </w:r>
    </w:p>
    <w:p w14:paraId="72000C0B" w14:textId="4BDE8ABA" w:rsidR="00216111" w:rsidRPr="00AD74D6" w:rsidRDefault="00F56E99" w:rsidP="00216111">
      <w:pPr>
        <w:widowControl/>
        <w:autoSpaceDE/>
        <w:autoSpaceDN/>
        <w:adjustRightInd/>
        <w:spacing w:line="276" w:lineRule="auto"/>
        <w:ind w:firstLine="0"/>
        <w:jc w:val="center"/>
        <w:rPr>
          <w:lang w:eastAsia="en-US"/>
        </w:rPr>
      </w:pPr>
      <w:r>
        <w:rPr>
          <w:lang w:eastAsia="en-US"/>
        </w:rPr>
        <w:t xml:space="preserve">от </w:t>
      </w:r>
      <w:r w:rsidR="004A5F3E">
        <w:rPr>
          <w:lang w:eastAsia="en-US"/>
        </w:rPr>
        <w:t>28.08.</w:t>
      </w:r>
      <w:r w:rsidR="00216111" w:rsidRPr="00AD74D6">
        <w:rPr>
          <w:lang w:eastAsia="en-US"/>
        </w:rPr>
        <w:t>20</w:t>
      </w:r>
      <w:r w:rsidR="004A5F3E">
        <w:rPr>
          <w:lang w:eastAsia="en-US"/>
        </w:rPr>
        <w:t>26</w:t>
      </w:r>
      <w:r w:rsidR="00216111" w:rsidRPr="00AD74D6">
        <w:rPr>
          <w:lang w:eastAsia="en-US"/>
        </w:rPr>
        <w:t>г.</w:t>
      </w:r>
    </w:p>
    <w:p w14:paraId="06DB04D3" w14:textId="77777777" w:rsidR="00216111" w:rsidRPr="00AD74D6" w:rsidRDefault="00216111" w:rsidP="00216111">
      <w:pPr>
        <w:widowControl/>
        <w:autoSpaceDE/>
        <w:autoSpaceDN/>
        <w:adjustRightInd/>
        <w:spacing w:line="276" w:lineRule="auto"/>
        <w:ind w:firstLine="0"/>
        <w:rPr>
          <w:lang w:eastAsia="en-US"/>
        </w:rPr>
      </w:pPr>
    </w:p>
    <w:p w14:paraId="1B54CBD3" w14:textId="2ABB938F" w:rsidR="00216111" w:rsidRPr="00366F93" w:rsidRDefault="00181205" w:rsidP="00216111">
      <w:pPr>
        <w:spacing w:line="276" w:lineRule="auto"/>
        <w:rPr>
          <w:lang w:eastAsia="en-US"/>
        </w:rPr>
      </w:pPr>
      <w:r>
        <w:rPr>
          <w:lang w:eastAsia="en-US"/>
        </w:rPr>
        <w:t>На основание чл. 7а, ал. 2 във връзка с ал.1</w:t>
      </w:r>
      <w:r w:rsidR="00216111" w:rsidRPr="00366F93">
        <w:rPr>
          <w:lang w:eastAsia="en-US"/>
        </w:rPr>
        <w:t xml:space="preserve"> от Закона за държавния служител</w:t>
      </w:r>
    </w:p>
    <w:p w14:paraId="1F1C27D5" w14:textId="77777777" w:rsidR="00216111" w:rsidRPr="00AD74D6" w:rsidRDefault="00216111" w:rsidP="00216111">
      <w:pPr>
        <w:widowControl/>
        <w:autoSpaceDE/>
        <w:autoSpaceDN/>
        <w:adjustRightInd/>
        <w:spacing w:line="276" w:lineRule="auto"/>
        <w:ind w:firstLine="0"/>
        <w:jc w:val="center"/>
        <w:rPr>
          <w:lang w:eastAsia="en-US"/>
        </w:rPr>
      </w:pPr>
    </w:p>
    <w:p w14:paraId="1630E97A" w14:textId="77777777" w:rsidR="00216111" w:rsidRPr="00AD74D6" w:rsidRDefault="00216111" w:rsidP="00216111">
      <w:pPr>
        <w:widowControl/>
        <w:autoSpaceDE/>
        <w:autoSpaceDN/>
        <w:adjustRightInd/>
        <w:spacing w:line="276" w:lineRule="auto"/>
        <w:ind w:firstLine="0"/>
        <w:jc w:val="center"/>
        <w:rPr>
          <w:b/>
          <w:bCs/>
          <w:lang w:eastAsia="en-US"/>
        </w:rPr>
      </w:pPr>
      <w:r w:rsidRPr="00AD74D6">
        <w:rPr>
          <w:b/>
          <w:bCs/>
          <w:lang w:eastAsia="en-US"/>
        </w:rPr>
        <w:t>ОПРЕДЕЛЯМ:</w:t>
      </w:r>
    </w:p>
    <w:p w14:paraId="6D79B1A7" w14:textId="77777777" w:rsidR="00216111" w:rsidRPr="00AD74D6" w:rsidRDefault="00216111" w:rsidP="00216111">
      <w:pPr>
        <w:widowControl/>
        <w:autoSpaceDE/>
        <w:autoSpaceDN/>
        <w:adjustRightInd/>
        <w:spacing w:line="276" w:lineRule="auto"/>
        <w:ind w:firstLine="0"/>
        <w:jc w:val="left"/>
        <w:rPr>
          <w:lang w:eastAsia="en-US"/>
        </w:rPr>
      </w:pPr>
    </w:p>
    <w:p w14:paraId="70A146AE" w14:textId="24D3FFFB" w:rsidR="00216111" w:rsidRPr="00AD74D6" w:rsidRDefault="00216111" w:rsidP="00216111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lang w:eastAsia="en-US"/>
        </w:rPr>
      </w:pPr>
      <w:r w:rsidRPr="00AD74D6">
        <w:rPr>
          <w:lang w:eastAsia="en-US"/>
        </w:rPr>
        <w:t xml:space="preserve">Длъжности с висок корупционен риск в </w:t>
      </w:r>
      <w:r w:rsidR="00671ECF">
        <w:rPr>
          <w:lang w:eastAsia="en-US"/>
        </w:rPr>
        <w:t>Областна дирекция „Земеделие“ - Разград</w:t>
      </w:r>
      <w:r w:rsidRPr="00AD74D6">
        <w:rPr>
          <w:lang w:eastAsia="en-US"/>
        </w:rPr>
        <w:t xml:space="preserve"> по структурни звена, както следва:</w:t>
      </w:r>
    </w:p>
    <w:p w14:paraId="0540B20A" w14:textId="5467B93E" w:rsidR="001159EC" w:rsidRDefault="001159EC" w:rsidP="00216111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1440"/>
        <w:jc w:val="left"/>
        <w:rPr>
          <w:lang w:eastAsia="en-US"/>
        </w:rPr>
      </w:pPr>
      <w:bookmarkStart w:id="0" w:name="_Hlk236658952"/>
      <w:r>
        <w:rPr>
          <w:lang w:eastAsia="en-US"/>
        </w:rPr>
        <w:t xml:space="preserve">Главен секретар на Областна дирекция „Земеделие“ </w:t>
      </w:r>
      <w:r w:rsidR="0019155D">
        <w:rPr>
          <w:lang w:eastAsia="en-US"/>
        </w:rPr>
        <w:t>–</w:t>
      </w:r>
      <w:r>
        <w:rPr>
          <w:lang w:eastAsia="en-US"/>
        </w:rPr>
        <w:t xml:space="preserve"> Разград</w:t>
      </w:r>
      <w:r w:rsidR="0019155D">
        <w:rPr>
          <w:lang w:eastAsia="en-US"/>
        </w:rPr>
        <w:t xml:space="preserve"> – 1бр. щатна бройка</w:t>
      </w:r>
    </w:p>
    <w:p w14:paraId="76217A84" w14:textId="70D3B7D7" w:rsidR="00216111" w:rsidRPr="00AD74D6" w:rsidRDefault="00671ECF" w:rsidP="00216111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1440"/>
        <w:jc w:val="left"/>
        <w:rPr>
          <w:lang w:eastAsia="en-US"/>
        </w:rPr>
      </w:pPr>
      <w:r>
        <w:rPr>
          <w:lang w:eastAsia="en-US"/>
        </w:rPr>
        <w:t>В Дирекция „Административно-правна, финансово-стопанска дейност и човешки ресури“</w:t>
      </w:r>
      <w:r w:rsidR="00216111" w:rsidRPr="00AD74D6">
        <w:rPr>
          <w:lang w:eastAsia="en-US"/>
        </w:rPr>
        <w:t xml:space="preserve"> </w:t>
      </w:r>
      <w:bookmarkEnd w:id="0"/>
    </w:p>
    <w:p w14:paraId="7D661D26" w14:textId="4415E653" w:rsidR="00216111" w:rsidRDefault="00E1371A" w:rsidP="0021611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Д</w:t>
      </w:r>
      <w:r w:rsidR="00A11677">
        <w:rPr>
          <w:lang w:eastAsia="en-US"/>
        </w:rPr>
        <w:t>иректор на дирекция – 1бр. щатна бройка</w:t>
      </w:r>
    </w:p>
    <w:p w14:paraId="4FB197E4" w14:textId="0FA02D74" w:rsidR="00E1371A" w:rsidRDefault="00A11677" w:rsidP="0021611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счетоводител – 1бр. щатна бройка</w:t>
      </w:r>
    </w:p>
    <w:p w14:paraId="51793D1B" w14:textId="618DD071" w:rsidR="00216111" w:rsidRPr="00A11677" w:rsidRDefault="00A11677" w:rsidP="00A11677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юрисконсулт – 1бр. щатна бройка</w:t>
      </w:r>
    </w:p>
    <w:p w14:paraId="332A09DA" w14:textId="2CCD5829" w:rsidR="00216111" w:rsidRPr="00AD74D6" w:rsidRDefault="00216111" w:rsidP="00216111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1440"/>
        <w:jc w:val="left"/>
        <w:rPr>
          <w:lang w:eastAsia="en-US"/>
        </w:rPr>
      </w:pPr>
      <w:r w:rsidRPr="00AD74D6">
        <w:rPr>
          <w:lang w:eastAsia="en-US"/>
        </w:rPr>
        <w:t xml:space="preserve">В </w:t>
      </w:r>
      <w:r w:rsidR="00A11677">
        <w:rPr>
          <w:lang w:eastAsia="en-US"/>
        </w:rPr>
        <w:t>Главна дирекция „Аграрно развитие“</w:t>
      </w:r>
    </w:p>
    <w:p w14:paraId="6EC8D040" w14:textId="508C4DF1" w:rsidR="00216111" w:rsidRDefault="00A11677" w:rsidP="0021611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директор</w:t>
      </w:r>
      <w:r w:rsidR="00C36A56">
        <w:rPr>
          <w:lang w:eastAsia="en-US"/>
        </w:rPr>
        <w:t xml:space="preserve"> на главна дирекция</w:t>
      </w:r>
      <w:r>
        <w:rPr>
          <w:lang w:eastAsia="en-US"/>
        </w:rPr>
        <w:t xml:space="preserve"> – 1бр. щатна бройка</w:t>
      </w:r>
    </w:p>
    <w:p w14:paraId="10CBEF44" w14:textId="7CE4C843" w:rsidR="00A11677" w:rsidRDefault="008E18EA" w:rsidP="0021611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инспектор – 2бр. щатни бройки</w:t>
      </w:r>
    </w:p>
    <w:p w14:paraId="6FE39D2F" w14:textId="0E6931B1" w:rsidR="008E18EA" w:rsidRDefault="00A03995" w:rsidP="0021611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Главен експерт – 4</w:t>
      </w:r>
      <w:r w:rsidR="008E18EA">
        <w:rPr>
          <w:lang w:eastAsia="en-US"/>
        </w:rPr>
        <w:t>бр. щатни бройки</w:t>
      </w:r>
    </w:p>
    <w:p w14:paraId="74A40679" w14:textId="44FF504C" w:rsidR="00A03995" w:rsidRDefault="00A03995" w:rsidP="0021611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Старши експерт – 2бр. щатни бройки</w:t>
      </w:r>
    </w:p>
    <w:p w14:paraId="11B85458" w14:textId="1CAA41C0" w:rsidR="00A03995" w:rsidRDefault="00A03995" w:rsidP="0021611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Младши експерт –</w:t>
      </w:r>
      <w:r w:rsidR="00E9412A">
        <w:rPr>
          <w:lang w:eastAsia="en-US"/>
        </w:rPr>
        <w:t xml:space="preserve"> 1</w:t>
      </w:r>
      <w:r>
        <w:rPr>
          <w:lang w:eastAsia="en-US"/>
        </w:rPr>
        <w:t>б</w:t>
      </w:r>
      <w:r w:rsidR="00E9412A">
        <w:rPr>
          <w:lang w:eastAsia="en-US"/>
        </w:rPr>
        <w:t>р. щатна бройка</w:t>
      </w:r>
    </w:p>
    <w:p w14:paraId="4AA931E0" w14:textId="4130D064" w:rsidR="002B218F" w:rsidRDefault="002B218F" w:rsidP="002B218F">
      <w:pPr>
        <w:widowControl/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 xml:space="preserve">          4.  В Общински служби по земеделие към Главна дирекция „Аграрно развитие“</w:t>
      </w:r>
    </w:p>
    <w:p w14:paraId="2297EE85" w14:textId="439BDCA1" w:rsidR="008E18EA" w:rsidRPr="00AD74D6" w:rsidRDefault="006932FF" w:rsidP="00216111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left"/>
        <w:rPr>
          <w:lang w:eastAsia="en-US"/>
        </w:rPr>
      </w:pPr>
      <w:r>
        <w:rPr>
          <w:lang w:eastAsia="en-US"/>
        </w:rPr>
        <w:t>Началник – 5бр. щатни бройки</w:t>
      </w:r>
    </w:p>
    <w:p w14:paraId="611C1679" w14:textId="77777777" w:rsidR="00216111" w:rsidRPr="00AD74D6" w:rsidRDefault="00216111" w:rsidP="00216111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lang w:eastAsia="en-US"/>
        </w:rPr>
      </w:pPr>
      <w:r w:rsidRPr="00AD74D6">
        <w:rPr>
          <w:lang w:eastAsia="en-US"/>
        </w:rPr>
        <w:t>В срок от три работни дни определените длъжности с висок корупционен риск да се отразят в длъжностното разписание и в поименното разписание на длъжностите, съответно в колона 13 от Приложение № 1, към чл. 11, ал. 1 и в колона 16 от Приложение № 2 към чл. 11, ал. 4 на Наредбата за прилагане на Класификатора на длъжностите в администрацията.</w:t>
      </w:r>
    </w:p>
    <w:p w14:paraId="329E3751" w14:textId="3AC21C3D" w:rsidR="00216111" w:rsidRDefault="00216111" w:rsidP="000E3B4A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720" w:firstLine="0"/>
        <w:jc w:val="left"/>
        <w:rPr>
          <w:lang w:eastAsia="en-US"/>
        </w:rPr>
      </w:pPr>
      <w:bookmarkStart w:id="1" w:name="_Hlk236660175"/>
      <w:r w:rsidRPr="00AD74D6">
        <w:rPr>
          <w:lang w:eastAsia="en-US"/>
        </w:rPr>
        <w:lastRenderedPageBreak/>
        <w:t>На</w:t>
      </w:r>
      <w:r w:rsidR="00BB4B41">
        <w:rPr>
          <w:lang w:eastAsia="en-US"/>
        </w:rPr>
        <w:t>стоящата заповед да</w:t>
      </w:r>
      <w:r w:rsidRPr="00AD74D6">
        <w:rPr>
          <w:lang w:eastAsia="en-US"/>
        </w:rPr>
        <w:t xml:space="preserve"> се публикув</w:t>
      </w:r>
      <w:r w:rsidR="00BB4B41">
        <w:rPr>
          <w:lang w:eastAsia="en-US"/>
        </w:rPr>
        <w:t>ат на интернет страницата на Областна дирекция „земеделие“ - Разград</w:t>
      </w:r>
    </w:p>
    <w:p w14:paraId="1D624958" w14:textId="77777777" w:rsidR="00216111" w:rsidRPr="00AD74D6" w:rsidRDefault="00216111" w:rsidP="00216111">
      <w:pPr>
        <w:widowControl/>
        <w:autoSpaceDE/>
        <w:autoSpaceDN/>
        <w:adjustRightInd/>
        <w:spacing w:line="276" w:lineRule="auto"/>
        <w:ind w:left="720" w:firstLine="0"/>
        <w:jc w:val="left"/>
        <w:rPr>
          <w:lang w:eastAsia="en-US"/>
        </w:rPr>
      </w:pPr>
    </w:p>
    <w:p w14:paraId="7ABCDABD" w14:textId="77777777" w:rsidR="00216111" w:rsidRPr="00AD74D6" w:rsidRDefault="00216111" w:rsidP="00216111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left"/>
        <w:rPr>
          <w:lang w:eastAsia="en-US"/>
        </w:rPr>
      </w:pPr>
      <w:r w:rsidRPr="00AD74D6">
        <w:rPr>
          <w:lang w:eastAsia="en-US"/>
        </w:rPr>
        <w:t>Предходни заповеди за определяне на длъжности по чл. 7а: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129"/>
        <w:gridCol w:w="7371"/>
      </w:tblGrid>
      <w:tr w:rsidR="00216111" w:rsidRPr="00366F93" w14:paraId="3372E2D5" w14:textId="77777777" w:rsidTr="001672A5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3A208D54" w14:textId="77777777" w:rsidR="00216111" w:rsidRPr="00AD74D6" w:rsidRDefault="00216111" w:rsidP="001672A5">
            <w:pPr>
              <w:widowControl/>
              <w:autoSpaceDE/>
              <w:autoSpaceDN/>
              <w:adjustRightInd/>
              <w:spacing w:line="276" w:lineRule="auto"/>
              <w:ind w:firstLine="0"/>
              <w:contextualSpacing/>
              <w:jc w:val="center"/>
              <w:rPr>
                <w:lang w:val="bg-BG"/>
              </w:rPr>
            </w:pPr>
            <w:r w:rsidRPr="00AD74D6">
              <w:rPr>
                <w:lang w:val="bg-BG"/>
              </w:rPr>
              <w:t>Пореден номер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0DDAB559" w14:textId="77777777" w:rsidR="00216111" w:rsidRPr="00AD74D6" w:rsidRDefault="00216111" w:rsidP="001672A5">
            <w:pPr>
              <w:widowControl/>
              <w:autoSpaceDE/>
              <w:autoSpaceDN/>
              <w:adjustRightInd/>
              <w:spacing w:line="276" w:lineRule="auto"/>
              <w:ind w:firstLine="0"/>
              <w:contextualSpacing/>
              <w:jc w:val="center"/>
              <w:rPr>
                <w:lang w:val="bg-BG"/>
              </w:rPr>
            </w:pPr>
            <w:r w:rsidRPr="00AD74D6">
              <w:rPr>
                <w:lang w:val="bg-BG"/>
              </w:rPr>
              <w:t>Идентификатор на заповед</w:t>
            </w:r>
          </w:p>
          <w:p w14:paraId="1A6BC50A" w14:textId="77777777" w:rsidR="00216111" w:rsidRPr="00AD74D6" w:rsidRDefault="00216111" w:rsidP="001672A5">
            <w:pPr>
              <w:widowControl/>
              <w:autoSpaceDE/>
              <w:autoSpaceDN/>
              <w:adjustRightInd/>
              <w:spacing w:line="276" w:lineRule="auto"/>
              <w:ind w:firstLine="0"/>
              <w:contextualSpacing/>
              <w:jc w:val="center"/>
              <w:rPr>
                <w:lang w:val="bg-BG"/>
              </w:rPr>
            </w:pPr>
            <w:r w:rsidRPr="00AD74D6">
              <w:rPr>
                <w:lang w:val="bg-BG"/>
              </w:rPr>
              <w:t>(заповед, №, дата, орган по назначаване, вкл. дали е за изменение и/или допълнение)</w:t>
            </w:r>
          </w:p>
        </w:tc>
      </w:tr>
      <w:tr w:rsidR="00216111" w:rsidRPr="00366F93" w14:paraId="3BED6348" w14:textId="77777777" w:rsidTr="001672A5">
        <w:tc>
          <w:tcPr>
            <w:tcW w:w="1129" w:type="dxa"/>
          </w:tcPr>
          <w:p w14:paraId="5974C2D2" w14:textId="77777777" w:rsidR="00216111" w:rsidRPr="00AD74D6" w:rsidRDefault="00216111" w:rsidP="001672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lang w:val="bg-BG"/>
              </w:rPr>
            </w:pPr>
            <w:r>
              <w:rPr>
                <w:lang w:val="bg-BG"/>
              </w:rPr>
              <w:t>1.</w:t>
            </w:r>
          </w:p>
        </w:tc>
        <w:tc>
          <w:tcPr>
            <w:tcW w:w="7371" w:type="dxa"/>
          </w:tcPr>
          <w:p w14:paraId="6F62CA07" w14:textId="77777777" w:rsidR="00216111" w:rsidRPr="00AD74D6" w:rsidRDefault="00216111" w:rsidP="001672A5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val="bg-BG"/>
              </w:rPr>
            </w:pPr>
          </w:p>
        </w:tc>
      </w:tr>
      <w:tr w:rsidR="00216111" w:rsidRPr="00366F93" w14:paraId="1FB38217" w14:textId="77777777" w:rsidTr="001672A5">
        <w:tc>
          <w:tcPr>
            <w:tcW w:w="1129" w:type="dxa"/>
          </w:tcPr>
          <w:p w14:paraId="1D069AFF" w14:textId="77777777" w:rsidR="00216111" w:rsidRPr="00AD74D6" w:rsidRDefault="00216111" w:rsidP="001672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lang w:val="bg-BG"/>
              </w:rPr>
            </w:pPr>
            <w:r>
              <w:rPr>
                <w:lang w:val="bg-BG"/>
              </w:rPr>
              <w:t>2.</w:t>
            </w:r>
          </w:p>
        </w:tc>
        <w:tc>
          <w:tcPr>
            <w:tcW w:w="7371" w:type="dxa"/>
          </w:tcPr>
          <w:p w14:paraId="2174FA50" w14:textId="77777777" w:rsidR="00216111" w:rsidRPr="00AD74D6" w:rsidRDefault="00216111" w:rsidP="001672A5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val="bg-BG"/>
              </w:rPr>
            </w:pPr>
          </w:p>
        </w:tc>
      </w:tr>
      <w:tr w:rsidR="00216111" w:rsidRPr="00366F93" w14:paraId="2E9EB715" w14:textId="77777777" w:rsidTr="001672A5">
        <w:tc>
          <w:tcPr>
            <w:tcW w:w="1129" w:type="dxa"/>
          </w:tcPr>
          <w:p w14:paraId="44927A95" w14:textId="77777777" w:rsidR="00216111" w:rsidRPr="00366F93" w:rsidRDefault="00216111" w:rsidP="001672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lang w:val="bg-BG"/>
              </w:rPr>
            </w:pPr>
            <w:r>
              <w:rPr>
                <w:lang w:val="bg-BG"/>
              </w:rPr>
              <w:t>…</w:t>
            </w:r>
          </w:p>
        </w:tc>
        <w:tc>
          <w:tcPr>
            <w:tcW w:w="7371" w:type="dxa"/>
          </w:tcPr>
          <w:p w14:paraId="427571E2" w14:textId="77777777" w:rsidR="00216111" w:rsidRPr="00AD74D6" w:rsidRDefault="00216111" w:rsidP="001672A5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</w:pPr>
          </w:p>
        </w:tc>
      </w:tr>
    </w:tbl>
    <w:p w14:paraId="19E25B27" w14:textId="77777777" w:rsidR="00216111" w:rsidRPr="00AD74D6" w:rsidRDefault="00216111" w:rsidP="00216111">
      <w:pPr>
        <w:widowControl/>
        <w:autoSpaceDE/>
        <w:autoSpaceDN/>
        <w:adjustRightInd/>
        <w:spacing w:line="276" w:lineRule="auto"/>
        <w:ind w:left="720" w:firstLine="0"/>
        <w:rPr>
          <w:lang w:eastAsia="en-US"/>
        </w:rPr>
      </w:pPr>
    </w:p>
    <w:bookmarkEnd w:id="1"/>
    <w:p w14:paraId="1BCF9554" w14:textId="77777777" w:rsidR="00216111" w:rsidRPr="00AD74D6" w:rsidRDefault="00216111" w:rsidP="00216111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left"/>
        <w:rPr>
          <w:lang w:eastAsia="en-US"/>
        </w:rPr>
      </w:pPr>
      <w:r w:rsidRPr="00AD74D6">
        <w:rPr>
          <w:lang w:eastAsia="en-US"/>
        </w:rPr>
        <w:t>Препис от заповедта да се връчи на служителите, заемащи опре</w:t>
      </w:r>
      <w:r>
        <w:rPr>
          <w:lang w:eastAsia="en-US"/>
        </w:rPr>
        <w:t>д</w:t>
      </w:r>
      <w:r w:rsidRPr="00AD74D6">
        <w:rPr>
          <w:lang w:eastAsia="en-US"/>
        </w:rPr>
        <w:t>елените с</w:t>
      </w:r>
      <w:r>
        <w:rPr>
          <w:lang w:eastAsia="en-US"/>
        </w:rPr>
        <w:t xml:space="preserve"> </w:t>
      </w:r>
      <w:r w:rsidRPr="00AD74D6">
        <w:rPr>
          <w:lang w:eastAsia="en-US"/>
        </w:rPr>
        <w:t>тази заповед длъжности срещу подпис.</w:t>
      </w:r>
    </w:p>
    <w:p w14:paraId="05A066CD" w14:textId="47C516E2" w:rsidR="00216111" w:rsidRDefault="00216111" w:rsidP="00216111">
      <w:pPr>
        <w:widowControl/>
        <w:autoSpaceDE/>
        <w:autoSpaceDN/>
        <w:adjustRightInd/>
        <w:spacing w:line="276" w:lineRule="auto"/>
        <w:ind w:firstLine="0"/>
        <w:jc w:val="left"/>
        <w:rPr>
          <w:lang w:eastAsia="en-US"/>
        </w:rPr>
      </w:pPr>
    </w:p>
    <w:p w14:paraId="6F0BA827" w14:textId="2D3EC805" w:rsidR="00A05837" w:rsidRDefault="00A05837" w:rsidP="00216111">
      <w:pPr>
        <w:widowControl/>
        <w:autoSpaceDE/>
        <w:autoSpaceDN/>
        <w:adjustRightInd/>
        <w:spacing w:line="276" w:lineRule="auto"/>
        <w:ind w:firstLine="0"/>
        <w:jc w:val="left"/>
        <w:rPr>
          <w:lang w:eastAsia="en-US"/>
        </w:rPr>
      </w:pPr>
    </w:p>
    <w:p w14:paraId="5C8C385D" w14:textId="73F7869D" w:rsidR="00A05837" w:rsidRDefault="00A05837" w:rsidP="00216111">
      <w:pPr>
        <w:widowControl/>
        <w:autoSpaceDE/>
        <w:autoSpaceDN/>
        <w:adjustRightInd/>
        <w:spacing w:line="276" w:lineRule="auto"/>
        <w:ind w:firstLine="0"/>
        <w:jc w:val="left"/>
        <w:rPr>
          <w:lang w:eastAsia="en-US"/>
        </w:rPr>
      </w:pPr>
    </w:p>
    <w:p w14:paraId="79F43010" w14:textId="37CF0374" w:rsidR="005802BF" w:rsidRDefault="005802BF" w:rsidP="00216111">
      <w:pPr>
        <w:widowControl/>
        <w:autoSpaceDE/>
        <w:autoSpaceDN/>
        <w:adjustRightInd/>
        <w:spacing w:line="276" w:lineRule="auto"/>
        <w:ind w:firstLine="0"/>
        <w:jc w:val="left"/>
        <w:rPr>
          <w:lang w:eastAsia="en-US"/>
        </w:rPr>
      </w:pPr>
    </w:p>
    <w:p w14:paraId="1BC44E56" w14:textId="337CF017" w:rsidR="005802BF" w:rsidRDefault="004A5F3E" w:rsidP="00216111">
      <w:pPr>
        <w:widowControl/>
        <w:autoSpaceDE/>
        <w:autoSpaceDN/>
        <w:adjustRightInd/>
        <w:spacing w:line="276" w:lineRule="auto"/>
        <w:ind w:firstLine="0"/>
        <w:jc w:val="left"/>
        <w:rPr>
          <w:lang w:eastAsia="en-US"/>
        </w:rPr>
      </w:pPr>
      <w:bookmarkStart w:id="2" w:name="_GoBack"/>
      <w:r>
        <w:rPr>
          <w:lang w:eastAsia="en-US"/>
        </w:rPr>
        <w:pict w14:anchorId="5B1379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FF5997A6-E1D4-4F17-B805-184F5D2E9F11}" provid="{00000000-0000-0000-0000-000000000000}" o:suggestedsigner="Директор:" issignatureline="t"/>
          </v:shape>
        </w:pict>
      </w:r>
      <w:bookmarkEnd w:id="2"/>
    </w:p>
    <w:p w14:paraId="66A9D756" w14:textId="2661DB73" w:rsidR="00A05837" w:rsidRDefault="00A05837" w:rsidP="00216111">
      <w:pPr>
        <w:widowControl/>
        <w:autoSpaceDE/>
        <w:autoSpaceDN/>
        <w:adjustRightInd/>
        <w:spacing w:line="276" w:lineRule="auto"/>
        <w:ind w:firstLine="0"/>
        <w:jc w:val="left"/>
        <w:rPr>
          <w:lang w:eastAsia="en-US"/>
        </w:rPr>
      </w:pPr>
    </w:p>
    <w:p w14:paraId="132CA285" w14:textId="326396B1" w:rsidR="008A591E" w:rsidRDefault="008A591E" w:rsidP="00216111">
      <w:pPr>
        <w:widowControl/>
        <w:autoSpaceDE/>
        <w:autoSpaceDN/>
        <w:adjustRightInd/>
        <w:spacing w:line="276" w:lineRule="auto"/>
        <w:ind w:firstLine="0"/>
        <w:jc w:val="left"/>
        <w:rPr>
          <w:lang w:eastAsia="en-US"/>
        </w:rPr>
      </w:pPr>
    </w:p>
    <w:p w14:paraId="3198DDFE" w14:textId="50891D02" w:rsidR="008A591E" w:rsidRDefault="008A591E" w:rsidP="00216111">
      <w:pPr>
        <w:widowControl/>
        <w:autoSpaceDE/>
        <w:autoSpaceDN/>
        <w:adjustRightInd/>
        <w:spacing w:line="276" w:lineRule="auto"/>
        <w:ind w:firstLine="0"/>
        <w:jc w:val="left"/>
        <w:rPr>
          <w:lang w:eastAsia="en-US"/>
        </w:rPr>
      </w:pPr>
    </w:p>
    <w:p w14:paraId="372AB75C" w14:textId="77777777" w:rsidR="008A591E" w:rsidRDefault="008A591E" w:rsidP="00216111">
      <w:pPr>
        <w:widowControl/>
        <w:autoSpaceDE/>
        <w:autoSpaceDN/>
        <w:adjustRightInd/>
        <w:spacing w:line="276" w:lineRule="auto"/>
        <w:ind w:firstLine="0"/>
        <w:jc w:val="left"/>
        <w:rPr>
          <w:lang w:eastAsia="en-US"/>
        </w:rPr>
      </w:pPr>
    </w:p>
    <w:p w14:paraId="30582F1A" w14:textId="4213B523" w:rsidR="00A05837" w:rsidRDefault="00A05837" w:rsidP="00216111">
      <w:pPr>
        <w:widowControl/>
        <w:autoSpaceDE/>
        <w:autoSpaceDN/>
        <w:adjustRightInd/>
        <w:spacing w:line="276" w:lineRule="auto"/>
        <w:ind w:firstLine="0"/>
        <w:jc w:val="left"/>
        <w:rPr>
          <w:lang w:eastAsia="en-US"/>
        </w:rPr>
      </w:pPr>
    </w:p>
    <w:p w14:paraId="75946B2F" w14:textId="0C48E2C4" w:rsidR="00216111" w:rsidRPr="00A05837" w:rsidRDefault="00A05837" w:rsidP="00703E85">
      <w:pPr>
        <w:widowControl/>
        <w:autoSpaceDE/>
        <w:autoSpaceDN/>
        <w:adjustRightInd/>
        <w:spacing w:line="276" w:lineRule="auto"/>
        <w:ind w:firstLine="0"/>
        <w:jc w:val="left"/>
        <w:rPr>
          <w:b/>
          <w:lang w:eastAsia="en-US"/>
        </w:rPr>
      </w:pPr>
      <w:r>
        <w:rPr>
          <w:lang w:eastAsia="en-US"/>
        </w:rPr>
        <w:t xml:space="preserve">                                               </w:t>
      </w:r>
      <w:r w:rsidR="00B874FB">
        <w:rPr>
          <w:lang w:eastAsia="en-US"/>
        </w:rPr>
        <w:t xml:space="preserve">                            </w:t>
      </w:r>
    </w:p>
    <w:p w14:paraId="2B62A314" w14:textId="77777777" w:rsidR="002E3D86" w:rsidRDefault="002E3D86"/>
    <w:sectPr w:rsidR="002E3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10A8E"/>
    <w:multiLevelType w:val="multilevel"/>
    <w:tmpl w:val="6A16360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3CE853FD"/>
    <w:multiLevelType w:val="hybridMultilevel"/>
    <w:tmpl w:val="043CC930"/>
    <w:lvl w:ilvl="0" w:tplc="DF4AA8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B9E5040"/>
    <w:multiLevelType w:val="hybridMultilevel"/>
    <w:tmpl w:val="1260637A"/>
    <w:lvl w:ilvl="0" w:tplc="0BAC2DD0">
      <w:start w:val="2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111"/>
    <w:rsid w:val="00095D17"/>
    <w:rsid w:val="001159EC"/>
    <w:rsid w:val="00181205"/>
    <w:rsid w:val="0019155D"/>
    <w:rsid w:val="00216111"/>
    <w:rsid w:val="002301A4"/>
    <w:rsid w:val="002B218F"/>
    <w:rsid w:val="002E3D86"/>
    <w:rsid w:val="00460F5E"/>
    <w:rsid w:val="004A5F3E"/>
    <w:rsid w:val="005802BF"/>
    <w:rsid w:val="00671ECF"/>
    <w:rsid w:val="006932FF"/>
    <w:rsid w:val="00703E85"/>
    <w:rsid w:val="00733490"/>
    <w:rsid w:val="008A591E"/>
    <w:rsid w:val="008E18EA"/>
    <w:rsid w:val="00A03995"/>
    <w:rsid w:val="00A05837"/>
    <w:rsid w:val="00A11677"/>
    <w:rsid w:val="00B874FB"/>
    <w:rsid w:val="00BB4B41"/>
    <w:rsid w:val="00C36A56"/>
    <w:rsid w:val="00C65C11"/>
    <w:rsid w:val="00D27321"/>
    <w:rsid w:val="00D75DFD"/>
    <w:rsid w:val="00E1371A"/>
    <w:rsid w:val="00E14B29"/>
    <w:rsid w:val="00E9412A"/>
    <w:rsid w:val="00F5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CA9393"/>
  <w15:chartTrackingRefBased/>
  <w15:docId w15:val="{26B0D861-549C-454E-9F86-73617021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111"/>
    <w:pPr>
      <w:widowControl w:val="0"/>
      <w:autoSpaceDE w:val="0"/>
      <w:autoSpaceDN w:val="0"/>
      <w:adjustRightInd w:val="0"/>
      <w:spacing w:after="120" w:line="240" w:lineRule="auto"/>
      <w:ind w:firstLine="482"/>
      <w:jc w:val="both"/>
    </w:pPr>
    <w:rPr>
      <w:rFonts w:ascii="Times New Roman" w:eastAsia="Times New Roman" w:hAnsi="Times New Roman" w:cs="Times New Roman"/>
      <w:kern w:val="0"/>
      <w:lang w:eastAsia="bg-B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6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1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1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1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1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1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1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1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1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1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6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111"/>
    <w:pPr>
      <w:numPr>
        <w:ilvl w:val="1"/>
      </w:numPr>
      <w:ind w:firstLine="48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6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1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1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1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1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111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216111"/>
    <w:pPr>
      <w:spacing w:after="0" w:line="240" w:lineRule="auto"/>
    </w:pPr>
    <w:rPr>
      <w:rFonts w:ascii="Aptos" w:eastAsia="Aptos" w:hAnsi="Aptos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16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Xwxf8oL3Z0on7EAu2NOV1Sd9GbPqRCZzumNCJrcGgz8=</DigestValue>
    </Reference>
    <Reference Type="http://www.w3.org/2000/09/xmldsig#Object" URI="#idOfficeObject">
      <DigestMethod Algorithm="http://www.w3.org/2001/04/xmlenc#sha256"/>
      <DigestValue>lcSa2FUJ6OpSf+Zpq0OQv9HdfJGDzsKCYFU+ySHPMjI=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2AKblUTcLqK60A2fIoaLBueZeQD0izCrFZEuYSuYmbU=</DigestValue>
    </Reference>
    <Reference Type="http://www.w3.org/2000/09/xmldsig#Object" URI="#idValidSigLnImg">
      <DigestMethod Algorithm="http://www.w3.org/2001/04/xmlenc#sha256"/>
      <DigestValue>zzR9eVQZbA9emj2c7SL0ayGFcQ+IjKzobrJt44Ee3oM=</DigestValue>
    </Reference>
    <Reference Type="http://www.w3.org/2000/09/xmldsig#Object" URI="#idInvalidSigLnImg">
      <DigestMethod Algorithm="http://www.w3.org/2001/04/xmlenc#sha256"/>
      <DigestValue>mHIOwlCK0ua3m26SuxMnB9f29Bwj6m/Khdekjjj9ZvY=</DigestValue>
    </Reference>
  </SignedInfo>
  <SignatureValue>d6XAD5Gqe8pqSgVx3uC/j6Z5VAq6NpT3N4qFCLWsWbXNpNQNPNUqVZmXJwxOUbDcAYYoAz69caqx
biJPxF8rjGGDgKJVtc9bMNyEJ4yh0dPN+cTD3eXhlqf2uKHC97jlMc0ObYyFdxrFplI1zYV3MhBy
btkUCqnwvFdvpSfizINJTqWOKXYx9HwXu43xUzIUFfbDkCwUt/yuU0aYXiimnL5upT8AIeUqqSKl
tnVcBpAaCOZ5NT3jo03qIXiBjQu8gAmMNFXSKywQ3OFeyqGDlhxyfT4/RDFR2d5isqDSJDPw0cST
iajS/OF7NaR8Bqi6h24e+w0TeHDMUcWcDoUIlg==</SignatureValue>
  <KeyInfo>
    <X509Data>
      <X509Certificate>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mi2O6a43ZEnvmbbsrUUIZfr1tPHR4ThsNsRDRpYN164=</DigestValue>
      </Reference>
      <Reference URI="/word/document.xml?ContentType=application/vnd.openxmlformats-officedocument.wordprocessingml.document.main+xml">
        <DigestMethod Algorithm="http://www.w3.org/2001/04/xmlenc#sha256"/>
        <DigestValue>EXKKgBN9GkOiuYPn4WdklmtV7RwIJNNdojws86g/30w=</DigestValue>
      </Reference>
      <Reference URI="/word/fontTable.xml?ContentType=application/vnd.openxmlformats-officedocument.wordprocessingml.fontTable+xml">
        <DigestMethod Algorithm="http://www.w3.org/2001/04/xmlenc#sha256"/>
        <DigestValue>F7Osng+bBNR0gm9l3lX3kMy795ji09DXsax79ikwaoc=</DigestValue>
      </Reference>
      <Reference URI="/word/media/image1.emf?ContentType=image/x-emf">
        <DigestMethod Algorithm="http://www.w3.org/2001/04/xmlenc#sha256"/>
        <DigestValue>bdlIJIMt3WgQrdK3HJI+Y2mOpY8jbcBmHrPiRrg1Adg=</DigestValue>
      </Reference>
      <Reference URI="/word/numbering.xml?ContentType=application/vnd.openxmlformats-officedocument.wordprocessingml.numbering+xml">
        <DigestMethod Algorithm="http://www.w3.org/2001/04/xmlenc#sha256"/>
        <DigestValue>AaxTF5PUv4WPHtD87P6CDwp3C/w4aS5giK4lXh844As=</DigestValue>
      </Reference>
      <Reference URI="/word/settings.xml?ContentType=application/vnd.openxmlformats-officedocument.wordprocessingml.settings+xml">
        <DigestMethod Algorithm="http://www.w3.org/2001/04/xmlenc#sha256"/>
        <DigestValue>CFLlbxgF5BxYDHiUE/p16ZS9dWKHljnoilOl7nAlp2A=</DigestValue>
      </Reference>
      <Reference URI="/word/styles.xml?ContentType=application/vnd.openxmlformats-officedocument.wordprocessingml.styles+xml">
        <DigestMethod Algorithm="http://www.w3.org/2001/04/xmlenc#sha256"/>
        <DigestValue>y0GuVSh2vqZKKhBlSiz2WDElCO01wqr4ylbNUzj/Ns4=</DigestValue>
      </Reference>
      <Reference URI="/word/theme/theme1.xml?ContentType=application/vnd.openxmlformats-officedocument.theme+xml">
        <DigestMethod Algorithm="http://www.w3.org/2001/04/xmlenc#sha256"/>
        <DigestValue>UoNV+hWN7+aGBxoVh5c8Qc26MFclbfE7LycPDY8Ylvw=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2026-08-28T11:48:05Z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{FF5997A6-E1D4-4F17-B805-184F5D2E9F11}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2026-08-28T11:48:05Z</xd:SigningTime>
          <xd:SigningCertificate>
            <xd:Cert>
              <xd:CertDigest>
                <DigestMethod Algorithm="http://www.w3.org/2001/04/xmlenc#sha256"/>
                <DigestValue>dcjJazNo4ArDcC21GeAnpRpW2fy63zSwuVMGa2SXtwU=</DigestValue>
              </xd:CertDigest>
              <xd:IssuerSerial>
                <X509IssuerName>C=BG, L=Sofia, O=Information Services JSC, OID.2.5.4.97=NTRBG-831641791, CN=StampIT Global Qualified CA</X509IssuerName>
                <X509SerialNumber>3953417079807026507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A4BAAB/AAAAAAAAAAAAAAAPHQAAtQ0AACBFTUYAAAEARBoAAKIAAAAGAAAAAAAAAAAAAAAAAAAAgAcAADgEAAAPAgAAKAEAAAAAAAAAAAAAAAAAAJgKCABAhAQACgAAABAAAAAAAAAAAAAAAEsAAAAQAAAAAAAAAAUAAAAeAAAAGAAAAAAAAAAAAAAADwEAAIAAAAAnAAAAGAAAAAEAAAAAAAAAAAAAAAAAAAAlAAAADAAAAAEAAABMAAAAZAAAAAAAAAAAAAAADgEAAH8AAAAAAAAAAAAAAA8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4AC4AOAAuADIAMAAyADYAIAAzBC4ABgAAAAYAAAADAAAABgAAAAMAAAAGAAAABgAAAAYAAAAGAAAAAwAAAAUAAAADAAAASwAAAEAAAAAwAAAABQAAACAAAAABAAAAAQAAABAAAAAAAAAAAAAAAA8BAACAAAAAAAAAAAAAAAAP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PAQAAgAAAAAAAAAAAAAAADwEAAIAAAAAlAAAADAAAAAIAAAAnAAAAGAAAAAUAAAAAAAAA////AAAAAAAlAAAADAAAAAUAAABMAAAAZAAAAAAAAABQAAAADgEAAHwAAAAAAAAAUAAAAA8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</Object>
  <Object Id="idInvalidSigLnImg">AQAAAGwAAAAAAAAAAAAAAA4BAAB/AAAAAAAAAAAAAAAPHQAAtQ0AACBFTUYAAAEA4B0AAKgAAAAGAAAAAAAAAAAAAAAAAAAAgAcAADgEAAAPAgAAKAEAAAAAAAAAAAAAAAAAAJgKCABAhAQACgAAABAAAAAAAAAAAAAAAEsAAAAQAAAAAAAAAAUAAAAeAAAAGAAAAAAAAAAAAAAADwEAAIAAAAAnAAAAGAAAAAEAAAAAAAAAAAAAAAAAAAAlAAAADAAAAAEAAABMAAAAZAAAAAAAAAAAAAAADgEAAH8AAAAAAAAAAAAAAA8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8BAACAAAAAAAAAAAAAAAAP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PAQAAgAAAAAAAAAAAAAAADwEAAIAAAAAlAAAADAAAAAIAAAAnAAAAGAAAAAUAAAAAAAAA////AAAAAAAlAAAADAAAAAUAAABMAAAAZAAAAAAAAABQAAAADgEAAHwAAAAAAAAAUAAAAA8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Турхан Апдула</dc:creator>
  <cp:keywords/>
  <dc:description/>
  <cp:lastModifiedBy>User</cp:lastModifiedBy>
  <cp:revision>27</cp:revision>
  <dcterms:created xsi:type="dcterms:W3CDTF">2026-08-05T12:36:00Z</dcterms:created>
  <dcterms:modified xsi:type="dcterms:W3CDTF">2026-08-28T11:47:00Z</dcterms:modified>
</cp:coreProperties>
</file>