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205F14" w:rsidRDefault="00205F14" w:rsidP="00205F14">
      <w:pPr>
        <w:jc w:val="center"/>
        <w:rPr>
          <w:rFonts w:ascii="Verdana" w:hAnsi="Verdana"/>
          <w:b/>
          <w:bCs/>
          <w:lang w:val="bg-BG"/>
        </w:rPr>
      </w:pPr>
      <w:r w:rsidRPr="00F651F6">
        <w:rPr>
          <w:rFonts w:ascii="Verdana" w:hAnsi="Verdana"/>
          <w:b/>
          <w:bCs/>
          <w:lang w:val="bg-BG"/>
        </w:rPr>
        <w:t>НЕОБХОДИМИ ДОКУМЕНТИ</w:t>
      </w:r>
    </w:p>
    <w:p w:rsidR="00205F14" w:rsidRPr="00F651F6" w:rsidRDefault="00205F14" w:rsidP="00205F14">
      <w:pPr>
        <w:jc w:val="center"/>
        <w:rPr>
          <w:rFonts w:ascii="Verdana" w:hAnsi="Verdana"/>
          <w:b/>
          <w:bCs/>
          <w:lang w:val="bg-BG"/>
        </w:rPr>
      </w:pPr>
    </w:p>
    <w:p w:rsidR="00205F14" w:rsidRPr="00F651F6" w:rsidRDefault="00205F14" w:rsidP="00205F14">
      <w:pPr>
        <w:jc w:val="both"/>
        <w:rPr>
          <w:rFonts w:ascii="Verdana" w:hAnsi="Verdana"/>
          <w:b/>
          <w:bCs/>
          <w:lang w:val="bg-BG"/>
        </w:rPr>
      </w:pPr>
      <w:r w:rsidRPr="00F651F6">
        <w:rPr>
          <w:rFonts w:ascii="Verdana" w:hAnsi="Verdana"/>
          <w:b/>
          <w:bCs/>
          <w:lang w:val="bg-BG"/>
        </w:rPr>
        <w:t xml:space="preserve">за комплектуване на преписка за </w:t>
      </w:r>
      <w:r>
        <w:rPr>
          <w:rFonts w:ascii="Verdana" w:hAnsi="Verdana"/>
          <w:b/>
          <w:bCs/>
          <w:lang w:val="bg-BG"/>
        </w:rPr>
        <w:t>ПОТВЪРЖДАВАНЕ НА РЕШЕНИЕ ЗА</w:t>
      </w:r>
      <w:r w:rsidRPr="00F651F6">
        <w:rPr>
          <w:rFonts w:ascii="Verdana" w:hAnsi="Verdana"/>
          <w:b/>
          <w:bCs/>
          <w:lang w:val="bg-BG"/>
        </w:rPr>
        <w:t xml:space="preserve"> ПРОМЯНА</w:t>
      </w:r>
      <w:r>
        <w:rPr>
          <w:rFonts w:ascii="Verdana" w:hAnsi="Verdana"/>
          <w:b/>
          <w:bCs/>
          <w:lang w:val="bg-BG"/>
        </w:rPr>
        <w:t xml:space="preserve"> НА</w:t>
      </w:r>
      <w:r w:rsidRPr="00F651F6">
        <w:rPr>
          <w:rFonts w:ascii="Verdana" w:hAnsi="Verdana"/>
          <w:b/>
          <w:bCs/>
          <w:lang w:val="bg-BG"/>
        </w:rPr>
        <w:t xml:space="preserve"> ПРЕДНАЗНАЧЕНИЕТО НА ЗЕМЕДЕЛСК</w:t>
      </w:r>
      <w:r>
        <w:rPr>
          <w:rFonts w:ascii="Verdana" w:hAnsi="Verdana"/>
          <w:b/>
          <w:bCs/>
          <w:lang w:val="bg-BG"/>
        </w:rPr>
        <w:t>АТА</w:t>
      </w:r>
      <w:r w:rsidRPr="00F651F6">
        <w:rPr>
          <w:rFonts w:ascii="Verdana" w:hAnsi="Verdana"/>
          <w:b/>
          <w:bCs/>
          <w:lang w:val="bg-BG"/>
        </w:rPr>
        <w:t xml:space="preserve"> ЗЕМ</w:t>
      </w:r>
      <w:r>
        <w:rPr>
          <w:rFonts w:ascii="Verdana" w:hAnsi="Verdana"/>
          <w:b/>
          <w:bCs/>
          <w:lang w:val="bg-BG"/>
        </w:rPr>
        <w:t>Я</w:t>
      </w:r>
      <w:r w:rsidRPr="00F651F6">
        <w:rPr>
          <w:rFonts w:ascii="Verdana" w:hAnsi="Verdana"/>
          <w:b/>
          <w:bCs/>
          <w:lang w:val="bg-BG"/>
        </w:rPr>
        <w:t xml:space="preserve"> ЗА НЕЗЕМЕДЕЛСКИ НУЖДИ</w:t>
      </w:r>
      <w:r>
        <w:rPr>
          <w:rFonts w:ascii="Verdana" w:hAnsi="Verdana"/>
          <w:b/>
          <w:bCs/>
          <w:lang w:val="bg-BG"/>
        </w:rPr>
        <w:t xml:space="preserve"> С ОТПАДНАЛО ПРАВНО ДЕЙСТВИЕ</w:t>
      </w:r>
    </w:p>
    <w:p w:rsidR="00205F14" w:rsidRPr="00F651F6" w:rsidRDefault="00205F14" w:rsidP="00205F14">
      <w:pPr>
        <w:jc w:val="both"/>
        <w:rPr>
          <w:rFonts w:ascii="Verdana" w:hAnsi="Verdana"/>
          <w:lang w:val="bg-BG"/>
        </w:rPr>
      </w:pPr>
    </w:p>
    <w:p w:rsidR="00205F14" w:rsidRPr="00F651F6" w:rsidRDefault="00205F14" w:rsidP="00205F14">
      <w:pPr>
        <w:jc w:val="both"/>
        <w:rPr>
          <w:rFonts w:ascii="Verdana" w:hAnsi="Verdana"/>
          <w:lang w:val="bg-BG"/>
        </w:rPr>
      </w:pPr>
    </w:p>
    <w:p w:rsidR="00205F14" w:rsidRPr="00A3091B" w:rsidRDefault="00205F14" w:rsidP="00205F14">
      <w:pPr>
        <w:jc w:val="both"/>
        <w:rPr>
          <w:rFonts w:ascii="Verdana" w:hAnsi="Verdana"/>
          <w:b/>
          <w:bCs/>
          <w:u w:val="single"/>
          <w:lang w:val="bg-BG"/>
        </w:rPr>
      </w:pPr>
      <w:r w:rsidRPr="00A3091B">
        <w:rPr>
          <w:rFonts w:ascii="Verdana" w:hAnsi="Verdana"/>
          <w:b/>
          <w:bCs/>
          <w:u w:val="single"/>
          <w:lang w:val="bg-BG"/>
        </w:rPr>
        <w:t>§ 30 от ПЗР към ЗИД на ЗППМ</w:t>
      </w:r>
    </w:p>
    <w:p w:rsidR="00205F14" w:rsidRPr="00A3091B" w:rsidRDefault="00205F14" w:rsidP="00205F14">
      <w:pPr>
        <w:shd w:val="clear" w:color="auto" w:fill="FEFEFE"/>
        <w:rPr>
          <w:rFonts w:ascii="Verdana" w:hAnsi="Verdana"/>
          <w:b/>
          <w:bCs/>
          <w:color w:val="000000"/>
        </w:rPr>
      </w:pPr>
    </w:p>
    <w:p w:rsidR="00205F14" w:rsidRPr="00A3091B" w:rsidRDefault="00205F14" w:rsidP="00205F14">
      <w:pPr>
        <w:shd w:val="clear" w:color="auto" w:fill="FEFEFE"/>
        <w:jc w:val="both"/>
        <w:rPr>
          <w:rFonts w:ascii="Verdana" w:hAnsi="Verdana"/>
          <w:b/>
          <w:color w:val="000000"/>
          <w:lang w:val="bg-BG"/>
        </w:rPr>
      </w:pPr>
      <w:r w:rsidRPr="00A3091B">
        <w:rPr>
          <w:rFonts w:ascii="Verdana" w:hAnsi="Verdana"/>
          <w:b/>
          <w:color w:val="000000"/>
          <w:lang w:val="bg-BG"/>
        </w:rPr>
        <w:t>За всеки обект се комплектува преписка, която съдържа: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b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 xml:space="preserve">1. заявление </w:t>
      </w:r>
      <w:r w:rsidR="00DE200D">
        <w:rPr>
          <w:rFonts w:ascii="Verdana" w:hAnsi="Verdana"/>
          <w:color w:val="000000"/>
          <w:lang w:val="bg-BG"/>
        </w:rPr>
        <w:t xml:space="preserve">/по образец/ </w:t>
      </w:r>
      <w:r w:rsidRPr="00A3091B">
        <w:rPr>
          <w:rFonts w:ascii="Verdana" w:hAnsi="Verdana"/>
          <w:color w:val="000000"/>
          <w:lang w:val="bg-BG"/>
        </w:rPr>
        <w:t xml:space="preserve">за потвърждаване на решение за промяна предназначението на земеделската, </w:t>
      </w:r>
      <w:r w:rsidRPr="00A3091B">
        <w:rPr>
          <w:rFonts w:ascii="Verdana" w:hAnsi="Verdana"/>
          <w:b/>
          <w:color w:val="000000"/>
          <w:lang w:val="bg-BG"/>
        </w:rPr>
        <w:t>влязло в сила преди 24.05.2011 година;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2. документ за собственост или учредено право на строеж;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3. становище/писмо или решени</w:t>
      </w:r>
      <w:r>
        <w:rPr>
          <w:rFonts w:ascii="Verdana" w:hAnsi="Verdana"/>
          <w:color w:val="000000"/>
          <w:lang w:val="bg-BG"/>
        </w:rPr>
        <w:t>е</w:t>
      </w:r>
      <w:r w:rsidRPr="00A3091B">
        <w:rPr>
          <w:rFonts w:ascii="Verdana" w:hAnsi="Verdana"/>
          <w:color w:val="000000"/>
          <w:lang w:val="bg-BG"/>
        </w:rPr>
        <w:t xml:space="preserve">, издадени по реда на глава шеста от Закона за опазване на околната среда и/или по чл. 31 от Закона за биологичното разнообразие, в които </w:t>
      </w:r>
      <w:r w:rsidRPr="00A3091B">
        <w:rPr>
          <w:rFonts w:ascii="Verdana" w:hAnsi="Verdana"/>
          <w:b/>
          <w:color w:val="000000"/>
          <w:lang w:val="bg-BG"/>
        </w:rPr>
        <w:t>изрично да бъде посочено, че същите са издадени за провеждане на процедурата за потвърждаване на решение за промяна на предназначението на земеделска земя за неземеделски нужди на основание § 30 от ПЗР към ЗИД на ЗППМ</w:t>
      </w:r>
      <w:r w:rsidRPr="00A3091B">
        <w:rPr>
          <w:rFonts w:ascii="Verdana" w:hAnsi="Verdana"/>
          <w:color w:val="000000"/>
          <w:lang w:val="bg-BG"/>
        </w:rPr>
        <w:t>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4. влязъл в сила подробен устройствен план;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5. актуална/и скица/и доказваща/и идентичност на обстоятелствата – площ на имота/имотите</w:t>
      </w:r>
      <w:r>
        <w:rPr>
          <w:rFonts w:ascii="Verdana" w:hAnsi="Verdana"/>
          <w:color w:val="000000"/>
          <w:lang w:val="bg-BG"/>
        </w:rPr>
        <w:t>, инвестиционно намерение</w:t>
      </w:r>
      <w:r w:rsidRPr="00A3091B">
        <w:rPr>
          <w:rFonts w:ascii="Verdana" w:hAnsi="Verdana"/>
          <w:color w:val="000000"/>
          <w:lang w:val="bg-BG"/>
        </w:rPr>
        <w:t>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6. решението за промяна предназначението на земеделската земя,</w:t>
      </w:r>
      <w:r w:rsidRPr="00A3091B">
        <w:rPr>
          <w:rFonts w:ascii="Verdana" w:hAnsi="Verdana"/>
          <w:b/>
          <w:color w:val="000000"/>
          <w:lang w:val="bg-BG"/>
        </w:rPr>
        <w:t xml:space="preserve"> влязло в сила преди 24.05.2011 година</w:t>
      </w:r>
      <w:r w:rsidRPr="00A3091B">
        <w:rPr>
          <w:rFonts w:ascii="Verdana" w:hAnsi="Verdana"/>
          <w:color w:val="000000"/>
          <w:lang w:val="bg-BG"/>
        </w:rPr>
        <w:t>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7. акт за категоризация на земеделската земя;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8. удостоверение за поливност</w:t>
      </w:r>
      <w:r>
        <w:rPr>
          <w:rFonts w:ascii="Verdana" w:hAnsi="Verdana"/>
          <w:color w:val="000000"/>
          <w:lang w:val="bg-BG"/>
        </w:rPr>
        <w:t xml:space="preserve"> -</w:t>
      </w:r>
      <w:r w:rsidRPr="00A3091B">
        <w:rPr>
          <w:rFonts w:ascii="Verdana" w:hAnsi="Verdana"/>
          <w:color w:val="000000"/>
          <w:lang w:val="bg-BG"/>
        </w:rPr>
        <w:t xml:space="preserve"> актуализирано/издадено на основание § 1, т. 10 от ДР на ЗОЗЗ /ДВ, бр.39 от 2011 г./;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9. за имоти на територията на общини с влязъл в сила общ устройствен план</w:t>
      </w:r>
      <w:r>
        <w:rPr>
          <w:rFonts w:ascii="Verdana" w:hAnsi="Verdana"/>
          <w:color w:val="000000"/>
          <w:lang w:val="bg-BG"/>
        </w:rPr>
        <w:t xml:space="preserve"> /ОУП/</w:t>
      </w:r>
      <w:r w:rsidRPr="00A3091B">
        <w:rPr>
          <w:rFonts w:ascii="Verdana" w:hAnsi="Verdana"/>
          <w:color w:val="000000"/>
          <w:lang w:val="bg-BG"/>
        </w:rPr>
        <w:t>, следва да се приложи извадка от ОУП с обхват на поземления/те имот/и и удостоверение за устройствената зона, издадени от съответната общинска администрация;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r w:rsidRPr="00A3091B">
        <w:rPr>
          <w:rFonts w:ascii="Verdana" w:hAnsi="Verdana"/>
          <w:color w:val="000000"/>
          <w:lang w:val="bg-BG"/>
        </w:rPr>
        <w:t>10. при потвърждаване на решение</w:t>
      </w:r>
      <w:r>
        <w:rPr>
          <w:rFonts w:ascii="Verdana" w:hAnsi="Verdana"/>
          <w:color w:val="000000"/>
          <w:lang w:val="bg-BG"/>
        </w:rPr>
        <w:t>,</w:t>
      </w:r>
      <w:r w:rsidRPr="00A3091B">
        <w:rPr>
          <w:rFonts w:ascii="Verdana" w:hAnsi="Verdana"/>
          <w:color w:val="000000"/>
          <w:lang w:val="bg-BG"/>
        </w:rPr>
        <w:t xml:space="preserve"> постановено за изграждане на обекти за производство на електрическа енергия от възобновяеми енергийни източници, използващи фотоволтаични /слънчеви/ системи е необходимо становище за присъединяване на обекта, издадено от съответния мрежов оператор;</w:t>
      </w:r>
    </w:p>
    <w:p w:rsidR="00205F14" w:rsidRPr="00B25486" w:rsidRDefault="00205F14" w:rsidP="00205F14">
      <w:pPr>
        <w:ind w:firstLine="708"/>
        <w:jc w:val="both"/>
        <w:rPr>
          <w:rFonts w:ascii="Verdana" w:hAnsi="Verdana"/>
          <w:lang w:val="bg-BG"/>
        </w:rPr>
      </w:pPr>
      <w:r w:rsidRPr="00A3091B">
        <w:rPr>
          <w:rFonts w:ascii="Verdana" w:hAnsi="Verdana"/>
          <w:color w:val="000000"/>
          <w:lang w:val="bg-BG"/>
        </w:rPr>
        <w:t>11. такса по чл.9, ал.1 от Тарифата за таксите, които се заплащат при промяна на предназначението на земеделските земи, в размер на 50 лв</w:t>
      </w:r>
      <w:r>
        <w:rPr>
          <w:rFonts w:ascii="Verdana" w:hAnsi="Verdana"/>
          <w:color w:val="000000"/>
          <w:lang w:val="bg-BG"/>
        </w:rPr>
        <w:t xml:space="preserve">., </w:t>
      </w:r>
      <w:r w:rsidRPr="002674BF">
        <w:rPr>
          <w:rFonts w:ascii="Verdana" w:hAnsi="Verdana"/>
          <w:lang w:val="bg-BG"/>
        </w:rPr>
        <w:t xml:space="preserve">която се заплаща по сметка на </w:t>
      </w:r>
      <w:r>
        <w:rPr>
          <w:rFonts w:ascii="Verdana" w:hAnsi="Verdana"/>
          <w:lang w:val="bg-BG"/>
        </w:rPr>
        <w:t>Областна дирекция „Земеделие“ Пловдив:</w:t>
      </w:r>
    </w:p>
    <w:p w:rsidR="002B5757" w:rsidRPr="00C94194" w:rsidRDefault="002B5757" w:rsidP="002B5757">
      <w:pPr>
        <w:ind w:firstLine="708"/>
        <w:rPr>
          <w:rFonts w:ascii="Verdana" w:hAnsi="Verdana"/>
        </w:rPr>
      </w:pPr>
      <w:r w:rsidRPr="00C94194">
        <w:rPr>
          <w:rFonts w:ascii="Verdana" w:hAnsi="Verdana"/>
        </w:rPr>
        <w:t>ИНТЕРНЕШЪНЪЛ АСЕТ БАНК АД</w:t>
      </w:r>
    </w:p>
    <w:p w:rsidR="002B5757" w:rsidRPr="00B10998" w:rsidRDefault="002B5757" w:rsidP="002B5757">
      <w:pPr>
        <w:ind w:firstLine="708"/>
        <w:rPr>
          <w:rFonts w:ascii="Verdana" w:hAnsi="Verdana"/>
          <w:b/>
        </w:rPr>
      </w:pPr>
      <w:r w:rsidRPr="00C94194">
        <w:rPr>
          <w:rFonts w:ascii="Verdana" w:hAnsi="Verdana"/>
        </w:rPr>
        <w:t>IBAN:  BG 19 IABG 7095 3101 2801</w:t>
      </w:r>
      <w:r w:rsidRPr="00B10998">
        <w:rPr>
          <w:rFonts w:ascii="Verdana" w:hAnsi="Verdana"/>
          <w:b/>
        </w:rPr>
        <w:t xml:space="preserve"> 02</w:t>
      </w:r>
    </w:p>
    <w:p w:rsidR="002B5757" w:rsidRPr="00C94194" w:rsidRDefault="002B5757" w:rsidP="002B5757">
      <w:pPr>
        <w:ind w:firstLine="708"/>
        <w:rPr>
          <w:rFonts w:ascii="Verdana" w:hAnsi="Verdana"/>
        </w:rPr>
      </w:pPr>
      <w:r w:rsidRPr="00C94194">
        <w:rPr>
          <w:rFonts w:ascii="Verdana" w:hAnsi="Verdana"/>
        </w:rPr>
        <w:t xml:space="preserve">BIC </w:t>
      </w:r>
      <w:proofErr w:type="spellStart"/>
      <w:r w:rsidRPr="00C94194">
        <w:rPr>
          <w:rFonts w:ascii="Verdana" w:hAnsi="Verdana"/>
        </w:rPr>
        <w:t>на</w:t>
      </w:r>
      <w:proofErr w:type="spellEnd"/>
      <w:r w:rsidRPr="00C94194">
        <w:rPr>
          <w:rFonts w:ascii="Verdana" w:hAnsi="Verdana"/>
        </w:rPr>
        <w:t xml:space="preserve"> </w:t>
      </w:r>
      <w:proofErr w:type="spellStart"/>
      <w:r w:rsidRPr="00C94194">
        <w:rPr>
          <w:rFonts w:ascii="Verdana" w:hAnsi="Verdana"/>
        </w:rPr>
        <w:t>потребителя</w:t>
      </w:r>
      <w:proofErr w:type="spellEnd"/>
      <w:r w:rsidRPr="00C94194">
        <w:rPr>
          <w:rFonts w:ascii="Verdana" w:hAnsi="Verdana"/>
        </w:rPr>
        <w:t>: IABGBGSF</w:t>
      </w:r>
    </w:p>
    <w:p w:rsidR="00205F14" w:rsidRPr="00A3091B" w:rsidRDefault="00205F14" w:rsidP="00205F14">
      <w:pPr>
        <w:shd w:val="clear" w:color="auto" w:fill="FEFEFE"/>
        <w:ind w:firstLine="708"/>
        <w:jc w:val="both"/>
        <w:rPr>
          <w:rFonts w:ascii="Verdana" w:hAnsi="Verdana"/>
          <w:color w:val="000000"/>
          <w:lang w:val="bg-BG"/>
        </w:rPr>
      </w:pPr>
      <w:bookmarkStart w:id="0" w:name="_GoBack"/>
      <w:bookmarkEnd w:id="0"/>
    </w:p>
    <w:p w:rsidR="00205F14" w:rsidRPr="00A3091B" w:rsidRDefault="00205F14" w:rsidP="00205F14">
      <w:pPr>
        <w:ind w:firstLine="708"/>
        <w:jc w:val="both"/>
        <w:rPr>
          <w:rFonts w:ascii="Verdana" w:hAnsi="Verdana"/>
          <w:b/>
          <w:bCs/>
          <w:lang w:val="bg-BG"/>
        </w:rPr>
      </w:pPr>
      <w:r w:rsidRPr="00A3091B">
        <w:rPr>
          <w:rFonts w:ascii="Verdana" w:hAnsi="Verdana"/>
          <w:b/>
          <w:bCs/>
          <w:lang w:val="bg-BG"/>
        </w:rPr>
        <w:t>Изброените документи се комплектуват в папки в два екземпляра:</w:t>
      </w:r>
    </w:p>
    <w:p w:rsidR="00205F14" w:rsidRPr="00A3091B" w:rsidRDefault="00205F14" w:rsidP="00205F14">
      <w:pPr>
        <w:ind w:left="709"/>
        <w:jc w:val="both"/>
        <w:rPr>
          <w:rFonts w:ascii="Verdana" w:hAnsi="Verdana"/>
          <w:b/>
          <w:bCs/>
          <w:lang w:val="bg-BG"/>
        </w:rPr>
      </w:pPr>
      <w:r w:rsidRPr="00A3091B">
        <w:rPr>
          <w:rFonts w:ascii="Verdana" w:hAnsi="Verdana"/>
          <w:b/>
          <w:bCs/>
          <w:lang w:val="bg-BG"/>
        </w:rPr>
        <w:t xml:space="preserve">1-ви комплект /по възможност/ оригинали </w:t>
      </w:r>
    </w:p>
    <w:p w:rsidR="00205F14" w:rsidRPr="00A3091B" w:rsidRDefault="00205F14" w:rsidP="00205F14">
      <w:pPr>
        <w:ind w:left="709"/>
        <w:jc w:val="both"/>
        <w:rPr>
          <w:rFonts w:ascii="Verdana" w:hAnsi="Verdana"/>
          <w:lang w:val="bg-BG"/>
        </w:rPr>
      </w:pPr>
      <w:r w:rsidRPr="00A3091B">
        <w:rPr>
          <w:rFonts w:ascii="Verdana" w:hAnsi="Verdana"/>
          <w:b/>
          <w:bCs/>
          <w:lang w:val="bg-BG"/>
        </w:rPr>
        <w:t>2-ри комплект – копия за ОД“Земеделие“</w:t>
      </w: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08" w:rsidRDefault="00983208">
      <w:r>
        <w:separator/>
      </w:r>
    </w:p>
  </w:endnote>
  <w:endnote w:type="continuationSeparator" w:id="0">
    <w:p w:rsidR="00983208" w:rsidRDefault="0098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08" w:rsidRDefault="00983208">
      <w:r>
        <w:separator/>
      </w:r>
    </w:p>
  </w:footnote>
  <w:footnote w:type="continuationSeparator" w:id="0">
    <w:p w:rsidR="00983208" w:rsidRDefault="0098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1668BB5" wp14:editId="360A979D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Pr="00FB4B61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56"/>
    <w:rsid w:val="00001762"/>
    <w:rsid w:val="00002C4C"/>
    <w:rsid w:val="00006851"/>
    <w:rsid w:val="00014E23"/>
    <w:rsid w:val="00017177"/>
    <w:rsid w:val="00025076"/>
    <w:rsid w:val="00026B9D"/>
    <w:rsid w:val="0002779D"/>
    <w:rsid w:val="0003037B"/>
    <w:rsid w:val="00037979"/>
    <w:rsid w:val="00041F01"/>
    <w:rsid w:val="00045ABA"/>
    <w:rsid w:val="000464D6"/>
    <w:rsid w:val="00047187"/>
    <w:rsid w:val="00052E08"/>
    <w:rsid w:val="0005337C"/>
    <w:rsid w:val="000559C7"/>
    <w:rsid w:val="00061065"/>
    <w:rsid w:val="00063EB0"/>
    <w:rsid w:val="000708F7"/>
    <w:rsid w:val="00072B5E"/>
    <w:rsid w:val="00074378"/>
    <w:rsid w:val="00075448"/>
    <w:rsid w:val="000806C1"/>
    <w:rsid w:val="0008117E"/>
    <w:rsid w:val="000859C7"/>
    <w:rsid w:val="00085D51"/>
    <w:rsid w:val="0009060F"/>
    <w:rsid w:val="00091178"/>
    <w:rsid w:val="0009230E"/>
    <w:rsid w:val="00092E15"/>
    <w:rsid w:val="00094FD5"/>
    <w:rsid w:val="000A4E62"/>
    <w:rsid w:val="000A5A4B"/>
    <w:rsid w:val="000A630C"/>
    <w:rsid w:val="000A78A8"/>
    <w:rsid w:val="000B36BD"/>
    <w:rsid w:val="000B45FF"/>
    <w:rsid w:val="000B788B"/>
    <w:rsid w:val="000C0597"/>
    <w:rsid w:val="000C4050"/>
    <w:rsid w:val="000C468E"/>
    <w:rsid w:val="000C4A95"/>
    <w:rsid w:val="000C6D02"/>
    <w:rsid w:val="000C71A3"/>
    <w:rsid w:val="000D08BE"/>
    <w:rsid w:val="000D205F"/>
    <w:rsid w:val="000D431A"/>
    <w:rsid w:val="000D5F5B"/>
    <w:rsid w:val="000D6480"/>
    <w:rsid w:val="000D6AD4"/>
    <w:rsid w:val="000E052B"/>
    <w:rsid w:val="000E0DC1"/>
    <w:rsid w:val="000E77B6"/>
    <w:rsid w:val="000E781D"/>
    <w:rsid w:val="000F5A03"/>
    <w:rsid w:val="000F64DB"/>
    <w:rsid w:val="000F7BD7"/>
    <w:rsid w:val="00101138"/>
    <w:rsid w:val="00102F71"/>
    <w:rsid w:val="00103A1E"/>
    <w:rsid w:val="001043D5"/>
    <w:rsid w:val="001077A8"/>
    <w:rsid w:val="00111175"/>
    <w:rsid w:val="00114C4D"/>
    <w:rsid w:val="00117AEB"/>
    <w:rsid w:val="00121975"/>
    <w:rsid w:val="00125ACB"/>
    <w:rsid w:val="00130192"/>
    <w:rsid w:val="00133762"/>
    <w:rsid w:val="001357FA"/>
    <w:rsid w:val="00136580"/>
    <w:rsid w:val="00136855"/>
    <w:rsid w:val="001432A8"/>
    <w:rsid w:val="0015308A"/>
    <w:rsid w:val="001547F8"/>
    <w:rsid w:val="00156D09"/>
    <w:rsid w:val="00157D1E"/>
    <w:rsid w:val="00161701"/>
    <w:rsid w:val="00162097"/>
    <w:rsid w:val="00162257"/>
    <w:rsid w:val="00166D42"/>
    <w:rsid w:val="0017462D"/>
    <w:rsid w:val="00177DB9"/>
    <w:rsid w:val="0018002E"/>
    <w:rsid w:val="00180599"/>
    <w:rsid w:val="00180931"/>
    <w:rsid w:val="00183967"/>
    <w:rsid w:val="00184A57"/>
    <w:rsid w:val="00184F0E"/>
    <w:rsid w:val="00190587"/>
    <w:rsid w:val="00190CC8"/>
    <w:rsid w:val="00193885"/>
    <w:rsid w:val="00194B17"/>
    <w:rsid w:val="00195411"/>
    <w:rsid w:val="0019718D"/>
    <w:rsid w:val="001A42F0"/>
    <w:rsid w:val="001A5723"/>
    <w:rsid w:val="001A5F46"/>
    <w:rsid w:val="001A6B79"/>
    <w:rsid w:val="001B1BAC"/>
    <w:rsid w:val="001B40CC"/>
    <w:rsid w:val="001B4BA5"/>
    <w:rsid w:val="001C1810"/>
    <w:rsid w:val="001C42B8"/>
    <w:rsid w:val="001C6D5D"/>
    <w:rsid w:val="001C7A74"/>
    <w:rsid w:val="001D01C0"/>
    <w:rsid w:val="001D0F8C"/>
    <w:rsid w:val="001E2481"/>
    <w:rsid w:val="001E38B5"/>
    <w:rsid w:val="001E6CFC"/>
    <w:rsid w:val="001E6F08"/>
    <w:rsid w:val="001F2DAD"/>
    <w:rsid w:val="001F68D7"/>
    <w:rsid w:val="001F78C7"/>
    <w:rsid w:val="002006F1"/>
    <w:rsid w:val="00205F14"/>
    <w:rsid w:val="0020653E"/>
    <w:rsid w:val="00210219"/>
    <w:rsid w:val="00211EE1"/>
    <w:rsid w:val="002175B3"/>
    <w:rsid w:val="002200AC"/>
    <w:rsid w:val="0022496B"/>
    <w:rsid w:val="00224D9F"/>
    <w:rsid w:val="00224F0F"/>
    <w:rsid w:val="00227191"/>
    <w:rsid w:val="00231D33"/>
    <w:rsid w:val="0023280F"/>
    <w:rsid w:val="0023320D"/>
    <w:rsid w:val="002336B5"/>
    <w:rsid w:val="002357DB"/>
    <w:rsid w:val="00236475"/>
    <w:rsid w:val="0023701E"/>
    <w:rsid w:val="002431AA"/>
    <w:rsid w:val="00244755"/>
    <w:rsid w:val="002457FB"/>
    <w:rsid w:val="00245FF3"/>
    <w:rsid w:val="00247338"/>
    <w:rsid w:val="00247E26"/>
    <w:rsid w:val="00250394"/>
    <w:rsid w:val="00251793"/>
    <w:rsid w:val="00253BC2"/>
    <w:rsid w:val="0025713D"/>
    <w:rsid w:val="00261538"/>
    <w:rsid w:val="00266839"/>
    <w:rsid w:val="00266D04"/>
    <w:rsid w:val="00270134"/>
    <w:rsid w:val="00270361"/>
    <w:rsid w:val="00274D43"/>
    <w:rsid w:val="00280E7B"/>
    <w:rsid w:val="00282223"/>
    <w:rsid w:val="002842A0"/>
    <w:rsid w:val="00284350"/>
    <w:rsid w:val="00285931"/>
    <w:rsid w:val="002866B8"/>
    <w:rsid w:val="002902D9"/>
    <w:rsid w:val="00293776"/>
    <w:rsid w:val="002959AC"/>
    <w:rsid w:val="002A1B95"/>
    <w:rsid w:val="002A1D6F"/>
    <w:rsid w:val="002A1E88"/>
    <w:rsid w:val="002A27C6"/>
    <w:rsid w:val="002A38B3"/>
    <w:rsid w:val="002A39F1"/>
    <w:rsid w:val="002A5753"/>
    <w:rsid w:val="002A5B63"/>
    <w:rsid w:val="002B0361"/>
    <w:rsid w:val="002B06D4"/>
    <w:rsid w:val="002B1BCA"/>
    <w:rsid w:val="002B3D22"/>
    <w:rsid w:val="002B4497"/>
    <w:rsid w:val="002B5757"/>
    <w:rsid w:val="002B660E"/>
    <w:rsid w:val="002B6A24"/>
    <w:rsid w:val="002C35F2"/>
    <w:rsid w:val="002C5735"/>
    <w:rsid w:val="002C6A19"/>
    <w:rsid w:val="002C705D"/>
    <w:rsid w:val="002C7F5B"/>
    <w:rsid w:val="002D28D9"/>
    <w:rsid w:val="002E25EF"/>
    <w:rsid w:val="002E519A"/>
    <w:rsid w:val="002E6BF4"/>
    <w:rsid w:val="002F51B5"/>
    <w:rsid w:val="002F6717"/>
    <w:rsid w:val="0030158D"/>
    <w:rsid w:val="00303C2C"/>
    <w:rsid w:val="0030527E"/>
    <w:rsid w:val="003055B0"/>
    <w:rsid w:val="0030744E"/>
    <w:rsid w:val="00310EA2"/>
    <w:rsid w:val="003118E1"/>
    <w:rsid w:val="003143F1"/>
    <w:rsid w:val="00314EFC"/>
    <w:rsid w:val="003159B1"/>
    <w:rsid w:val="00315F9C"/>
    <w:rsid w:val="00316027"/>
    <w:rsid w:val="00320A05"/>
    <w:rsid w:val="00320BCA"/>
    <w:rsid w:val="0032118F"/>
    <w:rsid w:val="003237F7"/>
    <w:rsid w:val="00323934"/>
    <w:rsid w:val="00323A21"/>
    <w:rsid w:val="00323BE4"/>
    <w:rsid w:val="003278DA"/>
    <w:rsid w:val="003346BC"/>
    <w:rsid w:val="003348B5"/>
    <w:rsid w:val="00336553"/>
    <w:rsid w:val="00340B27"/>
    <w:rsid w:val="00343A27"/>
    <w:rsid w:val="003469E7"/>
    <w:rsid w:val="00346B76"/>
    <w:rsid w:val="00350CD4"/>
    <w:rsid w:val="00351BDC"/>
    <w:rsid w:val="00354BE6"/>
    <w:rsid w:val="003564C9"/>
    <w:rsid w:val="00357C45"/>
    <w:rsid w:val="00357FA7"/>
    <w:rsid w:val="0036652C"/>
    <w:rsid w:val="00367037"/>
    <w:rsid w:val="00367503"/>
    <w:rsid w:val="00371543"/>
    <w:rsid w:val="00373778"/>
    <w:rsid w:val="003743CD"/>
    <w:rsid w:val="003816CE"/>
    <w:rsid w:val="0038192B"/>
    <w:rsid w:val="0038255C"/>
    <w:rsid w:val="00382D98"/>
    <w:rsid w:val="00382E84"/>
    <w:rsid w:val="003839E4"/>
    <w:rsid w:val="00386563"/>
    <w:rsid w:val="0038779D"/>
    <w:rsid w:val="00395195"/>
    <w:rsid w:val="003A0473"/>
    <w:rsid w:val="003A0A3D"/>
    <w:rsid w:val="003A27C8"/>
    <w:rsid w:val="003A660E"/>
    <w:rsid w:val="003B18F6"/>
    <w:rsid w:val="003B29E6"/>
    <w:rsid w:val="003B4B43"/>
    <w:rsid w:val="003B56DC"/>
    <w:rsid w:val="003C0DEB"/>
    <w:rsid w:val="003C3198"/>
    <w:rsid w:val="003D41B4"/>
    <w:rsid w:val="003E0878"/>
    <w:rsid w:val="003E3E05"/>
    <w:rsid w:val="003E51E5"/>
    <w:rsid w:val="003F06F8"/>
    <w:rsid w:val="003F0B2F"/>
    <w:rsid w:val="004009D0"/>
    <w:rsid w:val="00404EA2"/>
    <w:rsid w:val="004054E7"/>
    <w:rsid w:val="00405BA0"/>
    <w:rsid w:val="00406EC1"/>
    <w:rsid w:val="00407EDD"/>
    <w:rsid w:val="0041278C"/>
    <w:rsid w:val="004144D0"/>
    <w:rsid w:val="00415CC6"/>
    <w:rsid w:val="004230F5"/>
    <w:rsid w:val="00423236"/>
    <w:rsid w:val="00423266"/>
    <w:rsid w:val="00426659"/>
    <w:rsid w:val="00427C8D"/>
    <w:rsid w:val="00433E6B"/>
    <w:rsid w:val="0043523F"/>
    <w:rsid w:val="00436E7A"/>
    <w:rsid w:val="00441D75"/>
    <w:rsid w:val="0044279F"/>
    <w:rsid w:val="00444A62"/>
    <w:rsid w:val="00446795"/>
    <w:rsid w:val="0045126F"/>
    <w:rsid w:val="00454369"/>
    <w:rsid w:val="00460507"/>
    <w:rsid w:val="00462924"/>
    <w:rsid w:val="00465B75"/>
    <w:rsid w:val="0047100A"/>
    <w:rsid w:val="00471C6E"/>
    <w:rsid w:val="00473FE5"/>
    <w:rsid w:val="004774CE"/>
    <w:rsid w:val="00477533"/>
    <w:rsid w:val="00483AE4"/>
    <w:rsid w:val="004843E5"/>
    <w:rsid w:val="00490FAE"/>
    <w:rsid w:val="00492185"/>
    <w:rsid w:val="00494048"/>
    <w:rsid w:val="00494AAD"/>
    <w:rsid w:val="00496606"/>
    <w:rsid w:val="004A419B"/>
    <w:rsid w:val="004A4C28"/>
    <w:rsid w:val="004A6EB5"/>
    <w:rsid w:val="004A7E33"/>
    <w:rsid w:val="004B1079"/>
    <w:rsid w:val="004B26DE"/>
    <w:rsid w:val="004B3B61"/>
    <w:rsid w:val="004B4567"/>
    <w:rsid w:val="004B71A0"/>
    <w:rsid w:val="004C26FF"/>
    <w:rsid w:val="004C3144"/>
    <w:rsid w:val="004C4949"/>
    <w:rsid w:val="004C559A"/>
    <w:rsid w:val="004C6A84"/>
    <w:rsid w:val="004C7E80"/>
    <w:rsid w:val="004D08CC"/>
    <w:rsid w:val="004D5F32"/>
    <w:rsid w:val="004D737C"/>
    <w:rsid w:val="004E046E"/>
    <w:rsid w:val="004E1A93"/>
    <w:rsid w:val="004E5609"/>
    <w:rsid w:val="004E7C76"/>
    <w:rsid w:val="004F0D1E"/>
    <w:rsid w:val="004F36E7"/>
    <w:rsid w:val="004F3AAA"/>
    <w:rsid w:val="004F602B"/>
    <w:rsid w:val="004F66AA"/>
    <w:rsid w:val="004F765C"/>
    <w:rsid w:val="00500706"/>
    <w:rsid w:val="00502C50"/>
    <w:rsid w:val="00504B13"/>
    <w:rsid w:val="00510E95"/>
    <w:rsid w:val="00512156"/>
    <w:rsid w:val="00512E82"/>
    <w:rsid w:val="00514500"/>
    <w:rsid w:val="00515EC0"/>
    <w:rsid w:val="00517DC8"/>
    <w:rsid w:val="005251CC"/>
    <w:rsid w:val="00527551"/>
    <w:rsid w:val="00531D73"/>
    <w:rsid w:val="00535D4E"/>
    <w:rsid w:val="00536D6B"/>
    <w:rsid w:val="005375DC"/>
    <w:rsid w:val="00544DBD"/>
    <w:rsid w:val="00545637"/>
    <w:rsid w:val="00546A21"/>
    <w:rsid w:val="0054727A"/>
    <w:rsid w:val="00550847"/>
    <w:rsid w:val="005515EA"/>
    <w:rsid w:val="00552E37"/>
    <w:rsid w:val="0055647A"/>
    <w:rsid w:val="00556690"/>
    <w:rsid w:val="00560137"/>
    <w:rsid w:val="00560CF7"/>
    <w:rsid w:val="00562647"/>
    <w:rsid w:val="005657CC"/>
    <w:rsid w:val="00566CFA"/>
    <w:rsid w:val="0057056E"/>
    <w:rsid w:val="00572668"/>
    <w:rsid w:val="00575F89"/>
    <w:rsid w:val="00576A0D"/>
    <w:rsid w:val="0057725F"/>
    <w:rsid w:val="00577A45"/>
    <w:rsid w:val="00577B6C"/>
    <w:rsid w:val="005802E5"/>
    <w:rsid w:val="00581C3C"/>
    <w:rsid w:val="0058401A"/>
    <w:rsid w:val="0058657D"/>
    <w:rsid w:val="00590123"/>
    <w:rsid w:val="00590FDB"/>
    <w:rsid w:val="00594042"/>
    <w:rsid w:val="00594BC5"/>
    <w:rsid w:val="00595A3A"/>
    <w:rsid w:val="005A3B17"/>
    <w:rsid w:val="005B2524"/>
    <w:rsid w:val="005B2C9F"/>
    <w:rsid w:val="005B3F14"/>
    <w:rsid w:val="005B69CD"/>
    <w:rsid w:val="005B69F7"/>
    <w:rsid w:val="005B6E50"/>
    <w:rsid w:val="005C0471"/>
    <w:rsid w:val="005C101A"/>
    <w:rsid w:val="005C191A"/>
    <w:rsid w:val="005C4994"/>
    <w:rsid w:val="005C4D13"/>
    <w:rsid w:val="005C59E4"/>
    <w:rsid w:val="005C6E8E"/>
    <w:rsid w:val="005D44E7"/>
    <w:rsid w:val="005D4598"/>
    <w:rsid w:val="005D4FA1"/>
    <w:rsid w:val="005D7631"/>
    <w:rsid w:val="005D7788"/>
    <w:rsid w:val="005E112F"/>
    <w:rsid w:val="005E4649"/>
    <w:rsid w:val="005E646E"/>
    <w:rsid w:val="005E7215"/>
    <w:rsid w:val="005E7B18"/>
    <w:rsid w:val="005F0FC1"/>
    <w:rsid w:val="005F3D4D"/>
    <w:rsid w:val="005F3D77"/>
    <w:rsid w:val="005F5DD0"/>
    <w:rsid w:val="005F5DD7"/>
    <w:rsid w:val="00601CAB"/>
    <w:rsid w:val="00602A0B"/>
    <w:rsid w:val="00602FF8"/>
    <w:rsid w:val="006070FA"/>
    <w:rsid w:val="006130ED"/>
    <w:rsid w:val="0061466F"/>
    <w:rsid w:val="00616EDF"/>
    <w:rsid w:val="006213E6"/>
    <w:rsid w:val="00623CBF"/>
    <w:rsid w:val="00624462"/>
    <w:rsid w:val="00624BD1"/>
    <w:rsid w:val="00630A8D"/>
    <w:rsid w:val="006335E7"/>
    <w:rsid w:val="00636221"/>
    <w:rsid w:val="00640A78"/>
    <w:rsid w:val="00640F73"/>
    <w:rsid w:val="006420C2"/>
    <w:rsid w:val="006459A5"/>
    <w:rsid w:val="0064642F"/>
    <w:rsid w:val="0065086B"/>
    <w:rsid w:val="00651DA3"/>
    <w:rsid w:val="006664C3"/>
    <w:rsid w:val="00670D2C"/>
    <w:rsid w:val="00672D65"/>
    <w:rsid w:val="00673D28"/>
    <w:rsid w:val="00674649"/>
    <w:rsid w:val="0067697C"/>
    <w:rsid w:val="00680342"/>
    <w:rsid w:val="00683079"/>
    <w:rsid w:val="0068343C"/>
    <w:rsid w:val="0068595F"/>
    <w:rsid w:val="006975D3"/>
    <w:rsid w:val="006A0A14"/>
    <w:rsid w:val="006A228A"/>
    <w:rsid w:val="006A2AA0"/>
    <w:rsid w:val="006A5165"/>
    <w:rsid w:val="006B0B9A"/>
    <w:rsid w:val="006B307C"/>
    <w:rsid w:val="006B5A14"/>
    <w:rsid w:val="006C36A1"/>
    <w:rsid w:val="006C5117"/>
    <w:rsid w:val="006C6F52"/>
    <w:rsid w:val="006C7E9E"/>
    <w:rsid w:val="006D058D"/>
    <w:rsid w:val="006D0647"/>
    <w:rsid w:val="006D3A9B"/>
    <w:rsid w:val="006D3EC6"/>
    <w:rsid w:val="006D56ED"/>
    <w:rsid w:val="006D71A1"/>
    <w:rsid w:val="006E082F"/>
    <w:rsid w:val="006E136A"/>
    <w:rsid w:val="006E1608"/>
    <w:rsid w:val="006E2C54"/>
    <w:rsid w:val="006E3441"/>
    <w:rsid w:val="006E424D"/>
    <w:rsid w:val="006E5601"/>
    <w:rsid w:val="006E73D3"/>
    <w:rsid w:val="006F05FE"/>
    <w:rsid w:val="006F508D"/>
    <w:rsid w:val="006F676E"/>
    <w:rsid w:val="006F69B6"/>
    <w:rsid w:val="006F7675"/>
    <w:rsid w:val="006F79D7"/>
    <w:rsid w:val="00702DB1"/>
    <w:rsid w:val="007043FE"/>
    <w:rsid w:val="0070578C"/>
    <w:rsid w:val="0070594E"/>
    <w:rsid w:val="0070668C"/>
    <w:rsid w:val="00710D84"/>
    <w:rsid w:val="0071372C"/>
    <w:rsid w:val="007258AC"/>
    <w:rsid w:val="007307FE"/>
    <w:rsid w:val="007328C8"/>
    <w:rsid w:val="00732FDA"/>
    <w:rsid w:val="00735898"/>
    <w:rsid w:val="0073679D"/>
    <w:rsid w:val="00741180"/>
    <w:rsid w:val="0074287B"/>
    <w:rsid w:val="0074478A"/>
    <w:rsid w:val="00745568"/>
    <w:rsid w:val="00747793"/>
    <w:rsid w:val="0075401A"/>
    <w:rsid w:val="00754AED"/>
    <w:rsid w:val="0075582C"/>
    <w:rsid w:val="0076543D"/>
    <w:rsid w:val="00765F47"/>
    <w:rsid w:val="0077102F"/>
    <w:rsid w:val="00772CC0"/>
    <w:rsid w:val="007756ED"/>
    <w:rsid w:val="00775836"/>
    <w:rsid w:val="00775FDF"/>
    <w:rsid w:val="00777A17"/>
    <w:rsid w:val="0078124B"/>
    <w:rsid w:val="00787F7D"/>
    <w:rsid w:val="00792AF0"/>
    <w:rsid w:val="00796977"/>
    <w:rsid w:val="00797D27"/>
    <w:rsid w:val="007A4D0E"/>
    <w:rsid w:val="007A5F3C"/>
    <w:rsid w:val="007A5F9F"/>
    <w:rsid w:val="007A6290"/>
    <w:rsid w:val="007A6A20"/>
    <w:rsid w:val="007A7BE2"/>
    <w:rsid w:val="007B260E"/>
    <w:rsid w:val="007B5875"/>
    <w:rsid w:val="007C02EB"/>
    <w:rsid w:val="007C50CD"/>
    <w:rsid w:val="007C5371"/>
    <w:rsid w:val="007C756E"/>
    <w:rsid w:val="007C761E"/>
    <w:rsid w:val="007D3148"/>
    <w:rsid w:val="007D684C"/>
    <w:rsid w:val="007D72BD"/>
    <w:rsid w:val="007E0AB4"/>
    <w:rsid w:val="007E3308"/>
    <w:rsid w:val="007E35B3"/>
    <w:rsid w:val="007E6FCD"/>
    <w:rsid w:val="007E79F5"/>
    <w:rsid w:val="007F1043"/>
    <w:rsid w:val="00801786"/>
    <w:rsid w:val="0080352D"/>
    <w:rsid w:val="00810290"/>
    <w:rsid w:val="0081182A"/>
    <w:rsid w:val="0081493E"/>
    <w:rsid w:val="00815140"/>
    <w:rsid w:val="008215CB"/>
    <w:rsid w:val="00824ED8"/>
    <w:rsid w:val="008255BA"/>
    <w:rsid w:val="00826808"/>
    <w:rsid w:val="008277D0"/>
    <w:rsid w:val="008335B1"/>
    <w:rsid w:val="008347CD"/>
    <w:rsid w:val="008366AE"/>
    <w:rsid w:val="008369CD"/>
    <w:rsid w:val="00837D74"/>
    <w:rsid w:val="008400E3"/>
    <w:rsid w:val="00843FF8"/>
    <w:rsid w:val="00847BB1"/>
    <w:rsid w:val="00851A83"/>
    <w:rsid w:val="0085348A"/>
    <w:rsid w:val="00853FCB"/>
    <w:rsid w:val="00855AC0"/>
    <w:rsid w:val="00857A6D"/>
    <w:rsid w:val="00866740"/>
    <w:rsid w:val="00867EC2"/>
    <w:rsid w:val="00871B33"/>
    <w:rsid w:val="008731C9"/>
    <w:rsid w:val="008738E4"/>
    <w:rsid w:val="00876AFC"/>
    <w:rsid w:val="0087726D"/>
    <w:rsid w:val="00877752"/>
    <w:rsid w:val="00877BF4"/>
    <w:rsid w:val="0088012A"/>
    <w:rsid w:val="0088225C"/>
    <w:rsid w:val="008822B2"/>
    <w:rsid w:val="00884251"/>
    <w:rsid w:val="0088460E"/>
    <w:rsid w:val="008939BB"/>
    <w:rsid w:val="00893B26"/>
    <w:rsid w:val="00895932"/>
    <w:rsid w:val="0089649C"/>
    <w:rsid w:val="008A0AB3"/>
    <w:rsid w:val="008A1ED8"/>
    <w:rsid w:val="008A27F1"/>
    <w:rsid w:val="008A5FF8"/>
    <w:rsid w:val="008A724D"/>
    <w:rsid w:val="008B0206"/>
    <w:rsid w:val="008B1300"/>
    <w:rsid w:val="008C36EC"/>
    <w:rsid w:val="008C4E90"/>
    <w:rsid w:val="008C5AD9"/>
    <w:rsid w:val="008D5BB0"/>
    <w:rsid w:val="008D6140"/>
    <w:rsid w:val="008D6BB4"/>
    <w:rsid w:val="008E03D7"/>
    <w:rsid w:val="008E0F35"/>
    <w:rsid w:val="008E165E"/>
    <w:rsid w:val="008E52EC"/>
    <w:rsid w:val="008E5526"/>
    <w:rsid w:val="008F54E2"/>
    <w:rsid w:val="008F69F5"/>
    <w:rsid w:val="008F6DB3"/>
    <w:rsid w:val="0090070E"/>
    <w:rsid w:val="00903742"/>
    <w:rsid w:val="009102C9"/>
    <w:rsid w:val="00911FAA"/>
    <w:rsid w:val="0091340F"/>
    <w:rsid w:val="00920BF5"/>
    <w:rsid w:val="00923489"/>
    <w:rsid w:val="009249D7"/>
    <w:rsid w:val="00925843"/>
    <w:rsid w:val="009264B8"/>
    <w:rsid w:val="009271BC"/>
    <w:rsid w:val="00930A43"/>
    <w:rsid w:val="0093370E"/>
    <w:rsid w:val="00934248"/>
    <w:rsid w:val="00935D8C"/>
    <w:rsid w:val="00936425"/>
    <w:rsid w:val="00936740"/>
    <w:rsid w:val="00940165"/>
    <w:rsid w:val="00941DFF"/>
    <w:rsid w:val="00942584"/>
    <w:rsid w:val="00946774"/>
    <w:rsid w:val="00946D85"/>
    <w:rsid w:val="00952D07"/>
    <w:rsid w:val="00953DF7"/>
    <w:rsid w:val="00953EF1"/>
    <w:rsid w:val="009543F4"/>
    <w:rsid w:val="009550B9"/>
    <w:rsid w:val="00957575"/>
    <w:rsid w:val="00961F2B"/>
    <w:rsid w:val="00962104"/>
    <w:rsid w:val="00973492"/>
    <w:rsid w:val="00973D1F"/>
    <w:rsid w:val="00974546"/>
    <w:rsid w:val="00974997"/>
    <w:rsid w:val="0097546D"/>
    <w:rsid w:val="00980E6E"/>
    <w:rsid w:val="00983208"/>
    <w:rsid w:val="00986F6B"/>
    <w:rsid w:val="00991ADB"/>
    <w:rsid w:val="009938AD"/>
    <w:rsid w:val="00995824"/>
    <w:rsid w:val="0099609B"/>
    <w:rsid w:val="00996F8F"/>
    <w:rsid w:val="009A49E5"/>
    <w:rsid w:val="009A5A82"/>
    <w:rsid w:val="009A7937"/>
    <w:rsid w:val="009B4DB9"/>
    <w:rsid w:val="009B51E6"/>
    <w:rsid w:val="009B5DF0"/>
    <w:rsid w:val="009B6BAA"/>
    <w:rsid w:val="009C2956"/>
    <w:rsid w:val="009C6625"/>
    <w:rsid w:val="009C785A"/>
    <w:rsid w:val="009D20D8"/>
    <w:rsid w:val="009D3A65"/>
    <w:rsid w:val="009D4E50"/>
    <w:rsid w:val="009D4FD8"/>
    <w:rsid w:val="009D7767"/>
    <w:rsid w:val="009E219D"/>
    <w:rsid w:val="009E2893"/>
    <w:rsid w:val="009E5548"/>
    <w:rsid w:val="009E7D8E"/>
    <w:rsid w:val="009F20E4"/>
    <w:rsid w:val="009F3CCB"/>
    <w:rsid w:val="00A006C7"/>
    <w:rsid w:val="00A02962"/>
    <w:rsid w:val="00A033A3"/>
    <w:rsid w:val="00A05511"/>
    <w:rsid w:val="00A11CF0"/>
    <w:rsid w:val="00A15D7F"/>
    <w:rsid w:val="00A16CA7"/>
    <w:rsid w:val="00A24B41"/>
    <w:rsid w:val="00A261D7"/>
    <w:rsid w:val="00A267E4"/>
    <w:rsid w:val="00A268B6"/>
    <w:rsid w:val="00A26AB6"/>
    <w:rsid w:val="00A30635"/>
    <w:rsid w:val="00A321BD"/>
    <w:rsid w:val="00A33252"/>
    <w:rsid w:val="00A33ED3"/>
    <w:rsid w:val="00A36560"/>
    <w:rsid w:val="00A41B5F"/>
    <w:rsid w:val="00A452F9"/>
    <w:rsid w:val="00A45CA3"/>
    <w:rsid w:val="00A502A0"/>
    <w:rsid w:val="00A57A49"/>
    <w:rsid w:val="00A63889"/>
    <w:rsid w:val="00A66E2A"/>
    <w:rsid w:val="00A66FEB"/>
    <w:rsid w:val="00A67ED4"/>
    <w:rsid w:val="00A70B18"/>
    <w:rsid w:val="00A76157"/>
    <w:rsid w:val="00A76BC6"/>
    <w:rsid w:val="00A777C3"/>
    <w:rsid w:val="00A801EF"/>
    <w:rsid w:val="00A80375"/>
    <w:rsid w:val="00A80D02"/>
    <w:rsid w:val="00A82904"/>
    <w:rsid w:val="00A905A6"/>
    <w:rsid w:val="00A945CC"/>
    <w:rsid w:val="00A94C1F"/>
    <w:rsid w:val="00A95FD7"/>
    <w:rsid w:val="00AA7183"/>
    <w:rsid w:val="00AB0CA3"/>
    <w:rsid w:val="00AB4781"/>
    <w:rsid w:val="00AB5847"/>
    <w:rsid w:val="00AB7B8E"/>
    <w:rsid w:val="00AC099C"/>
    <w:rsid w:val="00AC34D7"/>
    <w:rsid w:val="00AC4BF5"/>
    <w:rsid w:val="00AC78D7"/>
    <w:rsid w:val="00AD13E8"/>
    <w:rsid w:val="00AD2554"/>
    <w:rsid w:val="00AD6184"/>
    <w:rsid w:val="00AD6EC1"/>
    <w:rsid w:val="00AD775A"/>
    <w:rsid w:val="00AF07D3"/>
    <w:rsid w:val="00AF554A"/>
    <w:rsid w:val="00B010E3"/>
    <w:rsid w:val="00B01533"/>
    <w:rsid w:val="00B05E8D"/>
    <w:rsid w:val="00B16096"/>
    <w:rsid w:val="00B179DE"/>
    <w:rsid w:val="00B23528"/>
    <w:rsid w:val="00B2406C"/>
    <w:rsid w:val="00B24455"/>
    <w:rsid w:val="00B24A8B"/>
    <w:rsid w:val="00B2725C"/>
    <w:rsid w:val="00B276CA"/>
    <w:rsid w:val="00B279B1"/>
    <w:rsid w:val="00B279B9"/>
    <w:rsid w:val="00B309C0"/>
    <w:rsid w:val="00B3369C"/>
    <w:rsid w:val="00B40339"/>
    <w:rsid w:val="00B40AF8"/>
    <w:rsid w:val="00B42467"/>
    <w:rsid w:val="00B42B2C"/>
    <w:rsid w:val="00B42D9D"/>
    <w:rsid w:val="00B44C2C"/>
    <w:rsid w:val="00B4501F"/>
    <w:rsid w:val="00B4589F"/>
    <w:rsid w:val="00B45C04"/>
    <w:rsid w:val="00B46FDE"/>
    <w:rsid w:val="00B502BF"/>
    <w:rsid w:val="00B50976"/>
    <w:rsid w:val="00B5478B"/>
    <w:rsid w:val="00B5496D"/>
    <w:rsid w:val="00B54E45"/>
    <w:rsid w:val="00B60692"/>
    <w:rsid w:val="00B63855"/>
    <w:rsid w:val="00B64775"/>
    <w:rsid w:val="00B65275"/>
    <w:rsid w:val="00B66BD4"/>
    <w:rsid w:val="00B7365F"/>
    <w:rsid w:val="00B75567"/>
    <w:rsid w:val="00B77161"/>
    <w:rsid w:val="00B824F3"/>
    <w:rsid w:val="00B83DBA"/>
    <w:rsid w:val="00B84225"/>
    <w:rsid w:val="00B85FC3"/>
    <w:rsid w:val="00B926A7"/>
    <w:rsid w:val="00B949D3"/>
    <w:rsid w:val="00BB136F"/>
    <w:rsid w:val="00BB1A5E"/>
    <w:rsid w:val="00BB3CD4"/>
    <w:rsid w:val="00BB6E67"/>
    <w:rsid w:val="00BB6F27"/>
    <w:rsid w:val="00BC0571"/>
    <w:rsid w:val="00BC1C88"/>
    <w:rsid w:val="00BC4C9E"/>
    <w:rsid w:val="00BC5D85"/>
    <w:rsid w:val="00BC6867"/>
    <w:rsid w:val="00BD005F"/>
    <w:rsid w:val="00BD301C"/>
    <w:rsid w:val="00BD7444"/>
    <w:rsid w:val="00BE5814"/>
    <w:rsid w:val="00BF1ABD"/>
    <w:rsid w:val="00BF6B15"/>
    <w:rsid w:val="00BF79EB"/>
    <w:rsid w:val="00BF7B81"/>
    <w:rsid w:val="00C00904"/>
    <w:rsid w:val="00C01347"/>
    <w:rsid w:val="00C02136"/>
    <w:rsid w:val="00C0249D"/>
    <w:rsid w:val="00C03551"/>
    <w:rsid w:val="00C077E6"/>
    <w:rsid w:val="00C139AB"/>
    <w:rsid w:val="00C13B3A"/>
    <w:rsid w:val="00C158CB"/>
    <w:rsid w:val="00C1595B"/>
    <w:rsid w:val="00C16BEB"/>
    <w:rsid w:val="00C17F1A"/>
    <w:rsid w:val="00C205A5"/>
    <w:rsid w:val="00C217BD"/>
    <w:rsid w:val="00C231B6"/>
    <w:rsid w:val="00C26160"/>
    <w:rsid w:val="00C26BB4"/>
    <w:rsid w:val="00C27116"/>
    <w:rsid w:val="00C27B17"/>
    <w:rsid w:val="00C307BC"/>
    <w:rsid w:val="00C3130E"/>
    <w:rsid w:val="00C33481"/>
    <w:rsid w:val="00C33C97"/>
    <w:rsid w:val="00C357C3"/>
    <w:rsid w:val="00C420D9"/>
    <w:rsid w:val="00C465B0"/>
    <w:rsid w:val="00C473A4"/>
    <w:rsid w:val="00C50594"/>
    <w:rsid w:val="00C51703"/>
    <w:rsid w:val="00C53BE6"/>
    <w:rsid w:val="00C56F08"/>
    <w:rsid w:val="00C57433"/>
    <w:rsid w:val="00C70751"/>
    <w:rsid w:val="00C71398"/>
    <w:rsid w:val="00C74170"/>
    <w:rsid w:val="00C747A4"/>
    <w:rsid w:val="00C77434"/>
    <w:rsid w:val="00C800AD"/>
    <w:rsid w:val="00C82248"/>
    <w:rsid w:val="00C82995"/>
    <w:rsid w:val="00C84499"/>
    <w:rsid w:val="00C864C1"/>
    <w:rsid w:val="00C875F0"/>
    <w:rsid w:val="00C92C5F"/>
    <w:rsid w:val="00C94015"/>
    <w:rsid w:val="00C9475D"/>
    <w:rsid w:val="00C95979"/>
    <w:rsid w:val="00C95D65"/>
    <w:rsid w:val="00C9684D"/>
    <w:rsid w:val="00C968CC"/>
    <w:rsid w:val="00C97998"/>
    <w:rsid w:val="00CA00A3"/>
    <w:rsid w:val="00CA3258"/>
    <w:rsid w:val="00CA4863"/>
    <w:rsid w:val="00CA4C71"/>
    <w:rsid w:val="00CA7A14"/>
    <w:rsid w:val="00CB029D"/>
    <w:rsid w:val="00CB0676"/>
    <w:rsid w:val="00CB2A09"/>
    <w:rsid w:val="00CB6005"/>
    <w:rsid w:val="00CB6B7E"/>
    <w:rsid w:val="00CB6E34"/>
    <w:rsid w:val="00CC5CDD"/>
    <w:rsid w:val="00CC7814"/>
    <w:rsid w:val="00CD2905"/>
    <w:rsid w:val="00CD67E2"/>
    <w:rsid w:val="00CD736E"/>
    <w:rsid w:val="00CD761C"/>
    <w:rsid w:val="00CE5B1D"/>
    <w:rsid w:val="00CF1FBA"/>
    <w:rsid w:val="00CF4184"/>
    <w:rsid w:val="00CF52ED"/>
    <w:rsid w:val="00CF59B5"/>
    <w:rsid w:val="00CF5CDE"/>
    <w:rsid w:val="00D018C6"/>
    <w:rsid w:val="00D02322"/>
    <w:rsid w:val="00D029CF"/>
    <w:rsid w:val="00D03C9D"/>
    <w:rsid w:val="00D04D3D"/>
    <w:rsid w:val="00D05C67"/>
    <w:rsid w:val="00D065F1"/>
    <w:rsid w:val="00D06B50"/>
    <w:rsid w:val="00D0734C"/>
    <w:rsid w:val="00D07BE3"/>
    <w:rsid w:val="00D12880"/>
    <w:rsid w:val="00D1465E"/>
    <w:rsid w:val="00D14CE8"/>
    <w:rsid w:val="00D1589E"/>
    <w:rsid w:val="00D16F4A"/>
    <w:rsid w:val="00D17093"/>
    <w:rsid w:val="00D259F5"/>
    <w:rsid w:val="00D2783B"/>
    <w:rsid w:val="00D31D9B"/>
    <w:rsid w:val="00D356E6"/>
    <w:rsid w:val="00D3686D"/>
    <w:rsid w:val="00D373E4"/>
    <w:rsid w:val="00D42665"/>
    <w:rsid w:val="00D430A5"/>
    <w:rsid w:val="00D450FA"/>
    <w:rsid w:val="00D52809"/>
    <w:rsid w:val="00D61AE4"/>
    <w:rsid w:val="00D6437E"/>
    <w:rsid w:val="00D67EF2"/>
    <w:rsid w:val="00D7316C"/>
    <w:rsid w:val="00D7472F"/>
    <w:rsid w:val="00D7618E"/>
    <w:rsid w:val="00D93DE9"/>
    <w:rsid w:val="00D94E09"/>
    <w:rsid w:val="00D95AEB"/>
    <w:rsid w:val="00D95D13"/>
    <w:rsid w:val="00D974E5"/>
    <w:rsid w:val="00DA2457"/>
    <w:rsid w:val="00DA63C0"/>
    <w:rsid w:val="00DB1972"/>
    <w:rsid w:val="00DB62AB"/>
    <w:rsid w:val="00DB6528"/>
    <w:rsid w:val="00DB691C"/>
    <w:rsid w:val="00DC0720"/>
    <w:rsid w:val="00DC0895"/>
    <w:rsid w:val="00DC1296"/>
    <w:rsid w:val="00DC541E"/>
    <w:rsid w:val="00DC55FB"/>
    <w:rsid w:val="00DC6379"/>
    <w:rsid w:val="00DC7CD8"/>
    <w:rsid w:val="00DD1079"/>
    <w:rsid w:val="00DD4ACB"/>
    <w:rsid w:val="00DD52F7"/>
    <w:rsid w:val="00DD54C3"/>
    <w:rsid w:val="00DD6590"/>
    <w:rsid w:val="00DE200D"/>
    <w:rsid w:val="00DE356C"/>
    <w:rsid w:val="00DE5AA7"/>
    <w:rsid w:val="00DE79A9"/>
    <w:rsid w:val="00DF0075"/>
    <w:rsid w:val="00DF0AE1"/>
    <w:rsid w:val="00DF35B6"/>
    <w:rsid w:val="00E04768"/>
    <w:rsid w:val="00E07D11"/>
    <w:rsid w:val="00E10CF9"/>
    <w:rsid w:val="00E12FDD"/>
    <w:rsid w:val="00E16C04"/>
    <w:rsid w:val="00E20A10"/>
    <w:rsid w:val="00E21E8F"/>
    <w:rsid w:val="00E2557D"/>
    <w:rsid w:val="00E31A66"/>
    <w:rsid w:val="00E33079"/>
    <w:rsid w:val="00E3364D"/>
    <w:rsid w:val="00E34D19"/>
    <w:rsid w:val="00E359FF"/>
    <w:rsid w:val="00E36B09"/>
    <w:rsid w:val="00E36E07"/>
    <w:rsid w:val="00E4043F"/>
    <w:rsid w:val="00E40D35"/>
    <w:rsid w:val="00E4229B"/>
    <w:rsid w:val="00E4624A"/>
    <w:rsid w:val="00E47A69"/>
    <w:rsid w:val="00E50FE3"/>
    <w:rsid w:val="00E52AEB"/>
    <w:rsid w:val="00E53074"/>
    <w:rsid w:val="00E5460E"/>
    <w:rsid w:val="00E56723"/>
    <w:rsid w:val="00E62EBF"/>
    <w:rsid w:val="00E6768F"/>
    <w:rsid w:val="00E71D8B"/>
    <w:rsid w:val="00E74F53"/>
    <w:rsid w:val="00E75A8F"/>
    <w:rsid w:val="00E76254"/>
    <w:rsid w:val="00E76F31"/>
    <w:rsid w:val="00E80B0A"/>
    <w:rsid w:val="00E81C8A"/>
    <w:rsid w:val="00E82D53"/>
    <w:rsid w:val="00E83EA0"/>
    <w:rsid w:val="00E84BE7"/>
    <w:rsid w:val="00E952AC"/>
    <w:rsid w:val="00EA39C4"/>
    <w:rsid w:val="00EA3B1F"/>
    <w:rsid w:val="00EA4C95"/>
    <w:rsid w:val="00EB124B"/>
    <w:rsid w:val="00EB1836"/>
    <w:rsid w:val="00EB1CA0"/>
    <w:rsid w:val="00EB286B"/>
    <w:rsid w:val="00EB2A16"/>
    <w:rsid w:val="00EB57A8"/>
    <w:rsid w:val="00EB5FF4"/>
    <w:rsid w:val="00EB7968"/>
    <w:rsid w:val="00EB79B3"/>
    <w:rsid w:val="00EC2EC7"/>
    <w:rsid w:val="00EC5690"/>
    <w:rsid w:val="00EC5FD6"/>
    <w:rsid w:val="00ED0727"/>
    <w:rsid w:val="00ED6DA4"/>
    <w:rsid w:val="00EE03A5"/>
    <w:rsid w:val="00EE0848"/>
    <w:rsid w:val="00EE1C24"/>
    <w:rsid w:val="00EE1E35"/>
    <w:rsid w:val="00EE5743"/>
    <w:rsid w:val="00EE62A9"/>
    <w:rsid w:val="00EF1A3E"/>
    <w:rsid w:val="00EF4179"/>
    <w:rsid w:val="00F01EC4"/>
    <w:rsid w:val="00F02C26"/>
    <w:rsid w:val="00F02C71"/>
    <w:rsid w:val="00F03F8B"/>
    <w:rsid w:val="00F11C86"/>
    <w:rsid w:val="00F11F55"/>
    <w:rsid w:val="00F11FA4"/>
    <w:rsid w:val="00F138DA"/>
    <w:rsid w:val="00F203E1"/>
    <w:rsid w:val="00F24D87"/>
    <w:rsid w:val="00F27BED"/>
    <w:rsid w:val="00F31FA7"/>
    <w:rsid w:val="00F3306F"/>
    <w:rsid w:val="00F3430D"/>
    <w:rsid w:val="00F34D6A"/>
    <w:rsid w:val="00F375B0"/>
    <w:rsid w:val="00F406D0"/>
    <w:rsid w:val="00F40EB5"/>
    <w:rsid w:val="00F41816"/>
    <w:rsid w:val="00F4236B"/>
    <w:rsid w:val="00F42BE0"/>
    <w:rsid w:val="00F438D1"/>
    <w:rsid w:val="00F45383"/>
    <w:rsid w:val="00F463FC"/>
    <w:rsid w:val="00F50DE7"/>
    <w:rsid w:val="00F51216"/>
    <w:rsid w:val="00F52DB4"/>
    <w:rsid w:val="00F53838"/>
    <w:rsid w:val="00F542B6"/>
    <w:rsid w:val="00F54C58"/>
    <w:rsid w:val="00F54DFC"/>
    <w:rsid w:val="00F56DBB"/>
    <w:rsid w:val="00F5756A"/>
    <w:rsid w:val="00F60207"/>
    <w:rsid w:val="00F61475"/>
    <w:rsid w:val="00F61976"/>
    <w:rsid w:val="00F6223A"/>
    <w:rsid w:val="00F62519"/>
    <w:rsid w:val="00F64864"/>
    <w:rsid w:val="00F66A55"/>
    <w:rsid w:val="00F66EB3"/>
    <w:rsid w:val="00F67FB8"/>
    <w:rsid w:val="00F72CF1"/>
    <w:rsid w:val="00F74EA5"/>
    <w:rsid w:val="00F80C22"/>
    <w:rsid w:val="00F86402"/>
    <w:rsid w:val="00F86FB8"/>
    <w:rsid w:val="00F931DF"/>
    <w:rsid w:val="00F94D5E"/>
    <w:rsid w:val="00F94FB7"/>
    <w:rsid w:val="00F972D3"/>
    <w:rsid w:val="00F97F57"/>
    <w:rsid w:val="00FA0283"/>
    <w:rsid w:val="00FA0A8C"/>
    <w:rsid w:val="00FA4229"/>
    <w:rsid w:val="00FB1099"/>
    <w:rsid w:val="00FB1100"/>
    <w:rsid w:val="00FB1DDD"/>
    <w:rsid w:val="00FB51D8"/>
    <w:rsid w:val="00FB5787"/>
    <w:rsid w:val="00FB6AA8"/>
    <w:rsid w:val="00FB7B4A"/>
    <w:rsid w:val="00FC2ECA"/>
    <w:rsid w:val="00FC5404"/>
    <w:rsid w:val="00FC6B33"/>
    <w:rsid w:val="00FD1FDF"/>
    <w:rsid w:val="00FD7C17"/>
    <w:rsid w:val="00FE0A01"/>
    <w:rsid w:val="00FE1A53"/>
    <w:rsid w:val="00FE44DC"/>
    <w:rsid w:val="00FE7D28"/>
    <w:rsid w:val="00FF0A23"/>
    <w:rsid w:val="00FF0A60"/>
    <w:rsid w:val="00FF3126"/>
    <w:rsid w:val="00FF4C5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97290B3-DB3D-47DA-A353-9DA20034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paragraph" w:customStyle="1" w:styleId="Style">
    <w:name w:val="Style"/>
    <w:rsid w:val="003839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D3E0-51AE-49E1-9BE4-96EF7936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3</cp:revision>
  <cp:lastPrinted>2022-10-10T07:53:00Z</cp:lastPrinted>
  <dcterms:created xsi:type="dcterms:W3CDTF">2023-02-10T12:54:00Z</dcterms:created>
  <dcterms:modified xsi:type="dcterms:W3CDTF">2024-07-30T06:53:00Z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