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A7" w:rsidRPr="005546A7" w:rsidRDefault="005546A7" w:rsidP="005546A7">
      <w:pPr>
        <w:jc w:val="center"/>
        <w:rPr>
          <w:rFonts w:ascii="Verdana" w:hAnsi="Verdana"/>
          <w:sz w:val="36"/>
          <w:szCs w:val="36"/>
        </w:rPr>
      </w:pPr>
      <w:r w:rsidRPr="005546A7">
        <w:rPr>
          <w:rFonts w:ascii="Verdana" w:hAnsi="Verdana"/>
          <w:sz w:val="36"/>
          <w:szCs w:val="36"/>
        </w:rPr>
        <w:t>ОСЗ Марица</w:t>
      </w:r>
    </w:p>
    <w:p w:rsidR="005546A7" w:rsidRDefault="005546A7" w:rsidP="00074F87"/>
    <w:p w:rsidR="005548DB" w:rsidRPr="00074F87" w:rsidRDefault="00074F87" w:rsidP="00074F87">
      <w:r>
        <w:t>ГРАФИК НА БЕНЕФИЦИЕНТИ ЗА КАМПАНИЯ  ДИРЕКТНИ ПЛАЩА</w:t>
      </w:r>
      <w:r w:rsidR="00F83BF7">
        <w:t>НИЯ 2020г. ЗА ПЕРИОДА 06.04 – 10</w:t>
      </w:r>
      <w:bookmarkStart w:id="0" w:name="_GoBack"/>
      <w:bookmarkEnd w:id="0"/>
      <w:r>
        <w:t>.04.2020г.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548DB" w:rsidTr="005548DB">
        <w:tc>
          <w:tcPr>
            <w:tcW w:w="3070" w:type="dxa"/>
          </w:tcPr>
          <w:p w:rsidR="005548DB" w:rsidRDefault="005548DB" w:rsidP="00074F87">
            <w:r>
              <w:t>дата</w:t>
            </w:r>
          </w:p>
        </w:tc>
        <w:tc>
          <w:tcPr>
            <w:tcW w:w="3071" w:type="dxa"/>
          </w:tcPr>
          <w:p w:rsidR="005548DB" w:rsidRDefault="005548DB" w:rsidP="00074F87">
            <w:r>
              <w:t>Служител ОСЗ</w:t>
            </w:r>
          </w:p>
        </w:tc>
        <w:tc>
          <w:tcPr>
            <w:tcW w:w="3071" w:type="dxa"/>
          </w:tcPr>
          <w:p w:rsidR="005548DB" w:rsidRDefault="005548DB" w:rsidP="00074F87">
            <w:r>
              <w:t>Бенефициент</w:t>
            </w:r>
          </w:p>
        </w:tc>
      </w:tr>
      <w:tr w:rsidR="005548DB" w:rsidTr="005548DB">
        <w:tc>
          <w:tcPr>
            <w:tcW w:w="3070" w:type="dxa"/>
          </w:tcPr>
          <w:p w:rsidR="005548DB" w:rsidRDefault="0016213A" w:rsidP="00074F87">
            <w:r>
              <w:t>06.04.</w:t>
            </w:r>
            <w:r w:rsidR="005548DB">
              <w:t>2020</w:t>
            </w:r>
          </w:p>
          <w:p w:rsidR="005548DB" w:rsidRDefault="005548DB" w:rsidP="00074F87"/>
          <w:p w:rsidR="005548DB" w:rsidRDefault="005548DB" w:rsidP="00074F87"/>
        </w:tc>
        <w:tc>
          <w:tcPr>
            <w:tcW w:w="3071" w:type="dxa"/>
          </w:tcPr>
          <w:p w:rsidR="005548DB" w:rsidRDefault="0016213A" w:rsidP="00074F87">
            <w:r>
              <w:t>Евгения Беличева</w:t>
            </w:r>
          </w:p>
          <w:p w:rsidR="0016213A" w:rsidRDefault="0016213A" w:rsidP="00074F87">
            <w:r>
              <w:t>Димитър Воденичаров</w:t>
            </w:r>
          </w:p>
          <w:p w:rsidR="0016213A" w:rsidRDefault="0016213A" w:rsidP="00074F87">
            <w:r>
              <w:t>Георги Карагогов</w:t>
            </w:r>
          </w:p>
          <w:p w:rsidR="0016213A" w:rsidRDefault="0016213A" w:rsidP="00074F87">
            <w:r>
              <w:t>Бениан Нокова</w:t>
            </w:r>
          </w:p>
          <w:p w:rsidR="005548DB" w:rsidRDefault="0016213A" w:rsidP="0016213A">
            <w:r>
              <w:t>Евгения Беличева</w:t>
            </w:r>
          </w:p>
        </w:tc>
        <w:tc>
          <w:tcPr>
            <w:tcW w:w="3071" w:type="dxa"/>
          </w:tcPr>
          <w:p w:rsidR="005548DB" w:rsidRDefault="0016213A" w:rsidP="00074F87">
            <w:r>
              <w:t>Рангел Фучеджийски</w:t>
            </w:r>
          </w:p>
          <w:p w:rsidR="0016213A" w:rsidRDefault="0016213A" w:rsidP="00074F87">
            <w:r>
              <w:t>Дафинка Хаджиева</w:t>
            </w:r>
          </w:p>
          <w:p w:rsidR="0016213A" w:rsidRDefault="0016213A" w:rsidP="00074F87">
            <w:r>
              <w:t>Илия Гавазов</w:t>
            </w:r>
          </w:p>
          <w:p w:rsidR="0016213A" w:rsidRDefault="0016213A" w:rsidP="00074F87">
            <w:r>
              <w:t>Коста Арабаджиев</w:t>
            </w:r>
          </w:p>
          <w:p w:rsidR="0016213A" w:rsidRDefault="0016213A" w:rsidP="00074F87">
            <w:r>
              <w:t>Иван Титов</w:t>
            </w:r>
          </w:p>
        </w:tc>
      </w:tr>
      <w:tr w:rsidR="005548DB" w:rsidTr="005548DB">
        <w:tc>
          <w:tcPr>
            <w:tcW w:w="3070" w:type="dxa"/>
          </w:tcPr>
          <w:p w:rsidR="005548DB" w:rsidRDefault="0016213A" w:rsidP="00074F87">
            <w:r>
              <w:t>07.04.</w:t>
            </w:r>
            <w:r w:rsidR="005548DB">
              <w:t>2020</w:t>
            </w:r>
          </w:p>
          <w:p w:rsidR="005548DB" w:rsidRDefault="005548DB" w:rsidP="00074F87"/>
          <w:p w:rsidR="005548DB" w:rsidRDefault="005548DB" w:rsidP="00074F87"/>
        </w:tc>
        <w:tc>
          <w:tcPr>
            <w:tcW w:w="3071" w:type="dxa"/>
          </w:tcPr>
          <w:p w:rsidR="005548DB" w:rsidRDefault="0016213A" w:rsidP="00074F87">
            <w:r>
              <w:t>Георги Карагогов</w:t>
            </w:r>
          </w:p>
          <w:p w:rsidR="0016213A" w:rsidRDefault="0016213A" w:rsidP="00074F87">
            <w:r>
              <w:t>Евгения Беличева</w:t>
            </w:r>
          </w:p>
          <w:p w:rsidR="0016213A" w:rsidRDefault="0016213A" w:rsidP="00074F87">
            <w:r>
              <w:t>Бениан Нокова</w:t>
            </w:r>
          </w:p>
          <w:p w:rsidR="0016213A" w:rsidRDefault="0016213A" w:rsidP="00074F87">
            <w:r>
              <w:t>Димитър Воденичаров</w:t>
            </w:r>
          </w:p>
          <w:p w:rsidR="0016213A" w:rsidRDefault="0016213A" w:rsidP="00074F87">
            <w:r>
              <w:t>Бениан Нокова</w:t>
            </w:r>
          </w:p>
          <w:p w:rsidR="00FD6751" w:rsidRDefault="00FD6751" w:rsidP="00074F87">
            <w:r>
              <w:t>Георги Карагогов</w:t>
            </w:r>
          </w:p>
          <w:p w:rsidR="005548DB" w:rsidRDefault="00FD6751" w:rsidP="00074F87">
            <w:r>
              <w:t>Галина Петрова</w:t>
            </w:r>
          </w:p>
          <w:p w:rsidR="005548DB" w:rsidRDefault="00FD6751" w:rsidP="00FD6751">
            <w:r>
              <w:t>Галина Петрова</w:t>
            </w:r>
          </w:p>
        </w:tc>
        <w:tc>
          <w:tcPr>
            <w:tcW w:w="3071" w:type="dxa"/>
          </w:tcPr>
          <w:p w:rsidR="005548DB" w:rsidRDefault="0016213A" w:rsidP="0016213A">
            <w:pPr>
              <w:jc w:val="center"/>
            </w:pPr>
            <w:r>
              <w:t>ВТ 59 ЕООД</w:t>
            </w:r>
          </w:p>
          <w:p w:rsidR="0016213A" w:rsidRDefault="0016213A" w:rsidP="0016213A">
            <w:pPr>
              <w:jc w:val="center"/>
            </w:pPr>
            <w:r>
              <w:t>Йордан Джуров</w:t>
            </w:r>
          </w:p>
          <w:p w:rsidR="0016213A" w:rsidRDefault="0016213A" w:rsidP="0016213A">
            <w:pPr>
              <w:jc w:val="center"/>
            </w:pPr>
            <w:r>
              <w:t>Ани Запрянова</w:t>
            </w:r>
          </w:p>
          <w:p w:rsidR="0016213A" w:rsidRDefault="0016213A" w:rsidP="0016213A">
            <w:pPr>
              <w:jc w:val="center"/>
            </w:pPr>
            <w:r>
              <w:t>Даниела Запрянова</w:t>
            </w:r>
          </w:p>
          <w:p w:rsidR="0016213A" w:rsidRDefault="0016213A" w:rsidP="0016213A">
            <w:pPr>
              <w:jc w:val="center"/>
            </w:pPr>
            <w:r>
              <w:t>ЕТ“АБ-Н.Запрянова“</w:t>
            </w:r>
          </w:p>
          <w:p w:rsidR="0016213A" w:rsidRDefault="0016213A" w:rsidP="0016213A">
            <w:pPr>
              <w:jc w:val="center"/>
            </w:pPr>
            <w:r>
              <w:t>Иван Христев</w:t>
            </w:r>
          </w:p>
          <w:p w:rsidR="00FD6751" w:rsidRDefault="00FD6751" w:rsidP="0016213A">
            <w:pPr>
              <w:jc w:val="center"/>
            </w:pPr>
            <w:r>
              <w:t>Валя Джумерска</w:t>
            </w:r>
          </w:p>
          <w:p w:rsidR="00FD6751" w:rsidRDefault="00FD6751" w:rsidP="0016213A">
            <w:pPr>
              <w:jc w:val="center"/>
            </w:pPr>
            <w:r>
              <w:t>Атанас Джумерски</w:t>
            </w:r>
          </w:p>
        </w:tc>
      </w:tr>
      <w:tr w:rsidR="005548DB" w:rsidTr="005548DB">
        <w:tc>
          <w:tcPr>
            <w:tcW w:w="3070" w:type="dxa"/>
          </w:tcPr>
          <w:p w:rsidR="005548DB" w:rsidRDefault="00FD6751" w:rsidP="00074F87">
            <w:r>
              <w:t>08</w:t>
            </w:r>
            <w:r w:rsidR="005548DB">
              <w:t>.04.2020</w:t>
            </w:r>
          </w:p>
          <w:p w:rsidR="005548DB" w:rsidRDefault="005548DB" w:rsidP="00074F87"/>
        </w:tc>
        <w:tc>
          <w:tcPr>
            <w:tcW w:w="3071" w:type="dxa"/>
          </w:tcPr>
          <w:p w:rsidR="005548DB" w:rsidRDefault="00FD6751" w:rsidP="00074F87">
            <w:r>
              <w:t>Евгения Беличева</w:t>
            </w:r>
          </w:p>
          <w:p w:rsidR="005548DB" w:rsidRDefault="00FD6751" w:rsidP="00074F87">
            <w:r>
              <w:t>Димитър Воденичаров</w:t>
            </w:r>
          </w:p>
          <w:p w:rsidR="00FD6751" w:rsidRDefault="00FD6751" w:rsidP="00074F87">
            <w:r>
              <w:t>Бениан Нокова</w:t>
            </w:r>
          </w:p>
          <w:p w:rsidR="00FD6751" w:rsidRDefault="00FD6751" w:rsidP="00074F87">
            <w:r>
              <w:t>Галина Петрова</w:t>
            </w:r>
          </w:p>
          <w:p w:rsidR="00FD6751" w:rsidRDefault="00FD6751" w:rsidP="00074F87">
            <w:r>
              <w:t>Георги Карагогов</w:t>
            </w:r>
          </w:p>
          <w:p w:rsidR="00FD6751" w:rsidRDefault="00FD6751" w:rsidP="00074F87"/>
        </w:tc>
        <w:tc>
          <w:tcPr>
            <w:tcW w:w="3071" w:type="dxa"/>
          </w:tcPr>
          <w:p w:rsidR="005548DB" w:rsidRDefault="00FD6751" w:rsidP="00074F87">
            <w:r>
              <w:t>Нели Костадинова</w:t>
            </w:r>
          </w:p>
          <w:p w:rsidR="00FD6751" w:rsidRDefault="00FD6751" w:rsidP="00074F87">
            <w:r>
              <w:t>Константин Калайджиев</w:t>
            </w:r>
          </w:p>
          <w:p w:rsidR="00FD6751" w:rsidRDefault="00FD6751" w:rsidP="00074F87">
            <w:r>
              <w:t>Петър Киров</w:t>
            </w:r>
          </w:p>
          <w:p w:rsidR="00FD6751" w:rsidRDefault="00FD6751" w:rsidP="00074F87">
            <w:r>
              <w:t>Мария Богоева</w:t>
            </w:r>
          </w:p>
          <w:p w:rsidR="00FD6751" w:rsidRDefault="00FD6751" w:rsidP="00074F87">
            <w:r>
              <w:t>Атанаска Георгиева</w:t>
            </w:r>
          </w:p>
          <w:p w:rsidR="00FD6751" w:rsidRDefault="00FD6751" w:rsidP="00074F87"/>
        </w:tc>
      </w:tr>
      <w:tr w:rsidR="005548DB" w:rsidTr="005548DB">
        <w:tc>
          <w:tcPr>
            <w:tcW w:w="3070" w:type="dxa"/>
          </w:tcPr>
          <w:p w:rsidR="005548DB" w:rsidRDefault="00FD6751" w:rsidP="00074F87">
            <w:r>
              <w:t>09</w:t>
            </w:r>
            <w:r w:rsidR="005548DB">
              <w:t>.04.2020</w:t>
            </w:r>
          </w:p>
          <w:p w:rsidR="005546A7" w:rsidRDefault="005546A7" w:rsidP="00074F87"/>
        </w:tc>
        <w:tc>
          <w:tcPr>
            <w:tcW w:w="3071" w:type="dxa"/>
          </w:tcPr>
          <w:p w:rsidR="005548DB" w:rsidRDefault="00FD6751" w:rsidP="00074F87">
            <w:r>
              <w:t>Бениан Нокова</w:t>
            </w:r>
          </w:p>
          <w:p w:rsidR="005546A7" w:rsidRDefault="00FD6751" w:rsidP="00074F87">
            <w:r>
              <w:t>Георги Карагогов</w:t>
            </w:r>
          </w:p>
          <w:p w:rsidR="00FD6751" w:rsidRDefault="00FD6751" w:rsidP="00074F87">
            <w:r>
              <w:t>Димитър Воденичаров</w:t>
            </w:r>
          </w:p>
          <w:p w:rsidR="00FD6751" w:rsidRDefault="00FD6751" w:rsidP="00074F87">
            <w:r>
              <w:t>Евгения Беличева</w:t>
            </w:r>
          </w:p>
          <w:p w:rsidR="00F83BF7" w:rsidRDefault="00F83BF7" w:rsidP="00074F87">
            <w:r>
              <w:t>Бениан Нокова</w:t>
            </w:r>
          </w:p>
          <w:p w:rsidR="00F83BF7" w:rsidRDefault="00F83BF7" w:rsidP="00074F87">
            <w:r>
              <w:t>Евгения Беличева</w:t>
            </w:r>
          </w:p>
          <w:p w:rsidR="00F83BF7" w:rsidRDefault="00F83BF7" w:rsidP="00074F87"/>
        </w:tc>
        <w:tc>
          <w:tcPr>
            <w:tcW w:w="3071" w:type="dxa"/>
          </w:tcPr>
          <w:p w:rsidR="00FD6751" w:rsidRDefault="00FD6751" w:rsidP="00074F87">
            <w:r>
              <w:t>Профрут 2015 ЕООД</w:t>
            </w:r>
          </w:p>
          <w:p w:rsidR="00FD6751" w:rsidRDefault="00FD6751" w:rsidP="00074F87">
            <w:r>
              <w:t>Аквасистемс ООД</w:t>
            </w:r>
          </w:p>
          <w:p w:rsidR="005546A7" w:rsidRDefault="00FD6751" w:rsidP="00074F87">
            <w:r>
              <w:t>Иван Иванов</w:t>
            </w:r>
          </w:p>
          <w:p w:rsidR="00FD6751" w:rsidRDefault="00FD6751" w:rsidP="00074F87">
            <w:r>
              <w:t>Запрян Запрянов</w:t>
            </w:r>
          </w:p>
          <w:p w:rsidR="00F83BF7" w:rsidRDefault="00F83BF7" w:rsidP="00074F87">
            <w:r>
              <w:t>Димка Димитрова</w:t>
            </w:r>
          </w:p>
          <w:p w:rsidR="00F83BF7" w:rsidRDefault="00F83BF7" w:rsidP="00074F87">
            <w:r>
              <w:t>Стоил Димитров</w:t>
            </w:r>
          </w:p>
        </w:tc>
      </w:tr>
      <w:tr w:rsidR="005548DB" w:rsidTr="005548DB">
        <w:tc>
          <w:tcPr>
            <w:tcW w:w="3070" w:type="dxa"/>
          </w:tcPr>
          <w:p w:rsidR="005548DB" w:rsidRDefault="00FD6751" w:rsidP="00074F87">
            <w:r>
              <w:t>10</w:t>
            </w:r>
            <w:r w:rsidR="005546A7">
              <w:t>.04.2020</w:t>
            </w:r>
          </w:p>
          <w:p w:rsidR="005546A7" w:rsidRDefault="005546A7" w:rsidP="00074F87"/>
        </w:tc>
        <w:tc>
          <w:tcPr>
            <w:tcW w:w="3071" w:type="dxa"/>
          </w:tcPr>
          <w:p w:rsidR="005546A7" w:rsidRDefault="00FD6751" w:rsidP="00074F87">
            <w:r>
              <w:t>Георги Карагогов</w:t>
            </w:r>
          </w:p>
          <w:p w:rsidR="00FD6751" w:rsidRDefault="00F83BF7" w:rsidP="00074F87">
            <w:r>
              <w:t>Димитър Воденичаров</w:t>
            </w:r>
          </w:p>
          <w:p w:rsidR="00F83BF7" w:rsidRDefault="00F83BF7" w:rsidP="00074F87">
            <w:r>
              <w:t>Евгения Беличева</w:t>
            </w:r>
          </w:p>
        </w:tc>
        <w:tc>
          <w:tcPr>
            <w:tcW w:w="3071" w:type="dxa"/>
          </w:tcPr>
          <w:p w:rsidR="005546A7" w:rsidRDefault="00FD6751" w:rsidP="00074F87">
            <w:r>
              <w:t>Рангел Гуджев</w:t>
            </w:r>
          </w:p>
          <w:p w:rsidR="00FD6751" w:rsidRDefault="00FD6751" w:rsidP="00074F87">
            <w:r>
              <w:t>Запрян Клявков</w:t>
            </w:r>
          </w:p>
          <w:p w:rsidR="00FD6751" w:rsidRDefault="00FD6751" w:rsidP="00074F87">
            <w:r>
              <w:t>Надежда Клявкова</w:t>
            </w:r>
          </w:p>
        </w:tc>
      </w:tr>
    </w:tbl>
    <w:p w:rsidR="00CC4D03" w:rsidRPr="00074F87" w:rsidRDefault="00CC4D03" w:rsidP="00074F87"/>
    <w:sectPr w:rsidR="00CC4D03" w:rsidRPr="00074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99"/>
    <w:rsid w:val="00074F87"/>
    <w:rsid w:val="0016213A"/>
    <w:rsid w:val="001D643F"/>
    <w:rsid w:val="00397999"/>
    <w:rsid w:val="00461290"/>
    <w:rsid w:val="00522C9D"/>
    <w:rsid w:val="005546A7"/>
    <w:rsid w:val="005548DB"/>
    <w:rsid w:val="005B66CD"/>
    <w:rsid w:val="007020AE"/>
    <w:rsid w:val="008F5743"/>
    <w:rsid w:val="00AF7B73"/>
    <w:rsid w:val="00CC4D03"/>
    <w:rsid w:val="00E36CE7"/>
    <w:rsid w:val="00F83BF7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OSZ-Marica</dc:creator>
  <cp:lastModifiedBy>OSZ-Marica</cp:lastModifiedBy>
  <cp:revision>3</cp:revision>
  <dcterms:created xsi:type="dcterms:W3CDTF">2020-04-03T09:59:00Z</dcterms:created>
  <dcterms:modified xsi:type="dcterms:W3CDTF">2020-04-03T10:25:00Z</dcterms:modified>
</cp:coreProperties>
</file>