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7268F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268F2">
        <w:rPr>
          <w:rFonts w:ascii="Times New Roman" w:hAnsi="Times New Roman" w:cs="Times New Roman"/>
          <w:b/>
          <w:sz w:val="24"/>
          <w:szCs w:val="24"/>
        </w:rPr>
        <w:t>5</w:t>
      </w:r>
      <w:r w:rsidR="002476B7">
        <w:rPr>
          <w:rFonts w:ascii="Times New Roman" w:hAnsi="Times New Roman" w:cs="Times New Roman"/>
          <w:b/>
          <w:sz w:val="24"/>
          <w:szCs w:val="24"/>
        </w:rPr>
        <w:t>11</w:t>
      </w:r>
    </w:p>
    <w:p w:rsidR="002317B9" w:rsidRPr="002317B9" w:rsidRDefault="0061514D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476B7">
        <w:rPr>
          <w:rFonts w:ascii="Times New Roman" w:hAnsi="Times New Roman" w:cs="Times New Roman"/>
          <w:b/>
          <w:sz w:val="24"/>
          <w:szCs w:val="24"/>
        </w:rPr>
        <w:t>10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D87B64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C548F7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EB7288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.2024 г.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268F2">
        <w:rPr>
          <w:rFonts w:ascii="Times New Roman" w:hAnsi="Times New Roman" w:cs="Times New Roman"/>
          <w:sz w:val="24"/>
          <w:szCs w:val="24"/>
        </w:rPr>
        <w:t>6</w:t>
      </w:r>
      <w:r w:rsidR="002476B7">
        <w:rPr>
          <w:rFonts w:ascii="Times New Roman" w:hAnsi="Times New Roman" w:cs="Times New Roman"/>
          <w:sz w:val="24"/>
          <w:szCs w:val="24"/>
        </w:rPr>
        <w:t>461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7268F2">
        <w:rPr>
          <w:rFonts w:ascii="Times New Roman" w:hAnsi="Times New Roman" w:cs="Times New Roman"/>
          <w:sz w:val="24"/>
          <w:szCs w:val="24"/>
        </w:rPr>
        <w:t>0</w:t>
      </w:r>
      <w:r w:rsidR="002476B7">
        <w:rPr>
          <w:rFonts w:ascii="Times New Roman" w:hAnsi="Times New Roman" w:cs="Times New Roman"/>
          <w:sz w:val="24"/>
          <w:szCs w:val="24"/>
        </w:rPr>
        <w:t>9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7268F2">
        <w:rPr>
          <w:rFonts w:ascii="Times New Roman" w:hAnsi="Times New Roman" w:cs="Times New Roman"/>
          <w:sz w:val="24"/>
          <w:szCs w:val="24"/>
        </w:rPr>
        <w:t>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комисията по чл. 37в, ал. 1 от ЗСПЗЗ, определена със Заповед №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313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аповед </w:t>
      </w:r>
      <w:r w:rsidR="00654FB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4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68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76E47" w:rsidRPr="00573E5F">
        <w:rPr>
          <w:rFonts w:ascii="Times New Roman" w:hAnsi="Times New Roman" w:cs="Times New Roman"/>
          <w:sz w:val="24"/>
          <w:szCs w:val="24"/>
        </w:rPr>
        <w:t>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2476B7">
        <w:rPr>
          <w:rFonts w:ascii="Times New Roman" w:hAnsi="Times New Roman" w:cs="Times New Roman"/>
          <w:sz w:val="24"/>
          <w:szCs w:val="24"/>
        </w:rPr>
        <w:t>13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2476B7">
        <w:rPr>
          <w:rFonts w:ascii="Times New Roman" w:hAnsi="Times New Roman" w:cs="Times New Roman"/>
          <w:sz w:val="24"/>
          <w:szCs w:val="24"/>
        </w:rPr>
        <w:t>09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737F1C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</w:t>
      </w:r>
      <w:r w:rsidR="002476B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ЕКАТТЕ </w:t>
      </w:r>
      <w:r w:rsidR="002476B7">
        <w:rPr>
          <w:rFonts w:ascii="Times New Roman" w:hAnsi="Times New Roman" w:cs="Times New Roman"/>
          <w:sz w:val="24"/>
          <w:szCs w:val="24"/>
          <w:lang w:val="bg-BG"/>
        </w:rPr>
        <w:t>87299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268F2">
        <w:rPr>
          <w:rFonts w:ascii="Times New Roman" w:hAnsi="Times New Roman" w:cs="Times New Roman"/>
          <w:sz w:val="24"/>
          <w:szCs w:val="24"/>
        </w:rPr>
        <w:t>6</w:t>
      </w:r>
      <w:r w:rsidR="002476B7">
        <w:rPr>
          <w:rFonts w:ascii="Times New Roman" w:hAnsi="Times New Roman" w:cs="Times New Roman"/>
          <w:sz w:val="24"/>
          <w:szCs w:val="24"/>
        </w:rPr>
        <w:t>461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7268F2">
        <w:rPr>
          <w:rFonts w:ascii="Times New Roman" w:hAnsi="Times New Roman" w:cs="Times New Roman"/>
          <w:sz w:val="24"/>
          <w:szCs w:val="24"/>
        </w:rPr>
        <w:t>0</w:t>
      </w:r>
      <w:r w:rsidR="002476B7">
        <w:rPr>
          <w:rFonts w:ascii="Times New Roman" w:hAnsi="Times New Roman" w:cs="Times New Roman"/>
          <w:sz w:val="24"/>
          <w:szCs w:val="24"/>
        </w:rPr>
        <w:t>9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268F2">
        <w:rPr>
          <w:rFonts w:ascii="Times New Roman" w:hAnsi="Times New Roman" w:cs="Times New Roman"/>
          <w:sz w:val="24"/>
          <w:szCs w:val="24"/>
        </w:rPr>
        <w:t>12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CB63C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268F2">
        <w:rPr>
          <w:rFonts w:ascii="Times New Roman" w:hAnsi="Times New Roman" w:cs="Times New Roman"/>
          <w:sz w:val="24"/>
          <w:szCs w:val="24"/>
        </w:rPr>
        <w:t>3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268F2">
        <w:rPr>
          <w:rFonts w:ascii="Times New Roman" w:hAnsi="Times New Roman" w:cs="Times New Roman"/>
          <w:sz w:val="24"/>
          <w:szCs w:val="24"/>
        </w:rPr>
        <w:t>0</w:t>
      </w:r>
      <w:r w:rsidR="002476B7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37F1C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268F2">
        <w:rPr>
          <w:rFonts w:ascii="Times New Roman" w:hAnsi="Times New Roman" w:cs="Times New Roman"/>
          <w:sz w:val="24"/>
          <w:szCs w:val="24"/>
        </w:rPr>
        <w:t>2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E36F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2476B7" w:rsidRPr="00776E47">
        <w:rPr>
          <w:rFonts w:ascii="Times New Roman" w:hAnsi="Times New Roman" w:cs="Times New Roman"/>
          <w:sz w:val="24"/>
          <w:szCs w:val="24"/>
          <w:lang w:val="bg-BG"/>
        </w:rPr>
        <w:t>с.</w:t>
      </w:r>
      <w:r w:rsidR="002476B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="002476B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ЕКАТТЕ </w:t>
      </w:r>
      <w:r w:rsidR="002476B7">
        <w:rPr>
          <w:rFonts w:ascii="Times New Roman" w:hAnsi="Times New Roman" w:cs="Times New Roman"/>
          <w:sz w:val="24"/>
          <w:szCs w:val="24"/>
          <w:lang w:val="bg-BG"/>
        </w:rPr>
        <w:t>87299</w:t>
      </w:r>
      <w:r w:rsidR="00EE1ED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D87B64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476B7">
        <w:rPr>
          <w:rFonts w:ascii="Times New Roman" w:hAnsi="Times New Roman" w:cs="Times New Roman"/>
          <w:sz w:val="24"/>
          <w:szCs w:val="24"/>
          <w:lang w:val="bg-BG"/>
        </w:rPr>
        <w:t>461</w:t>
      </w:r>
      <w:r w:rsidR="00062373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62373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2476B7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062373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 xml:space="preserve"> от 04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="00431486">
        <w:rPr>
          <w:rFonts w:ascii="Times New Roman" w:hAnsi="Times New Roman" w:cs="Times New Roman"/>
          <w:sz w:val="24"/>
          <w:szCs w:val="24"/>
          <w:lang w:val="bg-BG"/>
        </w:rPr>
        <w:t>допълнена със З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4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68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12197" w:rsidRPr="00573E5F">
        <w:rPr>
          <w:rFonts w:ascii="Times New Roman" w:hAnsi="Times New Roman" w:cs="Times New Roman"/>
          <w:sz w:val="24"/>
          <w:szCs w:val="24"/>
        </w:rPr>
        <w:t>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475D95">
        <w:rPr>
          <w:rFonts w:ascii="Times New Roman" w:hAnsi="Times New Roman" w:cs="Times New Roman"/>
          <w:sz w:val="24"/>
          <w:szCs w:val="24"/>
          <w:lang w:val="bg-BG"/>
        </w:rPr>
        <w:t>78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F93732">
        <w:rPr>
          <w:rFonts w:ascii="Times New Roman" w:hAnsi="Times New Roman" w:cs="Times New Roman"/>
          <w:sz w:val="24"/>
          <w:szCs w:val="24"/>
          <w:lang w:val="bg-BG"/>
        </w:rPr>
        <w:t>73188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93732">
        <w:rPr>
          <w:rFonts w:ascii="Times New Roman" w:hAnsi="Times New Roman" w:cs="Times New Roman"/>
          <w:sz w:val="24"/>
          <w:szCs w:val="24"/>
          <w:lang w:val="bg-BG"/>
        </w:rPr>
        <w:t>51</w:t>
      </w:r>
      <w:r w:rsidR="00726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2476B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02A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0A78FA" w:rsidRDefault="000A78FA" w:rsidP="003768B5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7"/>
        <w:gridCol w:w="1023"/>
        <w:gridCol w:w="1413"/>
        <w:gridCol w:w="2007"/>
      </w:tblGrid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143A83" w:rsidRDefault="00143A83" w:rsidP="002476B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2476B7" w:rsidRPr="002476B7" w:rsidRDefault="002476B7" w:rsidP="002476B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2476B7" w:rsidRPr="002476B7" w:rsidRDefault="002476B7" w:rsidP="002476B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027" w:type="dxa"/>
            <w:shd w:val="clear" w:color="auto" w:fill="auto"/>
          </w:tcPr>
          <w:p w:rsidR="00143A83" w:rsidRDefault="00143A83" w:rsidP="002476B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2476B7" w:rsidRPr="002476B7" w:rsidRDefault="002476B7" w:rsidP="002476B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ишно</w:t>
            </w:r>
            <w:r w:rsidRPr="002476B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ентно</w:t>
            </w:r>
            <w:r w:rsidRPr="002476B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плащане лв. / €</w:t>
            </w:r>
          </w:p>
        </w:tc>
        <w:tc>
          <w:tcPr>
            <w:tcW w:w="1843" w:type="dxa"/>
            <w:shd w:val="clear" w:color="auto" w:fill="auto"/>
          </w:tcPr>
          <w:p w:rsidR="00143A83" w:rsidRDefault="00143A83" w:rsidP="002476B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2476B7" w:rsidRPr="002476B7" w:rsidRDefault="002476B7" w:rsidP="002476B7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"МИЛЕНИУМ-АНГЕЛ НЕДЯЛКОВ 2019"ЕООД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6.692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488.52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249.78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ГАБ ТИЙМ ЕООД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3.005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219.36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112.16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САНТИЯ ООД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72.380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5 283.74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2 701.53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АГРОЗОН ЕООД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10.677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779.42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398.51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БИВОЛАРИ ЕООД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13.203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963.82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492.79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БОРИСЛАВА ЙОРДАНОВА БОРИСЛАВОВА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3.380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246.74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126.16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БОЯН ИВАНОВ МИЛАНОВ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22.045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1 609.28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822.81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БОЯН ПЕТРОВ ЙОРДАНОВ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21.667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1 581.70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808.71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ВАЛЕНТИН ДИМИТРОВ ВЪРБАНОВ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53.339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3 893.75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1 990.84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ВАСИЛ АЛЕКСИЕВ ЙОСИФОВ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5.812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424.27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216.93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ВИДИН АГРО ЕООД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181.201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13 227.64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6 763.18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ГЕОРГИ ЕМИЛОВ БОРИСОВ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5.119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373.69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191.06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ДИМИТЪР САШКОВ ИВАНОВ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1.292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94.32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48.23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ДИМИТЪР СИМЕОНОВ ПЪРВАНОВ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14.764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1 077.76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551.05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ЕЛИАН ТОДОРОВ СРЕДКОВ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14.484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1 057.33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540.60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 "ВИКТОРИЯ - ИРЕНА СИМОВА"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10.571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771.68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394.55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 ПАНДЕВ - СТОЯН ПАНДЕВ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4.929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359.82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183.97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184.306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13 454.35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6 879.10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ИЛИЯ ВЪРБАНОВ СТЕФАНОВ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7.800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569.40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291.13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ИЛИЯН ГЕОРГИЕВ МИХАЙЛОВ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1.940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141.62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72.41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КАМЕЛИЯ МИРЧОВА ЦВЕТКОВА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12.186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889.58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454.84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КРИСТИНА ТОДОРОВА ЛЮБЕНОВА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7.503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547.72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280.04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ЛОЗИ 2008 ООД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30.015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2 191.09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1 120.29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ЛЮБОМИР ЯНАКИЕВ ГОРАНОВ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13.504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985.80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504.03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МИХАИЛ ХРИСТОВ МИХАЙЛОВ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10.956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799.79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408.93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НАТАЛИ ЕМИЛОВА НИКОЛОВА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5.082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370.99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189.68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ПЕПЕ ГРУП ООД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106.324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7 761.65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3 968.47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ПЕТКО БОЯНОВ ГЕОРГИЕВ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13.765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1 004.85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513.77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ПЛАМАГРО ООД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85.344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6 230.09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3 185.39</w:t>
            </w:r>
          </w:p>
        </w:tc>
      </w:tr>
      <w:tr w:rsidR="002476B7" w:rsidRPr="002476B7" w:rsidTr="002476B7">
        <w:trPr>
          <w:jc w:val="center"/>
        </w:trPr>
        <w:tc>
          <w:tcPr>
            <w:tcW w:w="5772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СТЕФАНИ И КО 14 ЕООД</w:t>
            </w:r>
          </w:p>
        </w:tc>
        <w:tc>
          <w:tcPr>
            <w:tcW w:w="1027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21.247</w:t>
            </w:r>
          </w:p>
        </w:tc>
        <w:tc>
          <w:tcPr>
            <w:tcW w:w="1418" w:type="dxa"/>
            <w:shd w:val="clear" w:color="auto" w:fill="auto"/>
          </w:tcPr>
          <w:p w:rsidR="002476B7" w:rsidRPr="002476B7" w:rsidRDefault="002476B7" w:rsidP="002476B7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73.00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37.32</w:t>
            </w:r>
          </w:p>
        </w:tc>
        <w:tc>
          <w:tcPr>
            <w:tcW w:w="1843" w:type="dxa"/>
            <w:shd w:val="clear" w:color="auto" w:fill="auto"/>
          </w:tcPr>
          <w:p w:rsidR="002476B7" w:rsidRPr="002476B7" w:rsidRDefault="002476B7" w:rsidP="00143A83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1 551.03</w:t>
            </w:r>
            <w:r w:rsidR="00143A8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2476B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793.03</w:t>
            </w:r>
          </w:p>
        </w:tc>
      </w:tr>
    </w:tbl>
    <w:p w:rsidR="002476B7" w:rsidRDefault="002476B7" w:rsidP="00143A8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476B7" w:rsidRDefault="002476B7" w:rsidP="004E0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4E02A5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903C65" w:rsidRDefault="00903C6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903C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A78FA" w:rsidRDefault="000A78FA" w:rsidP="0078641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A78FA" w:rsidRPr="00776E47" w:rsidRDefault="000A78FA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0EB4" w:rsidRDefault="000E0894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02225" w:rsidRDefault="00A02225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E0894" w:rsidRPr="00A02225" w:rsidRDefault="0061514D" w:rsidP="000E089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A02225">
        <w:rPr>
          <w:rFonts w:ascii="Times New Roman" w:hAnsi="Times New Roman"/>
          <w:b/>
          <w:sz w:val="24"/>
          <w:szCs w:val="24"/>
        </w:rPr>
        <w:t xml:space="preserve"> </w:t>
      </w:r>
      <w:r w:rsidR="00A02225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903C65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A02225" w:rsidRDefault="00A02225" w:rsidP="00903C65">
      <w:pPr>
        <w:ind w:right="-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903C65" w:rsidRPr="00A55B63" w:rsidRDefault="00A02225" w:rsidP="00903C65">
      <w:pPr>
        <w:ind w:right="-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903C65" w:rsidRPr="008879F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/ГД „АР“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143A83">
      <w:footerReference w:type="default" r:id="rId7"/>
      <w:headerReference w:type="first" r:id="rId8"/>
      <w:footerReference w:type="first" r:id="rId9"/>
      <w:pgSz w:w="11907" w:h="16839" w:code="9"/>
      <w:pgMar w:top="284" w:right="1275" w:bottom="709" w:left="851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41F" w:rsidRDefault="008F041F" w:rsidP="00432B22">
      <w:pPr>
        <w:spacing w:after="0" w:line="240" w:lineRule="auto"/>
      </w:pPr>
      <w:r>
        <w:separator/>
      </w:r>
    </w:p>
  </w:endnote>
  <w:endnote w:type="continuationSeparator" w:id="0">
    <w:p w:rsidR="008F041F" w:rsidRDefault="008F041F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F041F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F041F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41F" w:rsidRDefault="008F041F" w:rsidP="00432B22">
      <w:pPr>
        <w:spacing w:after="0" w:line="240" w:lineRule="auto"/>
      </w:pPr>
      <w:r>
        <w:separator/>
      </w:r>
    </w:p>
  </w:footnote>
  <w:footnote w:type="continuationSeparator" w:id="0">
    <w:p w:rsidR="008F041F" w:rsidRDefault="008F041F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2373"/>
    <w:rsid w:val="0006353A"/>
    <w:rsid w:val="00063699"/>
    <w:rsid w:val="00064CA9"/>
    <w:rsid w:val="000726B8"/>
    <w:rsid w:val="00076EB9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8FA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1352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3A83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DF8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615F"/>
    <w:rsid w:val="00236526"/>
    <w:rsid w:val="00237074"/>
    <w:rsid w:val="00246D4F"/>
    <w:rsid w:val="002476B7"/>
    <w:rsid w:val="00250D62"/>
    <w:rsid w:val="00250FD6"/>
    <w:rsid w:val="00251FA4"/>
    <w:rsid w:val="00252B3C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1FA3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68B5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1EF"/>
    <w:rsid w:val="003F556F"/>
    <w:rsid w:val="003F6261"/>
    <w:rsid w:val="003F665D"/>
    <w:rsid w:val="004044AC"/>
    <w:rsid w:val="004111FA"/>
    <w:rsid w:val="00415F5A"/>
    <w:rsid w:val="00420BF9"/>
    <w:rsid w:val="0042131F"/>
    <w:rsid w:val="0042452E"/>
    <w:rsid w:val="00424E4B"/>
    <w:rsid w:val="00431486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5D95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02A5"/>
    <w:rsid w:val="004E1C86"/>
    <w:rsid w:val="004E4382"/>
    <w:rsid w:val="004E47BC"/>
    <w:rsid w:val="004F1E05"/>
    <w:rsid w:val="004F7545"/>
    <w:rsid w:val="00500A1F"/>
    <w:rsid w:val="00501D2F"/>
    <w:rsid w:val="00504816"/>
    <w:rsid w:val="00505FC6"/>
    <w:rsid w:val="005113F9"/>
    <w:rsid w:val="005114D3"/>
    <w:rsid w:val="00511F6A"/>
    <w:rsid w:val="0051447D"/>
    <w:rsid w:val="0052005B"/>
    <w:rsid w:val="00522E2C"/>
    <w:rsid w:val="00523497"/>
    <w:rsid w:val="005338D4"/>
    <w:rsid w:val="00540D21"/>
    <w:rsid w:val="00554F55"/>
    <w:rsid w:val="005560B6"/>
    <w:rsid w:val="005634EB"/>
    <w:rsid w:val="00564C82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14D"/>
    <w:rsid w:val="00615848"/>
    <w:rsid w:val="00626B9A"/>
    <w:rsid w:val="00626CB9"/>
    <w:rsid w:val="00630DDC"/>
    <w:rsid w:val="006325EC"/>
    <w:rsid w:val="00632EA2"/>
    <w:rsid w:val="00637617"/>
    <w:rsid w:val="006401E1"/>
    <w:rsid w:val="00641186"/>
    <w:rsid w:val="00641831"/>
    <w:rsid w:val="00644C91"/>
    <w:rsid w:val="00654FB1"/>
    <w:rsid w:val="006636CE"/>
    <w:rsid w:val="006650D7"/>
    <w:rsid w:val="006669D9"/>
    <w:rsid w:val="006707B3"/>
    <w:rsid w:val="00672ADC"/>
    <w:rsid w:val="00673124"/>
    <w:rsid w:val="00676141"/>
    <w:rsid w:val="00681F21"/>
    <w:rsid w:val="006879F9"/>
    <w:rsid w:val="006909D3"/>
    <w:rsid w:val="00692B05"/>
    <w:rsid w:val="006930AF"/>
    <w:rsid w:val="00697F27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0E55"/>
    <w:rsid w:val="00711810"/>
    <w:rsid w:val="00712661"/>
    <w:rsid w:val="00715CD8"/>
    <w:rsid w:val="00723D17"/>
    <w:rsid w:val="00725591"/>
    <w:rsid w:val="0072618A"/>
    <w:rsid w:val="007268F2"/>
    <w:rsid w:val="00730DC7"/>
    <w:rsid w:val="00737F1C"/>
    <w:rsid w:val="007425CB"/>
    <w:rsid w:val="00742F46"/>
    <w:rsid w:val="00747F8E"/>
    <w:rsid w:val="00753ED0"/>
    <w:rsid w:val="00761A41"/>
    <w:rsid w:val="00762FA2"/>
    <w:rsid w:val="007701BD"/>
    <w:rsid w:val="0077020E"/>
    <w:rsid w:val="0077370D"/>
    <w:rsid w:val="00776E47"/>
    <w:rsid w:val="00777A8F"/>
    <w:rsid w:val="0078467E"/>
    <w:rsid w:val="00785339"/>
    <w:rsid w:val="00786411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4FD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82BD9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41F"/>
    <w:rsid w:val="008F0BF7"/>
    <w:rsid w:val="008F17BF"/>
    <w:rsid w:val="008F3943"/>
    <w:rsid w:val="00901DB1"/>
    <w:rsid w:val="009027CC"/>
    <w:rsid w:val="00903C65"/>
    <w:rsid w:val="009155DC"/>
    <w:rsid w:val="00921AB6"/>
    <w:rsid w:val="009262F4"/>
    <w:rsid w:val="00934E12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2D71"/>
    <w:rsid w:val="009B4F24"/>
    <w:rsid w:val="009C33A0"/>
    <w:rsid w:val="009D53EF"/>
    <w:rsid w:val="009D6396"/>
    <w:rsid w:val="009E5924"/>
    <w:rsid w:val="009F0879"/>
    <w:rsid w:val="009F1404"/>
    <w:rsid w:val="00A02225"/>
    <w:rsid w:val="00A02BD9"/>
    <w:rsid w:val="00A04B76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5B63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82FF8"/>
    <w:rsid w:val="00B95B1C"/>
    <w:rsid w:val="00BA3D9F"/>
    <w:rsid w:val="00BA423E"/>
    <w:rsid w:val="00BA5B5D"/>
    <w:rsid w:val="00BA6D8F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06541"/>
    <w:rsid w:val="00C13BA2"/>
    <w:rsid w:val="00C221C1"/>
    <w:rsid w:val="00C26B4A"/>
    <w:rsid w:val="00C27BD0"/>
    <w:rsid w:val="00C33CD6"/>
    <w:rsid w:val="00C3479F"/>
    <w:rsid w:val="00C34C1A"/>
    <w:rsid w:val="00C378B6"/>
    <w:rsid w:val="00C4320A"/>
    <w:rsid w:val="00C502F6"/>
    <w:rsid w:val="00C530EC"/>
    <w:rsid w:val="00C548F7"/>
    <w:rsid w:val="00C54FE8"/>
    <w:rsid w:val="00C5546D"/>
    <w:rsid w:val="00C55562"/>
    <w:rsid w:val="00C571AA"/>
    <w:rsid w:val="00C6578A"/>
    <w:rsid w:val="00C674F7"/>
    <w:rsid w:val="00C701E8"/>
    <w:rsid w:val="00C803D1"/>
    <w:rsid w:val="00C806D6"/>
    <w:rsid w:val="00C871C8"/>
    <w:rsid w:val="00CA5190"/>
    <w:rsid w:val="00CA586F"/>
    <w:rsid w:val="00CA677D"/>
    <w:rsid w:val="00CB63C0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529"/>
    <w:rsid w:val="00D06E95"/>
    <w:rsid w:val="00D16E26"/>
    <w:rsid w:val="00D3208D"/>
    <w:rsid w:val="00D364FC"/>
    <w:rsid w:val="00D37EF7"/>
    <w:rsid w:val="00D60D03"/>
    <w:rsid w:val="00D62766"/>
    <w:rsid w:val="00D71160"/>
    <w:rsid w:val="00D7137E"/>
    <w:rsid w:val="00D83ABF"/>
    <w:rsid w:val="00D87B64"/>
    <w:rsid w:val="00D93DF1"/>
    <w:rsid w:val="00DA5494"/>
    <w:rsid w:val="00DB1B0F"/>
    <w:rsid w:val="00DB1FCD"/>
    <w:rsid w:val="00DB6CE6"/>
    <w:rsid w:val="00DC11E3"/>
    <w:rsid w:val="00DC497B"/>
    <w:rsid w:val="00DC6A19"/>
    <w:rsid w:val="00DD307C"/>
    <w:rsid w:val="00DE3038"/>
    <w:rsid w:val="00DE6A61"/>
    <w:rsid w:val="00DF6B01"/>
    <w:rsid w:val="00E11C3C"/>
    <w:rsid w:val="00E17607"/>
    <w:rsid w:val="00E25AD5"/>
    <w:rsid w:val="00E34B8D"/>
    <w:rsid w:val="00E368F1"/>
    <w:rsid w:val="00E36FA8"/>
    <w:rsid w:val="00E42310"/>
    <w:rsid w:val="00E50C8B"/>
    <w:rsid w:val="00E51B0D"/>
    <w:rsid w:val="00E549BC"/>
    <w:rsid w:val="00E54BBA"/>
    <w:rsid w:val="00E60F75"/>
    <w:rsid w:val="00E72538"/>
    <w:rsid w:val="00E8439F"/>
    <w:rsid w:val="00E879E5"/>
    <w:rsid w:val="00E960E3"/>
    <w:rsid w:val="00E96C84"/>
    <w:rsid w:val="00E97EC6"/>
    <w:rsid w:val="00EA1616"/>
    <w:rsid w:val="00EA4672"/>
    <w:rsid w:val="00EA5625"/>
    <w:rsid w:val="00EA6F2B"/>
    <w:rsid w:val="00EB364F"/>
    <w:rsid w:val="00EB7288"/>
    <w:rsid w:val="00EB7E1E"/>
    <w:rsid w:val="00EC0E2A"/>
    <w:rsid w:val="00EC2CA9"/>
    <w:rsid w:val="00EE1ED7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44B6D"/>
    <w:rsid w:val="00F540A5"/>
    <w:rsid w:val="00F55030"/>
    <w:rsid w:val="00F6162B"/>
    <w:rsid w:val="00F6233E"/>
    <w:rsid w:val="00F64B34"/>
    <w:rsid w:val="00F75F99"/>
    <w:rsid w:val="00F82768"/>
    <w:rsid w:val="00F84E86"/>
    <w:rsid w:val="00F93732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286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5717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206</cp:revision>
  <cp:lastPrinted>2025-12-10T07:46:00Z</cp:lastPrinted>
  <dcterms:created xsi:type="dcterms:W3CDTF">2024-11-19T11:02:00Z</dcterms:created>
  <dcterms:modified xsi:type="dcterms:W3CDTF">2025-12-10T11:48:00Z</dcterms:modified>
</cp:coreProperties>
</file>