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5EF59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14:paraId="4D1C23B1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4B920887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43DC1">
        <w:rPr>
          <w:rFonts w:ascii="Verdana" w:hAnsi="Verdana"/>
          <w:b/>
          <w:lang w:val="bg-BG"/>
        </w:rPr>
        <w:t xml:space="preserve"> </w:t>
      </w:r>
      <w:r w:rsidR="004D4620">
        <w:rPr>
          <w:rFonts w:ascii="Verdana" w:hAnsi="Verdana"/>
          <w:b/>
          <w:lang w:val="bg-BG"/>
        </w:rPr>
        <w:t>с.</w:t>
      </w:r>
      <w:r w:rsidR="00B358F5">
        <w:rPr>
          <w:rFonts w:ascii="Verdana" w:hAnsi="Verdana"/>
          <w:b/>
          <w:lang w:val="bg-BG"/>
        </w:rPr>
        <w:t>Рудина</w:t>
      </w:r>
    </w:p>
    <w:p w14:paraId="3C5E0AF8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7ED7A375" w14:textId="77777777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F64F8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с</w:t>
      </w:r>
      <w:r w:rsidR="006F64F8">
        <w:rPr>
          <w:rFonts w:ascii="Verdana" w:hAnsi="Verdana"/>
          <w:lang w:val="bg-BG"/>
        </w:rPr>
        <w:t>.Руен</w:t>
      </w:r>
      <w:r w:rsidR="002C7D38" w:rsidRPr="00F17386">
        <w:rPr>
          <w:rFonts w:ascii="Verdana" w:hAnsi="Verdana"/>
          <w:lang w:val="bg-BG"/>
        </w:rPr>
        <w:t xml:space="preserve">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52AD0">
        <w:rPr>
          <w:rFonts w:ascii="Verdana" w:hAnsi="Verdana"/>
          <w:lang w:val="bg-BG"/>
        </w:rPr>
        <w:t>РД-04-60/13.03.2025г.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Бургас,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31A6B7C4" w14:textId="77777777"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F43DC1">
        <w:rPr>
          <w:rFonts w:ascii="Verdana" w:hAnsi="Verdana"/>
          <w:lang w:val="bg-BG"/>
        </w:rPr>
        <w:t>Мехмед Расим Ахмед – началник отдел „УССД“ при Община Руен</w:t>
      </w:r>
    </w:p>
    <w:p w14:paraId="63E4A235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552FBA72" w14:textId="77777777" w:rsidR="00B358F5" w:rsidRDefault="00B358F5" w:rsidP="00B4297F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Мустафа Фикри Сакин – кмет с.Рудина;</w:t>
      </w:r>
    </w:p>
    <w:p w14:paraId="40351049" w14:textId="77777777" w:rsidR="00114A1E" w:rsidRPr="0086764E" w:rsidRDefault="00114A1E" w:rsidP="00114A1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Венета Златева – гл. експерт ОД „Земеделие“ Бургас</w:t>
      </w:r>
      <w:r w:rsidRPr="0086764E">
        <w:rPr>
          <w:rFonts w:ascii="Verdana" w:hAnsi="Verdana"/>
          <w:lang w:val="bg-BG"/>
        </w:rPr>
        <w:t>;</w:t>
      </w:r>
    </w:p>
    <w:p w14:paraId="4E6BC78E" w14:textId="77777777" w:rsidR="005D658F" w:rsidRDefault="005D658F" w:rsidP="00B4297F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Анелия Стоилова</w:t>
      </w:r>
      <w:r w:rsidR="001C6C87">
        <w:rPr>
          <w:rFonts w:ascii="Verdana" w:hAnsi="Verdana"/>
          <w:lang w:val="bg-BG"/>
        </w:rPr>
        <w:t xml:space="preserve"> – </w:t>
      </w:r>
      <w:r>
        <w:rPr>
          <w:rFonts w:ascii="Verdana" w:hAnsi="Verdana"/>
          <w:lang w:val="bg-BG"/>
        </w:rPr>
        <w:t>гл. експерт</w:t>
      </w:r>
      <w:r w:rsidR="001C6C87">
        <w:rPr>
          <w:rFonts w:ascii="Verdana" w:hAnsi="Verdana"/>
          <w:lang w:val="bg-BG"/>
        </w:rPr>
        <w:t xml:space="preserve"> ОС „Земеделие“ Руен;</w:t>
      </w:r>
    </w:p>
    <w:p w14:paraId="17D37EDC" w14:textId="77777777" w:rsidR="001C6C87" w:rsidRPr="00F43DC1" w:rsidRDefault="005D658F" w:rsidP="00B4297F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Сергей Савов – ст. експерт ОС „Земеделие“ Руен;</w:t>
      </w:r>
      <w:r w:rsidR="001C6C87">
        <w:rPr>
          <w:rFonts w:ascii="Verdana" w:hAnsi="Verdana"/>
          <w:lang w:val="bg-BG"/>
        </w:rPr>
        <w:t xml:space="preserve"> </w:t>
      </w:r>
    </w:p>
    <w:p w14:paraId="27B68375" w14:textId="77777777" w:rsidR="00F43DC1" w:rsidRPr="00F43DC1" w:rsidRDefault="00F43DC1" w:rsidP="00B4297F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Атанас Кънчев – гл. инспектор в отдел ЗЖ при ОДБХ Бургас</w:t>
      </w:r>
    </w:p>
    <w:p w14:paraId="7F3EA375" w14:textId="77777777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4D4620">
        <w:rPr>
          <w:rFonts w:ascii="Verdana" w:hAnsi="Verdana"/>
          <w:lang w:val="bg-BG"/>
        </w:rPr>
        <w:t>с.</w:t>
      </w:r>
      <w:r w:rsidR="00B358F5">
        <w:rPr>
          <w:rFonts w:ascii="Verdana" w:hAnsi="Verdana"/>
          <w:lang w:val="bg-BG"/>
        </w:rPr>
        <w:t>Рудина</w:t>
      </w:r>
    </w:p>
    <w:p w14:paraId="2111ACE7" w14:textId="77777777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E52AD0">
        <w:rPr>
          <w:rFonts w:ascii="Verdana" w:hAnsi="Verdana"/>
          <w:lang w:val="bg-BG"/>
        </w:rPr>
        <w:t>28.03.2025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E52AD0">
        <w:rPr>
          <w:rFonts w:ascii="Verdana" w:hAnsi="Verdana"/>
          <w:lang w:val="bg-BG"/>
        </w:rPr>
        <w:t>Руен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B358F5">
        <w:rPr>
          <w:rFonts w:ascii="Verdana" w:hAnsi="Verdana"/>
          <w:lang w:val="bg-BG"/>
        </w:rPr>
        <w:t>2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E52AD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3E22D4E3" w14:textId="3C36DE53" w:rsidR="001C42C4" w:rsidRPr="0086764E" w:rsidRDefault="007E0B64" w:rsidP="00B4297F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F43DC1">
        <w:rPr>
          <w:rFonts w:ascii="Verdana" w:hAnsi="Verdana"/>
          <w:lang w:val="bg-BG"/>
        </w:rPr>
        <w:t xml:space="preserve"> ПО-09-</w:t>
      </w:r>
      <w:r w:rsidR="00B358F5">
        <w:rPr>
          <w:rFonts w:ascii="Verdana" w:hAnsi="Verdana"/>
          <w:lang w:val="bg-BG"/>
        </w:rPr>
        <w:t>312</w:t>
      </w:r>
      <w:r w:rsidR="00F43DC1">
        <w:rPr>
          <w:rFonts w:ascii="Verdana" w:hAnsi="Verdana"/>
          <w:lang w:val="bg-BG"/>
        </w:rPr>
        <w:t>/</w:t>
      </w:r>
      <w:r w:rsidR="00B358F5">
        <w:rPr>
          <w:rFonts w:ascii="Verdana" w:hAnsi="Verdana"/>
          <w:lang w:val="bg-BG"/>
        </w:rPr>
        <w:t>10</w:t>
      </w:r>
      <w:r w:rsidR="00F43DC1">
        <w:rPr>
          <w:rFonts w:ascii="Verdana" w:hAnsi="Verdana"/>
          <w:lang w:val="bg-BG"/>
        </w:rPr>
        <w:t>.03.2025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B358F5" w:rsidRPr="00ED6CE7">
        <w:rPr>
          <w:rFonts w:ascii="Verdana" w:hAnsi="Verdana"/>
          <w:b/>
          <w:lang w:val="bg-BG"/>
        </w:rPr>
        <w:t>Мехмед Сюлейман Мехмед</w:t>
      </w:r>
      <w:r w:rsidR="001C42C4" w:rsidRPr="0086764E">
        <w:rPr>
          <w:rFonts w:ascii="Verdana" w:hAnsi="Verdana"/>
          <w:lang w:val="bg-BG"/>
        </w:rPr>
        <w:t xml:space="preserve"> </w:t>
      </w:r>
      <w:r w:rsidR="00684BB8" w:rsidRPr="00B46716">
        <w:rPr>
          <w:rFonts w:ascii="Verdana" w:hAnsi="Verdana"/>
          <w:lang w:val="ru-RU"/>
        </w:rPr>
        <w:t>(</w:t>
      </w:r>
      <w:r w:rsidR="001C42C4" w:rsidRPr="0086764E">
        <w:rPr>
          <w:rFonts w:ascii="Verdana" w:hAnsi="Verdana"/>
          <w:i/>
          <w:lang w:val="bg-BG"/>
        </w:rPr>
        <w:t>три имена/фирма, правна форма)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A05028">
        <w:rPr>
          <w:rFonts w:ascii="Verdana" w:hAnsi="Verdana"/>
          <w:lang w:val="bg-BG"/>
        </w:rPr>
        <w:t>/</w:t>
      </w:r>
      <w:r w:rsidR="001C42C4" w:rsidRPr="0086764E">
        <w:rPr>
          <w:rFonts w:ascii="Verdana" w:hAnsi="Verdana"/>
          <w:lang w:val="bg-BG"/>
        </w:rPr>
        <w:t>ЕИК</w:t>
      </w:r>
      <w:r w:rsidR="00BE20C9">
        <w:rPr>
          <w:rFonts w:ascii="Verdana" w:hAnsi="Verdana"/>
          <w:lang w:val="bg-BG"/>
        </w:rPr>
        <w:t xml:space="preserve"> </w:t>
      </w:r>
      <w:r w:rsidR="00F05423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B46716" w14:paraId="1BA7BF3E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594DE06E" w14:textId="77777777" w:rsidR="00AC0702" w:rsidRPr="0086764E" w:rsidRDefault="00AC0702" w:rsidP="00ED6CE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ED6CE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8536-0061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гр./с.</w:t>
            </w:r>
            <w:r w:rsidR="00ED6CE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Рудина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</w:t>
            </w:r>
            <w:r w:rsidR="00ED6CE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ED6CE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AC0702" w:rsidRPr="00B46716" w14:paraId="4955C20E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D607ADA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06A4CC9A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A026A26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9AF368E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1CCBE13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14:paraId="76684456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9E06C" w14:textId="77777777" w:rsidR="00AC0702" w:rsidRPr="0086764E" w:rsidRDefault="00ED6CE7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 –мляко,месо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37D14" w14:textId="77777777" w:rsidR="00AC0702" w:rsidRPr="0086764E" w:rsidRDefault="00ED6CE7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24D32" w14:textId="77777777" w:rsidR="00AC0702" w:rsidRPr="0086764E" w:rsidRDefault="00ED6CE7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8,400</w:t>
            </w:r>
          </w:p>
        </w:tc>
      </w:tr>
      <w:tr w:rsidR="00AC0702" w:rsidRPr="0086764E" w14:paraId="0ACE140C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29AE5" w14:textId="77777777" w:rsidR="00AC0702" w:rsidRPr="0086764E" w:rsidRDefault="00ED6CE7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 – мляко,месо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FC35" w14:textId="77777777" w:rsidR="00AC0702" w:rsidRPr="0086764E" w:rsidRDefault="00ED6CE7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48639" w14:textId="77777777" w:rsidR="00AC0702" w:rsidRPr="0086764E" w:rsidRDefault="00ED6CE7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12,000</w:t>
            </w:r>
          </w:p>
        </w:tc>
      </w:tr>
      <w:tr w:rsidR="00AC0702" w:rsidRPr="0086764E" w14:paraId="18189A61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3D3F2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6BE9C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3C64" w14:textId="77777777"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ED6CE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20,400</w:t>
            </w:r>
          </w:p>
        </w:tc>
      </w:tr>
    </w:tbl>
    <w:p w14:paraId="02E72ABF" w14:textId="77777777"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795F9B01" w14:textId="77777777" w:rsidR="001C42C4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14:paraId="53E28C52" w14:textId="77777777" w:rsidR="00114A1E" w:rsidRPr="0086764E" w:rsidRDefault="00114A1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67389981" w14:textId="77777777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63CA695A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684BB8" w:rsidRPr="00684BB8" w14:paraId="364BB6E9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65D4B7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A9E24B5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F2FE62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815D79D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FD45A0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3764EFAE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0020C6AD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4D42D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ED6CE7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C796B" w14:textId="77777777" w:rsidR="00684BB8" w:rsidRPr="00684BB8" w:rsidRDefault="00ED6CE7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AEB1D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46716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AB14C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ED6CE7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06A75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46716">
              <w:rPr>
                <w:color w:val="000000"/>
                <w:lang w:val="bg-BG"/>
              </w:rPr>
              <w:t>0</w:t>
            </w:r>
          </w:p>
        </w:tc>
      </w:tr>
      <w:tr w:rsidR="00684BB8" w:rsidRPr="00684BB8" w14:paraId="3F9D5811" w14:textId="77777777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F54A1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E878B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2BE6F" w14:textId="036C25BA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24E4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0611F" w14:textId="77777777" w:rsidR="00684BB8" w:rsidRPr="00684BB8" w:rsidRDefault="00ED6CE7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0 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AAFF6" w14:textId="1E5CCE9D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24E4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12486D01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7F8A7742" w14:textId="4C6DFC69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7E0E0C25" w14:textId="66C5BB0D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7BF4DA4E" w14:textId="2144BEB6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B46716">
        <w:rPr>
          <w:rFonts w:ascii="Verdana" w:hAnsi="Verdana"/>
          <w:i/>
          <w:lang w:val="ru-RU"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B46716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7B67CDB4" w14:textId="0D64A7C7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584B7DD5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63272F91" w14:textId="25DF4B49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има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7158A9AF" w14:textId="0CB89867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7172A0DF" w14:textId="1BDB136C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5592866B" w14:textId="23CF0CC9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713B9700" w14:textId="01194709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161CDCEE" w14:textId="02782146"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6C5448BC" w14:textId="1FE267F9"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не 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78774FED" w14:textId="77777777" w:rsidR="00B358F5" w:rsidRPr="0086764E" w:rsidRDefault="00B358F5" w:rsidP="00B358F5">
      <w:pPr>
        <w:spacing w:line="360" w:lineRule="auto"/>
        <w:jc w:val="both"/>
        <w:rPr>
          <w:rFonts w:ascii="Verdana" w:hAnsi="Verdana"/>
          <w:lang w:val="bg-BG"/>
        </w:rPr>
      </w:pPr>
    </w:p>
    <w:p w14:paraId="14422C37" w14:textId="546AB786" w:rsidR="00B358F5" w:rsidRPr="0086764E" w:rsidRDefault="00B358F5" w:rsidP="00B4297F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Pr="0086764E">
        <w:rPr>
          <w:rFonts w:ascii="Verdana" w:hAnsi="Verdana"/>
          <w:lang w:val="bg-BG"/>
        </w:rPr>
        <w:t>аявление</w:t>
      </w:r>
      <w:r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lang w:val="bg-BG"/>
        </w:rPr>
        <w:t>с вх. №</w:t>
      </w:r>
      <w:r>
        <w:rPr>
          <w:rFonts w:ascii="Verdana" w:hAnsi="Verdana"/>
          <w:lang w:val="bg-BG"/>
        </w:rPr>
        <w:t xml:space="preserve"> ПО-09-286/10.03.2025, със заявител 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Юсеин Мехмед Адем</w:t>
      </w:r>
      <w:r w:rsidRPr="0086764E">
        <w:rPr>
          <w:rFonts w:ascii="Verdana" w:hAnsi="Verdana"/>
          <w:lang w:val="bg-BG"/>
        </w:rPr>
        <w:t xml:space="preserve"> </w:t>
      </w:r>
      <w:r w:rsidRPr="00B46716">
        <w:rPr>
          <w:rFonts w:ascii="Verdana" w:hAnsi="Verdana"/>
          <w:lang w:val="ru-RU"/>
        </w:rPr>
        <w:t>(</w:t>
      </w:r>
      <w:r w:rsidRPr="0086764E">
        <w:rPr>
          <w:rFonts w:ascii="Verdana" w:hAnsi="Verdana"/>
          <w:i/>
          <w:lang w:val="bg-BG"/>
        </w:rPr>
        <w:t>три имена/фирма, правна форма)</w:t>
      </w:r>
      <w:r>
        <w:rPr>
          <w:rFonts w:ascii="Verdana" w:hAnsi="Verdana"/>
          <w:i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 ЕГН</w:t>
      </w:r>
      <w:r>
        <w:rPr>
          <w:rFonts w:ascii="Verdana" w:hAnsi="Verdana"/>
          <w:lang w:val="bg-BG"/>
        </w:rPr>
        <w:t>/</w:t>
      </w:r>
      <w:r w:rsidRPr="0086764E">
        <w:rPr>
          <w:rFonts w:ascii="Verdana" w:hAnsi="Verdana"/>
          <w:lang w:val="bg-BG"/>
        </w:rPr>
        <w:t>ЕИК</w:t>
      </w:r>
      <w:r>
        <w:rPr>
          <w:rFonts w:ascii="Verdana" w:hAnsi="Verdana"/>
          <w:lang w:val="bg-BG"/>
        </w:rPr>
        <w:t xml:space="preserve"> </w:t>
      </w:r>
      <w:r w:rsidR="00F05423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B358F5" w:rsidRPr="00B46716" w14:paraId="23667963" w14:textId="77777777" w:rsidTr="000B632A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49A6E9DC" w14:textId="77777777" w:rsidR="00B358F5" w:rsidRPr="0086764E" w:rsidRDefault="00B358F5" w:rsidP="008E472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8E472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8536-0014, гр./с. Рудина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</w:t>
            </w:r>
            <w:r w:rsidR="008E472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8E472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B358F5" w:rsidRPr="00B46716" w14:paraId="45133D27" w14:textId="77777777" w:rsidTr="000B632A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D4B83FD" w14:textId="77777777" w:rsidR="00B358F5" w:rsidRPr="0086764E" w:rsidRDefault="00B358F5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B358F5" w:rsidRPr="0086764E" w14:paraId="4C7856B2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E1DDC82" w14:textId="77777777" w:rsidR="00B358F5" w:rsidRPr="0086764E" w:rsidRDefault="00B358F5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AA12AD0" w14:textId="77777777" w:rsidR="00B358F5" w:rsidRPr="0086764E" w:rsidRDefault="00B358F5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3F44143" w14:textId="77777777" w:rsidR="00B358F5" w:rsidRPr="0086764E" w:rsidRDefault="00B358F5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B358F5" w:rsidRPr="0086764E" w14:paraId="69324508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2BCB6" w14:textId="77777777" w:rsidR="00B358F5" w:rsidRPr="0086764E" w:rsidRDefault="008E472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 –мляко,месо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E67FC" w14:textId="77777777" w:rsidR="00B358F5" w:rsidRPr="0086764E" w:rsidRDefault="008E472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80E88" w14:textId="77777777" w:rsidR="00B358F5" w:rsidRPr="0086764E" w:rsidRDefault="008E472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1,800</w:t>
            </w:r>
          </w:p>
        </w:tc>
      </w:tr>
      <w:tr w:rsidR="008E4724" w:rsidRPr="0086764E" w14:paraId="380FDAFC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F24A3" w14:textId="77777777" w:rsidR="008E4724" w:rsidRDefault="008E472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 – мляко,месо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6E29" w14:textId="77777777" w:rsidR="008E4724" w:rsidRDefault="008E472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7F8C9" w14:textId="77777777" w:rsidR="008E4724" w:rsidRDefault="008E472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8,000</w:t>
            </w:r>
          </w:p>
        </w:tc>
      </w:tr>
      <w:tr w:rsidR="008E4724" w:rsidRPr="0086764E" w14:paraId="67FDB3FF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0D694" w14:textId="77777777" w:rsidR="008E4724" w:rsidRDefault="008E472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Коне над 6 месеца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4CE38" w14:textId="77777777" w:rsidR="008E4724" w:rsidRDefault="008E472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82E1B" w14:textId="77777777" w:rsidR="008E4724" w:rsidRDefault="008E472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1,000</w:t>
            </w:r>
          </w:p>
        </w:tc>
      </w:tr>
      <w:tr w:rsidR="00B358F5" w:rsidRPr="0086764E" w14:paraId="51F19625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F36F3" w14:textId="77777777" w:rsidR="00B358F5" w:rsidRPr="0086764E" w:rsidRDefault="008E472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 –мляко,месо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BBEAE" w14:textId="77777777" w:rsidR="00B358F5" w:rsidRPr="0086764E" w:rsidRDefault="008E472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EC7BE" w14:textId="77777777" w:rsidR="00B358F5" w:rsidRPr="0086764E" w:rsidRDefault="008E472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54,300</w:t>
            </w:r>
          </w:p>
        </w:tc>
      </w:tr>
      <w:tr w:rsidR="008E4724" w:rsidRPr="0086764E" w14:paraId="7483741D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9E647" w14:textId="77777777" w:rsidR="008E4724" w:rsidRDefault="008E472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месеца-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40DA8" w14:textId="77777777" w:rsidR="008E4724" w:rsidRDefault="008E472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CB408" w14:textId="77777777" w:rsidR="008E4724" w:rsidRDefault="008E472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1,350</w:t>
            </w:r>
          </w:p>
        </w:tc>
      </w:tr>
      <w:tr w:rsidR="00B358F5" w:rsidRPr="0086764E" w14:paraId="19EF5900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A7B3C" w14:textId="77777777" w:rsidR="00B358F5" w:rsidRPr="0086764E" w:rsidRDefault="00B358F5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6B2FF" w14:textId="77777777" w:rsidR="00B358F5" w:rsidRPr="0086764E" w:rsidRDefault="00B358F5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DA067" w14:textId="77777777" w:rsidR="00B358F5" w:rsidRPr="0086764E" w:rsidRDefault="00B358F5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E472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66,451</w:t>
            </w:r>
          </w:p>
        </w:tc>
      </w:tr>
    </w:tbl>
    <w:p w14:paraId="0E3616B7" w14:textId="77777777" w:rsidR="00B358F5" w:rsidRPr="0086764E" w:rsidRDefault="00B358F5" w:rsidP="00B358F5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4C12296B" w14:textId="77777777" w:rsidR="00B358F5" w:rsidRPr="0086764E" w:rsidRDefault="00B358F5" w:rsidP="00B358F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B358F5" w:rsidRPr="00684BB8" w14:paraId="7B0C3C81" w14:textId="77777777" w:rsidTr="000B632A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6FCBDDE3" w14:textId="77777777" w:rsidR="00B358F5" w:rsidRPr="00684BB8" w:rsidRDefault="00B358F5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B358F5" w:rsidRPr="00684BB8" w14:paraId="0FF46543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7A2890" w14:textId="77777777" w:rsidR="00B358F5" w:rsidRPr="00684BB8" w:rsidRDefault="00B358F5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72CDFE" w14:textId="77777777" w:rsidR="00B358F5" w:rsidRPr="00684BB8" w:rsidRDefault="00B358F5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B554D28" w14:textId="77777777" w:rsidR="00B358F5" w:rsidRPr="00684BB8" w:rsidRDefault="00B358F5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7DE71A" w14:textId="77777777" w:rsidR="00B358F5" w:rsidRPr="00684BB8" w:rsidRDefault="00B358F5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1795AE" w14:textId="77777777" w:rsidR="00B358F5" w:rsidRDefault="00B358F5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4AD607C1" w14:textId="77777777" w:rsidR="00B358F5" w:rsidRPr="00684BB8" w:rsidRDefault="00B358F5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B358F5" w:rsidRPr="00684BB8" w14:paraId="06309A03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D6F44" w14:textId="77777777" w:rsidR="00B358F5" w:rsidRPr="00684BB8" w:rsidRDefault="00B358F5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8E4724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258D3" w14:textId="77777777" w:rsidR="00B358F5" w:rsidRPr="00684BB8" w:rsidRDefault="008E4724" w:rsidP="000B632A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B358F5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65751" w14:textId="77777777" w:rsidR="00B358F5" w:rsidRPr="00684BB8" w:rsidRDefault="00B358F5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46716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08EE5" w14:textId="77777777" w:rsidR="00B358F5" w:rsidRPr="00684BB8" w:rsidRDefault="00B358F5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8E4724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6EA8B" w14:textId="77777777" w:rsidR="00B358F5" w:rsidRPr="00684BB8" w:rsidRDefault="00B358F5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46716">
              <w:rPr>
                <w:color w:val="000000"/>
                <w:lang w:val="bg-BG"/>
              </w:rPr>
              <w:t>0</w:t>
            </w:r>
          </w:p>
        </w:tc>
      </w:tr>
      <w:tr w:rsidR="00B358F5" w:rsidRPr="00684BB8" w14:paraId="1F650CFE" w14:textId="77777777" w:rsidTr="000B632A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9E35F" w14:textId="77777777" w:rsidR="00B358F5" w:rsidRPr="00684BB8" w:rsidRDefault="00B358F5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4BAC2" w14:textId="77777777" w:rsidR="00B358F5" w:rsidRPr="00684BB8" w:rsidRDefault="00B358F5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D7912" w14:textId="73339A9E" w:rsidR="00B358F5" w:rsidRPr="00684BB8" w:rsidRDefault="00B358F5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24E4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A8427" w14:textId="77777777" w:rsidR="00B358F5" w:rsidRPr="00684BB8" w:rsidRDefault="008E4724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0 </w:t>
            </w:r>
            <w:r w:rsidR="00B358F5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C9320" w14:textId="5C5A7D1B" w:rsidR="00B358F5" w:rsidRPr="00684BB8" w:rsidRDefault="00B358F5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24E4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02B02200" w14:textId="77777777" w:rsidR="00B358F5" w:rsidRDefault="00B358F5" w:rsidP="00B358F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3A15168B" w14:textId="0D913911" w:rsidR="00B358F5" w:rsidRDefault="00B358F5" w:rsidP="00B358F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560EA358" w14:textId="1B4DCE9C" w:rsidR="00B358F5" w:rsidRDefault="00B358F5" w:rsidP="00B358F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0A9D5771" w14:textId="72457472" w:rsidR="00B358F5" w:rsidRDefault="00B358F5" w:rsidP="00B358F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B46716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B46716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51302FD0" w14:textId="76090367" w:rsidR="00B358F5" w:rsidRDefault="00B358F5" w:rsidP="00B358F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40A72D62" w14:textId="77777777" w:rsidR="00B358F5" w:rsidRDefault="00B358F5" w:rsidP="00B358F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6884D4E0" w14:textId="4BAAE0ED" w:rsidR="00B358F5" w:rsidRDefault="00B358F5" w:rsidP="00B358F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4AE79221" w14:textId="44523F1D" w:rsidR="00B358F5" w:rsidRDefault="00B358F5" w:rsidP="00B358F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30DDE663" w14:textId="51327AB7" w:rsidR="00B358F5" w:rsidRDefault="00B358F5" w:rsidP="00B358F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4BDC3B1B" w14:textId="333960D1" w:rsidR="00B358F5" w:rsidRDefault="00B358F5" w:rsidP="00B358F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5AD45E2A" w14:textId="71E7F531" w:rsidR="00B358F5" w:rsidRPr="0086764E" w:rsidRDefault="00B358F5" w:rsidP="00B358F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202D458E" w14:textId="6D42928F" w:rsidR="00B358F5" w:rsidRPr="0086764E" w:rsidRDefault="00B358F5" w:rsidP="00B358F5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03D21954" w14:textId="504D9223" w:rsidR="00B358F5" w:rsidRDefault="00B358F5" w:rsidP="00B358F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="00524E44">
        <w:rPr>
          <w:rFonts w:ascii="Verdana" w:hAnsi="Verdana"/>
          <w:b/>
          <w:lang w:val="bg-BG"/>
        </w:rPr>
        <w:t xml:space="preserve">не </w:t>
      </w:r>
      <w:r w:rsidRPr="007E0B64">
        <w:rPr>
          <w:rFonts w:ascii="Verdana" w:hAnsi="Verdana"/>
          <w:b/>
          <w:lang w:val="bg-BG"/>
        </w:rPr>
        <w:t>допуск</w:t>
      </w:r>
      <w:r w:rsidR="00524E44">
        <w:rPr>
          <w:rFonts w:ascii="Verdana" w:hAnsi="Verdana"/>
          <w:b/>
          <w:lang w:val="bg-BG"/>
        </w:rPr>
        <w:t>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2E225C98" w14:textId="77777777" w:rsidR="00B358F5" w:rsidRDefault="00B358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77470C15" w14:textId="77777777" w:rsidR="00C20CB0" w:rsidRDefault="00C20CB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5B03C6B9" w14:textId="77777777" w:rsidR="00114A1E" w:rsidRPr="0086764E" w:rsidRDefault="00114A1E" w:rsidP="00114A1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14:paraId="3AEB82EB" w14:textId="11808107" w:rsidR="00114A1E" w:rsidRPr="0086764E" w:rsidRDefault="00114A1E" w:rsidP="00114A1E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F05423">
        <w:rPr>
          <w:rFonts w:ascii="Verdana" w:hAnsi="Verdana"/>
          <w:lang w:val="bg-BG"/>
        </w:rPr>
        <w:t xml:space="preserve"> /п/</w:t>
      </w:r>
    </w:p>
    <w:p w14:paraId="780A57CC" w14:textId="77777777" w:rsidR="00114A1E" w:rsidRDefault="00114A1E" w:rsidP="00114A1E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/Мехмед Расим Ахмед/</w:t>
      </w:r>
    </w:p>
    <w:p w14:paraId="3FD71290" w14:textId="4F3AF64D" w:rsidR="00114A1E" w:rsidRPr="0086764E" w:rsidRDefault="00114A1E" w:rsidP="00114A1E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F05423">
        <w:rPr>
          <w:rFonts w:ascii="Verdana" w:hAnsi="Verdana"/>
          <w:lang w:val="bg-BG"/>
        </w:rPr>
        <w:t xml:space="preserve"> /п/</w:t>
      </w:r>
    </w:p>
    <w:p w14:paraId="38EFF60E" w14:textId="0E389FAF" w:rsidR="00114A1E" w:rsidRPr="0086764E" w:rsidRDefault="00114A1E" w:rsidP="00114A1E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/Мустафа Фикри Сакин/</w:t>
      </w:r>
    </w:p>
    <w:p w14:paraId="68BF4575" w14:textId="1622A447" w:rsidR="00114A1E" w:rsidRPr="008D01F2" w:rsidRDefault="00114A1E" w:rsidP="00114A1E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F05423">
        <w:rPr>
          <w:rFonts w:ascii="Verdana" w:hAnsi="Verdana"/>
          <w:lang w:val="bg-BG"/>
        </w:rPr>
        <w:t xml:space="preserve"> /п/</w:t>
      </w:r>
    </w:p>
    <w:p w14:paraId="0CD8998F" w14:textId="77777777" w:rsidR="00114A1E" w:rsidRDefault="00114A1E" w:rsidP="00114A1E">
      <w:pPr>
        <w:spacing w:line="360" w:lineRule="auto"/>
        <w:ind w:left="360" w:firstLine="720"/>
        <w:rPr>
          <w:rFonts w:ascii="Verdana" w:hAnsi="Verdana"/>
          <w:lang w:val="bg-BG"/>
        </w:rPr>
      </w:pPr>
      <w:bookmarkStart w:id="0" w:name="_Hlk194321232"/>
      <w:r>
        <w:rPr>
          <w:rFonts w:ascii="Verdana" w:hAnsi="Verdana"/>
          <w:lang w:val="bg-BG"/>
        </w:rPr>
        <w:t>/Венета Златева/</w:t>
      </w:r>
    </w:p>
    <w:bookmarkEnd w:id="0"/>
    <w:p w14:paraId="6C87C6AF" w14:textId="7F19468B" w:rsidR="00114A1E" w:rsidRPr="008D01F2" w:rsidRDefault="00114A1E" w:rsidP="00114A1E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F05423">
        <w:rPr>
          <w:rFonts w:ascii="Verdana" w:hAnsi="Verdana"/>
          <w:lang w:val="bg-BG"/>
        </w:rPr>
        <w:t xml:space="preserve"> /п/</w:t>
      </w:r>
    </w:p>
    <w:p w14:paraId="2FDE0935" w14:textId="77777777" w:rsidR="00114A1E" w:rsidRDefault="00114A1E" w:rsidP="00114A1E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/Анелия Стоилова/</w:t>
      </w:r>
    </w:p>
    <w:p w14:paraId="741403CD" w14:textId="4EB6B5F0" w:rsidR="00114A1E" w:rsidRPr="008D01F2" w:rsidRDefault="00114A1E" w:rsidP="00114A1E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lastRenderedPageBreak/>
        <w:t>………………………………</w:t>
      </w:r>
      <w:r w:rsidR="00F05423">
        <w:rPr>
          <w:rFonts w:ascii="Verdana" w:hAnsi="Verdana"/>
          <w:lang w:val="bg-BG"/>
        </w:rPr>
        <w:t xml:space="preserve"> /п/</w:t>
      </w:r>
    </w:p>
    <w:p w14:paraId="3EE2CF9A" w14:textId="77777777" w:rsidR="00114A1E" w:rsidRDefault="00114A1E" w:rsidP="00114A1E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Сергей Савов</w:t>
      </w:r>
      <w:r w:rsidRPr="008D01F2">
        <w:rPr>
          <w:rFonts w:ascii="Verdana" w:hAnsi="Verdana"/>
          <w:lang w:val="bg-BG"/>
        </w:rPr>
        <w:t>/</w:t>
      </w:r>
    </w:p>
    <w:p w14:paraId="1E4311CD" w14:textId="747E6D5E" w:rsidR="00114A1E" w:rsidRPr="008D01F2" w:rsidRDefault="00114A1E" w:rsidP="00114A1E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F05423">
        <w:rPr>
          <w:rFonts w:ascii="Verdana" w:hAnsi="Verdana"/>
          <w:lang w:val="bg-BG"/>
        </w:rPr>
        <w:t xml:space="preserve"> /п/</w:t>
      </w:r>
    </w:p>
    <w:p w14:paraId="0E0EAA8F" w14:textId="77777777" w:rsidR="00114A1E" w:rsidRPr="008D01F2" w:rsidRDefault="00114A1E" w:rsidP="00114A1E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/Д-р Атанас Кънчев/</w:t>
      </w:r>
    </w:p>
    <w:p w14:paraId="63B1F58E" w14:textId="77777777" w:rsidR="00114A1E" w:rsidRPr="008D01F2" w:rsidRDefault="00114A1E" w:rsidP="00114A1E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14:paraId="3D263EF9" w14:textId="77777777" w:rsidR="00114A1E" w:rsidRDefault="00114A1E" w:rsidP="00114A1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14:paraId="7F4AAFFE" w14:textId="77777777" w:rsidR="00114A1E" w:rsidRDefault="00114A1E" w:rsidP="00114A1E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от Община Руен за наличие или липса на данъчни задължения и задължения към ОПФ;</w:t>
      </w:r>
    </w:p>
    <w:p w14:paraId="6F4EA5CC" w14:textId="77777777" w:rsidR="00114A1E" w:rsidRPr="008D01F2" w:rsidRDefault="00114A1E" w:rsidP="00114A1E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Писмо с изх. №РД-12-04-222/18.03.2025г. на Директора на ОД „Земеделие“- Бургас, с приложен списък, за липса на задължения към държавния поземлен фонд и по чл.37ж, ал.5 от ЗСПЗЗ;</w:t>
      </w:r>
    </w:p>
    <w:p w14:paraId="354F7E8F" w14:textId="4265EB61" w:rsidR="00CF3EF0" w:rsidRPr="00C40CE7" w:rsidRDefault="00CF3EF0" w:rsidP="00114A1E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B65C8" w14:textId="77777777" w:rsidR="00FA751F" w:rsidRDefault="00FA751F" w:rsidP="00227952">
      <w:r>
        <w:separator/>
      </w:r>
    </w:p>
  </w:endnote>
  <w:endnote w:type="continuationSeparator" w:id="0">
    <w:p w14:paraId="67500A36" w14:textId="77777777" w:rsidR="00FA751F" w:rsidRDefault="00FA751F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5F353" w14:textId="77777777" w:rsidR="007E0B64" w:rsidRDefault="00C3183E">
    <w:pPr>
      <w:pStyle w:val="a9"/>
      <w:jc w:val="right"/>
    </w:pPr>
    <w:r>
      <w:fldChar w:fldCharType="begin"/>
    </w:r>
    <w:r w:rsidR="007E0B64">
      <w:instrText xml:space="preserve"> PAGE   \* MERGEFORMAT </w:instrText>
    </w:r>
    <w:r>
      <w:fldChar w:fldCharType="separate"/>
    </w:r>
    <w:r w:rsidR="008E4724">
      <w:rPr>
        <w:noProof/>
      </w:rPr>
      <w:t>4</w:t>
    </w:r>
    <w:r>
      <w:rPr>
        <w:noProof/>
      </w:rPr>
      <w:fldChar w:fldCharType="end"/>
    </w:r>
  </w:p>
  <w:p w14:paraId="6CC498EE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5A682" w14:textId="77777777" w:rsidR="00FA751F" w:rsidRDefault="00FA751F" w:rsidP="00227952">
      <w:r>
        <w:separator/>
      </w:r>
    </w:p>
  </w:footnote>
  <w:footnote w:type="continuationSeparator" w:id="0">
    <w:p w14:paraId="79EE3ACC" w14:textId="77777777" w:rsidR="00FA751F" w:rsidRDefault="00FA751F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bCs/>
        <w:color w:val="1F497D" w:themeColor="text2"/>
        <w:sz w:val="28"/>
        <w:szCs w:val="28"/>
        <w:lang w:val="ru-RU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27E2A2A9" w14:textId="77777777" w:rsidR="007E0B64" w:rsidRPr="00B46716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ru-RU"/>
          </w:rPr>
        </w:pPr>
        <w:r w:rsidRPr="00B46716">
          <w:rPr>
            <w:b/>
            <w:bCs/>
            <w:color w:val="1F497D" w:themeColor="text2"/>
            <w:sz w:val="28"/>
            <w:szCs w:val="28"/>
            <w:lang w:val="ru-RU"/>
          </w:rPr>
          <w:t>Образец</w:t>
        </w:r>
      </w:p>
    </w:sdtContent>
  </w:sdt>
  <w:sdt>
    <w:sdtPr>
      <w:rPr>
        <w:color w:val="4F81BD" w:themeColor="accent1"/>
        <w:lang w:val="ru-RU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3C86FFD1" w14:textId="77777777" w:rsidR="007E0B64" w:rsidRPr="00B46716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  <w:lang w:val="ru-RU"/>
          </w:rPr>
        </w:pPr>
        <w:r w:rsidRPr="00B46716">
          <w:rPr>
            <w:color w:val="4F81BD" w:themeColor="accent1"/>
            <w:lang w:val="ru-RU"/>
          </w:rPr>
          <w:t>Списък на допуснати кандидати</w:t>
        </w:r>
      </w:p>
    </w:sdtContent>
  </w:sdt>
  <w:sdt>
    <w:sdtPr>
      <w:rPr>
        <w:color w:val="7F7F7F" w:themeColor="text1" w:themeTint="80"/>
        <w:lang w:val="ru-RU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2210C746" w14:textId="77777777" w:rsidR="007E0B64" w:rsidRPr="00B46716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  <w:lang w:val="ru-RU"/>
          </w:rPr>
        </w:pPr>
        <w:r w:rsidRPr="00B46716">
          <w:rPr>
            <w:color w:val="7F7F7F" w:themeColor="text1" w:themeTint="80"/>
            <w:lang w:val="ru-RU"/>
          </w:rPr>
          <w:t xml:space="preserve">Приложение № 1 към Заповед № </w:t>
        </w:r>
        <w:r w:rsidR="000C4909" w:rsidRPr="00B46716">
          <w:rPr>
            <w:color w:val="7F7F7F" w:themeColor="text1" w:themeTint="80"/>
            <w:lang w:val="ru-RU"/>
          </w:rPr>
          <w:t>РД46-44/26.02.2025 г.</w:t>
        </w:r>
        <w:r w:rsidRPr="00B46716">
          <w:rPr>
            <w:color w:val="7F7F7F" w:themeColor="text1" w:themeTint="80"/>
            <w:lang w:val="ru-RU"/>
          </w:rPr>
          <w:t xml:space="preserve"> на министъра на земеделието и храните</w:t>
        </w:r>
      </w:p>
    </w:sdtContent>
  </w:sdt>
  <w:p w14:paraId="78B993CE" w14:textId="77777777" w:rsidR="007E0B64" w:rsidRPr="00B46716" w:rsidRDefault="007E0B64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DB28E7"/>
    <w:multiLevelType w:val="hybridMultilevel"/>
    <w:tmpl w:val="49C0AE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CE1AB0"/>
    <w:multiLevelType w:val="hybridMultilevel"/>
    <w:tmpl w:val="7CA8E0B6"/>
    <w:lvl w:ilvl="0" w:tplc="AE0E03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98884877">
    <w:abstractNumId w:val="1"/>
  </w:num>
  <w:num w:numId="2" w16cid:durableId="66804820">
    <w:abstractNumId w:val="2"/>
  </w:num>
  <w:num w:numId="3" w16cid:durableId="748845462">
    <w:abstractNumId w:val="5"/>
  </w:num>
  <w:num w:numId="4" w16cid:durableId="401147648">
    <w:abstractNumId w:val="0"/>
  </w:num>
  <w:num w:numId="5" w16cid:durableId="1719474792">
    <w:abstractNumId w:val="3"/>
  </w:num>
  <w:num w:numId="6" w16cid:durableId="214245295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FC0"/>
    <w:rsid w:val="0001280F"/>
    <w:rsid w:val="000170BF"/>
    <w:rsid w:val="00022EC2"/>
    <w:rsid w:val="00030603"/>
    <w:rsid w:val="00032B50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B2BEB"/>
    <w:rsid w:val="000C4909"/>
    <w:rsid w:val="000D22C6"/>
    <w:rsid w:val="000E2434"/>
    <w:rsid w:val="0010563F"/>
    <w:rsid w:val="00114A1E"/>
    <w:rsid w:val="001238CC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A2FB3"/>
    <w:rsid w:val="001C1098"/>
    <w:rsid w:val="001C42C4"/>
    <w:rsid w:val="001C545E"/>
    <w:rsid w:val="001C6C87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12DE"/>
    <w:rsid w:val="002530C9"/>
    <w:rsid w:val="00256DB3"/>
    <w:rsid w:val="00266E7E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8EE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4D4620"/>
    <w:rsid w:val="00506FDE"/>
    <w:rsid w:val="00524E44"/>
    <w:rsid w:val="00535158"/>
    <w:rsid w:val="00537CE2"/>
    <w:rsid w:val="00543005"/>
    <w:rsid w:val="0054330B"/>
    <w:rsid w:val="0055461E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D658F"/>
    <w:rsid w:val="005E2B9F"/>
    <w:rsid w:val="005E4ABF"/>
    <w:rsid w:val="006004F3"/>
    <w:rsid w:val="00600E89"/>
    <w:rsid w:val="00610BB1"/>
    <w:rsid w:val="006153C3"/>
    <w:rsid w:val="006164F1"/>
    <w:rsid w:val="0062543F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6F64F8"/>
    <w:rsid w:val="007005C4"/>
    <w:rsid w:val="007008D9"/>
    <w:rsid w:val="007029B9"/>
    <w:rsid w:val="007127CA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B4AA8"/>
    <w:rsid w:val="007C19A7"/>
    <w:rsid w:val="007E0B64"/>
    <w:rsid w:val="007F60BA"/>
    <w:rsid w:val="00823626"/>
    <w:rsid w:val="0083077A"/>
    <w:rsid w:val="00833C16"/>
    <w:rsid w:val="0083464B"/>
    <w:rsid w:val="0085572E"/>
    <w:rsid w:val="008574AC"/>
    <w:rsid w:val="0086764E"/>
    <w:rsid w:val="00896106"/>
    <w:rsid w:val="008A66B2"/>
    <w:rsid w:val="008C3104"/>
    <w:rsid w:val="008C63AC"/>
    <w:rsid w:val="008D03ED"/>
    <w:rsid w:val="008D222B"/>
    <w:rsid w:val="008D2661"/>
    <w:rsid w:val="008E2273"/>
    <w:rsid w:val="008E4724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5E0B"/>
    <w:rsid w:val="00976183"/>
    <w:rsid w:val="00981B99"/>
    <w:rsid w:val="00986212"/>
    <w:rsid w:val="009B7FDB"/>
    <w:rsid w:val="009D06CA"/>
    <w:rsid w:val="009D2D24"/>
    <w:rsid w:val="009E1D21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707C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4DDC"/>
    <w:rsid w:val="00B25620"/>
    <w:rsid w:val="00B358F5"/>
    <w:rsid w:val="00B35982"/>
    <w:rsid w:val="00B4297F"/>
    <w:rsid w:val="00B46716"/>
    <w:rsid w:val="00B50D8B"/>
    <w:rsid w:val="00B517AB"/>
    <w:rsid w:val="00B56741"/>
    <w:rsid w:val="00B75894"/>
    <w:rsid w:val="00B80A45"/>
    <w:rsid w:val="00B85CB9"/>
    <w:rsid w:val="00B86F1C"/>
    <w:rsid w:val="00B87EFB"/>
    <w:rsid w:val="00B91845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BF5FF1"/>
    <w:rsid w:val="00C01D38"/>
    <w:rsid w:val="00C054B6"/>
    <w:rsid w:val="00C20CB0"/>
    <w:rsid w:val="00C21AFA"/>
    <w:rsid w:val="00C3183E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0656E"/>
    <w:rsid w:val="00E36719"/>
    <w:rsid w:val="00E52AD0"/>
    <w:rsid w:val="00E54174"/>
    <w:rsid w:val="00E6512C"/>
    <w:rsid w:val="00E65641"/>
    <w:rsid w:val="00E7169F"/>
    <w:rsid w:val="00E75518"/>
    <w:rsid w:val="00E775C2"/>
    <w:rsid w:val="00E801C9"/>
    <w:rsid w:val="00E90CD5"/>
    <w:rsid w:val="00E96E19"/>
    <w:rsid w:val="00EA46A2"/>
    <w:rsid w:val="00EC098A"/>
    <w:rsid w:val="00EC3946"/>
    <w:rsid w:val="00EC40CD"/>
    <w:rsid w:val="00EC5BCE"/>
    <w:rsid w:val="00ED2E0B"/>
    <w:rsid w:val="00ED6CE7"/>
    <w:rsid w:val="00ED757A"/>
    <w:rsid w:val="00EE1C12"/>
    <w:rsid w:val="00EF05AE"/>
    <w:rsid w:val="00EF78A7"/>
    <w:rsid w:val="00F05423"/>
    <w:rsid w:val="00F12338"/>
    <w:rsid w:val="00F1559D"/>
    <w:rsid w:val="00F17386"/>
    <w:rsid w:val="00F2216D"/>
    <w:rsid w:val="00F30A66"/>
    <w:rsid w:val="00F43DC1"/>
    <w:rsid w:val="00F456D6"/>
    <w:rsid w:val="00F533E7"/>
    <w:rsid w:val="00F66676"/>
    <w:rsid w:val="00F66CB6"/>
    <w:rsid w:val="00F713CE"/>
    <w:rsid w:val="00F8261A"/>
    <w:rsid w:val="00F83C26"/>
    <w:rsid w:val="00F91885"/>
    <w:rsid w:val="00FA4393"/>
    <w:rsid w:val="00FA751F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AEC9"/>
  <w15:docId w15:val="{0DC255A1-571D-431E-8A2E-4FA5C4ED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C3183E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3183E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C3183E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C3183E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C3183E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0E2841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156082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50421"/>
    <w:rsid w:val="00797FF3"/>
    <w:rsid w:val="00825B73"/>
    <w:rsid w:val="0083077A"/>
    <w:rsid w:val="008367DC"/>
    <w:rsid w:val="008B4C25"/>
    <w:rsid w:val="00940B03"/>
    <w:rsid w:val="00960F94"/>
    <w:rsid w:val="00975E0B"/>
    <w:rsid w:val="009E1D21"/>
    <w:rsid w:val="00A1791E"/>
    <w:rsid w:val="00A471C2"/>
    <w:rsid w:val="00A73127"/>
    <w:rsid w:val="00A736FE"/>
    <w:rsid w:val="00A81CB2"/>
    <w:rsid w:val="00AA4F95"/>
    <w:rsid w:val="00AB4FE2"/>
    <w:rsid w:val="00AC409B"/>
    <w:rsid w:val="00B35AF2"/>
    <w:rsid w:val="00B75894"/>
    <w:rsid w:val="00BA7865"/>
    <w:rsid w:val="00BC574D"/>
    <w:rsid w:val="00C708BF"/>
    <w:rsid w:val="00D049F9"/>
    <w:rsid w:val="00D8266A"/>
    <w:rsid w:val="00D827E0"/>
    <w:rsid w:val="00D965E7"/>
    <w:rsid w:val="00E340F0"/>
    <w:rsid w:val="00E96E19"/>
    <w:rsid w:val="00EB7C7B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2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CA317-9DA6-4D33-B31B-F15E1301D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934</Words>
  <Characters>5328</Characters>
  <Application>Microsoft Office Word</Application>
  <DocSecurity>0</DocSecurity>
  <Lines>44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Радослав Узунов</cp:lastModifiedBy>
  <cp:revision>8</cp:revision>
  <cp:lastPrinted>2025-01-30T07:45:00Z</cp:lastPrinted>
  <dcterms:created xsi:type="dcterms:W3CDTF">2025-03-28T08:14:00Z</dcterms:created>
  <dcterms:modified xsi:type="dcterms:W3CDTF">2025-03-31T11:48:00Z</dcterms:modified>
</cp:coreProperties>
</file>