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Pr="00B2481B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745FF5" w:rsidRPr="00B2481B" w:rsidRDefault="00262AF0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626A03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05pt;height:96.9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B2481B" w:rsidTr="00410E90">
        <w:trPr>
          <w:trHeight w:val="2088"/>
        </w:trPr>
        <w:tc>
          <w:tcPr>
            <w:tcW w:w="4608" w:type="dxa"/>
          </w:tcPr>
          <w:p w:rsidR="00616D50" w:rsidRPr="00B2481B" w:rsidRDefault="00616D5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981E8A" w:rsidRPr="00B2481B" w:rsidRDefault="00A7371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="00F2382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981E8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ХРАНИТЕ </w:t>
            </w:r>
          </w:p>
          <w:p w:rsidR="00410E90" w:rsidRPr="00B2481B" w:rsidRDefault="00287A8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  <w:r w:rsidR="00B66C68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B2481B" w:rsidRDefault="00981E8A" w:rsidP="00981E8A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ТАНЯ </w:t>
            </w:r>
            <w:r w:rsidR="0055781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ЕВА</w:t>
            </w:r>
          </w:p>
        </w:tc>
        <w:tc>
          <w:tcPr>
            <w:tcW w:w="4752" w:type="dxa"/>
          </w:tcPr>
          <w:p w:rsidR="00616D50" w:rsidRPr="00B2481B" w:rsidRDefault="00410E9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B2481B" w:rsidRDefault="00262AF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18248A44">
                <v:shape id="_x0000_i1026" type="#_x0000_t75" alt="Microsoft Office Signature Line..." style="width:191.05pt;height:96.95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ТАНЯ ГЕОРГИЕВА - заместник-министър" o:suggestedsigner2="Ръководител но УО на ПРСР 2014-2020" issignatureline="t"/>
                </v:shape>
              </w:pict>
            </w:r>
          </w:p>
        </w:tc>
      </w:tr>
    </w:tbl>
    <w:p w:rsidR="00616D50" w:rsidRPr="00B2481B" w:rsidRDefault="00616D50" w:rsidP="006C13A1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F23822" w:rsidRDefault="00F15C21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B2481B" w:rsidRDefault="007D066D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B2481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B2481B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B2481B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B2481B" w:rsidRDefault="00C853D8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B2481B" w:rsidTr="00C32675">
        <w:trPr>
          <w:trHeight w:val="1418"/>
        </w:trPr>
        <w:tc>
          <w:tcPr>
            <w:tcW w:w="1668" w:type="dxa"/>
          </w:tcPr>
          <w:p w:rsidR="0057112B" w:rsidRPr="00B2481B" w:rsidRDefault="002A7458" w:rsidP="006C13A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ED78AF" w:rsidRPr="007C5381" w:rsidRDefault="006147A9" w:rsidP="006C13A1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изменение на </w:t>
            </w:r>
            <w:r w:rsidR="007C5381" w:rsidRPr="00262AF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Заповед </w:t>
            </w:r>
            <w:r w:rsidR="00262AF0" w:rsidRPr="00262AF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№ РД</w:t>
            </w:r>
            <w:r w:rsidR="00F7472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262AF0" w:rsidRPr="00262AF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09-</w:t>
            </w:r>
            <w:r w:rsidR="00262AF0" w:rsidRPr="00262AF0">
              <w:rPr>
                <w:rFonts w:ascii="Times New Roman" w:hAnsi="Times New Roman"/>
                <w:i/>
                <w:sz w:val="24"/>
                <w:szCs w:val="24"/>
              </w:rPr>
              <w:t>222</w:t>
            </w:r>
            <w:r w:rsidR="00262AF0" w:rsidRPr="00262AF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</w:t>
            </w:r>
            <w:r w:rsidR="00262AF0" w:rsidRPr="00262AF0"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="00262AF0" w:rsidRPr="00262AF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март 2018 г., изменена със Заповед № РД 09-427 от 26 април 2021 г. и Заповед № РД 09-1015 от 15 октомври 2021 г</w:t>
            </w:r>
            <w:r w:rsidR="00262AF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 на заместник-министъра на земеделието</w:t>
            </w:r>
            <w:r w:rsidR="00262AF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 храните и горите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и ръководител на Управляващия орган на Програма за развитие на селските райони за периода 2014 – 2020 г. (ПРСР 2014-2020 г.), с която са утвърдени Насоки за кандидатстване по процедура чрез подбор на проектни предложения</w:t>
            </w:r>
            <w:r w:rsidR="00262AF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262A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№ </w:t>
            </w:r>
            <w:r w:rsidR="00262AF0">
              <w:rPr>
                <w:rFonts w:ascii="Times New Roman" w:hAnsi="Times New Roman"/>
                <w:sz w:val="24"/>
                <w:szCs w:val="24"/>
                <w:lang w:val="en-GB"/>
              </w:rPr>
              <w:t>BG06RDNP001 – 7</w:t>
            </w:r>
            <w:r w:rsidR="00262AF0" w:rsidRPr="00262AF0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.005</w:t>
            </w:r>
            <w:r w:rsidR="00262AF0" w:rsidRPr="00262AF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262AF0" w:rsidRPr="00262AF0">
              <w:rPr>
                <w:rFonts w:ascii="Times New Roman" w:hAnsi="Times New Roman"/>
                <w:bCs/>
                <w:i/>
                <w:shd w:val="clear" w:color="auto" w:fill="FEFEFE"/>
                <w:lang w:eastAsia="bg-BG"/>
              </w:rPr>
              <w:t xml:space="preserve">– </w:t>
            </w:r>
            <w:r w:rsidR="00262AF0" w:rsidRPr="00262AF0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>Физкултурен салон „</w:t>
            </w:r>
            <w:r w:rsidR="00262AF0" w:rsidRPr="00262AF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Изграждане на </w:t>
            </w:r>
            <w:r w:rsidR="00262AF0" w:rsidRPr="00262AF0"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  <w:t xml:space="preserve">закрита спортна инфраструктура, включително </w:t>
            </w:r>
            <w:r w:rsidR="00262AF0" w:rsidRPr="00262AF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оборудването и/или обзавеждането й </w:t>
            </w:r>
            <w:r w:rsidR="00262AF0" w:rsidRPr="00262AF0"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  <w:t xml:space="preserve">в </w:t>
            </w:r>
            <w:r w:rsidR="00262AF0" w:rsidRPr="00262AF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общинска образователна инфраструктура с местно значение, в която няма изградена </w:t>
            </w:r>
            <w:r w:rsidR="00262AF0" w:rsidRPr="00262AF0"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  <w:t>закрита спортна инфраструктура</w:t>
            </w:r>
            <w:r w:rsidR="00262AF0" w:rsidRPr="00262AF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 и която включва основно или средно училище финансирано чрез бюджета на общината“</w:t>
            </w:r>
            <w:r w:rsidR="00262AF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r w:rsidR="00ED78AF" w:rsidRPr="007C5381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ПРСР 2014 – 2020 г.</w:t>
            </w:r>
          </w:p>
          <w:p w:rsidR="0057112B" w:rsidRPr="00B2481B" w:rsidRDefault="0057112B" w:rsidP="006C13A1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0B00EB" w:rsidRPr="00B2481B" w:rsidRDefault="000B00EB" w:rsidP="006C13A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Pr="00B2481B" w:rsidRDefault="00F15C21" w:rsidP="00981E8A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А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ЗАМ</w:t>
      </w:r>
      <w:r w:rsidR="00745FF5" w:rsidRPr="00F23822">
        <w:rPr>
          <w:rFonts w:ascii="Times New Roman" w:hAnsi="Times New Roman"/>
          <w:b/>
          <w:sz w:val="24"/>
          <w:szCs w:val="24"/>
          <w:lang w:val="bg-BG"/>
        </w:rPr>
        <w:t>ЕСТНИК-МИНИСТЪР</w:t>
      </w:r>
      <w:r w:rsidRPr="00F23822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Pr="00B2481B" w:rsidRDefault="00DC1417" w:rsidP="00981E8A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81E8A" w:rsidRDefault="00981E8A" w:rsidP="00262AF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>На основание чл. 9, ал. 5</w:t>
      </w:r>
      <w:r w:rsidRPr="00FA0F3C">
        <w:rPr>
          <w:rFonts w:ascii="Times New Roman" w:hAnsi="Times New Roman"/>
          <w:sz w:val="24"/>
          <w:szCs w:val="24"/>
          <w:lang w:val="bg-BG"/>
        </w:rPr>
        <w:t>,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62AF0">
        <w:rPr>
          <w:rFonts w:ascii="Times New Roman" w:hAnsi="Times New Roman"/>
          <w:sz w:val="24"/>
          <w:szCs w:val="24"/>
          <w:lang w:val="bg-BG"/>
        </w:rPr>
        <w:t>чл. 26, ал. 7, т.</w:t>
      </w:r>
      <w:r w:rsidR="001411AD">
        <w:rPr>
          <w:rFonts w:ascii="Times New Roman" w:hAnsi="Times New Roman"/>
          <w:sz w:val="24"/>
          <w:szCs w:val="24"/>
          <w:lang w:val="bg-BG"/>
        </w:rPr>
        <w:t xml:space="preserve"> 1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B67E62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при споделено управление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, Ви представям за одобрение заповед за изменение на 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262AF0" w:rsidRPr="00262AF0">
        <w:rPr>
          <w:rFonts w:ascii="Times New Roman" w:hAnsi="Times New Roman"/>
          <w:sz w:val="24"/>
          <w:szCs w:val="24"/>
          <w:lang w:val="bg-BG"/>
        </w:rPr>
        <w:t>№ РД</w:t>
      </w:r>
      <w:r w:rsidR="00F7472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62AF0" w:rsidRPr="00262AF0">
        <w:rPr>
          <w:rFonts w:ascii="Times New Roman" w:hAnsi="Times New Roman"/>
          <w:sz w:val="24"/>
          <w:szCs w:val="24"/>
          <w:lang w:val="bg-BG"/>
        </w:rPr>
        <w:t>09-</w:t>
      </w:r>
      <w:r w:rsidR="00262AF0" w:rsidRPr="00262AF0">
        <w:rPr>
          <w:rFonts w:ascii="Times New Roman" w:hAnsi="Times New Roman"/>
          <w:sz w:val="24"/>
          <w:szCs w:val="24"/>
        </w:rPr>
        <w:t>222</w:t>
      </w:r>
      <w:r w:rsidR="00262AF0" w:rsidRPr="00262AF0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62AF0" w:rsidRPr="00262AF0">
        <w:rPr>
          <w:rFonts w:ascii="Times New Roman" w:hAnsi="Times New Roman"/>
          <w:sz w:val="24"/>
          <w:szCs w:val="24"/>
        </w:rPr>
        <w:t>8</w:t>
      </w:r>
      <w:r w:rsidR="00262AF0" w:rsidRPr="00262AF0">
        <w:rPr>
          <w:rFonts w:ascii="Times New Roman" w:hAnsi="Times New Roman"/>
          <w:sz w:val="24"/>
          <w:szCs w:val="24"/>
          <w:lang w:val="bg-BG"/>
        </w:rPr>
        <w:t xml:space="preserve"> март 2018 г., изменена със Заповед № РД 09-427 от </w:t>
      </w:r>
      <w:r w:rsidR="00262AF0" w:rsidRPr="00262AF0">
        <w:rPr>
          <w:rFonts w:ascii="Times New Roman" w:hAnsi="Times New Roman"/>
          <w:sz w:val="24"/>
          <w:szCs w:val="24"/>
          <w:lang w:val="bg-BG"/>
        </w:rPr>
        <w:lastRenderedPageBreak/>
        <w:t>26 април 2021 г. и Заповед № РД 09-1015 от 15 октомври 2021 г.</w:t>
      </w:r>
      <w:r w:rsidR="00262AF0" w:rsidRPr="00262AF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62AF0">
        <w:rPr>
          <w:rFonts w:ascii="Times New Roman" w:hAnsi="Times New Roman"/>
          <w:sz w:val="24"/>
          <w:szCs w:val="24"/>
          <w:lang w:val="bg-BG"/>
        </w:rPr>
        <w:t>на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заместник-министър</w:t>
      </w:r>
      <w:r w:rsidR="00F817CB" w:rsidRPr="00F23822">
        <w:rPr>
          <w:rFonts w:ascii="Times New Roman" w:hAnsi="Times New Roman"/>
          <w:sz w:val="24"/>
          <w:szCs w:val="24"/>
          <w:lang w:val="bg-BG"/>
        </w:rPr>
        <w:t>а</w:t>
      </w:r>
      <w:r w:rsidR="00262AF0">
        <w:rPr>
          <w:rFonts w:ascii="Times New Roman" w:hAnsi="Times New Roman"/>
          <w:sz w:val="24"/>
          <w:szCs w:val="24"/>
          <w:lang w:val="bg-BG"/>
        </w:rPr>
        <w:t xml:space="preserve"> на земеделието, храните и горите 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управляващият орган на ПРСР 2014 – 2020 г., с която са утвърдени Насоки </w:t>
      </w:r>
      <w:r w:rsidRPr="00E0033C">
        <w:rPr>
          <w:rFonts w:ascii="Times New Roman" w:hAnsi="Times New Roman"/>
          <w:sz w:val="24"/>
          <w:szCs w:val="24"/>
          <w:lang w:val="bg-BG"/>
        </w:rPr>
        <w:t xml:space="preserve">за кандидатстване по процедура чрез подбор на проектни </w:t>
      </w:r>
      <w:r w:rsidRPr="00262AF0">
        <w:rPr>
          <w:rFonts w:ascii="Times New Roman" w:hAnsi="Times New Roman"/>
          <w:sz w:val="24"/>
          <w:szCs w:val="24"/>
          <w:lang w:val="bg-BG"/>
        </w:rPr>
        <w:t xml:space="preserve">предложения </w:t>
      </w:r>
      <w:r w:rsidR="00262AF0" w:rsidRPr="00262AF0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262AF0" w:rsidRPr="00262AF0">
        <w:rPr>
          <w:rFonts w:ascii="Times New Roman" w:hAnsi="Times New Roman"/>
          <w:sz w:val="24"/>
          <w:szCs w:val="24"/>
          <w:lang w:val="en-GB"/>
        </w:rPr>
        <w:t>BG06RDNP001 – 7.005</w:t>
      </w:r>
      <w:r w:rsidR="00262AF0" w:rsidRPr="00262A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62AF0" w:rsidRPr="00262AF0">
        <w:rPr>
          <w:rFonts w:ascii="Times New Roman" w:hAnsi="Times New Roman"/>
          <w:bCs/>
          <w:shd w:val="clear" w:color="auto" w:fill="FEFEFE"/>
          <w:lang w:eastAsia="bg-BG"/>
        </w:rPr>
        <w:t xml:space="preserve">– </w:t>
      </w:r>
      <w:r w:rsidR="00262AF0" w:rsidRPr="00262AF0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Физкултурен салон „</w:t>
      </w:r>
      <w:r w:rsidR="00262AF0" w:rsidRPr="00262AF0">
        <w:rPr>
          <w:rFonts w:ascii="Times New Roman" w:hAnsi="Times New Roman"/>
          <w:sz w:val="24"/>
          <w:szCs w:val="24"/>
          <w:lang w:val="bg-BG"/>
        </w:rPr>
        <w:t xml:space="preserve">Изграждане на </w:t>
      </w:r>
      <w:r w:rsidR="00262AF0" w:rsidRPr="00262AF0">
        <w:rPr>
          <w:rFonts w:ascii="Times New Roman" w:hAnsi="Times New Roman"/>
          <w:bCs/>
          <w:sz w:val="24"/>
          <w:szCs w:val="24"/>
          <w:lang w:val="bg-BG" w:eastAsia="bg-BG"/>
        </w:rPr>
        <w:t xml:space="preserve">закрита спортна инфраструктура, включително </w:t>
      </w:r>
      <w:r w:rsidR="00262AF0" w:rsidRPr="00262AF0">
        <w:rPr>
          <w:rFonts w:ascii="Times New Roman" w:hAnsi="Times New Roman"/>
          <w:sz w:val="24"/>
          <w:szCs w:val="24"/>
          <w:lang w:val="bg-BG"/>
        </w:rPr>
        <w:t xml:space="preserve">оборудването и/или обзавеждането й </w:t>
      </w:r>
      <w:r w:rsidR="00262AF0" w:rsidRPr="00262AF0">
        <w:rPr>
          <w:rFonts w:ascii="Times New Roman" w:hAnsi="Times New Roman"/>
          <w:bCs/>
          <w:sz w:val="24"/>
          <w:szCs w:val="24"/>
          <w:lang w:val="bg-BG" w:eastAsia="bg-BG"/>
        </w:rPr>
        <w:t xml:space="preserve">в </w:t>
      </w:r>
      <w:r w:rsidR="00262AF0" w:rsidRPr="00262AF0">
        <w:rPr>
          <w:rFonts w:ascii="Times New Roman" w:hAnsi="Times New Roman"/>
          <w:sz w:val="24"/>
          <w:szCs w:val="24"/>
          <w:lang w:val="bg-BG"/>
        </w:rPr>
        <w:t xml:space="preserve">общинска образователна инфраструктура с местно значение, в която няма изградена </w:t>
      </w:r>
      <w:r w:rsidR="00262AF0" w:rsidRPr="00262AF0">
        <w:rPr>
          <w:rFonts w:ascii="Times New Roman" w:hAnsi="Times New Roman"/>
          <w:bCs/>
          <w:sz w:val="24"/>
          <w:szCs w:val="24"/>
          <w:lang w:val="bg-BG" w:eastAsia="bg-BG"/>
        </w:rPr>
        <w:t>закрита спортна инфраструктура</w:t>
      </w:r>
      <w:r w:rsidR="00262AF0" w:rsidRPr="00262AF0">
        <w:rPr>
          <w:rFonts w:ascii="Times New Roman" w:hAnsi="Times New Roman"/>
          <w:sz w:val="24"/>
          <w:szCs w:val="24"/>
          <w:lang w:val="bg-BG"/>
        </w:rPr>
        <w:t>, и която включва основно или средно училище финансирано чрез бюджета на общината“</w:t>
      </w:r>
      <w:r w:rsidR="00262AF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262AF0" w:rsidRDefault="00262AF0" w:rsidP="00262AF0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934AC">
        <w:rPr>
          <w:rFonts w:ascii="Times New Roman" w:hAnsi="Times New Roman"/>
          <w:sz w:val="24"/>
          <w:szCs w:val="24"/>
          <w:lang w:val="bg-BG"/>
        </w:rPr>
        <w:t xml:space="preserve">С писмо № 10 </w:t>
      </w:r>
      <w:r>
        <w:rPr>
          <w:rFonts w:ascii="Times New Roman" w:hAnsi="Times New Roman"/>
          <w:sz w:val="24"/>
          <w:szCs w:val="24"/>
          <w:lang w:val="bg-BG"/>
        </w:rPr>
        <w:t>–</w:t>
      </w:r>
      <w:r w:rsidRPr="002934AC">
        <w:rPr>
          <w:rFonts w:ascii="Times New Roman" w:hAnsi="Times New Roman"/>
          <w:sz w:val="24"/>
          <w:szCs w:val="24"/>
          <w:lang w:val="bg-BG"/>
        </w:rPr>
        <w:t xml:space="preserve"> 1</w:t>
      </w:r>
      <w:r>
        <w:rPr>
          <w:rFonts w:ascii="Times New Roman" w:hAnsi="Times New Roman"/>
          <w:sz w:val="24"/>
          <w:szCs w:val="24"/>
          <w:lang w:val="bg-BG"/>
        </w:rPr>
        <w:t xml:space="preserve">011 от 29 ноември </w:t>
      </w:r>
      <w:r w:rsidRPr="002934AC">
        <w:rPr>
          <w:rFonts w:ascii="Times New Roman" w:hAnsi="Times New Roman"/>
          <w:sz w:val="24"/>
          <w:szCs w:val="24"/>
          <w:lang w:val="bg-BG"/>
        </w:rPr>
        <w:t>202</w:t>
      </w:r>
      <w:r>
        <w:rPr>
          <w:rFonts w:ascii="Times New Roman" w:hAnsi="Times New Roman"/>
          <w:sz w:val="24"/>
          <w:szCs w:val="24"/>
          <w:lang w:val="bg-BG"/>
        </w:rPr>
        <w:t>3</w:t>
      </w:r>
      <w:r w:rsidRPr="002934AC">
        <w:rPr>
          <w:rFonts w:ascii="Times New Roman" w:hAnsi="Times New Roman"/>
          <w:sz w:val="24"/>
          <w:szCs w:val="24"/>
          <w:lang w:val="bg-BG"/>
        </w:rPr>
        <w:t xml:space="preserve"> г. Държавен фонд „Земеделие“ представи предложения за промяна на документите по процедура чрез подбор </w:t>
      </w:r>
      <w:r w:rsidRPr="00262AF0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Pr="00262AF0">
        <w:rPr>
          <w:rFonts w:ascii="Times New Roman" w:hAnsi="Times New Roman"/>
          <w:sz w:val="24"/>
          <w:szCs w:val="24"/>
          <w:lang w:val="en-GB"/>
        </w:rPr>
        <w:t>BG06RDNP001 – 7.005</w:t>
      </w:r>
      <w:r w:rsidRPr="00262AF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62AF0">
        <w:rPr>
          <w:rFonts w:ascii="Times New Roman" w:hAnsi="Times New Roman"/>
          <w:bCs/>
          <w:shd w:val="clear" w:color="auto" w:fill="FEFEFE"/>
          <w:lang w:eastAsia="bg-BG"/>
        </w:rPr>
        <w:t xml:space="preserve">– </w:t>
      </w:r>
      <w:r w:rsidRPr="00262AF0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Физкултурен салон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2934AC">
        <w:rPr>
          <w:rFonts w:ascii="Times New Roman" w:hAnsi="Times New Roman"/>
          <w:sz w:val="24"/>
          <w:szCs w:val="24"/>
          <w:lang w:val="bg-BG"/>
        </w:rPr>
        <w:t xml:space="preserve"> свързани с крайният срок за изпълнение на проектите. </w:t>
      </w:r>
    </w:p>
    <w:p w:rsidR="00262AF0" w:rsidRDefault="00262AF0" w:rsidP="00262AF0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</w:t>
      </w:r>
      <w:r w:rsidR="00F74729">
        <w:rPr>
          <w:rFonts w:ascii="Times New Roman" w:hAnsi="Times New Roman"/>
          <w:sz w:val="24"/>
          <w:szCs w:val="24"/>
          <w:lang w:val="bg-BG"/>
        </w:rPr>
        <w:t xml:space="preserve">ъзможността да се увеличи крайният срок за изпълнение на проектите е регламентирана и в </w:t>
      </w:r>
      <w:r w:rsidRPr="002934AC">
        <w:rPr>
          <w:rFonts w:ascii="Times New Roman" w:hAnsi="Times New Roman"/>
          <w:color w:val="000000"/>
          <w:sz w:val="24"/>
          <w:szCs w:val="24"/>
          <w:lang w:val="bg-BG"/>
        </w:rPr>
        <w:t xml:space="preserve">параграф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>2</w:t>
      </w:r>
      <w:r w:rsidRPr="002934AC">
        <w:rPr>
          <w:rFonts w:ascii="Times New Roman" w:hAnsi="Times New Roman"/>
          <w:color w:val="000000"/>
          <w:sz w:val="24"/>
          <w:szCs w:val="24"/>
          <w:lang w:val="bg-BG"/>
        </w:rPr>
        <w:t xml:space="preserve">, чл.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>2</w:t>
      </w:r>
      <w:r w:rsidRPr="002934AC">
        <w:rPr>
          <w:rFonts w:ascii="Times New Roman" w:hAnsi="Times New Roman"/>
          <w:color w:val="000000"/>
          <w:sz w:val="24"/>
          <w:szCs w:val="24"/>
          <w:lang w:val="bg-BG"/>
        </w:rPr>
        <w:t xml:space="preserve"> от Регламент (ЕС) 2020/2220 на Европейския парламент и на Съвета от 23 декември 2020 година за определяне на някои преходни разпоредби във връзка с подпомагането от Европейския земеделски фонд за развитие на селските райони (ЕЗФРСР) и от Европейския фонд за гарантиране на земеделието (ЕФГЗ) през 2021 г. и 2022 г. и за изменение на регламенти (ЕС) № 1305/2013, (ЕС) № 1306/2013 и (ЕС) № 1307/2013 по отношение на ресурсите и на прилагането през 2021 г. и 2022 г. и Регламент (ЕС) № 1308/2013 по отношение на ресурсите и разпределението на това подпомагане за 2021 г. и 2022 г.</w:t>
      </w:r>
    </w:p>
    <w:p w:rsidR="00F04F4A" w:rsidRDefault="003B2F0A" w:rsidP="00F74729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Заповед</w:t>
      </w:r>
      <w:r w:rsidR="00F7472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74729" w:rsidRPr="00262AF0">
        <w:rPr>
          <w:rFonts w:ascii="Times New Roman" w:hAnsi="Times New Roman"/>
          <w:sz w:val="24"/>
          <w:szCs w:val="24"/>
          <w:lang w:val="bg-BG"/>
        </w:rPr>
        <w:t>№ РД</w:t>
      </w:r>
      <w:r w:rsidR="00F7472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74729" w:rsidRPr="00262AF0">
        <w:rPr>
          <w:rFonts w:ascii="Times New Roman" w:hAnsi="Times New Roman"/>
          <w:sz w:val="24"/>
          <w:szCs w:val="24"/>
          <w:lang w:val="bg-BG"/>
        </w:rPr>
        <w:t>09-</w:t>
      </w:r>
      <w:r w:rsidR="00F74729" w:rsidRPr="00262AF0">
        <w:rPr>
          <w:rFonts w:ascii="Times New Roman" w:hAnsi="Times New Roman"/>
          <w:sz w:val="24"/>
          <w:szCs w:val="24"/>
        </w:rPr>
        <w:t>222</w:t>
      </w:r>
      <w:r w:rsidR="00F74729" w:rsidRPr="00262AF0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F74729" w:rsidRPr="00262AF0">
        <w:rPr>
          <w:rFonts w:ascii="Times New Roman" w:hAnsi="Times New Roman"/>
          <w:sz w:val="24"/>
          <w:szCs w:val="24"/>
        </w:rPr>
        <w:t>8</w:t>
      </w:r>
      <w:r w:rsidR="00F74729" w:rsidRPr="00262AF0">
        <w:rPr>
          <w:rFonts w:ascii="Times New Roman" w:hAnsi="Times New Roman"/>
          <w:sz w:val="24"/>
          <w:szCs w:val="24"/>
          <w:lang w:val="bg-BG"/>
        </w:rPr>
        <w:t xml:space="preserve"> март 2018 г., изменена със Заповед № РД 09-427 от 26 април 2021 г. и Заповед № РД 09-1015 от 15 октомври 2021 г. на</w:t>
      </w:r>
      <w:r w:rsidR="00F74729" w:rsidRPr="00F23822">
        <w:rPr>
          <w:rFonts w:ascii="Times New Roman" w:hAnsi="Times New Roman"/>
          <w:sz w:val="24"/>
          <w:szCs w:val="24"/>
          <w:lang w:val="bg-BG"/>
        </w:rPr>
        <w:t xml:space="preserve"> заместник-министъра</w:t>
      </w:r>
      <w:r w:rsidR="00F74729">
        <w:rPr>
          <w:rFonts w:ascii="Times New Roman" w:hAnsi="Times New Roman"/>
          <w:sz w:val="24"/>
          <w:szCs w:val="24"/>
          <w:lang w:val="bg-BG"/>
        </w:rPr>
        <w:t xml:space="preserve"> на земеделието, храните и горите </w:t>
      </w:r>
      <w:r w:rsidR="00F74729" w:rsidRPr="00F23822">
        <w:rPr>
          <w:rFonts w:ascii="Times New Roman" w:hAnsi="Times New Roman"/>
          <w:sz w:val="24"/>
          <w:szCs w:val="24"/>
          <w:lang w:val="bg-BG"/>
        </w:rPr>
        <w:t>и</w:t>
      </w:r>
      <w:r w:rsidR="00F7472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ръководител на </w:t>
      </w:r>
      <w:r w:rsidR="00B67E62">
        <w:rPr>
          <w:rFonts w:ascii="Times New Roman" w:hAnsi="Times New Roman"/>
          <w:sz w:val="24"/>
          <w:szCs w:val="24"/>
          <w:lang w:val="bg-BG"/>
        </w:rPr>
        <w:t>У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правляващия орган на ПРСР 2014 – 2020 г., с която са утвърдени Насоки за кандидатстване </w:t>
      </w:r>
      <w:r w:rsidR="00F74729">
        <w:rPr>
          <w:rFonts w:ascii="Times New Roman" w:hAnsi="Times New Roman"/>
          <w:sz w:val="24"/>
          <w:szCs w:val="24"/>
          <w:lang w:val="bg-BG"/>
        </w:rPr>
        <w:t xml:space="preserve">и изпълнение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по процедура чрез подбор на проектни предложения</w:t>
      </w:r>
      <w:r w:rsidR="00F7472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74729" w:rsidRPr="00262AF0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F74729" w:rsidRPr="00262AF0">
        <w:rPr>
          <w:rFonts w:ascii="Times New Roman" w:hAnsi="Times New Roman"/>
          <w:sz w:val="24"/>
          <w:szCs w:val="24"/>
          <w:lang w:val="en-GB"/>
        </w:rPr>
        <w:t>BG06RDNP001 – 7.005</w:t>
      </w:r>
      <w:r w:rsidR="00F74729" w:rsidRPr="00262A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74729" w:rsidRPr="00262AF0">
        <w:rPr>
          <w:rFonts w:ascii="Times New Roman" w:hAnsi="Times New Roman"/>
          <w:bCs/>
          <w:shd w:val="clear" w:color="auto" w:fill="FEFEFE"/>
          <w:lang w:eastAsia="bg-BG"/>
        </w:rPr>
        <w:t xml:space="preserve">– </w:t>
      </w:r>
      <w:r w:rsidR="00F74729" w:rsidRPr="00262AF0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Физкултурен салон „</w:t>
      </w:r>
      <w:r w:rsidR="00F74729" w:rsidRPr="00262AF0">
        <w:rPr>
          <w:rFonts w:ascii="Times New Roman" w:hAnsi="Times New Roman"/>
          <w:sz w:val="24"/>
          <w:szCs w:val="24"/>
          <w:lang w:val="bg-BG"/>
        </w:rPr>
        <w:t xml:space="preserve">Изграждане на </w:t>
      </w:r>
      <w:r w:rsidR="00F74729" w:rsidRPr="00262AF0">
        <w:rPr>
          <w:rFonts w:ascii="Times New Roman" w:hAnsi="Times New Roman"/>
          <w:bCs/>
          <w:sz w:val="24"/>
          <w:szCs w:val="24"/>
          <w:lang w:val="bg-BG" w:eastAsia="bg-BG"/>
        </w:rPr>
        <w:t xml:space="preserve">закрита спортна инфраструктура, включително </w:t>
      </w:r>
      <w:r w:rsidR="00F74729" w:rsidRPr="00262AF0">
        <w:rPr>
          <w:rFonts w:ascii="Times New Roman" w:hAnsi="Times New Roman"/>
          <w:sz w:val="24"/>
          <w:szCs w:val="24"/>
          <w:lang w:val="bg-BG"/>
        </w:rPr>
        <w:t xml:space="preserve">оборудването и/или обзавеждането й </w:t>
      </w:r>
      <w:r w:rsidR="00F74729" w:rsidRPr="00262AF0">
        <w:rPr>
          <w:rFonts w:ascii="Times New Roman" w:hAnsi="Times New Roman"/>
          <w:bCs/>
          <w:sz w:val="24"/>
          <w:szCs w:val="24"/>
          <w:lang w:val="bg-BG" w:eastAsia="bg-BG"/>
        </w:rPr>
        <w:t xml:space="preserve">в </w:t>
      </w:r>
      <w:r w:rsidR="00F74729" w:rsidRPr="00262AF0">
        <w:rPr>
          <w:rFonts w:ascii="Times New Roman" w:hAnsi="Times New Roman"/>
          <w:sz w:val="24"/>
          <w:szCs w:val="24"/>
          <w:lang w:val="bg-BG"/>
        </w:rPr>
        <w:t xml:space="preserve">общинска образователна инфраструктура с местно значение, в която няма изградена </w:t>
      </w:r>
      <w:r w:rsidR="00F74729" w:rsidRPr="00262AF0">
        <w:rPr>
          <w:rFonts w:ascii="Times New Roman" w:hAnsi="Times New Roman"/>
          <w:bCs/>
          <w:sz w:val="24"/>
          <w:szCs w:val="24"/>
          <w:lang w:val="bg-BG" w:eastAsia="bg-BG"/>
        </w:rPr>
        <w:t>закрита спортна инфраструктура</w:t>
      </w:r>
      <w:r w:rsidR="00F74729" w:rsidRPr="00262AF0">
        <w:rPr>
          <w:rFonts w:ascii="Times New Roman" w:hAnsi="Times New Roman"/>
          <w:sz w:val="24"/>
          <w:szCs w:val="24"/>
          <w:lang w:val="bg-BG"/>
        </w:rPr>
        <w:t>, и която включва основно или средно училище финансирано чрез бюджета на общината“</w:t>
      </w:r>
      <w:r w:rsidR="000E6405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съобщение и проект на доклад</w:t>
      </w:r>
      <w:r w:rsidR="00BE63B9" w:rsidRPr="00B2481B">
        <w:rPr>
          <w:rFonts w:ascii="Times New Roman" w:hAnsi="Times New Roman"/>
          <w:sz w:val="24"/>
          <w:szCs w:val="24"/>
          <w:lang w:val="bg-BG"/>
        </w:rPr>
        <w:t xml:space="preserve"> до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 заместник-министъра на земеделието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, съдържащ мотивите за издаване на заповедта </w:t>
      </w:r>
      <w:r w:rsidRPr="00B2481B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яха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B2481B">
        <w:rPr>
          <w:rFonts w:ascii="Times New Roman" w:hAnsi="Times New Roman"/>
          <w:sz w:val="24"/>
          <w:szCs w:val="24"/>
          <w:lang w:val="bg-BG"/>
        </w:rPr>
        <w:t>и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и храните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,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и в ИСУН</w:t>
      </w:r>
      <w:r w:rsidR="00293515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2020</w:t>
      </w:r>
      <w:r w:rsidRPr="00B2481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Ф</w:t>
      </w:r>
      <w:r w:rsidRPr="00B2481B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У</w:t>
      </w:r>
      <w:r w:rsidRPr="00B2481B">
        <w:rPr>
          <w:rFonts w:ascii="Times New Roman" w:hAnsi="Times New Roman"/>
          <w:sz w:val="24"/>
          <w:szCs w:val="24"/>
          <w:lang w:val="bg-BG"/>
        </w:rPr>
        <w:t>.</w:t>
      </w:r>
    </w:p>
    <w:p w:rsidR="008A6292" w:rsidRPr="00B2481B" w:rsidRDefault="008A6292" w:rsidP="006C13A1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022C2E" w:rsidRPr="00B2481B" w:rsidRDefault="00FA6950" w:rsidP="00BA6F9B">
      <w:pPr>
        <w:tabs>
          <w:tab w:val="left" w:pos="9356"/>
        </w:tabs>
        <w:spacing w:after="120" w:line="276" w:lineRule="auto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B2481B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B2481B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A663C5" w:rsidRPr="00E0033C" w:rsidRDefault="0029553A" w:rsidP="00F74729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B2481B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чл. 9, ал. </w:t>
      </w:r>
      <w:r w:rsidR="00A663C5" w:rsidRPr="001411AD">
        <w:rPr>
          <w:rFonts w:ascii="Times New Roman" w:hAnsi="Times New Roman"/>
          <w:sz w:val="24"/>
          <w:szCs w:val="24"/>
          <w:lang w:val="bg-BG"/>
        </w:rPr>
        <w:t>5 и чл. 26</w:t>
      </w:r>
      <w:r w:rsidR="004908BF" w:rsidRPr="001411AD">
        <w:rPr>
          <w:rFonts w:ascii="Times New Roman" w:hAnsi="Times New Roman"/>
          <w:sz w:val="24"/>
          <w:szCs w:val="24"/>
          <w:lang w:val="bg-BG"/>
        </w:rPr>
        <w:t xml:space="preserve">, ал. 7. т. </w:t>
      </w:r>
      <w:r w:rsidR="001411AD" w:rsidRPr="001411AD">
        <w:rPr>
          <w:rFonts w:ascii="Times New Roman" w:hAnsi="Times New Roman"/>
          <w:sz w:val="24"/>
          <w:szCs w:val="24"/>
          <w:lang w:val="bg-BG"/>
        </w:rPr>
        <w:t>1</w:t>
      </w:r>
      <w:bookmarkStart w:id="0" w:name="_GoBack"/>
      <w:bookmarkEnd w:id="0"/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ЗУСЕФСУ</w:t>
      </w:r>
      <w:r w:rsidR="00452F2A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657DC" w:rsidRPr="00B2481B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B2481B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B2481B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B2481B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F74729" w:rsidRPr="00262AF0">
        <w:rPr>
          <w:rFonts w:ascii="Times New Roman" w:hAnsi="Times New Roman"/>
          <w:sz w:val="24"/>
          <w:szCs w:val="24"/>
          <w:lang w:val="bg-BG"/>
        </w:rPr>
        <w:t>№ РД</w:t>
      </w:r>
      <w:r w:rsidR="00F7472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74729" w:rsidRPr="00262AF0">
        <w:rPr>
          <w:rFonts w:ascii="Times New Roman" w:hAnsi="Times New Roman"/>
          <w:sz w:val="24"/>
          <w:szCs w:val="24"/>
          <w:lang w:val="bg-BG"/>
        </w:rPr>
        <w:t>09-</w:t>
      </w:r>
      <w:r w:rsidR="00F74729" w:rsidRPr="00262AF0">
        <w:rPr>
          <w:rFonts w:ascii="Times New Roman" w:hAnsi="Times New Roman"/>
          <w:sz w:val="24"/>
          <w:szCs w:val="24"/>
        </w:rPr>
        <w:t>222</w:t>
      </w:r>
      <w:r w:rsidR="00F74729" w:rsidRPr="00262AF0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F74729" w:rsidRPr="00262AF0">
        <w:rPr>
          <w:rFonts w:ascii="Times New Roman" w:hAnsi="Times New Roman"/>
          <w:sz w:val="24"/>
          <w:szCs w:val="24"/>
        </w:rPr>
        <w:t>8</w:t>
      </w:r>
      <w:r w:rsidR="00F74729" w:rsidRPr="00262AF0">
        <w:rPr>
          <w:rFonts w:ascii="Times New Roman" w:hAnsi="Times New Roman"/>
          <w:sz w:val="24"/>
          <w:szCs w:val="24"/>
          <w:lang w:val="bg-BG"/>
        </w:rPr>
        <w:t xml:space="preserve"> март 2018 г., изменена със Заповед № РД 09-427 от 26 април 2021 г. и Заповед № РД 09-1015 от 15 октомври 2021 г. 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>на заместник-министър</w:t>
      </w:r>
      <w:r w:rsidR="00BA6F9B" w:rsidRPr="00E964DF">
        <w:rPr>
          <w:rFonts w:ascii="Times New Roman" w:hAnsi="Times New Roman"/>
          <w:sz w:val="24"/>
          <w:szCs w:val="24"/>
          <w:lang w:val="bg-BG"/>
        </w:rPr>
        <w:t>а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 xml:space="preserve"> на земеделието</w:t>
      </w:r>
      <w:r w:rsidR="00F74729">
        <w:rPr>
          <w:rFonts w:ascii="Times New Roman" w:hAnsi="Times New Roman"/>
          <w:sz w:val="24"/>
          <w:szCs w:val="24"/>
          <w:lang w:val="bg-BG"/>
        </w:rPr>
        <w:t>, храните и горите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 xml:space="preserve"> и ръководител на управляващият орган на ПРСР 2014 – 2020 г.</w:t>
      </w:r>
      <w:r w:rsidR="00870B93" w:rsidRPr="00B2481B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 w:rsidRPr="00B2481B">
        <w:rPr>
          <w:rFonts w:ascii="Times New Roman" w:hAnsi="Times New Roman"/>
          <w:sz w:val="24"/>
          <w:szCs w:val="24"/>
          <w:lang w:val="bg-BG"/>
        </w:rPr>
        <w:t xml:space="preserve">са утвърдени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процедура чрез подбор на проектни предложения </w:t>
      </w:r>
      <w:r w:rsidR="00F74729" w:rsidRPr="00262AF0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F74729" w:rsidRPr="00262AF0">
        <w:rPr>
          <w:rFonts w:ascii="Times New Roman" w:hAnsi="Times New Roman"/>
          <w:sz w:val="24"/>
          <w:szCs w:val="24"/>
          <w:lang w:val="en-GB"/>
        </w:rPr>
        <w:t>BG06RDNP001 – 7.005</w:t>
      </w:r>
      <w:r w:rsidR="00F74729" w:rsidRPr="00262A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74729" w:rsidRPr="00262AF0">
        <w:rPr>
          <w:rFonts w:ascii="Times New Roman" w:hAnsi="Times New Roman"/>
          <w:bCs/>
          <w:shd w:val="clear" w:color="auto" w:fill="FEFEFE"/>
          <w:lang w:eastAsia="bg-BG"/>
        </w:rPr>
        <w:t xml:space="preserve">– </w:t>
      </w:r>
      <w:r w:rsidR="00F74729" w:rsidRPr="00262AF0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Физкултурен салон „</w:t>
      </w:r>
      <w:r w:rsidR="00F74729" w:rsidRPr="00262AF0">
        <w:rPr>
          <w:rFonts w:ascii="Times New Roman" w:hAnsi="Times New Roman"/>
          <w:sz w:val="24"/>
          <w:szCs w:val="24"/>
          <w:lang w:val="bg-BG"/>
        </w:rPr>
        <w:t xml:space="preserve">Изграждане на </w:t>
      </w:r>
      <w:r w:rsidR="00F74729" w:rsidRPr="00262AF0">
        <w:rPr>
          <w:rFonts w:ascii="Times New Roman" w:hAnsi="Times New Roman"/>
          <w:bCs/>
          <w:sz w:val="24"/>
          <w:szCs w:val="24"/>
          <w:lang w:val="bg-BG" w:eastAsia="bg-BG"/>
        </w:rPr>
        <w:t xml:space="preserve">закрита спортна инфраструктура, включително </w:t>
      </w:r>
      <w:r w:rsidR="00F74729" w:rsidRPr="00262AF0">
        <w:rPr>
          <w:rFonts w:ascii="Times New Roman" w:hAnsi="Times New Roman"/>
          <w:sz w:val="24"/>
          <w:szCs w:val="24"/>
          <w:lang w:val="bg-BG"/>
        </w:rPr>
        <w:t xml:space="preserve">оборудването и/или обзавеждането й </w:t>
      </w:r>
      <w:r w:rsidR="00F74729" w:rsidRPr="00262AF0">
        <w:rPr>
          <w:rFonts w:ascii="Times New Roman" w:hAnsi="Times New Roman"/>
          <w:bCs/>
          <w:sz w:val="24"/>
          <w:szCs w:val="24"/>
          <w:lang w:val="bg-BG" w:eastAsia="bg-BG"/>
        </w:rPr>
        <w:t xml:space="preserve">в </w:t>
      </w:r>
      <w:r w:rsidR="00F74729" w:rsidRPr="00262AF0">
        <w:rPr>
          <w:rFonts w:ascii="Times New Roman" w:hAnsi="Times New Roman"/>
          <w:sz w:val="24"/>
          <w:szCs w:val="24"/>
          <w:lang w:val="bg-BG"/>
        </w:rPr>
        <w:t xml:space="preserve">общинска образователна инфраструктура с местно </w:t>
      </w:r>
      <w:r w:rsidR="00F74729" w:rsidRPr="00262AF0">
        <w:rPr>
          <w:rFonts w:ascii="Times New Roman" w:hAnsi="Times New Roman"/>
          <w:sz w:val="24"/>
          <w:szCs w:val="24"/>
          <w:lang w:val="bg-BG"/>
        </w:rPr>
        <w:lastRenderedPageBreak/>
        <w:t xml:space="preserve">значение, в която няма изградена </w:t>
      </w:r>
      <w:r w:rsidR="00F74729" w:rsidRPr="00262AF0">
        <w:rPr>
          <w:rFonts w:ascii="Times New Roman" w:hAnsi="Times New Roman"/>
          <w:bCs/>
          <w:sz w:val="24"/>
          <w:szCs w:val="24"/>
          <w:lang w:val="bg-BG" w:eastAsia="bg-BG"/>
        </w:rPr>
        <w:t>закрита спортна инфраструктура</w:t>
      </w:r>
      <w:r w:rsidR="00F74729" w:rsidRPr="00262AF0">
        <w:rPr>
          <w:rFonts w:ascii="Times New Roman" w:hAnsi="Times New Roman"/>
          <w:sz w:val="24"/>
          <w:szCs w:val="24"/>
          <w:lang w:val="bg-BG"/>
        </w:rPr>
        <w:t>, и която включва основно или средно училище финансирано чрез бюджета на общината“</w:t>
      </w:r>
      <w:r w:rsidR="00F7472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A663C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870B93" w:rsidRPr="00B2481B" w:rsidRDefault="00870B93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46735" w:rsidRPr="00B2481B" w:rsidRDefault="00546735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93CCF" w:rsidRPr="00B2481B" w:rsidRDefault="001657DC" w:rsidP="006C13A1">
      <w:pPr>
        <w:spacing w:line="276" w:lineRule="auto"/>
        <w:ind w:firstLine="810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Pr="00B2481B" w:rsidRDefault="00262AF0" w:rsidP="006C13A1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 w14:anchorId="4CD901E8">
          <v:shape id="_x0000_i1027" type="#_x0000_t75" alt="Microsoft Office Signature Line..." style="width:191.05pt;height:96.6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RPr="00B2481B" w:rsidSect="00474C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990" w:right="1134" w:bottom="1080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B27" w:rsidRDefault="009E1B27">
      <w:r>
        <w:separator/>
      </w:r>
    </w:p>
  </w:endnote>
  <w:endnote w:type="continuationSeparator" w:id="0">
    <w:p w:rsidR="009E1B27" w:rsidRDefault="009E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1411AD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B27" w:rsidRDefault="009E1B27">
      <w:r>
        <w:separator/>
      </w:r>
    </w:p>
  </w:footnote>
  <w:footnote w:type="continuationSeparator" w:id="0">
    <w:p w:rsidR="009E1B27" w:rsidRDefault="009E1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32785F69" wp14:editId="4EF0FDC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785F69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0E44DC2B" wp14:editId="02BF106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44DC2B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526.5pt;height:150.4pt;rotation:-45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3HiQIAAAMF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FNK&#10;FGtRogec6No48sE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6E5DEEA" wp14:editId="6BA5B57D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D66DF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4F305E57" wp14:editId="0DA01908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9" name="Picture 9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981E8A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981E8A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587D8C"/>
    <w:multiLevelType w:val="hybridMultilevel"/>
    <w:tmpl w:val="80628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0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8D4F27"/>
    <w:multiLevelType w:val="hybridMultilevel"/>
    <w:tmpl w:val="6B565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5"/>
  </w:num>
  <w:num w:numId="5">
    <w:abstractNumId w:val="5"/>
  </w:num>
  <w:num w:numId="6">
    <w:abstractNumId w:val="13"/>
  </w:num>
  <w:num w:numId="7">
    <w:abstractNumId w:val="7"/>
  </w:num>
  <w:num w:numId="8">
    <w:abstractNumId w:val="12"/>
  </w:num>
  <w:num w:numId="9">
    <w:abstractNumId w:val="9"/>
  </w:num>
  <w:num w:numId="10">
    <w:abstractNumId w:val="3"/>
  </w:num>
  <w:num w:numId="11">
    <w:abstractNumId w:val="19"/>
  </w:num>
  <w:num w:numId="12">
    <w:abstractNumId w:val="1"/>
  </w:num>
  <w:num w:numId="13">
    <w:abstractNumId w:val="11"/>
  </w:num>
  <w:num w:numId="14">
    <w:abstractNumId w:val="10"/>
  </w:num>
  <w:num w:numId="15">
    <w:abstractNumId w:val="2"/>
  </w:num>
  <w:num w:numId="16">
    <w:abstractNumId w:val="4"/>
  </w:num>
  <w:num w:numId="17">
    <w:abstractNumId w:val="8"/>
  </w:num>
  <w:num w:numId="18">
    <w:abstractNumId w:val="16"/>
  </w:num>
  <w:num w:numId="19">
    <w:abstractNumId w:val="0"/>
  </w:num>
  <w:num w:numId="20">
    <w:abstractNumId w:val="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1F2C"/>
    <w:rsid w:val="00022C2E"/>
    <w:rsid w:val="000239C9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6134E"/>
    <w:rsid w:val="000617D5"/>
    <w:rsid w:val="00066A5E"/>
    <w:rsid w:val="00070BF0"/>
    <w:rsid w:val="00072374"/>
    <w:rsid w:val="00073302"/>
    <w:rsid w:val="000802CF"/>
    <w:rsid w:val="0008583B"/>
    <w:rsid w:val="00086155"/>
    <w:rsid w:val="00087AB4"/>
    <w:rsid w:val="0009629B"/>
    <w:rsid w:val="00097049"/>
    <w:rsid w:val="000A2BAB"/>
    <w:rsid w:val="000A4EED"/>
    <w:rsid w:val="000A7683"/>
    <w:rsid w:val="000B00EB"/>
    <w:rsid w:val="000B05F1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6405"/>
    <w:rsid w:val="000E781B"/>
    <w:rsid w:val="000F0CD1"/>
    <w:rsid w:val="000F1021"/>
    <w:rsid w:val="000F2FFA"/>
    <w:rsid w:val="000F318B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11AD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12C0"/>
    <w:rsid w:val="0018225D"/>
    <w:rsid w:val="00184E25"/>
    <w:rsid w:val="001860F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0555"/>
    <w:rsid w:val="001D5D05"/>
    <w:rsid w:val="001D61EB"/>
    <w:rsid w:val="001D7A43"/>
    <w:rsid w:val="001E1567"/>
    <w:rsid w:val="001E37AD"/>
    <w:rsid w:val="001F0BF5"/>
    <w:rsid w:val="001F2B7C"/>
    <w:rsid w:val="001F7075"/>
    <w:rsid w:val="00203BB8"/>
    <w:rsid w:val="002041F4"/>
    <w:rsid w:val="0020638E"/>
    <w:rsid w:val="002067BB"/>
    <w:rsid w:val="002101E5"/>
    <w:rsid w:val="00211DF0"/>
    <w:rsid w:val="002126E1"/>
    <w:rsid w:val="00213A2F"/>
    <w:rsid w:val="0021719A"/>
    <w:rsid w:val="00220527"/>
    <w:rsid w:val="00220E5C"/>
    <w:rsid w:val="00223923"/>
    <w:rsid w:val="0022603B"/>
    <w:rsid w:val="002270B5"/>
    <w:rsid w:val="00227240"/>
    <w:rsid w:val="0022734C"/>
    <w:rsid w:val="0022783B"/>
    <w:rsid w:val="00230E03"/>
    <w:rsid w:val="00231DA8"/>
    <w:rsid w:val="002328B8"/>
    <w:rsid w:val="002329F3"/>
    <w:rsid w:val="00244594"/>
    <w:rsid w:val="00245471"/>
    <w:rsid w:val="00245A4D"/>
    <w:rsid w:val="002527DE"/>
    <w:rsid w:val="00256DFC"/>
    <w:rsid w:val="00260248"/>
    <w:rsid w:val="00262AF0"/>
    <w:rsid w:val="002639A8"/>
    <w:rsid w:val="00266D04"/>
    <w:rsid w:val="0027040C"/>
    <w:rsid w:val="00271FD9"/>
    <w:rsid w:val="0027347D"/>
    <w:rsid w:val="00275B3A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6F6"/>
    <w:rsid w:val="002B43A5"/>
    <w:rsid w:val="002B4687"/>
    <w:rsid w:val="002B53E7"/>
    <w:rsid w:val="002C05A2"/>
    <w:rsid w:val="002C3722"/>
    <w:rsid w:val="002C7159"/>
    <w:rsid w:val="002C7A1C"/>
    <w:rsid w:val="002D2EC0"/>
    <w:rsid w:val="002D39B1"/>
    <w:rsid w:val="002D411C"/>
    <w:rsid w:val="002D4A7E"/>
    <w:rsid w:val="002D6C4B"/>
    <w:rsid w:val="002D6D4D"/>
    <w:rsid w:val="002E3920"/>
    <w:rsid w:val="002E7A19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057C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67CB8"/>
    <w:rsid w:val="00377FE8"/>
    <w:rsid w:val="0038087E"/>
    <w:rsid w:val="00380949"/>
    <w:rsid w:val="003809FD"/>
    <w:rsid w:val="00380D1E"/>
    <w:rsid w:val="00383055"/>
    <w:rsid w:val="00383C57"/>
    <w:rsid w:val="00383C74"/>
    <w:rsid w:val="00384434"/>
    <w:rsid w:val="00385DB8"/>
    <w:rsid w:val="00386252"/>
    <w:rsid w:val="00393C8A"/>
    <w:rsid w:val="003964E0"/>
    <w:rsid w:val="00396500"/>
    <w:rsid w:val="0039676B"/>
    <w:rsid w:val="003979A7"/>
    <w:rsid w:val="003A0A97"/>
    <w:rsid w:val="003A16D5"/>
    <w:rsid w:val="003A2B36"/>
    <w:rsid w:val="003A3A13"/>
    <w:rsid w:val="003A3C4C"/>
    <w:rsid w:val="003A3EF7"/>
    <w:rsid w:val="003A5581"/>
    <w:rsid w:val="003A5C4F"/>
    <w:rsid w:val="003B21A0"/>
    <w:rsid w:val="003B2F0A"/>
    <w:rsid w:val="003B660B"/>
    <w:rsid w:val="003C023D"/>
    <w:rsid w:val="003C1385"/>
    <w:rsid w:val="003C490D"/>
    <w:rsid w:val="003C5881"/>
    <w:rsid w:val="003C779F"/>
    <w:rsid w:val="003C78EC"/>
    <w:rsid w:val="003D1EDE"/>
    <w:rsid w:val="003D2626"/>
    <w:rsid w:val="003D3AC2"/>
    <w:rsid w:val="003E2100"/>
    <w:rsid w:val="003E7A6D"/>
    <w:rsid w:val="003F19AC"/>
    <w:rsid w:val="003F1CB3"/>
    <w:rsid w:val="003F2320"/>
    <w:rsid w:val="003F557D"/>
    <w:rsid w:val="003F6D6C"/>
    <w:rsid w:val="003F75C2"/>
    <w:rsid w:val="00410E90"/>
    <w:rsid w:val="00411C5B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2F2A"/>
    <w:rsid w:val="00453133"/>
    <w:rsid w:val="00453B4C"/>
    <w:rsid w:val="0045424F"/>
    <w:rsid w:val="004553FD"/>
    <w:rsid w:val="004578F3"/>
    <w:rsid w:val="004713AB"/>
    <w:rsid w:val="00474C79"/>
    <w:rsid w:val="00482A3C"/>
    <w:rsid w:val="00482ABF"/>
    <w:rsid w:val="004859BD"/>
    <w:rsid w:val="004902F1"/>
    <w:rsid w:val="004908BF"/>
    <w:rsid w:val="004908DE"/>
    <w:rsid w:val="00490979"/>
    <w:rsid w:val="00490D76"/>
    <w:rsid w:val="0049616A"/>
    <w:rsid w:val="004A0927"/>
    <w:rsid w:val="004A092E"/>
    <w:rsid w:val="004A0E42"/>
    <w:rsid w:val="004A71BE"/>
    <w:rsid w:val="004A7C58"/>
    <w:rsid w:val="004B2831"/>
    <w:rsid w:val="004B3FB9"/>
    <w:rsid w:val="004B5379"/>
    <w:rsid w:val="004B6A6F"/>
    <w:rsid w:val="004C3144"/>
    <w:rsid w:val="004C53F6"/>
    <w:rsid w:val="004C6B8D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25A4"/>
    <w:rsid w:val="004F5440"/>
    <w:rsid w:val="004F7AFA"/>
    <w:rsid w:val="005002BD"/>
    <w:rsid w:val="00500434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46735"/>
    <w:rsid w:val="00552FFA"/>
    <w:rsid w:val="005543F9"/>
    <w:rsid w:val="005547D0"/>
    <w:rsid w:val="0055781A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87AF4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2F0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6712"/>
    <w:rsid w:val="00656F14"/>
    <w:rsid w:val="00662E80"/>
    <w:rsid w:val="00663BFC"/>
    <w:rsid w:val="00664B90"/>
    <w:rsid w:val="00667435"/>
    <w:rsid w:val="00667C19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13A1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6392"/>
    <w:rsid w:val="006F7133"/>
    <w:rsid w:val="007023C7"/>
    <w:rsid w:val="007032D0"/>
    <w:rsid w:val="00703BBE"/>
    <w:rsid w:val="00706F9A"/>
    <w:rsid w:val="00711838"/>
    <w:rsid w:val="00712AC1"/>
    <w:rsid w:val="00713977"/>
    <w:rsid w:val="00714A62"/>
    <w:rsid w:val="0072344A"/>
    <w:rsid w:val="00724A84"/>
    <w:rsid w:val="007301A3"/>
    <w:rsid w:val="007333B8"/>
    <w:rsid w:val="0073389E"/>
    <w:rsid w:val="00733A2D"/>
    <w:rsid w:val="00735898"/>
    <w:rsid w:val="007368CA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68A4"/>
    <w:rsid w:val="0077036C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6C8D"/>
    <w:rsid w:val="00797CB5"/>
    <w:rsid w:val="00797DE9"/>
    <w:rsid w:val="007A5075"/>
    <w:rsid w:val="007B1556"/>
    <w:rsid w:val="007B34D7"/>
    <w:rsid w:val="007B56D1"/>
    <w:rsid w:val="007B6CA1"/>
    <w:rsid w:val="007B7DE9"/>
    <w:rsid w:val="007C2D14"/>
    <w:rsid w:val="007C5381"/>
    <w:rsid w:val="007C6AEF"/>
    <w:rsid w:val="007C7591"/>
    <w:rsid w:val="007C7BF8"/>
    <w:rsid w:val="007D066D"/>
    <w:rsid w:val="007D2F00"/>
    <w:rsid w:val="007D3A37"/>
    <w:rsid w:val="007E1CB3"/>
    <w:rsid w:val="007E54DC"/>
    <w:rsid w:val="007F5007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DBB"/>
    <w:rsid w:val="00837115"/>
    <w:rsid w:val="00841266"/>
    <w:rsid w:val="00841ADB"/>
    <w:rsid w:val="00845A48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55C7"/>
    <w:rsid w:val="0089611E"/>
    <w:rsid w:val="008A3CB6"/>
    <w:rsid w:val="008A4283"/>
    <w:rsid w:val="008A5D5B"/>
    <w:rsid w:val="008A5DEB"/>
    <w:rsid w:val="008A6292"/>
    <w:rsid w:val="008A669A"/>
    <w:rsid w:val="008B0428"/>
    <w:rsid w:val="008B131B"/>
    <w:rsid w:val="008B2E90"/>
    <w:rsid w:val="008B3A0F"/>
    <w:rsid w:val="008B4539"/>
    <w:rsid w:val="008B6D12"/>
    <w:rsid w:val="008C778A"/>
    <w:rsid w:val="008D1E74"/>
    <w:rsid w:val="008D2BD8"/>
    <w:rsid w:val="008D4240"/>
    <w:rsid w:val="008D4C45"/>
    <w:rsid w:val="008D6544"/>
    <w:rsid w:val="008D6D22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1E8A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12FD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1B27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5F5D"/>
    <w:rsid w:val="00A471EE"/>
    <w:rsid w:val="00A5006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63C5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DD6"/>
    <w:rsid w:val="00A967D5"/>
    <w:rsid w:val="00AA05E9"/>
    <w:rsid w:val="00AA548C"/>
    <w:rsid w:val="00AA5C87"/>
    <w:rsid w:val="00AB0693"/>
    <w:rsid w:val="00AB07A0"/>
    <w:rsid w:val="00AB3914"/>
    <w:rsid w:val="00AB767C"/>
    <w:rsid w:val="00AC094A"/>
    <w:rsid w:val="00AC1048"/>
    <w:rsid w:val="00AC6C9A"/>
    <w:rsid w:val="00AC7C64"/>
    <w:rsid w:val="00AD1CD4"/>
    <w:rsid w:val="00AD62A3"/>
    <w:rsid w:val="00AE144F"/>
    <w:rsid w:val="00AF0800"/>
    <w:rsid w:val="00AF46C8"/>
    <w:rsid w:val="00AF4C8B"/>
    <w:rsid w:val="00AF7E68"/>
    <w:rsid w:val="00B006F2"/>
    <w:rsid w:val="00B02DA3"/>
    <w:rsid w:val="00B04B21"/>
    <w:rsid w:val="00B04CF3"/>
    <w:rsid w:val="00B06257"/>
    <w:rsid w:val="00B06B8F"/>
    <w:rsid w:val="00B119E6"/>
    <w:rsid w:val="00B11CCD"/>
    <w:rsid w:val="00B153DB"/>
    <w:rsid w:val="00B17BEA"/>
    <w:rsid w:val="00B209E0"/>
    <w:rsid w:val="00B222A0"/>
    <w:rsid w:val="00B223C6"/>
    <w:rsid w:val="00B2481B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6C68"/>
    <w:rsid w:val="00B673CF"/>
    <w:rsid w:val="00B67575"/>
    <w:rsid w:val="00B679E3"/>
    <w:rsid w:val="00B67E62"/>
    <w:rsid w:val="00B74207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A6F9B"/>
    <w:rsid w:val="00BB0557"/>
    <w:rsid w:val="00BB3460"/>
    <w:rsid w:val="00BC0CD0"/>
    <w:rsid w:val="00BC2A32"/>
    <w:rsid w:val="00BC463F"/>
    <w:rsid w:val="00BC580E"/>
    <w:rsid w:val="00BC7C6A"/>
    <w:rsid w:val="00BD1005"/>
    <w:rsid w:val="00BD315E"/>
    <w:rsid w:val="00BD4EA9"/>
    <w:rsid w:val="00BD6A28"/>
    <w:rsid w:val="00BE11B2"/>
    <w:rsid w:val="00BE17EE"/>
    <w:rsid w:val="00BE4386"/>
    <w:rsid w:val="00BE63B9"/>
    <w:rsid w:val="00BE7BFD"/>
    <w:rsid w:val="00BF0F4C"/>
    <w:rsid w:val="00BF244F"/>
    <w:rsid w:val="00C02CD8"/>
    <w:rsid w:val="00C06DAA"/>
    <w:rsid w:val="00C07A66"/>
    <w:rsid w:val="00C12067"/>
    <w:rsid w:val="00C13888"/>
    <w:rsid w:val="00C15A8F"/>
    <w:rsid w:val="00C17876"/>
    <w:rsid w:val="00C20654"/>
    <w:rsid w:val="00C21D0C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57603"/>
    <w:rsid w:val="00C60BF9"/>
    <w:rsid w:val="00C612B9"/>
    <w:rsid w:val="00C63216"/>
    <w:rsid w:val="00C65997"/>
    <w:rsid w:val="00C659B4"/>
    <w:rsid w:val="00C701C0"/>
    <w:rsid w:val="00C7258E"/>
    <w:rsid w:val="00C77741"/>
    <w:rsid w:val="00C81510"/>
    <w:rsid w:val="00C81BEA"/>
    <w:rsid w:val="00C821A0"/>
    <w:rsid w:val="00C84C97"/>
    <w:rsid w:val="00C853D8"/>
    <w:rsid w:val="00C86E94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A7459"/>
    <w:rsid w:val="00CB1AC7"/>
    <w:rsid w:val="00CB1E83"/>
    <w:rsid w:val="00CB6C23"/>
    <w:rsid w:val="00CC1A3D"/>
    <w:rsid w:val="00CC4772"/>
    <w:rsid w:val="00CD0183"/>
    <w:rsid w:val="00CD1C2D"/>
    <w:rsid w:val="00CD6467"/>
    <w:rsid w:val="00CD6EC2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2A1C"/>
    <w:rsid w:val="00D84171"/>
    <w:rsid w:val="00D84423"/>
    <w:rsid w:val="00D850B7"/>
    <w:rsid w:val="00D905E2"/>
    <w:rsid w:val="00D92DC4"/>
    <w:rsid w:val="00D92FBE"/>
    <w:rsid w:val="00D95C12"/>
    <w:rsid w:val="00D977EF"/>
    <w:rsid w:val="00D97C5F"/>
    <w:rsid w:val="00DA2498"/>
    <w:rsid w:val="00DB3DA0"/>
    <w:rsid w:val="00DC1417"/>
    <w:rsid w:val="00DC2A85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033C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2C95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6C2"/>
    <w:rsid w:val="00E7532D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964DF"/>
    <w:rsid w:val="00EA02E5"/>
    <w:rsid w:val="00EA0BA5"/>
    <w:rsid w:val="00EA23C2"/>
    <w:rsid w:val="00EA2530"/>
    <w:rsid w:val="00EA3F5B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D78AF"/>
    <w:rsid w:val="00EE022B"/>
    <w:rsid w:val="00EE197F"/>
    <w:rsid w:val="00EE3594"/>
    <w:rsid w:val="00EE42D0"/>
    <w:rsid w:val="00EE4C18"/>
    <w:rsid w:val="00EE543C"/>
    <w:rsid w:val="00EE5DB3"/>
    <w:rsid w:val="00EE6A17"/>
    <w:rsid w:val="00EF195B"/>
    <w:rsid w:val="00EF4DE8"/>
    <w:rsid w:val="00EF51B1"/>
    <w:rsid w:val="00EF7432"/>
    <w:rsid w:val="00F000FA"/>
    <w:rsid w:val="00F04F4A"/>
    <w:rsid w:val="00F15C21"/>
    <w:rsid w:val="00F230A0"/>
    <w:rsid w:val="00F23822"/>
    <w:rsid w:val="00F23F27"/>
    <w:rsid w:val="00F274A9"/>
    <w:rsid w:val="00F27EEC"/>
    <w:rsid w:val="00F309E6"/>
    <w:rsid w:val="00F31430"/>
    <w:rsid w:val="00F33764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4492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4729"/>
    <w:rsid w:val="00F748D3"/>
    <w:rsid w:val="00F77EA8"/>
    <w:rsid w:val="00F817CB"/>
    <w:rsid w:val="00F8191F"/>
    <w:rsid w:val="00F8413E"/>
    <w:rsid w:val="00F9133C"/>
    <w:rsid w:val="00F92A8E"/>
    <w:rsid w:val="00F93D20"/>
    <w:rsid w:val="00F93FF8"/>
    <w:rsid w:val="00FA0F3C"/>
    <w:rsid w:val="00FA1793"/>
    <w:rsid w:val="00FA1877"/>
    <w:rsid w:val="00FA47AB"/>
    <w:rsid w:val="00FA6950"/>
    <w:rsid w:val="00FA7F1E"/>
    <w:rsid w:val="00FB2C75"/>
    <w:rsid w:val="00FB4729"/>
    <w:rsid w:val="00FB7018"/>
    <w:rsid w:val="00FC034A"/>
    <w:rsid w:val="00FC29BA"/>
    <w:rsid w:val="00FC7C53"/>
    <w:rsid w:val="00FD2C61"/>
    <w:rsid w:val="00FD5967"/>
    <w:rsid w:val="00FE056F"/>
    <w:rsid w:val="00FE0BAA"/>
    <w:rsid w:val="00FE4FAA"/>
    <w:rsid w:val="00FE58C5"/>
    <w:rsid w:val="00FE663F"/>
    <w:rsid w:val="00FE7BDB"/>
    <w:rsid w:val="00FF2343"/>
    <w:rsid w:val="00FF3668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593673"/>
  <w15:docId w15:val="{F440B7A9-38C7-4366-8A60-4332C3B3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F080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  <w:style w:type="character" w:customStyle="1" w:styleId="FontStyle15">
    <w:name w:val="Font Style15"/>
    <w:rsid w:val="00981E8A"/>
    <w:rPr>
      <w:rFonts w:ascii="Arial" w:hAnsi="Arial" w:cs="Arial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383C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83C57"/>
  </w:style>
  <w:style w:type="character" w:customStyle="1" w:styleId="CommentTextChar">
    <w:name w:val="Comment Text Char"/>
    <w:basedOn w:val="DefaultParagraphFont"/>
    <w:link w:val="CommentText"/>
    <w:semiHidden/>
    <w:rsid w:val="00383C57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83C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83C57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C3C08-AF88-48F1-AF2A-8C9DC8BC4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802</Words>
  <Characters>4577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Donka Yordanova</cp:lastModifiedBy>
  <cp:revision>17</cp:revision>
  <cp:lastPrinted>2019-06-25T10:10:00Z</cp:lastPrinted>
  <dcterms:created xsi:type="dcterms:W3CDTF">2023-07-14T06:42:00Z</dcterms:created>
  <dcterms:modified xsi:type="dcterms:W3CDTF">2023-12-04T14:53:00Z</dcterms:modified>
</cp:coreProperties>
</file>