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3C16" w14:textId="77777777" w:rsidR="00C069BE" w:rsidRPr="003F200B" w:rsidRDefault="00C069BE" w:rsidP="003F200B">
      <w:pPr>
        <w:rPr>
          <w:rFonts w:ascii="Times New Roman" w:hAnsi="Times New Roman"/>
          <w:b/>
          <w:sz w:val="24"/>
          <w:szCs w:val="24"/>
        </w:rPr>
      </w:pPr>
    </w:p>
    <w:p w14:paraId="379026EE" w14:textId="1335991A" w:rsidR="00111332" w:rsidRDefault="00D44CA4" w:rsidP="00F30A8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14B7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14:paraId="4B3EEA0E" w14:textId="77777777" w:rsidR="00C51C8A" w:rsidRPr="00C51C8A" w:rsidRDefault="00C51C8A" w:rsidP="00C51C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F7DAB69" w14:textId="0AFE8A9D" w:rsidR="000117F0" w:rsidRPr="000117F0" w:rsidRDefault="000117F0" w:rsidP="000117F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17F0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4F4CBE">
        <w:rPr>
          <w:rFonts w:ascii="Times New Roman" w:hAnsi="Times New Roman"/>
          <w:b/>
          <w:sz w:val="24"/>
          <w:szCs w:val="24"/>
          <w:lang w:val="bg-BG"/>
        </w:rPr>
        <w:t>РД 09-674</w:t>
      </w:r>
    </w:p>
    <w:p w14:paraId="4F670481" w14:textId="5E0EC353" w:rsidR="00C069BE" w:rsidRDefault="000117F0" w:rsidP="000117F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17F0">
        <w:rPr>
          <w:rFonts w:ascii="Times New Roman" w:hAnsi="Times New Roman"/>
          <w:b/>
          <w:sz w:val="24"/>
          <w:szCs w:val="24"/>
          <w:lang w:val="bg-BG"/>
        </w:rPr>
        <w:t xml:space="preserve">София, </w:t>
      </w:r>
      <w:r w:rsidR="004F4CBE">
        <w:rPr>
          <w:rFonts w:ascii="Times New Roman" w:hAnsi="Times New Roman"/>
          <w:b/>
          <w:sz w:val="24"/>
          <w:szCs w:val="24"/>
          <w:lang w:val="bg-BG"/>
        </w:rPr>
        <w:t>06.07.2021 г.</w:t>
      </w:r>
    </w:p>
    <w:p w14:paraId="2BC794D3" w14:textId="77777777" w:rsidR="000117F0" w:rsidRDefault="000117F0" w:rsidP="000117F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483B18C" w14:textId="755EB5B9" w:rsidR="00DF6C1E" w:rsidRDefault="00153322" w:rsidP="00560EA2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основание на чл. </w:t>
      </w:r>
      <w:r w:rsidR="00C51C8A">
        <w:rPr>
          <w:rFonts w:ascii="Times New Roman" w:hAnsi="Times New Roman"/>
          <w:bCs/>
          <w:snapToGrid w:val="0"/>
          <w:sz w:val="24"/>
          <w:szCs w:val="24"/>
          <w:lang w:val="bg-BG"/>
        </w:rPr>
        <w:t>33</w:t>
      </w:r>
      <w:r w:rsidR="00820F83">
        <w:rPr>
          <w:rFonts w:ascii="Times New Roman" w:hAnsi="Times New Roman"/>
          <w:bCs/>
          <w:snapToGrid w:val="0"/>
          <w:sz w:val="24"/>
          <w:szCs w:val="24"/>
        </w:rPr>
        <w:t xml:space="preserve">, </w:t>
      </w:r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>ал. 1</w:t>
      </w:r>
      <w:r w:rsidR="00574B54">
        <w:rPr>
          <w:rFonts w:ascii="Times New Roman" w:hAnsi="Times New Roman"/>
          <w:bCs/>
          <w:snapToGrid w:val="0"/>
          <w:sz w:val="24"/>
          <w:szCs w:val="24"/>
          <w:lang w:val="bg-BG"/>
        </w:rPr>
        <w:t>, т. 1</w:t>
      </w:r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560EA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доклад от доц. д-р </w:t>
      </w:r>
      <w:r w:rsidR="00C51C8A">
        <w:rPr>
          <w:rFonts w:ascii="Times New Roman" w:hAnsi="Times New Roman"/>
          <w:bCs/>
          <w:snapToGrid w:val="0"/>
          <w:sz w:val="24"/>
          <w:szCs w:val="24"/>
          <w:lang w:val="bg-BG"/>
        </w:rPr>
        <w:t>Крум Неделков</w:t>
      </w:r>
      <w:r w:rsidR="007664C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- заместник-министър на земеделието, храните и го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рите с рег. индекс №</w:t>
      </w:r>
      <w:r w:rsidR="00375ACF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4F4CBE">
        <w:rPr>
          <w:rFonts w:ascii="Times New Roman" w:hAnsi="Times New Roman"/>
          <w:bCs/>
          <w:snapToGrid w:val="0"/>
          <w:sz w:val="24"/>
          <w:szCs w:val="24"/>
          <w:lang w:val="bg-BG"/>
        </w:rPr>
        <w:t>93-3919/</w:t>
      </w:r>
      <w:r w:rsidR="00577431">
        <w:rPr>
          <w:rFonts w:ascii="Times New Roman" w:hAnsi="Times New Roman"/>
          <w:bCs/>
          <w:snapToGrid w:val="0"/>
          <w:sz w:val="24"/>
          <w:szCs w:val="24"/>
          <w:lang w:val="bg-BG"/>
        </w:rPr>
        <w:t>06.07.2021 г.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</w:p>
    <w:p w14:paraId="1B3EF664" w14:textId="77777777"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14:paraId="21A1C11D" w14:textId="77777777" w:rsidR="00C069BE" w:rsidRDefault="00C069BE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14:paraId="7ED9149C" w14:textId="77777777" w:rsidR="00DF6C1E" w:rsidRDefault="00DF6C1E" w:rsidP="00B2028A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bookmarkEnd w:id="0"/>
    <w:p w14:paraId="262793B5" w14:textId="77777777" w:rsidR="009F14EC" w:rsidRDefault="009F14EC" w:rsidP="000117F0">
      <w:pPr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575A4B89" w14:textId="07F94562"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Одобря</w:t>
      </w:r>
      <w:r w:rsidR="00F869D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вам изпращането в Европейската к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омисия на подаден</w:t>
      </w:r>
      <w:r w:rsidR="008C537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ото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8C537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заявление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за регистраци</w:t>
      </w:r>
      <w:r w:rsidR="006B260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я на </w:t>
      </w:r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Храна с традиционно специфичен характер</w:t>
      </w:r>
      <w:r w:rsidR="006B260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</w:t>
      </w:r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Луканка Троянска</w:t>
      </w:r>
      <w:r w:rsidR="00CA0A6E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”</w:t>
      </w:r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/</w:t>
      </w:r>
      <w:r w:rsidR="00EB66AB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C51C8A" w:rsidRP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„</w:t>
      </w:r>
      <w:proofErr w:type="spellStart"/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Троянска</w:t>
      </w:r>
      <w:proofErr w:type="spellEnd"/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луканка</w:t>
      </w:r>
      <w:r w:rsidR="00C51C8A" w:rsidRP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”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Европейския регистър </w:t>
      </w:r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 храните с</w:t>
      </w:r>
      <w:r w:rsidR="00C51C8A" w:rsidRP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традиционно специфичен характер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proofErr w:type="gramEnd"/>
    </w:p>
    <w:p w14:paraId="3E10BD3B" w14:textId="77777777"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233860F1" w14:textId="19653BF2" w:rsidR="009F14EC" w:rsidRPr="00F76E9B" w:rsidRDefault="00F76E9B" w:rsidP="00F76E9B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II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. Заповедта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 одобряване</w:t>
      </w:r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да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се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съобщи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в 3-дневен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срок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заявителя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и на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заинтересованите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лица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574B5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и може да се обжалва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реда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Адм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инистративнопроцесуалния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кодекс</w:t>
      </w:r>
      <w:proofErr w:type="spellEnd"/>
      <w:r w:rsidR="008A325E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8A325E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в 14-дневен срок пред съответния административен съд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14:paraId="44EBD597" w14:textId="77777777"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266DEC1B" w14:textId="36B0D080"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III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Заповедта за одобряване и </w:t>
      </w:r>
      <w:r w:rsidR="00794CBE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заявлението-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спецификация да </w:t>
      </w:r>
      <w:proofErr w:type="spellStart"/>
      <w:proofErr w:type="gramStart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proofErr w:type="gramEnd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публикуват на </w:t>
      </w:r>
      <w:r w:rsidR="007664C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интернет страницата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на МЗХ</w:t>
      </w:r>
      <w:r w:rsidR="002A031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Г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10-дневен срок</w:t>
      </w:r>
      <w:r w:rsidR="00574B5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след влизането </w:t>
      </w:r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ѝ</w:t>
      </w:r>
      <w:r w:rsidR="00574B5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сила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14:paraId="62079103" w14:textId="77777777"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57530BB0" w14:textId="3F094110"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Одобреното заявление да </w:t>
      </w:r>
      <w:proofErr w:type="spellStart"/>
      <w:proofErr w:type="gramStart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proofErr w:type="gramEnd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изпрати до Европейската </w:t>
      </w:r>
      <w:r w:rsidR="00D7415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к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омисия, след като заповедта за одобре</w:t>
      </w:r>
      <w:r w:rsid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ние влезе в сила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14:paraId="27F4327C" w14:textId="77777777"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0EBC1D4A" w14:textId="6CC180ED" w:rsidR="000117F0" w:rsidRPr="00D13AEF" w:rsidRDefault="009F14EC" w:rsidP="00D13AEF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Настоящата заповед да </w:t>
      </w:r>
      <w:proofErr w:type="spellStart"/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доведе до знанието на съответните длъжностни лица за сведение и изпълнение.</w:t>
      </w:r>
    </w:p>
    <w:p w14:paraId="0413E2DC" w14:textId="77777777" w:rsidR="000117F0" w:rsidRPr="000117F0" w:rsidRDefault="000117F0" w:rsidP="000D29EC">
      <w:pPr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7BE802B0" w14:textId="50133EA9" w:rsidR="000117F0" w:rsidRDefault="00C51C8A" w:rsidP="00C51C8A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51C8A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</w:t>
      </w:r>
      <w:r w:rsidR="007664C5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МИНИСТЪР:</w:t>
      </w:r>
    </w:p>
    <w:p w14:paraId="79280F2A" w14:textId="39AD8DF6" w:rsidR="00BA2CBA" w:rsidRDefault="00C51C8A" w:rsidP="00C51C8A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51C8A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/</w:t>
      </w:r>
      <w:r w:rsidRPr="00C51C8A">
        <w:rPr>
          <w:rFonts w:ascii="Times New Roman" w:hAnsi="Times New Roman"/>
          <w:b/>
          <w:sz w:val="24"/>
          <w:szCs w:val="24"/>
          <w:lang w:val="bg-BG"/>
        </w:rPr>
        <w:t>ПРОФ. Д-Р ХРИСТО БОЗУКОВ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</w:p>
    <w:p w14:paraId="22A537C6" w14:textId="77777777" w:rsidR="000117F0" w:rsidRDefault="000117F0" w:rsidP="00C51C8A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1" w:name="_GoBack"/>
      <w:bookmarkEnd w:id="1"/>
    </w:p>
    <w:sectPr w:rsidR="000117F0" w:rsidSect="00525523">
      <w:headerReference w:type="first" r:id="rId8"/>
      <w:footerReference w:type="first" r:id="rId9"/>
      <w:pgSz w:w="11907" w:h="16840" w:code="9"/>
      <w:pgMar w:top="142" w:right="1134" w:bottom="284" w:left="1350" w:header="72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F3712" w14:textId="77777777" w:rsidR="004A0347" w:rsidRDefault="004A0347">
      <w:r>
        <w:separator/>
      </w:r>
    </w:p>
  </w:endnote>
  <w:endnote w:type="continuationSeparator" w:id="0">
    <w:p w14:paraId="6ADCD9D7" w14:textId="77777777" w:rsidR="004A0347" w:rsidRDefault="004A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72CA1" w14:textId="77777777"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664C7" w14:textId="77777777" w:rsidR="004A0347" w:rsidRDefault="004A0347">
      <w:r>
        <w:separator/>
      </w:r>
    </w:p>
  </w:footnote>
  <w:footnote w:type="continuationSeparator" w:id="0">
    <w:p w14:paraId="27A98F7A" w14:textId="77777777" w:rsidR="004A0347" w:rsidRDefault="004A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07B19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70F3498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6D615BC5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4B0A8961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14:paraId="6E452EF8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C0A2528" wp14:editId="7C40319D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7CD09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64F1D6AA" w14:textId="77777777" w:rsidR="00D44CA4" w:rsidRDefault="004D58AB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земеделието,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BC5C2E" wp14:editId="66292C3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ADC30E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CDwwEAAHcDAAAOAAAAZHJzL2Uyb0RvYy54bWysU01vGyEQvVfqf0Dc67UtuUlXXufgNL24&#10;iaWkP2AM7C4KMAiwd/3vM+CPNu2tyh4QMG8eb97MLu9Ga9hBhajRNXw2mXKmnECpXdfwXy8PX245&#10;iwmcBINONfyoIr9bff60HHyt5tijkSowInGxHnzD+5R8XVVR9MpCnKBXjoItBguJjqGrZICB2K2p&#10;5tPp12rAIH1AoWKk2/tTkK8Kf9sqkZ7aNqrETMNJWyprKOsur9VqCXUXwPdanGXAf6iwoB09eqW6&#10;hwRsH/Q/VFaLgBHbNBFoK2xbLVSpgaqZTf+q5rkHr0otZE70V5vix9GKx8M2MC2pd5w5sNSijXaK&#10;zbIzg481AdZuG3JtYnTPfoPiNTKH6x5cp4rCl6OntJJRvUvJh+iJfzf8REkY2CcsNo1tsJmSDGBj&#10;6cbx2g01Jibo8mZx+20xp6aJS6yC+pLoQ0w/FFqWNw03pLkQw2ETE0kn6AWS33H4oI0pzTaODQ0n&#10;5kVJiGi0zMEMi6HbrU1gB8jjUr7sA5G9gwXcO1nIegXy+3mfQJvTnvDGZT5VJvCs6OLGydcdyuM2&#10;ZPJ8T90tz5wnMY/Pn+eC+v2/rN4AAAD//wMAUEsDBBQABgAIAAAAIQDwwhD44AAAAA4BAAAPAAAA&#10;ZHJzL2Rvd25yZXYueG1sTI/NTsNADITvSLzDykhcqnbThvATsqkQkBsXSiuubmKSiKw3zW7bwNPj&#10;HhDcbM9o/E22HG2nDjT41rGB+SwCRVy6quXawPqtmN6C8gG5ws4xGfgiD8v8/CzDtHJHfqXDKtRK&#10;QtinaKAJoU+19mVDFv3M9cSifbjBYpB1qHU14FHCbacXUXStLbYsHxrs6bGh8nO1twZ8saFd8T0p&#10;J9F7XDta7J5entGYy4vx4R5UoDH8meGEL+iQC9PW7bnyqjMwjZMbsYqQxFcJqJNlntzJtP296TzT&#10;/2vkPwAAAP//AwBQSwECLQAUAAYACAAAACEAtoM4kv4AAADhAQAAEwAAAAAAAAAAAAAAAAAAAAAA&#10;W0NvbnRlbnRfVHlwZXNdLnhtbFBLAQItABQABgAIAAAAIQA4/SH/1gAAAJQBAAALAAAAAAAAAAAA&#10;AAAAAC8BAABfcmVscy8ucmVsc1BLAQItABQABgAIAAAAIQAn2ZCDwwEAAHcDAAAOAAAAAAAAAAAA&#10;AAAAAC4CAABkcnMvZTJvRG9jLnhtbFBLAQItABQABgAIAAAAIQDwwhD44AAAAA4BAAAPAAAAAAAA&#10;AAAAAAAAAB0EAABkcnMvZG93bnJldi54bWxQSwUGAAAAAAQABADzAAAAKg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5"/>
    <w:rsid w:val="00000850"/>
    <w:rsid w:val="00000CED"/>
    <w:rsid w:val="0000120D"/>
    <w:rsid w:val="000117F0"/>
    <w:rsid w:val="00017397"/>
    <w:rsid w:val="00025756"/>
    <w:rsid w:val="00031637"/>
    <w:rsid w:val="000454B6"/>
    <w:rsid w:val="0004679D"/>
    <w:rsid w:val="00051DE1"/>
    <w:rsid w:val="00057F25"/>
    <w:rsid w:val="0007291C"/>
    <w:rsid w:val="000929C5"/>
    <w:rsid w:val="0009476A"/>
    <w:rsid w:val="00097E64"/>
    <w:rsid w:val="000B15DB"/>
    <w:rsid w:val="000B66AA"/>
    <w:rsid w:val="000D29EC"/>
    <w:rsid w:val="000D5CAD"/>
    <w:rsid w:val="000D6C04"/>
    <w:rsid w:val="000D7CCC"/>
    <w:rsid w:val="000D7DC0"/>
    <w:rsid w:val="000E73D4"/>
    <w:rsid w:val="000E7E2E"/>
    <w:rsid w:val="000F28F8"/>
    <w:rsid w:val="00105C59"/>
    <w:rsid w:val="00111332"/>
    <w:rsid w:val="00113CB3"/>
    <w:rsid w:val="00114B77"/>
    <w:rsid w:val="00122938"/>
    <w:rsid w:val="00142115"/>
    <w:rsid w:val="001459D7"/>
    <w:rsid w:val="0014690E"/>
    <w:rsid w:val="00153322"/>
    <w:rsid w:val="00156683"/>
    <w:rsid w:val="00176EBA"/>
    <w:rsid w:val="00182061"/>
    <w:rsid w:val="001842AB"/>
    <w:rsid w:val="00185AC6"/>
    <w:rsid w:val="00197924"/>
    <w:rsid w:val="001A1D50"/>
    <w:rsid w:val="001A6F3F"/>
    <w:rsid w:val="001C1146"/>
    <w:rsid w:val="001C565F"/>
    <w:rsid w:val="001E6D72"/>
    <w:rsid w:val="001F5B57"/>
    <w:rsid w:val="00202A29"/>
    <w:rsid w:val="00211835"/>
    <w:rsid w:val="00231D7F"/>
    <w:rsid w:val="002A031D"/>
    <w:rsid w:val="002A1921"/>
    <w:rsid w:val="002A3AD7"/>
    <w:rsid w:val="002B14B8"/>
    <w:rsid w:val="002B6C19"/>
    <w:rsid w:val="002D3CA6"/>
    <w:rsid w:val="00301E21"/>
    <w:rsid w:val="00324F35"/>
    <w:rsid w:val="00325D40"/>
    <w:rsid w:val="00347327"/>
    <w:rsid w:val="0035576E"/>
    <w:rsid w:val="0036596C"/>
    <w:rsid w:val="00372BC3"/>
    <w:rsid w:val="00375ACF"/>
    <w:rsid w:val="00385604"/>
    <w:rsid w:val="00397759"/>
    <w:rsid w:val="003B2D5A"/>
    <w:rsid w:val="003C12E0"/>
    <w:rsid w:val="003C52BC"/>
    <w:rsid w:val="003C55CB"/>
    <w:rsid w:val="003E11D8"/>
    <w:rsid w:val="003F200B"/>
    <w:rsid w:val="003F4AE5"/>
    <w:rsid w:val="003F6CBD"/>
    <w:rsid w:val="0041471D"/>
    <w:rsid w:val="0041672D"/>
    <w:rsid w:val="00423AD8"/>
    <w:rsid w:val="004300A6"/>
    <w:rsid w:val="00443700"/>
    <w:rsid w:val="00451C5D"/>
    <w:rsid w:val="00462AC4"/>
    <w:rsid w:val="00490346"/>
    <w:rsid w:val="00495870"/>
    <w:rsid w:val="004A0347"/>
    <w:rsid w:val="004A037C"/>
    <w:rsid w:val="004C3269"/>
    <w:rsid w:val="004D4EB5"/>
    <w:rsid w:val="004D58AB"/>
    <w:rsid w:val="004D6BC2"/>
    <w:rsid w:val="004E606B"/>
    <w:rsid w:val="004F2A91"/>
    <w:rsid w:val="004F4CBE"/>
    <w:rsid w:val="00505368"/>
    <w:rsid w:val="005054FD"/>
    <w:rsid w:val="00507EA5"/>
    <w:rsid w:val="00512A45"/>
    <w:rsid w:val="00517117"/>
    <w:rsid w:val="00525523"/>
    <w:rsid w:val="0053767D"/>
    <w:rsid w:val="00547EA5"/>
    <w:rsid w:val="005566C1"/>
    <w:rsid w:val="00560EA2"/>
    <w:rsid w:val="005716E8"/>
    <w:rsid w:val="00574B54"/>
    <w:rsid w:val="00577431"/>
    <w:rsid w:val="005841AC"/>
    <w:rsid w:val="005876E5"/>
    <w:rsid w:val="005B01DC"/>
    <w:rsid w:val="005B058C"/>
    <w:rsid w:val="005B0AC5"/>
    <w:rsid w:val="005D0B9D"/>
    <w:rsid w:val="005D11E4"/>
    <w:rsid w:val="005D3F13"/>
    <w:rsid w:val="005F3409"/>
    <w:rsid w:val="005F3D4C"/>
    <w:rsid w:val="006026A9"/>
    <w:rsid w:val="006039FD"/>
    <w:rsid w:val="0060417F"/>
    <w:rsid w:val="00605F75"/>
    <w:rsid w:val="00614FD0"/>
    <w:rsid w:val="0061666C"/>
    <w:rsid w:val="00620C9A"/>
    <w:rsid w:val="00624C4B"/>
    <w:rsid w:val="00627BD7"/>
    <w:rsid w:val="00641545"/>
    <w:rsid w:val="00643922"/>
    <w:rsid w:val="006467B3"/>
    <w:rsid w:val="00651CAA"/>
    <w:rsid w:val="0065347C"/>
    <w:rsid w:val="00670B4C"/>
    <w:rsid w:val="00673ACE"/>
    <w:rsid w:val="00673EDB"/>
    <w:rsid w:val="006741F2"/>
    <w:rsid w:val="0069357B"/>
    <w:rsid w:val="006B260A"/>
    <w:rsid w:val="006C4927"/>
    <w:rsid w:val="006D5B9E"/>
    <w:rsid w:val="006E31B9"/>
    <w:rsid w:val="006E6391"/>
    <w:rsid w:val="006F0E54"/>
    <w:rsid w:val="006F4E8D"/>
    <w:rsid w:val="007022A8"/>
    <w:rsid w:val="00724B93"/>
    <w:rsid w:val="00736D02"/>
    <w:rsid w:val="00751D53"/>
    <w:rsid w:val="007549F9"/>
    <w:rsid w:val="00757320"/>
    <w:rsid w:val="00757F47"/>
    <w:rsid w:val="00761778"/>
    <w:rsid w:val="0076269D"/>
    <w:rsid w:val="007664C5"/>
    <w:rsid w:val="00784991"/>
    <w:rsid w:val="007857C6"/>
    <w:rsid w:val="00787BDB"/>
    <w:rsid w:val="00794CBE"/>
    <w:rsid w:val="007971C0"/>
    <w:rsid w:val="007A3403"/>
    <w:rsid w:val="007A3CBE"/>
    <w:rsid w:val="007C7AF5"/>
    <w:rsid w:val="007D01F2"/>
    <w:rsid w:val="007D0B1E"/>
    <w:rsid w:val="007D4C51"/>
    <w:rsid w:val="007D5798"/>
    <w:rsid w:val="007D7C21"/>
    <w:rsid w:val="007F5785"/>
    <w:rsid w:val="007F7EA8"/>
    <w:rsid w:val="008069A1"/>
    <w:rsid w:val="00820F83"/>
    <w:rsid w:val="00821757"/>
    <w:rsid w:val="00840979"/>
    <w:rsid w:val="0084392E"/>
    <w:rsid w:val="008463D1"/>
    <w:rsid w:val="00851125"/>
    <w:rsid w:val="00851AA9"/>
    <w:rsid w:val="008774BD"/>
    <w:rsid w:val="00886881"/>
    <w:rsid w:val="00891E75"/>
    <w:rsid w:val="00893BC1"/>
    <w:rsid w:val="008A20CC"/>
    <w:rsid w:val="008A325E"/>
    <w:rsid w:val="008A4DBB"/>
    <w:rsid w:val="008B3A9C"/>
    <w:rsid w:val="008B419A"/>
    <w:rsid w:val="008C0022"/>
    <w:rsid w:val="008C144E"/>
    <w:rsid w:val="008C537F"/>
    <w:rsid w:val="008D53E8"/>
    <w:rsid w:val="008D67C9"/>
    <w:rsid w:val="008D6847"/>
    <w:rsid w:val="008E0306"/>
    <w:rsid w:val="008F6496"/>
    <w:rsid w:val="00901986"/>
    <w:rsid w:val="0090523F"/>
    <w:rsid w:val="0090636D"/>
    <w:rsid w:val="00907697"/>
    <w:rsid w:val="00912D3D"/>
    <w:rsid w:val="009212A5"/>
    <w:rsid w:val="009230BE"/>
    <w:rsid w:val="0092359C"/>
    <w:rsid w:val="00933F51"/>
    <w:rsid w:val="0093795C"/>
    <w:rsid w:val="00960677"/>
    <w:rsid w:val="009607BE"/>
    <w:rsid w:val="00974D20"/>
    <w:rsid w:val="0099022B"/>
    <w:rsid w:val="00991913"/>
    <w:rsid w:val="00992791"/>
    <w:rsid w:val="009C6BD9"/>
    <w:rsid w:val="009C7BF9"/>
    <w:rsid w:val="009E2793"/>
    <w:rsid w:val="009E78C4"/>
    <w:rsid w:val="009E7CF4"/>
    <w:rsid w:val="009F14EC"/>
    <w:rsid w:val="009F3864"/>
    <w:rsid w:val="009F42E2"/>
    <w:rsid w:val="009F5E60"/>
    <w:rsid w:val="009F6974"/>
    <w:rsid w:val="00A01D93"/>
    <w:rsid w:val="00A275DE"/>
    <w:rsid w:val="00A32262"/>
    <w:rsid w:val="00A33502"/>
    <w:rsid w:val="00A44D4F"/>
    <w:rsid w:val="00A47A54"/>
    <w:rsid w:val="00A55398"/>
    <w:rsid w:val="00A5722B"/>
    <w:rsid w:val="00A63A4A"/>
    <w:rsid w:val="00A9038B"/>
    <w:rsid w:val="00A960ED"/>
    <w:rsid w:val="00AA4244"/>
    <w:rsid w:val="00AA4394"/>
    <w:rsid w:val="00AA7856"/>
    <w:rsid w:val="00AA7A85"/>
    <w:rsid w:val="00AB1DA4"/>
    <w:rsid w:val="00AC4557"/>
    <w:rsid w:val="00AD1143"/>
    <w:rsid w:val="00AE49F9"/>
    <w:rsid w:val="00AF0D18"/>
    <w:rsid w:val="00B0288A"/>
    <w:rsid w:val="00B049A5"/>
    <w:rsid w:val="00B2028A"/>
    <w:rsid w:val="00B3571C"/>
    <w:rsid w:val="00B35F7D"/>
    <w:rsid w:val="00B36468"/>
    <w:rsid w:val="00B536FA"/>
    <w:rsid w:val="00B70806"/>
    <w:rsid w:val="00B7550A"/>
    <w:rsid w:val="00B92E33"/>
    <w:rsid w:val="00B959DB"/>
    <w:rsid w:val="00BA2CBA"/>
    <w:rsid w:val="00BD1186"/>
    <w:rsid w:val="00BD67BC"/>
    <w:rsid w:val="00BD6A06"/>
    <w:rsid w:val="00C06833"/>
    <w:rsid w:val="00C069BE"/>
    <w:rsid w:val="00C266B4"/>
    <w:rsid w:val="00C30B4A"/>
    <w:rsid w:val="00C363FE"/>
    <w:rsid w:val="00C4028A"/>
    <w:rsid w:val="00C407F6"/>
    <w:rsid w:val="00C51C8A"/>
    <w:rsid w:val="00C67046"/>
    <w:rsid w:val="00C81A1E"/>
    <w:rsid w:val="00CA0A6E"/>
    <w:rsid w:val="00CB38E5"/>
    <w:rsid w:val="00CB6758"/>
    <w:rsid w:val="00CC0903"/>
    <w:rsid w:val="00CC5945"/>
    <w:rsid w:val="00CE1C8F"/>
    <w:rsid w:val="00D102EF"/>
    <w:rsid w:val="00D13AEF"/>
    <w:rsid w:val="00D2214B"/>
    <w:rsid w:val="00D2300C"/>
    <w:rsid w:val="00D26925"/>
    <w:rsid w:val="00D44CA4"/>
    <w:rsid w:val="00D55729"/>
    <w:rsid w:val="00D65A58"/>
    <w:rsid w:val="00D71D01"/>
    <w:rsid w:val="00D74157"/>
    <w:rsid w:val="00D76345"/>
    <w:rsid w:val="00DB155F"/>
    <w:rsid w:val="00DB771D"/>
    <w:rsid w:val="00DB772E"/>
    <w:rsid w:val="00DD7FFD"/>
    <w:rsid w:val="00DF6C1E"/>
    <w:rsid w:val="00E13129"/>
    <w:rsid w:val="00E2485C"/>
    <w:rsid w:val="00E3341D"/>
    <w:rsid w:val="00E4704F"/>
    <w:rsid w:val="00E504D1"/>
    <w:rsid w:val="00E91425"/>
    <w:rsid w:val="00EA0DA3"/>
    <w:rsid w:val="00EB66AB"/>
    <w:rsid w:val="00EF5B90"/>
    <w:rsid w:val="00F30A81"/>
    <w:rsid w:val="00F3255E"/>
    <w:rsid w:val="00F57E7F"/>
    <w:rsid w:val="00F606D7"/>
    <w:rsid w:val="00F7697F"/>
    <w:rsid w:val="00F76E9B"/>
    <w:rsid w:val="00F869DF"/>
    <w:rsid w:val="00F960A3"/>
    <w:rsid w:val="00FA001E"/>
    <w:rsid w:val="00FB157C"/>
    <w:rsid w:val="00FB3A85"/>
    <w:rsid w:val="00FD6F1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D12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Ivanka Statkova</cp:lastModifiedBy>
  <cp:revision>6</cp:revision>
  <cp:lastPrinted>2020-09-23T12:21:00Z</cp:lastPrinted>
  <dcterms:created xsi:type="dcterms:W3CDTF">2021-08-06T06:41:00Z</dcterms:created>
  <dcterms:modified xsi:type="dcterms:W3CDTF">2021-08-06T11:57:00Z</dcterms:modified>
</cp:coreProperties>
</file>