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F605F5" w:rsidRDefault="002B04A1" w:rsidP="00743045">
      <w:pPr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93" w:rsidRPr="00F605F5" w:rsidRDefault="00EB4893" w:rsidP="00EB4893">
      <w:pPr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F605F5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 xml:space="preserve">  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</w:pPr>
      <w:r w:rsidRPr="00F605F5"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  <w:t xml:space="preserve">      РЕПУБЛИКА БЪЛГАРИЯ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Default="009D5220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ED061D" w:rsidRDefault="00D335A7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D335A7" w:rsidRDefault="0048375D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D335A7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EB4893" w:rsidRPr="00D335A7" w:rsidRDefault="00EB4893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D335A7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D335A7">
        <w:rPr>
          <w:rFonts w:ascii="Verdana" w:hAnsi="Verdana"/>
          <w:sz w:val="20"/>
          <w:szCs w:val="20"/>
          <w:lang w:val="bg-BG"/>
        </w:rPr>
        <w:t>……</w:t>
      </w:r>
      <w:r w:rsidRPr="00D335A7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D335A7" w:rsidRDefault="004C5297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D335A7" w:rsidRDefault="00B612D3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D335A7" w:rsidTr="00705550">
        <w:tc>
          <w:tcPr>
            <w:tcW w:w="4503" w:type="dxa"/>
            <w:shd w:val="clear" w:color="auto" w:fill="auto"/>
          </w:tcPr>
          <w:p w:rsidR="00B612D3" w:rsidRPr="00D335A7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D335A7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D335A7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D335A7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D335A7" w:rsidRDefault="00B612D3" w:rsidP="001A4FA8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35A7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B612D3" w:rsidRPr="00D335A7" w:rsidRDefault="00B612D3" w:rsidP="001A4F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D335A7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D335A7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D335A7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D335A7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D335A7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D335A7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D335A7" w:rsidRDefault="00D335A7" w:rsidP="001A4F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en-US" w:eastAsia="bg-BG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  </w:t>
            </w:r>
            <w:r w:rsidR="00B612D3" w:rsidRPr="00D335A7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РУМЕН ПОРОЖАНОВ</w:t>
            </w:r>
          </w:p>
        </w:tc>
      </w:tr>
    </w:tbl>
    <w:p w:rsidR="00BB6501" w:rsidRPr="00D335A7" w:rsidRDefault="00BB6501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Default="00FA30BD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D335A7" w:rsidRDefault="00D335A7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D335A7" w:rsidRDefault="00EB4893" w:rsidP="001A4FA8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44"/>
          <w:sz w:val="20"/>
          <w:szCs w:val="20"/>
          <w:lang w:val="bg-BG"/>
        </w:rPr>
      </w:pPr>
      <w:r w:rsidRPr="00D335A7">
        <w:rPr>
          <w:rFonts w:ascii="Verdana" w:hAnsi="Verdana" w:cs="Times New Roman"/>
          <w:spacing w:val="44"/>
          <w:sz w:val="20"/>
          <w:szCs w:val="20"/>
          <w:lang w:val="bg-BG"/>
        </w:rPr>
        <w:t>ДОКЛАД</w:t>
      </w:r>
    </w:p>
    <w:p w:rsidR="00EB4893" w:rsidRPr="00D335A7" w:rsidRDefault="00EE3BBB" w:rsidP="001A4FA8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D335A7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3C237B" w:rsidRPr="00D335A7">
        <w:rPr>
          <w:rFonts w:ascii="Verdana" w:hAnsi="Verdana"/>
          <w:b/>
          <w:smallCaps/>
          <w:sz w:val="20"/>
          <w:szCs w:val="20"/>
          <w:lang w:val="bg-BG"/>
        </w:rPr>
        <w:t>Вергиния Кръстева</w:t>
      </w:r>
      <w:r w:rsidR="00EB4893" w:rsidRPr="00D335A7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</w:t>
      </w:r>
      <w:r w:rsidR="004C64CF" w:rsidRPr="00D335A7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EB4893" w:rsidRPr="00D335A7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4C64CF" w:rsidRPr="00D335A7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4D6588" w:rsidRDefault="004D6588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335A7" w:rsidRPr="00D335A7" w:rsidRDefault="00D335A7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D335A7" w:rsidRDefault="00EB4893" w:rsidP="001A4FA8">
      <w:pPr>
        <w:spacing w:line="360" w:lineRule="auto"/>
        <w:ind w:left="1134" w:hanging="1134"/>
        <w:jc w:val="both"/>
        <w:rPr>
          <w:rFonts w:ascii="Verdana" w:hAnsi="Verdana"/>
          <w:i/>
          <w:sz w:val="20"/>
          <w:szCs w:val="20"/>
          <w:lang w:val="bg-BG"/>
        </w:rPr>
      </w:pPr>
      <w:r w:rsidRPr="00D335A7">
        <w:rPr>
          <w:rFonts w:ascii="Verdana" w:hAnsi="Verdana"/>
          <w:b/>
          <w:sz w:val="20"/>
          <w:szCs w:val="20"/>
          <w:lang w:val="bg-BG"/>
        </w:rPr>
        <w:t>Относно:</w:t>
      </w:r>
      <w:r w:rsidRPr="00D335A7">
        <w:rPr>
          <w:rFonts w:ascii="Verdana" w:hAnsi="Verdana"/>
          <w:sz w:val="20"/>
          <w:szCs w:val="20"/>
          <w:lang w:val="bg-BG"/>
        </w:rPr>
        <w:t xml:space="preserve"> </w:t>
      </w:r>
      <w:r w:rsidR="001B7E80" w:rsidRPr="00D335A7">
        <w:rPr>
          <w:rFonts w:ascii="Verdana" w:hAnsi="Verdana"/>
          <w:sz w:val="20"/>
          <w:szCs w:val="20"/>
          <w:lang w:val="bg-BG"/>
        </w:rPr>
        <w:t>Проект на Наредба за изменение и допълнение на Наредба № 4 от 2011 г. за реда и условията за провеждане на конкурси за полски инспектори</w:t>
      </w:r>
    </w:p>
    <w:p w:rsidR="00E365E6" w:rsidRPr="00D335A7" w:rsidRDefault="00E365E6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D335A7" w:rsidRDefault="00FA30BD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EB4893" w:rsidRPr="001B30FB" w:rsidRDefault="00241A6C" w:rsidP="001A4FA8">
      <w:pPr>
        <w:spacing w:after="120" w:line="360" w:lineRule="auto"/>
        <w:rPr>
          <w:rFonts w:ascii="Verdana" w:hAnsi="Verdana"/>
          <w:b/>
          <w:sz w:val="20"/>
          <w:szCs w:val="20"/>
          <w:lang w:val="af-ZA"/>
        </w:rPr>
      </w:pPr>
      <w:r w:rsidRPr="001B30FB">
        <w:rPr>
          <w:rFonts w:ascii="Verdana" w:hAnsi="Verdana"/>
          <w:b/>
          <w:sz w:val="20"/>
          <w:szCs w:val="20"/>
          <w:lang w:val="af-ZA"/>
        </w:rPr>
        <w:t>УВАЖАЕМИ</w:t>
      </w:r>
      <w:r w:rsidR="00E87374" w:rsidRPr="001B30FB">
        <w:rPr>
          <w:rFonts w:ascii="Verdana" w:hAnsi="Verdana"/>
          <w:b/>
          <w:sz w:val="20"/>
          <w:szCs w:val="20"/>
          <w:lang w:val="af-ZA"/>
        </w:rPr>
        <w:t xml:space="preserve"> ГОСПО</w:t>
      </w:r>
      <w:r w:rsidRPr="001B30FB">
        <w:rPr>
          <w:rFonts w:ascii="Verdana" w:hAnsi="Verdana"/>
          <w:b/>
          <w:sz w:val="20"/>
          <w:szCs w:val="20"/>
          <w:lang w:val="af-ZA"/>
        </w:rPr>
        <w:t>ДИН</w:t>
      </w:r>
      <w:r w:rsidR="00E87374" w:rsidRPr="001B30FB">
        <w:rPr>
          <w:rFonts w:ascii="Verdana" w:hAnsi="Verdana"/>
          <w:b/>
          <w:sz w:val="20"/>
          <w:szCs w:val="20"/>
          <w:lang w:val="af-ZA"/>
        </w:rPr>
        <w:t xml:space="preserve"> МИНИСТЪР</w:t>
      </w:r>
      <w:r w:rsidR="00EB4893" w:rsidRPr="001B30FB">
        <w:rPr>
          <w:rFonts w:ascii="Verdana" w:hAnsi="Verdana"/>
          <w:b/>
          <w:sz w:val="20"/>
          <w:szCs w:val="20"/>
          <w:lang w:val="af-ZA"/>
        </w:rPr>
        <w:t>,</w:t>
      </w:r>
    </w:p>
    <w:p w:rsidR="0024675F" w:rsidRPr="001B30FB" w:rsidRDefault="003552DC" w:rsidP="00D335A7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pacing w:val="-4"/>
          <w:sz w:val="20"/>
          <w:szCs w:val="20"/>
          <w:lang w:val="af-ZA"/>
        </w:rPr>
      </w:pPr>
      <w:r w:rsidRPr="001B30FB">
        <w:rPr>
          <w:rFonts w:ascii="Verdana" w:hAnsi="Verdana"/>
          <w:b w:val="0"/>
          <w:spacing w:val="-4"/>
          <w:sz w:val="20"/>
          <w:szCs w:val="20"/>
          <w:lang w:val="af-ZA"/>
        </w:rPr>
        <w:t>На основание чл. 6, ал. 5 от Закона за посевния и посадъчния материал, представям за издаване Наредба за изменение и допълнение на Наредба № 4 от 2011 г. за реда и условията за провеждане на конкурси за полски инспектори.</w:t>
      </w:r>
    </w:p>
    <w:p w:rsidR="00ED061D" w:rsidRPr="001B30FB" w:rsidRDefault="00626810" w:rsidP="00D335A7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1B30FB">
        <w:rPr>
          <w:rFonts w:ascii="Verdana" w:hAnsi="Verdana"/>
          <w:bCs/>
          <w:sz w:val="20"/>
          <w:szCs w:val="20"/>
          <w:lang w:val="af-ZA" w:eastAsia="en-US"/>
        </w:rPr>
        <w:t xml:space="preserve">В процеса на дългогодишно прилагане на наредбата се установи необходимостта от изменение на някои от нейни текстове с оглед привеждане на услугите за бизнеса предоставяни в Изпълнителна агенция по сортоизпитване, апробация и семеконтрол (ИАСАС) в съответствие със Закона за ограничаване на административното регулиране и административния контрол върху стопанската дейност (ЗОАРАКСД) чрез въвеждане на срок за отстраняване на нередовности по подадените заявления, премахване на някои изисквания за представяне на документи, както и внасяне на други технически корекции с оглед актуализиране на </w:t>
      </w:r>
      <w:r w:rsidRPr="001B30FB">
        <w:rPr>
          <w:rFonts w:ascii="Verdana" w:hAnsi="Verdana"/>
          <w:bCs/>
          <w:sz w:val="20"/>
          <w:szCs w:val="20"/>
          <w:lang w:val="af-ZA" w:eastAsia="en-US"/>
        </w:rPr>
        <w:lastRenderedPageBreak/>
        <w:t>текста на наредбата. Също така, необходимо е текстът на наредбата да се приведе в съответствие с чл. 6 от Закона за посевния и посадъчния материал.</w:t>
      </w:r>
    </w:p>
    <w:p w:rsidR="00626810" w:rsidRPr="001B30FB" w:rsidRDefault="00626810" w:rsidP="00D335A7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1B30FB">
        <w:rPr>
          <w:rFonts w:ascii="Verdana" w:hAnsi="Verdana"/>
          <w:bCs/>
          <w:sz w:val="20"/>
          <w:szCs w:val="20"/>
          <w:lang w:val="af-ZA" w:eastAsia="en-US"/>
        </w:rPr>
        <w:t>Проектът на Наредба за изменение и допълнение на Наредба № 4 от 2011 г. е изготвен и в изпълнение на Решение № 704 на Министерския съвет от 5 октомври 2018 г. за приемане на мерки за трансформация на модела на административно обслужване, както  и с оглед директното приложение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 w:rsidRPr="001B30FB">
        <w:rPr>
          <w:rFonts w:ascii="Verdana" w:hAnsi="Verdana"/>
          <w:b/>
          <w:bCs/>
          <w:sz w:val="20"/>
          <w:szCs w:val="20"/>
          <w:lang w:val="af-ZA" w:eastAsia="en-US"/>
        </w:rPr>
        <w:t xml:space="preserve"> </w:t>
      </w:r>
      <w:r w:rsidRPr="001B30FB">
        <w:rPr>
          <w:rFonts w:ascii="Verdana" w:hAnsi="Verdana"/>
          <w:bCs/>
          <w:sz w:val="20"/>
          <w:szCs w:val="20"/>
          <w:lang w:val="af-ZA" w:eastAsia="en-US"/>
        </w:rPr>
        <w:t>и при спазване на разпоредбите на Закона за защита на личните данни.</w:t>
      </w:r>
    </w:p>
    <w:p w:rsidR="00626810" w:rsidRPr="001B30FB" w:rsidRDefault="00626810" w:rsidP="00D335A7">
      <w:pPr>
        <w:spacing w:line="360" w:lineRule="auto"/>
        <w:ind w:firstLine="709"/>
        <w:jc w:val="both"/>
        <w:rPr>
          <w:rFonts w:ascii="Verdana" w:hAnsi="Verdana"/>
          <w:bCs/>
          <w:spacing w:val="-2"/>
          <w:sz w:val="20"/>
          <w:szCs w:val="20"/>
          <w:lang w:val="af-ZA" w:eastAsia="en-US"/>
        </w:rPr>
      </w:pPr>
      <w:r w:rsidRPr="001B30FB">
        <w:rPr>
          <w:rFonts w:ascii="Verdana" w:hAnsi="Verdana"/>
          <w:bCs/>
          <w:spacing w:val="-2"/>
          <w:sz w:val="20"/>
          <w:szCs w:val="20"/>
          <w:lang w:val="af-ZA" w:eastAsia="en-US"/>
        </w:rPr>
        <w:t>В заключителните разпоредби на проекта на наредба се правят и изменения и допълнения в няколко други наредби: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(обн., ДВ, бр. 97 от 2013 г.), Наредба № 8 от 2013 г. за условията и реда за одобряване и издаване на разрешения за вземане на проби от семена от физически лица (пробовземачи)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 (обн.</w:t>
      </w:r>
      <w:r w:rsidR="001A4FA8" w:rsidRPr="001B30FB">
        <w:rPr>
          <w:rFonts w:ascii="Verdana" w:hAnsi="Verdana"/>
          <w:bCs/>
          <w:spacing w:val="-2"/>
          <w:sz w:val="20"/>
          <w:szCs w:val="20"/>
          <w:lang w:val="af-ZA" w:eastAsia="en-US"/>
        </w:rPr>
        <w:t>,</w:t>
      </w:r>
      <w:r w:rsidRPr="001B30FB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 ДВ, бр. 98 от 2013 г.) и Наредба № 13 от 2004 г. за реда за регистрация на търговци на посевен и посадъчен материал (обн., ДВ, бр. 40 от 2004 г.), с оглед привеждане на услугите в ИАСАС в съответствие със ЗОАРАКСД и със Закона за електронното управление.</w:t>
      </w:r>
    </w:p>
    <w:p w:rsidR="00626810" w:rsidRPr="001B30FB" w:rsidRDefault="00626810" w:rsidP="00D335A7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1B30FB">
        <w:rPr>
          <w:rFonts w:ascii="Verdana" w:hAnsi="Verdana"/>
          <w:bCs/>
          <w:sz w:val="20"/>
          <w:szCs w:val="20"/>
          <w:lang w:val="af-ZA" w:eastAsia="en-US"/>
        </w:rPr>
        <w:t xml:space="preserve">Проектът не предвижда разходването на средства от бюджета на Министерство на земеделието, храните и горите. </w:t>
      </w:r>
    </w:p>
    <w:p w:rsidR="00EB56BB" w:rsidRPr="001B30FB" w:rsidRDefault="00AF2DE7" w:rsidP="00D335A7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1B30FB">
        <w:rPr>
          <w:rFonts w:ascii="Verdana" w:hAnsi="Verdana"/>
          <w:bCs/>
          <w:sz w:val="20"/>
          <w:szCs w:val="20"/>
          <w:lang w:val="af-ZA" w:eastAsia="en-US"/>
        </w:rPr>
        <w:t>Проектът на наредба не е свързан с транспониране в националното законодателство на актове на Европейския съюз, поради което към него не е приложена таблица за съответствие с Европейския съюз.</w:t>
      </w:r>
      <w:r w:rsidR="00EB56BB" w:rsidRPr="001B30FB">
        <w:rPr>
          <w:rFonts w:ascii="Verdana" w:hAnsi="Verdana"/>
          <w:bCs/>
          <w:sz w:val="20"/>
          <w:szCs w:val="20"/>
          <w:lang w:val="af-ZA" w:eastAsia="en-US"/>
        </w:rPr>
        <w:t xml:space="preserve"> </w:t>
      </w:r>
    </w:p>
    <w:p w:rsidR="001A4FA8" w:rsidRPr="001B30FB" w:rsidRDefault="001A4FA8" w:rsidP="00D335A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af-ZA"/>
        </w:rPr>
      </w:pPr>
      <w:r w:rsidRPr="001B30FB">
        <w:rPr>
          <w:rFonts w:ascii="Verdana" w:hAnsi="Verdana"/>
          <w:sz w:val="20"/>
          <w:szCs w:val="20"/>
          <w:lang w:val="af-ZA"/>
        </w:rPr>
        <w:t>Съгласно чл. 26, ал. 3 и 4 от Закона за нормативните актове проектът на наредба</w:t>
      </w:r>
      <w:r w:rsidR="00D335A7" w:rsidRPr="001B30FB">
        <w:rPr>
          <w:rFonts w:ascii="Verdana" w:hAnsi="Verdana"/>
          <w:sz w:val="20"/>
          <w:szCs w:val="20"/>
          <w:lang w:val="af-ZA"/>
        </w:rPr>
        <w:t xml:space="preserve"> и проектът на доклад (мотиви)</w:t>
      </w:r>
      <w:r w:rsidRPr="001B30FB">
        <w:rPr>
          <w:rFonts w:ascii="Verdana" w:hAnsi="Verdana"/>
          <w:sz w:val="20"/>
          <w:szCs w:val="20"/>
          <w:lang w:val="af-ZA"/>
        </w:rPr>
        <w:t xml:space="preserve"> са публикувани на интернет страницата на Министерството на земеделието, храните и горите и на Портала за обществени консултации с 30-дневен срок за предложения и становища</w:t>
      </w:r>
      <w:r w:rsidR="00D335A7" w:rsidRPr="001B30FB">
        <w:rPr>
          <w:rFonts w:ascii="Verdana" w:hAnsi="Verdana"/>
          <w:sz w:val="20"/>
          <w:szCs w:val="20"/>
          <w:lang w:val="af-ZA"/>
        </w:rPr>
        <w:t xml:space="preserve"> на заинтересованите лица</w:t>
      </w:r>
      <w:r w:rsidRPr="001B30FB">
        <w:rPr>
          <w:rFonts w:ascii="Verdana" w:hAnsi="Verdana"/>
          <w:sz w:val="20"/>
          <w:szCs w:val="20"/>
          <w:lang w:val="af-ZA"/>
        </w:rPr>
        <w:t>.</w:t>
      </w:r>
    </w:p>
    <w:p w:rsidR="00EA6C2C" w:rsidRPr="001B30FB" w:rsidRDefault="00EA6C2C" w:rsidP="00D335A7">
      <w:pPr>
        <w:spacing w:line="360" w:lineRule="auto"/>
        <w:ind w:firstLine="709"/>
        <w:jc w:val="both"/>
        <w:rPr>
          <w:rFonts w:ascii="Verdana" w:hAnsi="Verdana"/>
          <w:color w:val="FF0000"/>
          <w:sz w:val="20"/>
          <w:szCs w:val="20"/>
          <w:lang w:val="af-ZA"/>
        </w:rPr>
      </w:pPr>
      <w:r w:rsidRPr="001B30FB">
        <w:rPr>
          <w:rFonts w:ascii="Verdana" w:hAnsi="Verdana"/>
          <w:sz w:val="20"/>
          <w:szCs w:val="20"/>
          <w:lang w:val="af-ZA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3761B3" w:rsidRPr="001B30FB" w:rsidRDefault="00626810" w:rsidP="00D335A7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1B30FB">
        <w:rPr>
          <w:rFonts w:ascii="Verdana" w:hAnsi="Verdana"/>
          <w:bCs/>
          <w:sz w:val="20"/>
          <w:szCs w:val="20"/>
          <w:lang w:val="af-ZA" w:eastAsia="en-US"/>
        </w:rPr>
        <w:t xml:space="preserve">Проектът на Наредба за изменение и допълнение на Наредба № 4 от 2011 г. за реда и условията за провеждане на конкурси за полски инспектори е съгласуван в съответствие с разпоредбите на Правилата за изготвяне и съгласуване на проекти на </w:t>
      </w:r>
      <w:r w:rsidRPr="001B30FB">
        <w:rPr>
          <w:rFonts w:ascii="Verdana" w:hAnsi="Verdana"/>
          <w:bCs/>
          <w:sz w:val="20"/>
          <w:szCs w:val="20"/>
          <w:lang w:val="af-ZA" w:eastAsia="en-US"/>
        </w:rPr>
        <w:lastRenderedPageBreak/>
        <w:t>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D335A7" w:rsidRPr="001B30FB" w:rsidRDefault="00D335A7" w:rsidP="00D335A7">
      <w:pPr>
        <w:spacing w:line="360" w:lineRule="auto"/>
        <w:jc w:val="both"/>
        <w:rPr>
          <w:rFonts w:ascii="Verdana" w:hAnsi="Verdana"/>
          <w:bCs/>
          <w:sz w:val="20"/>
          <w:szCs w:val="20"/>
          <w:lang w:val="af-ZA" w:eastAsia="en-US"/>
        </w:rPr>
      </w:pPr>
    </w:p>
    <w:p w:rsidR="00EB4893" w:rsidRPr="001B30FB" w:rsidRDefault="00EB4893" w:rsidP="00ED061D">
      <w:pPr>
        <w:spacing w:line="360" w:lineRule="auto"/>
        <w:rPr>
          <w:rFonts w:ascii="Verdana" w:hAnsi="Verdana"/>
          <w:b/>
          <w:sz w:val="20"/>
          <w:szCs w:val="20"/>
          <w:lang w:val="af-ZA"/>
        </w:rPr>
      </w:pPr>
      <w:r w:rsidRPr="001B30FB">
        <w:rPr>
          <w:rFonts w:ascii="Verdana" w:hAnsi="Verdana"/>
          <w:b/>
          <w:sz w:val="20"/>
          <w:szCs w:val="20"/>
          <w:lang w:val="af-ZA"/>
        </w:rPr>
        <w:t>УВАЖА</w:t>
      </w:r>
      <w:r w:rsidR="009C39B1" w:rsidRPr="001B30FB">
        <w:rPr>
          <w:rFonts w:ascii="Verdana" w:hAnsi="Verdana"/>
          <w:b/>
          <w:sz w:val="20"/>
          <w:szCs w:val="20"/>
          <w:lang w:val="af-ZA"/>
        </w:rPr>
        <w:t>ЕМИ</w:t>
      </w:r>
      <w:r w:rsidRPr="001B30FB">
        <w:rPr>
          <w:rFonts w:ascii="Verdana" w:hAnsi="Verdana"/>
          <w:b/>
          <w:sz w:val="20"/>
          <w:szCs w:val="20"/>
          <w:lang w:val="af-ZA"/>
        </w:rPr>
        <w:t xml:space="preserve"> ГОСПО</w:t>
      </w:r>
      <w:r w:rsidR="009C39B1" w:rsidRPr="001B30FB">
        <w:rPr>
          <w:rFonts w:ascii="Verdana" w:hAnsi="Verdana"/>
          <w:b/>
          <w:sz w:val="20"/>
          <w:szCs w:val="20"/>
          <w:lang w:val="af-ZA"/>
        </w:rPr>
        <w:t>ДИН</w:t>
      </w:r>
      <w:r w:rsidRPr="001B30FB">
        <w:rPr>
          <w:rFonts w:ascii="Verdana" w:hAnsi="Verdana"/>
          <w:b/>
          <w:sz w:val="20"/>
          <w:szCs w:val="20"/>
          <w:lang w:val="af-ZA"/>
        </w:rPr>
        <w:t xml:space="preserve"> МИНИСТЪР,</w:t>
      </w:r>
    </w:p>
    <w:p w:rsidR="00ED061D" w:rsidRPr="001B30FB" w:rsidRDefault="00ED061D" w:rsidP="00ED061D">
      <w:pPr>
        <w:rPr>
          <w:rFonts w:ascii="Verdana" w:hAnsi="Verdana"/>
          <w:b/>
          <w:sz w:val="20"/>
          <w:szCs w:val="20"/>
          <w:lang w:val="af-ZA"/>
        </w:rPr>
      </w:pPr>
    </w:p>
    <w:p w:rsidR="00405D80" w:rsidRPr="001B30FB" w:rsidRDefault="00B1706A" w:rsidP="00ED061D">
      <w:pPr>
        <w:pStyle w:val="BodyText"/>
        <w:spacing w:line="360" w:lineRule="auto"/>
        <w:ind w:firstLine="720"/>
        <w:rPr>
          <w:rFonts w:ascii="Verdana" w:hAnsi="Verdana"/>
          <w:sz w:val="20"/>
          <w:lang w:val="af-ZA" w:eastAsia="en-US"/>
        </w:rPr>
      </w:pPr>
      <w:r w:rsidRPr="001B30FB">
        <w:rPr>
          <w:rFonts w:ascii="Verdana" w:hAnsi="Verdana"/>
          <w:sz w:val="20"/>
          <w:lang w:val="af-ZA" w:eastAsia="en-GB"/>
        </w:rPr>
        <w:t>Във връзка с гореизложен</w:t>
      </w:r>
      <w:r w:rsidR="00281C4B" w:rsidRPr="001B30FB">
        <w:rPr>
          <w:rFonts w:ascii="Verdana" w:hAnsi="Verdana"/>
          <w:sz w:val="20"/>
          <w:lang w:val="af-ZA" w:eastAsia="en-GB"/>
        </w:rPr>
        <w:t>ото и на основание чл. 6, ал. 5</w:t>
      </w:r>
      <w:r w:rsidRPr="001B30FB">
        <w:rPr>
          <w:rFonts w:ascii="Verdana" w:hAnsi="Verdana"/>
          <w:sz w:val="20"/>
          <w:lang w:val="af-ZA" w:eastAsia="en-GB"/>
        </w:rPr>
        <w:t xml:space="preserve"> от Закона за посевния и посадъчния материал, предлагам да издадете приложената Наредба за изменение</w:t>
      </w:r>
      <w:r w:rsidR="0049608C" w:rsidRPr="001B30FB">
        <w:rPr>
          <w:rFonts w:ascii="Verdana" w:hAnsi="Verdana"/>
          <w:sz w:val="20"/>
          <w:lang w:val="af-ZA" w:eastAsia="en-GB"/>
        </w:rPr>
        <w:t xml:space="preserve"> </w:t>
      </w:r>
      <w:r w:rsidR="004469B4" w:rsidRPr="001B30FB">
        <w:rPr>
          <w:rFonts w:ascii="Verdana" w:hAnsi="Verdana"/>
          <w:sz w:val="20"/>
          <w:lang w:val="af-ZA" w:eastAsia="en-GB"/>
        </w:rPr>
        <w:t xml:space="preserve">и допълнение </w:t>
      </w:r>
      <w:r w:rsidR="0049608C" w:rsidRPr="001B30FB">
        <w:rPr>
          <w:rFonts w:ascii="Verdana" w:hAnsi="Verdana"/>
          <w:sz w:val="20"/>
          <w:lang w:val="af-ZA" w:eastAsia="en-GB"/>
        </w:rPr>
        <w:t xml:space="preserve">на </w:t>
      </w:r>
      <w:r w:rsidR="003A31BF" w:rsidRPr="001B30FB">
        <w:rPr>
          <w:rFonts w:ascii="Verdana" w:hAnsi="Verdana"/>
          <w:bCs/>
          <w:sz w:val="20"/>
          <w:lang w:val="af-ZA" w:eastAsia="en-GB"/>
        </w:rPr>
        <w:t>Наредба № 4 от 2011 г. за реда и условията за провеждане на конкурси за полски инспектори</w:t>
      </w:r>
      <w:r w:rsidR="006E63F7" w:rsidRPr="001B30FB">
        <w:rPr>
          <w:rFonts w:ascii="Verdana" w:hAnsi="Verdana"/>
          <w:sz w:val="20"/>
          <w:lang w:val="af-ZA" w:eastAsia="en-US"/>
        </w:rPr>
        <w:t>.</w:t>
      </w:r>
    </w:p>
    <w:p w:rsidR="00ED061D" w:rsidRPr="001B30FB" w:rsidRDefault="00ED061D" w:rsidP="00ED061D">
      <w:pPr>
        <w:pStyle w:val="BodyText"/>
        <w:spacing w:line="360" w:lineRule="auto"/>
        <w:ind w:firstLine="720"/>
        <w:rPr>
          <w:rFonts w:ascii="Verdana" w:hAnsi="Verdana"/>
          <w:sz w:val="20"/>
          <w:lang w:val="af-ZA" w:eastAsia="en-GB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05D80" w:rsidRPr="001B30FB" w:rsidTr="00104B7C">
        <w:tc>
          <w:tcPr>
            <w:tcW w:w="1781" w:type="dxa"/>
          </w:tcPr>
          <w:p w:rsidR="00405D80" w:rsidRPr="001B30FB" w:rsidRDefault="00405D80" w:rsidP="00ED061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af-ZA"/>
              </w:rPr>
            </w:pPr>
            <w:r w:rsidRPr="001B30FB">
              <w:rPr>
                <w:rFonts w:ascii="Verdana" w:hAnsi="Verdana"/>
                <w:b/>
                <w:bCs/>
                <w:sz w:val="20"/>
                <w:szCs w:val="20"/>
                <w:lang w:val="af-ZA"/>
              </w:rPr>
              <w:t xml:space="preserve">Приложениe: </w:t>
            </w:r>
          </w:p>
        </w:tc>
        <w:tc>
          <w:tcPr>
            <w:tcW w:w="6731" w:type="dxa"/>
          </w:tcPr>
          <w:p w:rsidR="00DD2B00" w:rsidRPr="001B30FB" w:rsidRDefault="00DD2B00" w:rsidP="00ED061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1B30FB">
              <w:rPr>
                <w:rFonts w:ascii="Verdana" w:hAnsi="Verdana"/>
                <w:sz w:val="20"/>
                <w:szCs w:val="20"/>
                <w:lang w:val="af-ZA"/>
              </w:rPr>
              <w:t>Наредба;</w:t>
            </w:r>
          </w:p>
          <w:p w:rsidR="00DD2B00" w:rsidRPr="001B30FB" w:rsidRDefault="00DD2B00" w:rsidP="00ED061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1B30FB">
              <w:rPr>
                <w:rFonts w:ascii="Verdana" w:hAnsi="Verdana"/>
                <w:sz w:val="20"/>
                <w:szCs w:val="20"/>
                <w:lang w:val="af-ZA"/>
              </w:rPr>
              <w:t>Справка за отразяване на постъпилите становища;</w:t>
            </w:r>
          </w:p>
          <w:p w:rsidR="00F605F5" w:rsidRPr="001B30FB" w:rsidRDefault="006F476E" w:rsidP="00ED061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1B30FB">
              <w:rPr>
                <w:rFonts w:ascii="Verdana" w:hAnsi="Verdana"/>
                <w:sz w:val="20"/>
                <w:szCs w:val="20"/>
                <w:lang w:val="af-ZA"/>
              </w:rPr>
              <w:t>Справка от проведената обществена</w:t>
            </w:r>
            <w:r w:rsidR="00DD2B00" w:rsidRPr="001B30FB">
              <w:rPr>
                <w:rFonts w:ascii="Verdana" w:hAnsi="Verdana"/>
                <w:sz w:val="20"/>
                <w:szCs w:val="20"/>
                <w:lang w:val="af-ZA"/>
              </w:rPr>
              <w:t xml:space="preserve"> консултация</w:t>
            </w:r>
            <w:r w:rsidR="00F605F5" w:rsidRPr="001B30FB">
              <w:rPr>
                <w:rFonts w:ascii="Verdana" w:hAnsi="Verdana"/>
                <w:sz w:val="20"/>
                <w:szCs w:val="20"/>
                <w:lang w:val="af-ZA"/>
              </w:rPr>
              <w:t>;</w:t>
            </w:r>
          </w:p>
          <w:p w:rsidR="00F61DB7" w:rsidRPr="001B30FB" w:rsidRDefault="00F605F5" w:rsidP="00ED061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1B30FB">
              <w:rPr>
                <w:rFonts w:ascii="Verdana" w:hAnsi="Verdana"/>
                <w:sz w:val="20"/>
                <w:szCs w:val="20"/>
                <w:lang w:val="af-ZA"/>
              </w:rPr>
              <w:t>Постъпили</w:t>
            </w:r>
            <w:r w:rsidR="006F476E" w:rsidRPr="001B30FB">
              <w:rPr>
                <w:rFonts w:ascii="Verdana" w:hAnsi="Verdana"/>
                <w:sz w:val="20"/>
                <w:szCs w:val="20"/>
                <w:lang w:val="af-ZA"/>
              </w:rPr>
              <w:t>те</w:t>
            </w:r>
            <w:r w:rsidR="000B70E8" w:rsidRPr="001B30FB">
              <w:rPr>
                <w:rFonts w:ascii="Verdana" w:hAnsi="Verdana"/>
                <w:sz w:val="20"/>
                <w:szCs w:val="20"/>
                <w:lang w:val="af-ZA"/>
              </w:rPr>
              <w:t xml:space="preserve"> </w:t>
            </w:r>
            <w:r w:rsidRPr="001B30FB">
              <w:rPr>
                <w:rFonts w:ascii="Verdana" w:hAnsi="Verdana"/>
                <w:sz w:val="20"/>
                <w:szCs w:val="20"/>
                <w:lang w:val="af-ZA"/>
              </w:rPr>
              <w:t>становища.</w:t>
            </w:r>
          </w:p>
        </w:tc>
      </w:tr>
    </w:tbl>
    <w:p w:rsidR="007E7CA7" w:rsidRPr="00D335A7" w:rsidRDefault="007E7CA7" w:rsidP="002D345B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ED061D" w:rsidRPr="00D335A7" w:rsidRDefault="00ED061D" w:rsidP="002D345B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EB4893" w:rsidRPr="00D335A7" w:rsidRDefault="00EB4893" w:rsidP="002D345B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335A7">
        <w:rPr>
          <w:rFonts w:ascii="Verdana" w:hAnsi="Verdana"/>
          <w:sz w:val="20"/>
          <w:szCs w:val="20"/>
          <w:lang w:val="bg-BG"/>
        </w:rPr>
        <w:t>С уважение,</w:t>
      </w:r>
    </w:p>
    <w:p w:rsidR="004C02FF" w:rsidRPr="00D335A7" w:rsidRDefault="004C02FF" w:rsidP="002D345B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B25E0A" w:rsidRPr="00D335A7" w:rsidRDefault="00B25E0A" w:rsidP="002D345B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4C02FF" w:rsidRPr="00D335A7" w:rsidRDefault="004C02FF" w:rsidP="007E7CA7">
      <w:pPr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EB4893" w:rsidRPr="00D335A7" w:rsidRDefault="00B10DEF" w:rsidP="007E7CA7">
      <w:pPr>
        <w:rPr>
          <w:rFonts w:ascii="Verdana" w:hAnsi="Verdana"/>
          <w:b/>
          <w:caps/>
          <w:sz w:val="20"/>
          <w:szCs w:val="20"/>
          <w:lang w:val="bg-BG"/>
        </w:rPr>
      </w:pPr>
      <w:r w:rsidRPr="00D335A7">
        <w:rPr>
          <w:rFonts w:ascii="Verdana" w:eastAsia="Malgun Gothic" w:hAnsi="Verdana"/>
          <w:b/>
          <w:caps/>
          <w:sz w:val="20"/>
          <w:szCs w:val="20"/>
          <w:lang w:val="bg-BG" w:eastAsia="ko-KR"/>
        </w:rPr>
        <w:t>Вергиния кръстева</w:t>
      </w:r>
    </w:p>
    <w:p w:rsidR="00EB4893" w:rsidRPr="00D335A7" w:rsidRDefault="00EB4893" w:rsidP="007E7CA7">
      <w:pPr>
        <w:pStyle w:val="BodyText"/>
        <w:rPr>
          <w:rFonts w:ascii="Verdana" w:hAnsi="Verdana"/>
          <w:i/>
          <w:caps/>
          <w:sz w:val="20"/>
        </w:rPr>
      </w:pPr>
      <w:r w:rsidRPr="00D335A7">
        <w:rPr>
          <w:rFonts w:ascii="Verdana" w:hAnsi="Verdana"/>
          <w:i/>
          <w:sz w:val="20"/>
        </w:rPr>
        <w:t>Заместник-министър</w:t>
      </w:r>
      <w:r w:rsidR="000E641F" w:rsidRPr="00D335A7">
        <w:rPr>
          <w:rFonts w:ascii="Verdana" w:hAnsi="Verdana"/>
          <w:i/>
          <w:sz w:val="20"/>
        </w:rPr>
        <w:t xml:space="preserve"> </w:t>
      </w:r>
    </w:p>
    <w:p w:rsidR="004C02FF" w:rsidRPr="00D335A7" w:rsidRDefault="004C02FF" w:rsidP="00B864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smallCaps/>
          <w:sz w:val="20"/>
          <w:szCs w:val="20"/>
          <w:lang w:val="bg-BG" w:eastAsia="en-US"/>
        </w:rPr>
      </w:pPr>
    </w:p>
    <w:p w:rsidR="003A4987" w:rsidRPr="00D335A7" w:rsidRDefault="003A498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7E7CA7" w:rsidRDefault="007E7C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</w:p>
    <w:p w:rsidR="001B30FB" w:rsidRDefault="001B30FB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</w:p>
    <w:p w:rsidR="00D335A7" w:rsidRPr="00D335A7" w:rsidRDefault="00D335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  <w:bookmarkStart w:id="0" w:name="_GoBack"/>
      <w:bookmarkEnd w:id="0"/>
    </w:p>
    <w:sectPr w:rsidR="00D335A7" w:rsidRPr="00D335A7" w:rsidSect="00D335A7">
      <w:footerReference w:type="default" r:id="rId9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5" w:rsidRDefault="008C1B85" w:rsidP="00AE1ADD">
      <w:r>
        <w:separator/>
      </w:r>
    </w:p>
  </w:endnote>
  <w:endnote w:type="continuationSeparator" w:id="0">
    <w:p w:rsidR="008C1B85" w:rsidRDefault="008C1B85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CB0B34">
      <w:rPr>
        <w:rFonts w:ascii="Verdana" w:hAnsi="Verdana"/>
        <w:noProof/>
        <w:sz w:val="16"/>
        <w:szCs w:val="16"/>
      </w:rPr>
      <w:t>3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5" w:rsidRDefault="008C1B85" w:rsidP="00AE1ADD">
      <w:r>
        <w:separator/>
      </w:r>
    </w:p>
  </w:footnote>
  <w:footnote w:type="continuationSeparator" w:id="0">
    <w:p w:rsidR="008C1B85" w:rsidRDefault="008C1B85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515D"/>
    <w:rsid w:val="00005824"/>
    <w:rsid w:val="0000594C"/>
    <w:rsid w:val="0001060A"/>
    <w:rsid w:val="000120B0"/>
    <w:rsid w:val="00013852"/>
    <w:rsid w:val="00020A85"/>
    <w:rsid w:val="00022E0B"/>
    <w:rsid w:val="00024391"/>
    <w:rsid w:val="00024605"/>
    <w:rsid w:val="00024C01"/>
    <w:rsid w:val="00025DC3"/>
    <w:rsid w:val="00026361"/>
    <w:rsid w:val="00026F8D"/>
    <w:rsid w:val="0003026F"/>
    <w:rsid w:val="000307F2"/>
    <w:rsid w:val="0003419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3F7B"/>
    <w:rsid w:val="00055713"/>
    <w:rsid w:val="00061E65"/>
    <w:rsid w:val="0006285F"/>
    <w:rsid w:val="00064935"/>
    <w:rsid w:val="000651F6"/>
    <w:rsid w:val="00065E5F"/>
    <w:rsid w:val="0007402E"/>
    <w:rsid w:val="000756B9"/>
    <w:rsid w:val="0007711B"/>
    <w:rsid w:val="000838D2"/>
    <w:rsid w:val="00084029"/>
    <w:rsid w:val="00084FFE"/>
    <w:rsid w:val="00087069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B70E8"/>
    <w:rsid w:val="000C0904"/>
    <w:rsid w:val="000C177F"/>
    <w:rsid w:val="000C1C60"/>
    <w:rsid w:val="000D0BBC"/>
    <w:rsid w:val="000D3880"/>
    <w:rsid w:val="000D43C7"/>
    <w:rsid w:val="000D7D07"/>
    <w:rsid w:val="000E1405"/>
    <w:rsid w:val="000E1858"/>
    <w:rsid w:val="000E5E87"/>
    <w:rsid w:val="000E641F"/>
    <w:rsid w:val="000E6AB7"/>
    <w:rsid w:val="000F292C"/>
    <w:rsid w:val="000F3409"/>
    <w:rsid w:val="000F43B3"/>
    <w:rsid w:val="000F546B"/>
    <w:rsid w:val="001038E4"/>
    <w:rsid w:val="00104B7C"/>
    <w:rsid w:val="00105042"/>
    <w:rsid w:val="0010764A"/>
    <w:rsid w:val="00110BEB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6B32"/>
    <w:rsid w:val="0013109C"/>
    <w:rsid w:val="001319A6"/>
    <w:rsid w:val="001353DB"/>
    <w:rsid w:val="00140BC1"/>
    <w:rsid w:val="00140CED"/>
    <w:rsid w:val="0014142A"/>
    <w:rsid w:val="001416CC"/>
    <w:rsid w:val="001425ED"/>
    <w:rsid w:val="00144CA0"/>
    <w:rsid w:val="00151205"/>
    <w:rsid w:val="001523C3"/>
    <w:rsid w:val="00152433"/>
    <w:rsid w:val="00152739"/>
    <w:rsid w:val="001532AF"/>
    <w:rsid w:val="00160288"/>
    <w:rsid w:val="00160756"/>
    <w:rsid w:val="00162080"/>
    <w:rsid w:val="00164A34"/>
    <w:rsid w:val="00167512"/>
    <w:rsid w:val="001758A0"/>
    <w:rsid w:val="001779DF"/>
    <w:rsid w:val="00180286"/>
    <w:rsid w:val="00183DB4"/>
    <w:rsid w:val="00186C72"/>
    <w:rsid w:val="00186E97"/>
    <w:rsid w:val="00186F66"/>
    <w:rsid w:val="0018761C"/>
    <w:rsid w:val="00190268"/>
    <w:rsid w:val="00192F09"/>
    <w:rsid w:val="00195FDE"/>
    <w:rsid w:val="00196A58"/>
    <w:rsid w:val="001972CB"/>
    <w:rsid w:val="001A0CBC"/>
    <w:rsid w:val="001A4FA8"/>
    <w:rsid w:val="001A54B0"/>
    <w:rsid w:val="001A6E0D"/>
    <w:rsid w:val="001B0F3D"/>
    <w:rsid w:val="001B30FB"/>
    <w:rsid w:val="001B4D1A"/>
    <w:rsid w:val="001B5575"/>
    <w:rsid w:val="001B5A68"/>
    <w:rsid w:val="001B7674"/>
    <w:rsid w:val="001B7E80"/>
    <w:rsid w:val="001C0B34"/>
    <w:rsid w:val="001C2189"/>
    <w:rsid w:val="001C3D68"/>
    <w:rsid w:val="001C7F16"/>
    <w:rsid w:val="001D0E80"/>
    <w:rsid w:val="001D2904"/>
    <w:rsid w:val="001D2AAF"/>
    <w:rsid w:val="001D3A9D"/>
    <w:rsid w:val="001E12B4"/>
    <w:rsid w:val="001E1A33"/>
    <w:rsid w:val="001E1C73"/>
    <w:rsid w:val="001E699E"/>
    <w:rsid w:val="001F21FB"/>
    <w:rsid w:val="001F34F9"/>
    <w:rsid w:val="001F6D68"/>
    <w:rsid w:val="001F7AB7"/>
    <w:rsid w:val="00203FC8"/>
    <w:rsid w:val="00205F88"/>
    <w:rsid w:val="0020731D"/>
    <w:rsid w:val="00207A62"/>
    <w:rsid w:val="00207EBD"/>
    <w:rsid w:val="00207F04"/>
    <w:rsid w:val="002104F2"/>
    <w:rsid w:val="00212C09"/>
    <w:rsid w:val="00214240"/>
    <w:rsid w:val="00222713"/>
    <w:rsid w:val="002230A7"/>
    <w:rsid w:val="00224C5E"/>
    <w:rsid w:val="00232BA6"/>
    <w:rsid w:val="00233526"/>
    <w:rsid w:val="002342F5"/>
    <w:rsid w:val="00235A2B"/>
    <w:rsid w:val="0023611D"/>
    <w:rsid w:val="0023670B"/>
    <w:rsid w:val="00237230"/>
    <w:rsid w:val="00237A6B"/>
    <w:rsid w:val="00241A6C"/>
    <w:rsid w:val="00241DB2"/>
    <w:rsid w:val="0024675F"/>
    <w:rsid w:val="0024780F"/>
    <w:rsid w:val="002503AD"/>
    <w:rsid w:val="00252870"/>
    <w:rsid w:val="0025412A"/>
    <w:rsid w:val="0025589D"/>
    <w:rsid w:val="00255CA8"/>
    <w:rsid w:val="00260891"/>
    <w:rsid w:val="00262102"/>
    <w:rsid w:val="0026381F"/>
    <w:rsid w:val="002666AA"/>
    <w:rsid w:val="0026705E"/>
    <w:rsid w:val="00270031"/>
    <w:rsid w:val="00271C43"/>
    <w:rsid w:val="00274FCE"/>
    <w:rsid w:val="00281A13"/>
    <w:rsid w:val="00281C4B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1FB"/>
    <w:rsid w:val="002C57E9"/>
    <w:rsid w:val="002C6A02"/>
    <w:rsid w:val="002D059B"/>
    <w:rsid w:val="002D2185"/>
    <w:rsid w:val="002D345B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724C"/>
    <w:rsid w:val="0031398C"/>
    <w:rsid w:val="003141C5"/>
    <w:rsid w:val="00316152"/>
    <w:rsid w:val="003211E4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352A"/>
    <w:rsid w:val="0035412B"/>
    <w:rsid w:val="0035427D"/>
    <w:rsid w:val="003552DC"/>
    <w:rsid w:val="00357657"/>
    <w:rsid w:val="00357A19"/>
    <w:rsid w:val="00362DE9"/>
    <w:rsid w:val="003654D8"/>
    <w:rsid w:val="00366DEF"/>
    <w:rsid w:val="00367EFC"/>
    <w:rsid w:val="003710EA"/>
    <w:rsid w:val="00371A1C"/>
    <w:rsid w:val="0037213B"/>
    <w:rsid w:val="00373ECC"/>
    <w:rsid w:val="003761B3"/>
    <w:rsid w:val="003761C8"/>
    <w:rsid w:val="00384B01"/>
    <w:rsid w:val="003872D3"/>
    <w:rsid w:val="003A2441"/>
    <w:rsid w:val="003A247E"/>
    <w:rsid w:val="003A2E54"/>
    <w:rsid w:val="003A31BF"/>
    <w:rsid w:val="003A4987"/>
    <w:rsid w:val="003B1FCE"/>
    <w:rsid w:val="003B2D50"/>
    <w:rsid w:val="003B41AA"/>
    <w:rsid w:val="003B6A3D"/>
    <w:rsid w:val="003C05C7"/>
    <w:rsid w:val="003C237B"/>
    <w:rsid w:val="003C2938"/>
    <w:rsid w:val="003C30D7"/>
    <w:rsid w:val="003C5DDD"/>
    <w:rsid w:val="003C6855"/>
    <w:rsid w:val="003D2CD6"/>
    <w:rsid w:val="003D38D5"/>
    <w:rsid w:val="003E31C1"/>
    <w:rsid w:val="003E7BB2"/>
    <w:rsid w:val="003F3E2C"/>
    <w:rsid w:val="003F400D"/>
    <w:rsid w:val="003F4946"/>
    <w:rsid w:val="003F4BD6"/>
    <w:rsid w:val="004003B4"/>
    <w:rsid w:val="004039BC"/>
    <w:rsid w:val="00404EE6"/>
    <w:rsid w:val="00404EFB"/>
    <w:rsid w:val="00404F8F"/>
    <w:rsid w:val="004056E7"/>
    <w:rsid w:val="00405D80"/>
    <w:rsid w:val="00405E60"/>
    <w:rsid w:val="004066F5"/>
    <w:rsid w:val="004118C4"/>
    <w:rsid w:val="00412148"/>
    <w:rsid w:val="0041262C"/>
    <w:rsid w:val="004135A3"/>
    <w:rsid w:val="00416B61"/>
    <w:rsid w:val="00422DE3"/>
    <w:rsid w:val="00423A4C"/>
    <w:rsid w:val="004243B7"/>
    <w:rsid w:val="00426812"/>
    <w:rsid w:val="004270D5"/>
    <w:rsid w:val="00431569"/>
    <w:rsid w:val="00433F5B"/>
    <w:rsid w:val="00434249"/>
    <w:rsid w:val="004342A7"/>
    <w:rsid w:val="00435AF8"/>
    <w:rsid w:val="00437D0B"/>
    <w:rsid w:val="00443360"/>
    <w:rsid w:val="00443742"/>
    <w:rsid w:val="004469B4"/>
    <w:rsid w:val="0044743A"/>
    <w:rsid w:val="00447A90"/>
    <w:rsid w:val="00450FF8"/>
    <w:rsid w:val="004515D1"/>
    <w:rsid w:val="00452806"/>
    <w:rsid w:val="00457346"/>
    <w:rsid w:val="00457BEE"/>
    <w:rsid w:val="00462760"/>
    <w:rsid w:val="00462C1F"/>
    <w:rsid w:val="004675BF"/>
    <w:rsid w:val="004703F9"/>
    <w:rsid w:val="004708C1"/>
    <w:rsid w:val="00470922"/>
    <w:rsid w:val="00471AC6"/>
    <w:rsid w:val="00471AE3"/>
    <w:rsid w:val="00471F40"/>
    <w:rsid w:val="00472C64"/>
    <w:rsid w:val="00473A99"/>
    <w:rsid w:val="00480DC5"/>
    <w:rsid w:val="00482E51"/>
    <w:rsid w:val="0048375D"/>
    <w:rsid w:val="00485AD5"/>
    <w:rsid w:val="00485FF5"/>
    <w:rsid w:val="00492A07"/>
    <w:rsid w:val="0049596F"/>
    <w:rsid w:val="0049608C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40A39"/>
    <w:rsid w:val="00545F62"/>
    <w:rsid w:val="00547EA3"/>
    <w:rsid w:val="0055004F"/>
    <w:rsid w:val="00552EDC"/>
    <w:rsid w:val="0055611C"/>
    <w:rsid w:val="0055616D"/>
    <w:rsid w:val="00560FB1"/>
    <w:rsid w:val="0056187A"/>
    <w:rsid w:val="00562418"/>
    <w:rsid w:val="0056257C"/>
    <w:rsid w:val="00563227"/>
    <w:rsid w:val="00564859"/>
    <w:rsid w:val="00567EC2"/>
    <w:rsid w:val="005718CB"/>
    <w:rsid w:val="00572B9D"/>
    <w:rsid w:val="0057464C"/>
    <w:rsid w:val="00577025"/>
    <w:rsid w:val="005774CF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51B"/>
    <w:rsid w:val="005A1C65"/>
    <w:rsid w:val="005A1DCF"/>
    <w:rsid w:val="005A335A"/>
    <w:rsid w:val="005A750F"/>
    <w:rsid w:val="005B0822"/>
    <w:rsid w:val="005B2BF1"/>
    <w:rsid w:val="005B403E"/>
    <w:rsid w:val="005B5E12"/>
    <w:rsid w:val="005B7574"/>
    <w:rsid w:val="005C2B43"/>
    <w:rsid w:val="005C36DD"/>
    <w:rsid w:val="005C3E86"/>
    <w:rsid w:val="005C5CFE"/>
    <w:rsid w:val="005C6851"/>
    <w:rsid w:val="005D08A9"/>
    <w:rsid w:val="005D6164"/>
    <w:rsid w:val="005D6A36"/>
    <w:rsid w:val="005D7AC8"/>
    <w:rsid w:val="005E13D4"/>
    <w:rsid w:val="005E4731"/>
    <w:rsid w:val="005E59A9"/>
    <w:rsid w:val="005E5EA2"/>
    <w:rsid w:val="005F0690"/>
    <w:rsid w:val="005F1DDB"/>
    <w:rsid w:val="005F2C32"/>
    <w:rsid w:val="005F3185"/>
    <w:rsid w:val="005F357D"/>
    <w:rsid w:val="005F6AB6"/>
    <w:rsid w:val="005F6D68"/>
    <w:rsid w:val="006017ED"/>
    <w:rsid w:val="00601918"/>
    <w:rsid w:val="00601DC7"/>
    <w:rsid w:val="00605C86"/>
    <w:rsid w:val="006078CB"/>
    <w:rsid w:val="00611C98"/>
    <w:rsid w:val="006145D8"/>
    <w:rsid w:val="006163A3"/>
    <w:rsid w:val="006169E7"/>
    <w:rsid w:val="006200A2"/>
    <w:rsid w:val="00624145"/>
    <w:rsid w:val="00626810"/>
    <w:rsid w:val="00630635"/>
    <w:rsid w:val="006306DF"/>
    <w:rsid w:val="00631968"/>
    <w:rsid w:val="00633A1C"/>
    <w:rsid w:val="00633AF6"/>
    <w:rsid w:val="006357C3"/>
    <w:rsid w:val="00642B50"/>
    <w:rsid w:val="0064508F"/>
    <w:rsid w:val="00645D02"/>
    <w:rsid w:val="00646F87"/>
    <w:rsid w:val="006476D7"/>
    <w:rsid w:val="0065102A"/>
    <w:rsid w:val="00651EB6"/>
    <w:rsid w:val="00654052"/>
    <w:rsid w:val="006553D1"/>
    <w:rsid w:val="00655EB2"/>
    <w:rsid w:val="00656B08"/>
    <w:rsid w:val="00665A37"/>
    <w:rsid w:val="00666654"/>
    <w:rsid w:val="00667EC8"/>
    <w:rsid w:val="00671192"/>
    <w:rsid w:val="00671694"/>
    <w:rsid w:val="0067488C"/>
    <w:rsid w:val="00675576"/>
    <w:rsid w:val="0067627D"/>
    <w:rsid w:val="006762EF"/>
    <w:rsid w:val="00676DA9"/>
    <w:rsid w:val="00682A81"/>
    <w:rsid w:val="0068377B"/>
    <w:rsid w:val="00687A58"/>
    <w:rsid w:val="00696B20"/>
    <w:rsid w:val="00696CC7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52CA"/>
    <w:rsid w:val="006B5B30"/>
    <w:rsid w:val="006B6BD8"/>
    <w:rsid w:val="006B6E71"/>
    <w:rsid w:val="006C5B86"/>
    <w:rsid w:val="006C5DA4"/>
    <w:rsid w:val="006C60AA"/>
    <w:rsid w:val="006D0E2B"/>
    <w:rsid w:val="006D383D"/>
    <w:rsid w:val="006D3C6F"/>
    <w:rsid w:val="006D590E"/>
    <w:rsid w:val="006D5AE5"/>
    <w:rsid w:val="006E0312"/>
    <w:rsid w:val="006E2CA2"/>
    <w:rsid w:val="006E63F7"/>
    <w:rsid w:val="006F103D"/>
    <w:rsid w:val="006F3AB4"/>
    <w:rsid w:val="006F4705"/>
    <w:rsid w:val="006F476E"/>
    <w:rsid w:val="006F6B05"/>
    <w:rsid w:val="0070374B"/>
    <w:rsid w:val="0070547A"/>
    <w:rsid w:val="00705550"/>
    <w:rsid w:val="0070584C"/>
    <w:rsid w:val="00706AD9"/>
    <w:rsid w:val="00710AED"/>
    <w:rsid w:val="0071240A"/>
    <w:rsid w:val="0071256A"/>
    <w:rsid w:val="0071337E"/>
    <w:rsid w:val="00715C76"/>
    <w:rsid w:val="00716264"/>
    <w:rsid w:val="007244E6"/>
    <w:rsid w:val="007277F1"/>
    <w:rsid w:val="00731525"/>
    <w:rsid w:val="007339F9"/>
    <w:rsid w:val="00734599"/>
    <w:rsid w:val="0073472D"/>
    <w:rsid w:val="00736B4E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57E08"/>
    <w:rsid w:val="0076114F"/>
    <w:rsid w:val="00761B56"/>
    <w:rsid w:val="007639DA"/>
    <w:rsid w:val="00772982"/>
    <w:rsid w:val="0077310C"/>
    <w:rsid w:val="00776B1C"/>
    <w:rsid w:val="007802AA"/>
    <w:rsid w:val="00780C83"/>
    <w:rsid w:val="00782F09"/>
    <w:rsid w:val="0078454C"/>
    <w:rsid w:val="007862CF"/>
    <w:rsid w:val="00787A0E"/>
    <w:rsid w:val="00792808"/>
    <w:rsid w:val="00794931"/>
    <w:rsid w:val="00795517"/>
    <w:rsid w:val="00797829"/>
    <w:rsid w:val="00797D3A"/>
    <w:rsid w:val="007A0628"/>
    <w:rsid w:val="007A235C"/>
    <w:rsid w:val="007A35B4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A85"/>
    <w:rsid w:val="007C5E33"/>
    <w:rsid w:val="007D133A"/>
    <w:rsid w:val="007D1A98"/>
    <w:rsid w:val="007D1E59"/>
    <w:rsid w:val="007D42D2"/>
    <w:rsid w:val="007D5535"/>
    <w:rsid w:val="007D58BB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04D90"/>
    <w:rsid w:val="00806D89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50A61"/>
    <w:rsid w:val="00851279"/>
    <w:rsid w:val="00854AC6"/>
    <w:rsid w:val="00855613"/>
    <w:rsid w:val="00855C38"/>
    <w:rsid w:val="00857348"/>
    <w:rsid w:val="008610F1"/>
    <w:rsid w:val="00861723"/>
    <w:rsid w:val="00861C21"/>
    <w:rsid w:val="00866A1A"/>
    <w:rsid w:val="00870D72"/>
    <w:rsid w:val="00874BAD"/>
    <w:rsid w:val="008753FF"/>
    <w:rsid w:val="00882204"/>
    <w:rsid w:val="00883814"/>
    <w:rsid w:val="00883A84"/>
    <w:rsid w:val="0088447E"/>
    <w:rsid w:val="00891F42"/>
    <w:rsid w:val="00892C1F"/>
    <w:rsid w:val="00893416"/>
    <w:rsid w:val="00893459"/>
    <w:rsid w:val="00893BE3"/>
    <w:rsid w:val="00894047"/>
    <w:rsid w:val="008943D1"/>
    <w:rsid w:val="00896DC2"/>
    <w:rsid w:val="008972E5"/>
    <w:rsid w:val="00897339"/>
    <w:rsid w:val="008A18FF"/>
    <w:rsid w:val="008B0D26"/>
    <w:rsid w:val="008B2314"/>
    <w:rsid w:val="008B3549"/>
    <w:rsid w:val="008C1B85"/>
    <w:rsid w:val="008C3AA6"/>
    <w:rsid w:val="008D0361"/>
    <w:rsid w:val="008D04CF"/>
    <w:rsid w:val="008D0B9E"/>
    <w:rsid w:val="008D0D53"/>
    <w:rsid w:val="008D360B"/>
    <w:rsid w:val="008D38E1"/>
    <w:rsid w:val="008D4CA1"/>
    <w:rsid w:val="008D4D5B"/>
    <w:rsid w:val="008D5A10"/>
    <w:rsid w:val="008D717C"/>
    <w:rsid w:val="008E130F"/>
    <w:rsid w:val="008E1FB9"/>
    <w:rsid w:val="008E2C1B"/>
    <w:rsid w:val="008E64BC"/>
    <w:rsid w:val="008E7BBC"/>
    <w:rsid w:val="008F2207"/>
    <w:rsid w:val="008F32A9"/>
    <w:rsid w:val="008F392E"/>
    <w:rsid w:val="008F5897"/>
    <w:rsid w:val="008F6216"/>
    <w:rsid w:val="008F7178"/>
    <w:rsid w:val="00900E00"/>
    <w:rsid w:val="009019FD"/>
    <w:rsid w:val="0090249D"/>
    <w:rsid w:val="00902632"/>
    <w:rsid w:val="009047B4"/>
    <w:rsid w:val="00904B58"/>
    <w:rsid w:val="00910F4F"/>
    <w:rsid w:val="0091216E"/>
    <w:rsid w:val="00912432"/>
    <w:rsid w:val="00912CB5"/>
    <w:rsid w:val="00913805"/>
    <w:rsid w:val="0091680C"/>
    <w:rsid w:val="009225F4"/>
    <w:rsid w:val="00924262"/>
    <w:rsid w:val="0093047E"/>
    <w:rsid w:val="009321D3"/>
    <w:rsid w:val="00934CC9"/>
    <w:rsid w:val="0093570F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2969"/>
    <w:rsid w:val="00962DF6"/>
    <w:rsid w:val="009630DD"/>
    <w:rsid w:val="00963C0C"/>
    <w:rsid w:val="00970CCA"/>
    <w:rsid w:val="00970E7E"/>
    <w:rsid w:val="00973E82"/>
    <w:rsid w:val="00974A2C"/>
    <w:rsid w:val="00980966"/>
    <w:rsid w:val="00983963"/>
    <w:rsid w:val="00984792"/>
    <w:rsid w:val="00984F90"/>
    <w:rsid w:val="0098769D"/>
    <w:rsid w:val="00990F06"/>
    <w:rsid w:val="00995048"/>
    <w:rsid w:val="009A078A"/>
    <w:rsid w:val="009A3084"/>
    <w:rsid w:val="009A43A9"/>
    <w:rsid w:val="009B141B"/>
    <w:rsid w:val="009B17DA"/>
    <w:rsid w:val="009B235C"/>
    <w:rsid w:val="009B56EB"/>
    <w:rsid w:val="009B6DF4"/>
    <w:rsid w:val="009B7614"/>
    <w:rsid w:val="009C00D2"/>
    <w:rsid w:val="009C39B1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36EE"/>
    <w:rsid w:val="009E3C9F"/>
    <w:rsid w:val="009F03DB"/>
    <w:rsid w:val="009F09D1"/>
    <w:rsid w:val="009F167D"/>
    <w:rsid w:val="009F495F"/>
    <w:rsid w:val="009F56C4"/>
    <w:rsid w:val="009F5E12"/>
    <w:rsid w:val="00A06CFC"/>
    <w:rsid w:val="00A12E01"/>
    <w:rsid w:val="00A1383F"/>
    <w:rsid w:val="00A15E80"/>
    <w:rsid w:val="00A17260"/>
    <w:rsid w:val="00A2070F"/>
    <w:rsid w:val="00A20F7F"/>
    <w:rsid w:val="00A2240E"/>
    <w:rsid w:val="00A22A1E"/>
    <w:rsid w:val="00A22EC6"/>
    <w:rsid w:val="00A2359E"/>
    <w:rsid w:val="00A24D0C"/>
    <w:rsid w:val="00A267B2"/>
    <w:rsid w:val="00A322C4"/>
    <w:rsid w:val="00A32D10"/>
    <w:rsid w:val="00A366B5"/>
    <w:rsid w:val="00A4516D"/>
    <w:rsid w:val="00A45B0B"/>
    <w:rsid w:val="00A50269"/>
    <w:rsid w:val="00A506EF"/>
    <w:rsid w:val="00A508DB"/>
    <w:rsid w:val="00A558B1"/>
    <w:rsid w:val="00A604D4"/>
    <w:rsid w:val="00A67AC0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6469"/>
    <w:rsid w:val="00A865A4"/>
    <w:rsid w:val="00A92039"/>
    <w:rsid w:val="00A93FD9"/>
    <w:rsid w:val="00A946A2"/>
    <w:rsid w:val="00A96A31"/>
    <w:rsid w:val="00A97B9D"/>
    <w:rsid w:val="00AA3411"/>
    <w:rsid w:val="00AA4A57"/>
    <w:rsid w:val="00AA55CE"/>
    <w:rsid w:val="00AA72A9"/>
    <w:rsid w:val="00AA74EA"/>
    <w:rsid w:val="00AA74EC"/>
    <w:rsid w:val="00AA78E9"/>
    <w:rsid w:val="00AA7998"/>
    <w:rsid w:val="00AB18A0"/>
    <w:rsid w:val="00AB3719"/>
    <w:rsid w:val="00AC151D"/>
    <w:rsid w:val="00AC16E6"/>
    <w:rsid w:val="00AC4545"/>
    <w:rsid w:val="00AC58EE"/>
    <w:rsid w:val="00AC5B9C"/>
    <w:rsid w:val="00AC62FA"/>
    <w:rsid w:val="00AC76BA"/>
    <w:rsid w:val="00AD06D2"/>
    <w:rsid w:val="00AD20D8"/>
    <w:rsid w:val="00AD291F"/>
    <w:rsid w:val="00AE02BB"/>
    <w:rsid w:val="00AE14F7"/>
    <w:rsid w:val="00AE14F8"/>
    <w:rsid w:val="00AE162D"/>
    <w:rsid w:val="00AE1ADD"/>
    <w:rsid w:val="00AE4553"/>
    <w:rsid w:val="00AF2DE7"/>
    <w:rsid w:val="00AF7717"/>
    <w:rsid w:val="00B00616"/>
    <w:rsid w:val="00B00E9F"/>
    <w:rsid w:val="00B011ED"/>
    <w:rsid w:val="00B030F6"/>
    <w:rsid w:val="00B06147"/>
    <w:rsid w:val="00B07269"/>
    <w:rsid w:val="00B07314"/>
    <w:rsid w:val="00B10DEF"/>
    <w:rsid w:val="00B1101E"/>
    <w:rsid w:val="00B1124A"/>
    <w:rsid w:val="00B12495"/>
    <w:rsid w:val="00B1353E"/>
    <w:rsid w:val="00B1706A"/>
    <w:rsid w:val="00B21D24"/>
    <w:rsid w:val="00B241DD"/>
    <w:rsid w:val="00B25E0A"/>
    <w:rsid w:val="00B26661"/>
    <w:rsid w:val="00B3081C"/>
    <w:rsid w:val="00B3533B"/>
    <w:rsid w:val="00B361F3"/>
    <w:rsid w:val="00B3653B"/>
    <w:rsid w:val="00B37A33"/>
    <w:rsid w:val="00B40F88"/>
    <w:rsid w:val="00B44993"/>
    <w:rsid w:val="00B44B53"/>
    <w:rsid w:val="00B44DDF"/>
    <w:rsid w:val="00B45F4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56AA"/>
    <w:rsid w:val="00BD3124"/>
    <w:rsid w:val="00BD3D43"/>
    <w:rsid w:val="00BE2192"/>
    <w:rsid w:val="00BE273A"/>
    <w:rsid w:val="00BE7EA6"/>
    <w:rsid w:val="00BF270A"/>
    <w:rsid w:val="00BF3938"/>
    <w:rsid w:val="00BF4B4A"/>
    <w:rsid w:val="00BF4DA6"/>
    <w:rsid w:val="00BF6598"/>
    <w:rsid w:val="00C0066F"/>
    <w:rsid w:val="00C010FF"/>
    <w:rsid w:val="00C0332D"/>
    <w:rsid w:val="00C12909"/>
    <w:rsid w:val="00C40030"/>
    <w:rsid w:val="00C406A3"/>
    <w:rsid w:val="00C40A74"/>
    <w:rsid w:val="00C42214"/>
    <w:rsid w:val="00C44D4D"/>
    <w:rsid w:val="00C50555"/>
    <w:rsid w:val="00C53310"/>
    <w:rsid w:val="00C54BF0"/>
    <w:rsid w:val="00C57A1C"/>
    <w:rsid w:val="00C61CCB"/>
    <w:rsid w:val="00C646E1"/>
    <w:rsid w:val="00C65F8F"/>
    <w:rsid w:val="00C72CCC"/>
    <w:rsid w:val="00C82A8C"/>
    <w:rsid w:val="00C90011"/>
    <w:rsid w:val="00C919EB"/>
    <w:rsid w:val="00C92115"/>
    <w:rsid w:val="00C95A7B"/>
    <w:rsid w:val="00C96C22"/>
    <w:rsid w:val="00C975C7"/>
    <w:rsid w:val="00CA102D"/>
    <w:rsid w:val="00CA554B"/>
    <w:rsid w:val="00CA5D96"/>
    <w:rsid w:val="00CA7197"/>
    <w:rsid w:val="00CB03D7"/>
    <w:rsid w:val="00CB0B34"/>
    <w:rsid w:val="00CB1487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5428"/>
    <w:rsid w:val="00CD54C5"/>
    <w:rsid w:val="00CD5882"/>
    <w:rsid w:val="00CD6BE9"/>
    <w:rsid w:val="00CD7796"/>
    <w:rsid w:val="00CE09DE"/>
    <w:rsid w:val="00CE511A"/>
    <w:rsid w:val="00CE623D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5CD6"/>
    <w:rsid w:val="00D161CB"/>
    <w:rsid w:val="00D16609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5A7"/>
    <w:rsid w:val="00D33781"/>
    <w:rsid w:val="00D35C54"/>
    <w:rsid w:val="00D36B4B"/>
    <w:rsid w:val="00D37D8C"/>
    <w:rsid w:val="00D40B38"/>
    <w:rsid w:val="00D437DF"/>
    <w:rsid w:val="00D43D03"/>
    <w:rsid w:val="00D44768"/>
    <w:rsid w:val="00D45707"/>
    <w:rsid w:val="00D4642B"/>
    <w:rsid w:val="00D4651F"/>
    <w:rsid w:val="00D46F2E"/>
    <w:rsid w:val="00D51882"/>
    <w:rsid w:val="00D51EC6"/>
    <w:rsid w:val="00D527E3"/>
    <w:rsid w:val="00D54023"/>
    <w:rsid w:val="00D54742"/>
    <w:rsid w:val="00D62002"/>
    <w:rsid w:val="00D668ED"/>
    <w:rsid w:val="00D66CD4"/>
    <w:rsid w:val="00D700B2"/>
    <w:rsid w:val="00D728AE"/>
    <w:rsid w:val="00D77DB7"/>
    <w:rsid w:val="00D81982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2E4C"/>
    <w:rsid w:val="00DA44F2"/>
    <w:rsid w:val="00DB303F"/>
    <w:rsid w:val="00DB3AAF"/>
    <w:rsid w:val="00DC1BB9"/>
    <w:rsid w:val="00DC2650"/>
    <w:rsid w:val="00DC3D31"/>
    <w:rsid w:val="00DC481D"/>
    <w:rsid w:val="00DC670C"/>
    <w:rsid w:val="00DC6BDA"/>
    <w:rsid w:val="00DD0FF3"/>
    <w:rsid w:val="00DD29AC"/>
    <w:rsid w:val="00DD2B00"/>
    <w:rsid w:val="00DD2F53"/>
    <w:rsid w:val="00DD5B5A"/>
    <w:rsid w:val="00DE031C"/>
    <w:rsid w:val="00DE0573"/>
    <w:rsid w:val="00DE07D3"/>
    <w:rsid w:val="00DE3361"/>
    <w:rsid w:val="00DE447E"/>
    <w:rsid w:val="00DE4C76"/>
    <w:rsid w:val="00DE580D"/>
    <w:rsid w:val="00DE7100"/>
    <w:rsid w:val="00DE7369"/>
    <w:rsid w:val="00DF0C48"/>
    <w:rsid w:val="00DF464D"/>
    <w:rsid w:val="00DF5E52"/>
    <w:rsid w:val="00E00BB7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7F7"/>
    <w:rsid w:val="00E41B7C"/>
    <w:rsid w:val="00E4567E"/>
    <w:rsid w:val="00E4794C"/>
    <w:rsid w:val="00E502FA"/>
    <w:rsid w:val="00E51B23"/>
    <w:rsid w:val="00E51B8A"/>
    <w:rsid w:val="00E55746"/>
    <w:rsid w:val="00E61B16"/>
    <w:rsid w:val="00E634E8"/>
    <w:rsid w:val="00E65656"/>
    <w:rsid w:val="00E65BC5"/>
    <w:rsid w:val="00E6676E"/>
    <w:rsid w:val="00E71AE6"/>
    <w:rsid w:val="00E81E43"/>
    <w:rsid w:val="00E834F0"/>
    <w:rsid w:val="00E84E68"/>
    <w:rsid w:val="00E864AC"/>
    <w:rsid w:val="00E86AC9"/>
    <w:rsid w:val="00E87374"/>
    <w:rsid w:val="00E87D3E"/>
    <w:rsid w:val="00E90879"/>
    <w:rsid w:val="00E916C5"/>
    <w:rsid w:val="00E96718"/>
    <w:rsid w:val="00E9743E"/>
    <w:rsid w:val="00EA039A"/>
    <w:rsid w:val="00EA69E4"/>
    <w:rsid w:val="00EA6C2C"/>
    <w:rsid w:val="00EB0C21"/>
    <w:rsid w:val="00EB1EC3"/>
    <w:rsid w:val="00EB3C24"/>
    <w:rsid w:val="00EB4893"/>
    <w:rsid w:val="00EB56BB"/>
    <w:rsid w:val="00EB5E9C"/>
    <w:rsid w:val="00EB69D8"/>
    <w:rsid w:val="00EC1FB2"/>
    <w:rsid w:val="00EC20B8"/>
    <w:rsid w:val="00EC5B05"/>
    <w:rsid w:val="00EC5F5B"/>
    <w:rsid w:val="00ED061D"/>
    <w:rsid w:val="00ED0CED"/>
    <w:rsid w:val="00ED22F2"/>
    <w:rsid w:val="00ED2D7B"/>
    <w:rsid w:val="00ED4E27"/>
    <w:rsid w:val="00ED5E07"/>
    <w:rsid w:val="00EE156B"/>
    <w:rsid w:val="00EE3BBB"/>
    <w:rsid w:val="00EE64DC"/>
    <w:rsid w:val="00EE72DB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186E"/>
    <w:rsid w:val="00F34706"/>
    <w:rsid w:val="00F37555"/>
    <w:rsid w:val="00F41AC0"/>
    <w:rsid w:val="00F41E9E"/>
    <w:rsid w:val="00F5055E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851DD"/>
    <w:rsid w:val="00F90EBC"/>
    <w:rsid w:val="00F93DBE"/>
    <w:rsid w:val="00F9537B"/>
    <w:rsid w:val="00F95593"/>
    <w:rsid w:val="00F97D1F"/>
    <w:rsid w:val="00FA0DA3"/>
    <w:rsid w:val="00FA125F"/>
    <w:rsid w:val="00FA15ED"/>
    <w:rsid w:val="00FA30BD"/>
    <w:rsid w:val="00FB0CCE"/>
    <w:rsid w:val="00FB118E"/>
    <w:rsid w:val="00FB2D42"/>
    <w:rsid w:val="00FB338F"/>
    <w:rsid w:val="00FB5DC9"/>
    <w:rsid w:val="00FC163E"/>
    <w:rsid w:val="00FC2F3B"/>
    <w:rsid w:val="00FD2908"/>
    <w:rsid w:val="00FD56E1"/>
    <w:rsid w:val="00FD70C4"/>
    <w:rsid w:val="00FD716E"/>
    <w:rsid w:val="00FE0E72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Nataliya Slavova</cp:lastModifiedBy>
  <cp:revision>105</cp:revision>
  <cp:lastPrinted>2017-12-05T11:02:00Z</cp:lastPrinted>
  <dcterms:created xsi:type="dcterms:W3CDTF">2018-06-18T08:19:00Z</dcterms:created>
  <dcterms:modified xsi:type="dcterms:W3CDTF">2019-02-06T12:07:00Z</dcterms:modified>
</cp:coreProperties>
</file>