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0003F" w:rsidRDefault="00945C5F" w:rsidP="0050003F">
      <w:pPr>
        <w:pStyle w:val="Heading1"/>
        <w:tabs>
          <w:tab w:val="left" w:pos="90"/>
        </w:tabs>
        <w:ind w:firstLine="700"/>
        <w:rPr>
          <w:rFonts w:ascii="Verdana" w:hAnsi="Verdana"/>
          <w:sz w:val="20"/>
        </w:rPr>
      </w:pPr>
      <w:r w:rsidRPr="0050003F">
        <w:rPr>
          <w:rFonts w:ascii="Verdana" w:hAnsi="Verdana"/>
          <w:sz w:val="20"/>
        </w:rPr>
        <w:t>МИНИСТЕРСТВО НА ЗЕМЕДЕЛИЕТО</w:t>
      </w:r>
      <w:r w:rsidR="00DE2573" w:rsidRPr="0050003F">
        <w:rPr>
          <w:rFonts w:ascii="Verdana" w:hAnsi="Verdana"/>
          <w:sz w:val="20"/>
        </w:rPr>
        <w:t xml:space="preserve">, </w:t>
      </w:r>
      <w:r w:rsidRPr="0050003F">
        <w:rPr>
          <w:rFonts w:ascii="Verdana" w:hAnsi="Verdana"/>
          <w:sz w:val="20"/>
        </w:rPr>
        <w:t>ХРАНИТЕ</w:t>
      </w:r>
      <w:r w:rsidR="00DE2573" w:rsidRPr="0050003F">
        <w:rPr>
          <w:rFonts w:ascii="Verdana" w:hAnsi="Verdana"/>
          <w:sz w:val="20"/>
        </w:rPr>
        <w:t xml:space="preserve"> И ГОРИТЕ</w:t>
      </w:r>
    </w:p>
    <w:p w:rsidR="00945C5F" w:rsidRPr="0050003F" w:rsidRDefault="00945C5F" w:rsidP="0050003F">
      <w:pPr>
        <w:pBdr>
          <w:bottom w:val="single" w:sz="12" w:space="1" w:color="auto"/>
        </w:pBd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50003F" w:rsidRDefault="002664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 w:rsidRPr="0050003F">
        <w:rPr>
          <w:rFonts w:ascii="Verdana" w:hAnsi="Verdana"/>
          <w:lang w:val="bg-BG"/>
        </w:rPr>
        <w:t xml:space="preserve">Протокол № </w:t>
      </w:r>
      <w:r w:rsidR="00257EC7">
        <w:rPr>
          <w:rFonts w:ascii="Verdana" w:hAnsi="Verdana"/>
          <w:lang w:val="bg-BG"/>
        </w:rPr>
        <w:t>26</w:t>
      </w:r>
    </w:p>
    <w:p w:rsidR="002664CC" w:rsidRPr="0050003F" w:rsidRDefault="008B23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2664CC" w:rsidRPr="0050003F">
        <w:rPr>
          <w:rFonts w:ascii="Verdana" w:hAnsi="Verdana"/>
          <w:lang w:val="bg-BG"/>
        </w:rPr>
        <w:t>т</w:t>
      </w:r>
      <w:r w:rsidR="000D12DB" w:rsidRPr="0050003F">
        <w:rPr>
          <w:rFonts w:ascii="Verdana" w:hAnsi="Verdana"/>
          <w:lang w:val="bg-BG"/>
        </w:rPr>
        <w:t xml:space="preserve"> </w:t>
      </w:r>
      <w:r w:rsidR="005E227C">
        <w:rPr>
          <w:rFonts w:ascii="Verdana" w:hAnsi="Verdana"/>
          <w:lang w:val="bg-BG"/>
        </w:rPr>
        <w:t>20</w:t>
      </w:r>
      <w:r w:rsidR="00D26A06" w:rsidRPr="0050003F">
        <w:rPr>
          <w:rFonts w:ascii="Verdana" w:hAnsi="Verdana"/>
          <w:lang w:val="bg-BG"/>
        </w:rPr>
        <w:t>.</w:t>
      </w:r>
      <w:r w:rsidR="00257EC7">
        <w:rPr>
          <w:rFonts w:ascii="Verdana" w:hAnsi="Verdana"/>
          <w:lang w:val="bg-BG"/>
        </w:rPr>
        <w:t>12</w:t>
      </w:r>
      <w:r w:rsidR="00D26A06" w:rsidRPr="0050003F">
        <w:rPr>
          <w:rFonts w:ascii="Verdana" w:hAnsi="Verdana"/>
          <w:lang w:val="bg-BG"/>
        </w:rPr>
        <w:t>.2</w:t>
      </w:r>
      <w:r w:rsidR="002664CC" w:rsidRPr="0050003F">
        <w:rPr>
          <w:rFonts w:ascii="Verdana" w:hAnsi="Verdana"/>
          <w:lang w:val="bg-BG"/>
        </w:rPr>
        <w:t>01</w:t>
      </w:r>
      <w:r w:rsidR="001A6815">
        <w:rPr>
          <w:rFonts w:ascii="Verdana" w:hAnsi="Verdana"/>
          <w:lang w:val="bg-BG"/>
        </w:rPr>
        <w:t>8</w:t>
      </w:r>
      <w:r w:rsidR="00DF2C35" w:rsidRPr="0050003F">
        <w:rPr>
          <w:rFonts w:ascii="Verdana" w:hAnsi="Verdana"/>
          <w:lang w:val="bg-BG"/>
        </w:rPr>
        <w:t xml:space="preserve"> </w:t>
      </w:r>
      <w:r w:rsidR="002664CC" w:rsidRPr="0050003F">
        <w:rPr>
          <w:rFonts w:ascii="Verdana" w:hAnsi="Verdana"/>
          <w:lang w:val="bg-BG"/>
        </w:rPr>
        <w:t>г.</w:t>
      </w:r>
    </w:p>
    <w:p w:rsidR="006B61A3" w:rsidRDefault="006B61A3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0B45FE" w:rsidRDefault="000B45FE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4D71A1" w:rsidRDefault="004D71A1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0B45FE" w:rsidRPr="0050003F" w:rsidRDefault="000B45FE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B61A3" w:rsidRPr="0050003F" w:rsidRDefault="006B61A3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120"/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Е Н И Е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 xml:space="preserve">№ КЗЗ – </w:t>
      </w:r>
      <w:r w:rsidR="00257EC7">
        <w:rPr>
          <w:rFonts w:ascii="Verdana" w:hAnsi="Verdana"/>
          <w:b/>
          <w:lang w:val="bg-BG"/>
        </w:rPr>
        <w:t>26</w:t>
      </w:r>
    </w:p>
    <w:p w:rsidR="00E072CF" w:rsidRPr="0050003F" w:rsidRDefault="00632ADE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</w:t>
      </w:r>
      <w:r w:rsidR="00E072CF" w:rsidRPr="0050003F">
        <w:rPr>
          <w:rFonts w:ascii="Verdana" w:hAnsi="Verdana"/>
          <w:b/>
          <w:lang w:val="bg-BG"/>
        </w:rPr>
        <w:t>т</w:t>
      </w:r>
      <w:r w:rsidR="000D12DB" w:rsidRPr="0050003F">
        <w:rPr>
          <w:rFonts w:ascii="Verdana" w:hAnsi="Verdana"/>
          <w:b/>
          <w:lang w:val="bg-BG"/>
        </w:rPr>
        <w:t xml:space="preserve"> </w:t>
      </w:r>
      <w:r w:rsidR="005E227C">
        <w:rPr>
          <w:rFonts w:ascii="Verdana" w:hAnsi="Verdana"/>
          <w:b/>
          <w:lang w:val="bg-BG"/>
        </w:rPr>
        <w:t xml:space="preserve">20 </w:t>
      </w:r>
      <w:r w:rsidR="00257EC7">
        <w:rPr>
          <w:rFonts w:ascii="Verdana" w:hAnsi="Verdana"/>
          <w:b/>
          <w:lang w:val="bg-BG"/>
        </w:rPr>
        <w:t xml:space="preserve">декември </w:t>
      </w:r>
      <w:r w:rsidR="00E072CF" w:rsidRPr="0050003F">
        <w:rPr>
          <w:rFonts w:ascii="Verdana" w:hAnsi="Verdana"/>
          <w:b/>
          <w:lang w:val="bg-BG"/>
        </w:rPr>
        <w:t>201</w:t>
      </w:r>
      <w:r w:rsidR="001A6815">
        <w:rPr>
          <w:rFonts w:ascii="Verdana" w:hAnsi="Verdana"/>
          <w:b/>
          <w:lang w:val="bg-BG"/>
        </w:rPr>
        <w:t>8</w:t>
      </w:r>
      <w:r w:rsidR="00E072CF" w:rsidRPr="0050003F">
        <w:rPr>
          <w:rFonts w:ascii="Verdana" w:hAnsi="Verdana"/>
          <w:b/>
          <w:lang w:val="bg-BG"/>
        </w:rPr>
        <w:t xml:space="preserve"> година</w:t>
      </w:r>
    </w:p>
    <w:p w:rsidR="009966EF" w:rsidRDefault="009966E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4D71A1" w:rsidRDefault="004D71A1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240"/>
        <w:ind w:firstLine="700"/>
        <w:jc w:val="both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ЗА:</w:t>
      </w:r>
      <w:r w:rsidRPr="0050003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50003F" w:rsidRDefault="0042481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И:</w:t>
      </w:r>
    </w:p>
    <w:p w:rsidR="00063244" w:rsidRPr="003E2434" w:rsidRDefault="00063244" w:rsidP="003E2434">
      <w:pPr>
        <w:tabs>
          <w:tab w:val="left" w:pos="90"/>
        </w:tabs>
        <w:ind w:firstLine="720"/>
        <w:jc w:val="both"/>
        <w:rPr>
          <w:rFonts w:ascii="Verdana" w:hAnsi="Verdana"/>
          <w:b/>
          <w:lang w:val="bg-BG"/>
        </w:rPr>
      </w:pPr>
    </w:p>
    <w:p w:rsidR="00C65DA6" w:rsidRPr="00A72B0C" w:rsidRDefault="00C65DA6" w:rsidP="00A72B0C">
      <w:pPr>
        <w:tabs>
          <w:tab w:val="left" w:pos="9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І. На основание чл.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22, ал.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1</w:t>
      </w:r>
      <w:r w:rsidR="009D1FEC" w:rsidRPr="00A72B0C">
        <w:rPr>
          <w:rFonts w:ascii="Verdana" w:hAnsi="Verdana"/>
          <w:b/>
          <w:i/>
          <w:lang w:val="bg-BG"/>
        </w:rPr>
        <w:t xml:space="preserve">, </w:t>
      </w:r>
      <w:r w:rsidRPr="00A72B0C">
        <w:rPr>
          <w:rFonts w:ascii="Verdana" w:hAnsi="Verdana"/>
          <w:b/>
          <w:i/>
          <w:lang w:val="bg-BG"/>
        </w:rPr>
        <w:t>във връзка с чл. 1</w:t>
      </w:r>
      <w:r w:rsidR="00B500D7" w:rsidRPr="00A72B0C">
        <w:rPr>
          <w:rFonts w:ascii="Verdana" w:hAnsi="Verdana"/>
          <w:b/>
          <w:i/>
          <w:lang w:val="bg-BG"/>
        </w:rPr>
        <w:t>9</w:t>
      </w:r>
      <w:r w:rsidRPr="00A72B0C">
        <w:rPr>
          <w:rFonts w:ascii="Verdana" w:hAnsi="Verdana"/>
          <w:b/>
          <w:i/>
          <w:lang w:val="bg-BG"/>
        </w:rPr>
        <w:t xml:space="preserve"> от З</w:t>
      </w:r>
      <w:r w:rsidR="006574D8" w:rsidRPr="00A72B0C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A72B0C">
        <w:rPr>
          <w:rFonts w:ascii="Verdana" w:hAnsi="Verdana"/>
          <w:b/>
          <w:i/>
          <w:lang w:val="bg-BG"/>
        </w:rPr>
        <w:t>:</w:t>
      </w:r>
    </w:p>
    <w:p w:rsidR="00017F2A" w:rsidRPr="00A72B0C" w:rsidRDefault="00017F2A" w:rsidP="00A72B0C">
      <w:pPr>
        <w:ind w:firstLine="720"/>
        <w:jc w:val="both"/>
        <w:rPr>
          <w:rFonts w:ascii="Verdana" w:hAnsi="Verdana"/>
          <w:b/>
          <w:lang w:val="bg-BG"/>
        </w:rPr>
      </w:pPr>
    </w:p>
    <w:p w:rsidR="00A72B0C" w:rsidRPr="00A72B0C" w:rsidRDefault="00393559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b/>
          <w:lang w:val="bg-BG"/>
        </w:rPr>
        <w:t>1.</w:t>
      </w:r>
      <w:r w:rsidR="00A72B0C" w:rsidRPr="00A72B0C">
        <w:rPr>
          <w:rFonts w:ascii="Verdana" w:hAnsi="Verdana"/>
          <w:lang w:val="bg-BG" w:eastAsia="en-US"/>
        </w:rPr>
        <w:t xml:space="preserve"> Утвърждава трасе за проектиране, с което се засяга около 13 314 кв.м земеделска земя, в т.ч. 7 063 кв.м трета категория и 6 251 кв.м четвърта категория, от която 9 841 кв.м поливна и 3 473 кв.м неполивна, частна и общинска собственост, за изграждане на обект: „Нов селскостопански надлез гара К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 xml:space="preserve"> км 14+814.68 по Път 1 и км 14+813.04 по Път 2“, в землището на с. К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С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 xml:space="preserve"> община, област С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A72B0C" w:rsidRPr="00A72B0C" w:rsidRDefault="00A72B0C" w:rsidP="00A72B0C">
      <w:pPr>
        <w:ind w:firstLine="720"/>
        <w:jc w:val="both"/>
        <w:rPr>
          <w:rFonts w:ascii="Verdana" w:hAnsi="Verdana"/>
          <w:lang w:val="bg-BG" w:eastAsia="en-US"/>
        </w:rPr>
      </w:pPr>
    </w:p>
    <w:p w:rsidR="00A72B0C" w:rsidRPr="00A72B0C" w:rsidRDefault="00A72B0C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ІІ.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6F49D7" w:rsidRPr="00A72B0C" w:rsidRDefault="006F49D7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A72B0C" w:rsidRPr="00A72B0C" w:rsidRDefault="006F49D7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b/>
          <w:lang w:val="bg-BG"/>
        </w:rPr>
        <w:t>2.</w:t>
      </w:r>
      <w:r w:rsidRPr="00A72B0C">
        <w:rPr>
          <w:rFonts w:ascii="Verdana" w:hAnsi="Verdana"/>
          <w:lang w:val="bg-BG"/>
        </w:rPr>
        <w:t xml:space="preserve"> </w:t>
      </w:r>
      <w:r w:rsidR="00A72B0C">
        <w:rPr>
          <w:rFonts w:ascii="Verdana" w:hAnsi="Verdana"/>
          <w:lang w:val="bg-BG"/>
        </w:rPr>
        <w:t xml:space="preserve">На </w:t>
      </w:r>
      <w:r w:rsidR="00A72B0C" w:rsidRPr="00A72B0C">
        <w:rPr>
          <w:rFonts w:ascii="Verdana" w:hAnsi="Verdana"/>
          <w:lang w:val="bg-BG" w:eastAsia="en-US"/>
        </w:rPr>
        <w:t>1 444 кв.м земеделска земя, в т.ч. 1 266 кв.м трета категория и 178 кв.м пета категория, неполивна, общинска собственост, за изграждане на обект: „Местен път в местност „</w:t>
      </w:r>
      <w:r w:rsidR="00E372B6">
        <w:rPr>
          <w:rFonts w:ascii="Verdana" w:hAnsi="Verdana"/>
          <w:lang w:val="bg-BG" w:eastAsia="en-US"/>
        </w:rPr>
        <w:t>Р.</w:t>
      </w:r>
      <w:r w:rsidR="00A72B0C" w:rsidRPr="00A72B0C">
        <w:rPr>
          <w:rFonts w:ascii="Verdana" w:hAnsi="Verdana"/>
          <w:lang w:val="bg-BG" w:eastAsia="en-US"/>
        </w:rPr>
        <w:t>”, поземлени имоти с идентификатори 61042.15.293, 61042.15.294, 61042.15.295, 61042.15.296, 61042.15.292, 61042.15.298, 61042.15.299, 61042.15.309, 61042.15.307, 61042.15.306, 61042.15.305, 61042.15.304, 61042.15.303 и 61042.15.302, в землището на с. Р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община С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област Б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при граници, посочени в приложените скици и влязъл в сила ПУП-ПП.</w:t>
      </w:r>
    </w:p>
    <w:p w:rsidR="00287B41" w:rsidRPr="00A72B0C" w:rsidRDefault="00A72B0C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lang w:val="bg-BG" w:eastAsia="en-US"/>
        </w:rPr>
        <w:t>На основание чл. 30, ал. 4 от ЗОЗЗ такса не се заплаща.</w:t>
      </w:r>
    </w:p>
    <w:p w:rsidR="001A0E54" w:rsidRPr="00A72B0C" w:rsidRDefault="001A0E54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A72B0C" w:rsidRDefault="00A01648" w:rsidP="00A72B0C">
      <w:pPr>
        <w:ind w:firstLine="720"/>
        <w:jc w:val="both"/>
        <w:rPr>
          <w:rFonts w:ascii="Verdana" w:hAnsi="Verdana"/>
          <w:b/>
          <w:lang w:val="bg-BG"/>
        </w:rPr>
      </w:pPr>
      <w:r w:rsidRPr="00A72B0C">
        <w:rPr>
          <w:rFonts w:ascii="Verdana" w:hAnsi="Verdana"/>
          <w:b/>
          <w:lang w:val="bg-BG"/>
        </w:rPr>
        <w:t>3.</w:t>
      </w:r>
    </w:p>
    <w:p w:rsidR="00A72B0C" w:rsidRPr="00A72B0C" w:rsidRDefault="00A72B0C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lang w:val="bg-BG" w:eastAsia="en-US"/>
        </w:rPr>
        <w:t>1.</w:t>
      </w:r>
      <w:r>
        <w:rPr>
          <w:rFonts w:ascii="Verdana" w:hAnsi="Verdana"/>
          <w:lang w:val="bg-BG" w:eastAsia="en-US"/>
        </w:rPr>
        <w:t xml:space="preserve"> На </w:t>
      </w:r>
      <w:r w:rsidRPr="00A72B0C">
        <w:rPr>
          <w:rFonts w:ascii="Verdana" w:hAnsi="Verdana"/>
          <w:lang w:val="bg-BG" w:eastAsia="en-US"/>
        </w:rPr>
        <w:t>8 920 кв.м. земеделска земя, шеста категория, неполивна, общинска  собственост, за изграждане на обект: „Спортен терен и детски площадки ”, в землището на с. Б</w:t>
      </w:r>
      <w:r w:rsidR="00E372B6">
        <w:rPr>
          <w:rFonts w:ascii="Verdana" w:hAnsi="Verdana"/>
          <w:lang w:val="bg-BG" w:eastAsia="en-US"/>
        </w:rPr>
        <w:t>.</w:t>
      </w:r>
      <w:r w:rsidRPr="00A72B0C">
        <w:rPr>
          <w:rFonts w:ascii="Verdana" w:hAnsi="Verdana"/>
          <w:lang w:val="bg-BG" w:eastAsia="en-US"/>
        </w:rPr>
        <w:t xml:space="preserve">, поземлен имот с идентификатор 03839.29.34, местност </w:t>
      </w:r>
      <w:proofErr w:type="spellStart"/>
      <w:r w:rsidRPr="00A72B0C">
        <w:rPr>
          <w:rFonts w:ascii="Verdana" w:hAnsi="Verdana"/>
          <w:lang w:val="bg-BG" w:eastAsia="en-US"/>
        </w:rPr>
        <w:t>Дренков</w:t>
      </w:r>
      <w:proofErr w:type="spellEnd"/>
      <w:r w:rsidRPr="00A72B0C">
        <w:rPr>
          <w:rFonts w:ascii="Verdana" w:hAnsi="Verdana"/>
          <w:lang w:val="bg-BG" w:eastAsia="en-US"/>
        </w:rPr>
        <w:t xml:space="preserve"> бряст, община М</w:t>
      </w:r>
      <w:r w:rsidR="00E372B6">
        <w:rPr>
          <w:rFonts w:ascii="Verdana" w:hAnsi="Verdana"/>
          <w:lang w:val="bg-BG" w:eastAsia="en-US"/>
        </w:rPr>
        <w:t>.</w:t>
      </w:r>
      <w:r w:rsidRPr="00A72B0C">
        <w:rPr>
          <w:rFonts w:ascii="Verdana" w:hAnsi="Verdana"/>
          <w:lang w:val="bg-BG" w:eastAsia="en-US"/>
        </w:rPr>
        <w:t>, област П</w:t>
      </w:r>
      <w:r w:rsidR="00E372B6">
        <w:rPr>
          <w:rFonts w:ascii="Verdana" w:hAnsi="Verdana"/>
          <w:lang w:val="bg-BG" w:eastAsia="en-US"/>
        </w:rPr>
        <w:t>.</w:t>
      </w:r>
      <w:r w:rsidRPr="00A72B0C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A72B0C" w:rsidRPr="00A72B0C" w:rsidRDefault="00A72B0C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lang w:val="bg-BG" w:eastAsia="en-US"/>
        </w:rPr>
        <w:t>2.</w:t>
      </w:r>
      <w:r>
        <w:rPr>
          <w:rFonts w:ascii="Verdana" w:hAnsi="Verdana"/>
          <w:lang w:val="bg-BG" w:eastAsia="en-US"/>
        </w:rPr>
        <w:t xml:space="preserve"> На</w:t>
      </w:r>
      <w:r w:rsidRPr="00A72B0C">
        <w:rPr>
          <w:rFonts w:ascii="Verdana" w:hAnsi="Verdana"/>
          <w:lang w:val="bg-BG" w:eastAsia="en-US"/>
        </w:rPr>
        <w:t xml:space="preserve"> 4 858 кв.м земеделска земя, от която 549 кв.м четвърта категория, 116 кв.м пета категория и 4 193 кв.м шеста категория, неполивна, общинска собственост, за изграждане на транспортен достъп, в землището на с. Б</w:t>
      </w:r>
      <w:r w:rsidR="00E372B6">
        <w:rPr>
          <w:rFonts w:ascii="Verdana" w:hAnsi="Verdana"/>
          <w:lang w:val="bg-BG" w:eastAsia="en-US"/>
        </w:rPr>
        <w:t>.</w:t>
      </w:r>
      <w:r w:rsidRPr="00A72B0C">
        <w:rPr>
          <w:rFonts w:ascii="Verdana" w:hAnsi="Verdana"/>
          <w:lang w:val="bg-BG" w:eastAsia="en-US"/>
        </w:rPr>
        <w:t>, поземлен имот с идентификатор 03839.29.20, община М</w:t>
      </w:r>
      <w:r w:rsidR="00E372B6">
        <w:rPr>
          <w:rFonts w:ascii="Verdana" w:hAnsi="Verdana"/>
          <w:lang w:val="bg-BG" w:eastAsia="en-US"/>
        </w:rPr>
        <w:t>.</w:t>
      </w:r>
      <w:r w:rsidRPr="00A72B0C">
        <w:rPr>
          <w:rFonts w:ascii="Verdana" w:hAnsi="Verdana"/>
          <w:lang w:val="bg-BG" w:eastAsia="en-US"/>
        </w:rPr>
        <w:t>, област П</w:t>
      </w:r>
      <w:r w:rsidR="00E372B6">
        <w:rPr>
          <w:rFonts w:ascii="Verdana" w:hAnsi="Verdana"/>
          <w:lang w:val="bg-BG" w:eastAsia="en-US"/>
        </w:rPr>
        <w:t>.</w:t>
      </w:r>
      <w:r w:rsidRPr="00A72B0C">
        <w:rPr>
          <w:rFonts w:ascii="Verdana" w:hAnsi="Verdana"/>
          <w:lang w:val="bg-BG" w:eastAsia="en-US"/>
        </w:rPr>
        <w:t>, при граници, посочени в приложената скица и влязъл в сила ПУП-ПП.</w:t>
      </w:r>
    </w:p>
    <w:p w:rsidR="00A01648" w:rsidRPr="00A72B0C" w:rsidRDefault="00A72B0C" w:rsidP="00A72B0C">
      <w:pPr>
        <w:ind w:firstLine="720"/>
        <w:jc w:val="both"/>
        <w:rPr>
          <w:rFonts w:ascii="Verdana" w:hAnsi="Verdana"/>
          <w:b/>
          <w:lang w:val="bg-BG"/>
        </w:rPr>
      </w:pPr>
      <w:r w:rsidRPr="00A72B0C">
        <w:rPr>
          <w:rFonts w:ascii="Verdana" w:hAnsi="Verdana"/>
          <w:lang w:val="bg-BG" w:eastAsia="en-US"/>
        </w:rPr>
        <w:t>На основание чл.30, ал. 4 от ЗОЗЗ такса по чл.30 не се дължи.</w:t>
      </w:r>
    </w:p>
    <w:p w:rsidR="00B01A0F" w:rsidRPr="00A72B0C" w:rsidRDefault="00B01A0F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A72B0C" w:rsidRPr="00A72B0C" w:rsidRDefault="00A01648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b/>
          <w:lang w:val="bg-BG"/>
        </w:rPr>
        <w:lastRenderedPageBreak/>
        <w:t>4</w:t>
      </w:r>
      <w:r w:rsidR="00AD57FF" w:rsidRPr="00A72B0C">
        <w:rPr>
          <w:rFonts w:ascii="Verdana" w:hAnsi="Verdana"/>
          <w:b/>
          <w:lang w:val="bg-BG"/>
        </w:rPr>
        <w:t>.</w:t>
      </w:r>
      <w:r w:rsidR="00A72B0C" w:rsidRPr="00A72B0C">
        <w:rPr>
          <w:rFonts w:ascii="Verdana" w:hAnsi="Verdana"/>
          <w:lang w:val="bg-BG" w:eastAsia="en-US"/>
        </w:rPr>
        <w:t xml:space="preserve"> </w:t>
      </w:r>
      <w:r w:rsidR="00A72B0C">
        <w:rPr>
          <w:rFonts w:ascii="Verdana" w:hAnsi="Verdana"/>
          <w:lang w:val="bg-BG" w:eastAsia="en-US"/>
        </w:rPr>
        <w:t xml:space="preserve">На </w:t>
      </w:r>
      <w:r w:rsidR="00A72B0C" w:rsidRPr="00A72B0C">
        <w:rPr>
          <w:rFonts w:ascii="Verdana" w:hAnsi="Verdana"/>
          <w:lang w:val="bg-BG" w:eastAsia="en-US"/>
        </w:rPr>
        <w:t>1420 кв.м земеделска земя, седма категория, неполивна, собственост на община Правец, за изграждане на обект „Улици и техническа инфраструктура”, землище на с. Р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поземлен имот № 000407 и част от поземлен имот № 000499, местност „Бранището“, община П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област С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при граници, посочени в приложените скици и влязъл в сила ПУП–ПУР.</w:t>
      </w:r>
    </w:p>
    <w:p w:rsidR="00A72B0C" w:rsidRPr="00A72B0C" w:rsidRDefault="00A72B0C" w:rsidP="00A72B0C">
      <w:pPr>
        <w:ind w:firstLine="720"/>
        <w:jc w:val="both"/>
        <w:rPr>
          <w:rFonts w:ascii="Verdana" w:hAnsi="Verdana"/>
          <w:bCs/>
          <w:lang w:val="bg-BG" w:eastAsia="en-US"/>
        </w:rPr>
      </w:pPr>
      <w:r w:rsidRPr="00A72B0C">
        <w:rPr>
          <w:rFonts w:ascii="Verdana" w:hAnsi="Verdana"/>
          <w:bCs/>
          <w:lang w:val="bg-BG" w:eastAsia="en-US"/>
        </w:rPr>
        <w:t>На основание чл. 30, ал. 2 от ЗОЗЗ за 1105 кв.м за техническа инфраструктура, се заплаща местна такса, определена от общински съвет Правец.</w:t>
      </w:r>
    </w:p>
    <w:p w:rsidR="003E2434" w:rsidRPr="00A72B0C" w:rsidRDefault="00A72B0C" w:rsidP="00A72B0C">
      <w:pPr>
        <w:ind w:firstLine="720"/>
        <w:jc w:val="both"/>
        <w:rPr>
          <w:rFonts w:ascii="Verdana" w:hAnsi="Verdana"/>
          <w:b/>
          <w:lang w:val="bg-BG"/>
        </w:rPr>
      </w:pPr>
      <w:r w:rsidRPr="00A72B0C">
        <w:rPr>
          <w:rFonts w:ascii="Verdana" w:hAnsi="Verdana"/>
          <w:bCs/>
          <w:lang w:val="bg-BG" w:eastAsia="en-US"/>
        </w:rPr>
        <w:t>На основание чл. 30, ал. 4 от ЗОЗЗ за 315 кв.м за улиците такса не се дължи.</w:t>
      </w:r>
    </w:p>
    <w:p w:rsidR="0006597D" w:rsidRPr="00A72B0C" w:rsidRDefault="0006597D" w:rsidP="00A72B0C">
      <w:pPr>
        <w:ind w:firstLine="720"/>
        <w:jc w:val="both"/>
        <w:rPr>
          <w:rFonts w:ascii="Verdana" w:hAnsi="Verdana"/>
          <w:b/>
          <w:lang w:val="bg-BG"/>
        </w:rPr>
      </w:pPr>
    </w:p>
    <w:p w:rsidR="00A72B0C" w:rsidRPr="00A72B0C" w:rsidRDefault="0006597D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b/>
          <w:lang w:val="bg-BG"/>
        </w:rPr>
        <w:t>5.</w:t>
      </w:r>
      <w:r w:rsidRPr="00A72B0C">
        <w:rPr>
          <w:rFonts w:ascii="Verdana" w:hAnsi="Verdana"/>
          <w:lang w:val="bg-BG"/>
        </w:rPr>
        <w:t xml:space="preserve"> </w:t>
      </w:r>
      <w:r w:rsidR="00A72B0C">
        <w:rPr>
          <w:rFonts w:ascii="Verdana" w:hAnsi="Verdana"/>
          <w:lang w:val="bg-BG"/>
        </w:rPr>
        <w:t xml:space="preserve">На </w:t>
      </w:r>
      <w:r w:rsidR="00A72B0C" w:rsidRPr="00A72B0C">
        <w:rPr>
          <w:rFonts w:ascii="Verdana" w:hAnsi="Verdana"/>
          <w:lang w:val="bg-BG" w:eastAsia="en-US"/>
        </w:rPr>
        <w:t xml:space="preserve">общо 644 кв.м земеделска земя, в т.ч. 315 кв.м. шеста категория и 329 кв.м. </w:t>
      </w:r>
      <w:proofErr w:type="spellStart"/>
      <w:r w:rsidR="00A72B0C" w:rsidRPr="00A72B0C">
        <w:rPr>
          <w:rFonts w:ascii="Verdana" w:hAnsi="Verdana"/>
          <w:lang w:val="bg-BG" w:eastAsia="en-US"/>
        </w:rPr>
        <w:t>некатегоризуема</w:t>
      </w:r>
      <w:proofErr w:type="spellEnd"/>
      <w:r w:rsidR="00A72B0C" w:rsidRPr="00A72B0C">
        <w:rPr>
          <w:rFonts w:ascii="Verdana" w:hAnsi="Verdana"/>
          <w:lang w:val="bg-BG" w:eastAsia="en-US"/>
        </w:rPr>
        <w:t>, неполивна, 329 кв.м. общинска собственост и 315 кв.м. частна собственост, за изграждане на обект: „Задънена улица от о.т.669а до 669в, прилежаща на кв.146 по плана на м. “с.Л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“”, в землището на с. Л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поземлен имот с идентификатор 44063.6217.3633 и части от поземлени имоти с идентификатори 44063.6217.350, 44063.6217.534, 44063.6217.537, 44063.6217.3629, 44063.6217.3631 и 44063.6217.3634, С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 xml:space="preserve"> община, район „П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“, област С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при граници, посочени в приложения влязъл в сила ПУП – ИПР за ПИ 3374,3375 и 3376.</w:t>
      </w:r>
    </w:p>
    <w:p w:rsidR="0006597D" w:rsidRPr="00A72B0C" w:rsidRDefault="00A72B0C" w:rsidP="00A72B0C">
      <w:pPr>
        <w:ind w:firstLine="720"/>
        <w:jc w:val="both"/>
        <w:rPr>
          <w:rFonts w:ascii="Verdana" w:hAnsi="Verdana"/>
          <w:b/>
          <w:lang w:val="bg-BG"/>
        </w:rPr>
      </w:pPr>
      <w:r w:rsidRPr="00A72B0C">
        <w:rPr>
          <w:rFonts w:ascii="Verdana" w:hAnsi="Verdana"/>
          <w:lang w:val="bg-BG" w:eastAsia="en-US"/>
        </w:rPr>
        <w:t>На основание чл. 30, ал. 4 от ЗОЗЗ за площта от 329 кв.м. – общинска собственост такса по чл.30 не се дължи. На основание чл.30, ал.1 от ЗОЗЗ за площта от 315 кв.м. – частна собственост С</w:t>
      </w:r>
      <w:r w:rsidR="00E372B6">
        <w:rPr>
          <w:rFonts w:ascii="Verdana" w:hAnsi="Verdana"/>
          <w:lang w:val="bg-BG" w:eastAsia="en-US"/>
        </w:rPr>
        <w:t>.</w:t>
      </w:r>
      <w:r w:rsidRPr="00A72B0C">
        <w:rPr>
          <w:rFonts w:ascii="Verdana" w:hAnsi="Verdana"/>
          <w:lang w:val="bg-BG" w:eastAsia="en-US"/>
        </w:rPr>
        <w:t xml:space="preserve"> община да заплати такса по чл.8, т.1 и т.4 на тарифата в размер на 376,74 лева.</w:t>
      </w:r>
    </w:p>
    <w:p w:rsidR="0006597D" w:rsidRPr="00A72B0C" w:rsidRDefault="0006597D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A72B0C" w:rsidRPr="00A72B0C" w:rsidRDefault="0006597D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b/>
          <w:lang w:val="bg-BG"/>
        </w:rPr>
        <w:t>6.</w:t>
      </w:r>
      <w:r w:rsidRPr="00A72B0C">
        <w:rPr>
          <w:rFonts w:ascii="Verdana" w:hAnsi="Verdana"/>
          <w:lang w:val="bg-BG"/>
        </w:rPr>
        <w:t xml:space="preserve"> </w:t>
      </w:r>
      <w:r w:rsidR="00A72B0C">
        <w:rPr>
          <w:rFonts w:ascii="Verdana" w:hAnsi="Verdana"/>
          <w:lang w:val="bg-BG"/>
        </w:rPr>
        <w:t xml:space="preserve">На </w:t>
      </w:r>
      <w:r w:rsidR="00A72B0C" w:rsidRPr="00A72B0C">
        <w:rPr>
          <w:rFonts w:ascii="Verdana" w:hAnsi="Verdana"/>
          <w:lang w:val="bg-BG" w:eastAsia="en-US"/>
        </w:rPr>
        <w:t>2 367 кв.м. земеделска земя, девета категория, неполивна, собственост на община Нови пазар, за изграждане на обект: „Център за грижа за лица с умствена изостаналост”, в землището на с. П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местност „Дворни места”, имот с идентификатор 55292.141.1, община Н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област Ш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ПЗ.</w:t>
      </w:r>
    </w:p>
    <w:p w:rsidR="0006597D" w:rsidRPr="00A72B0C" w:rsidRDefault="00A72B0C" w:rsidP="00A72B0C">
      <w:pPr>
        <w:pStyle w:val="BodyText"/>
        <w:ind w:firstLine="720"/>
        <w:rPr>
          <w:rFonts w:ascii="Verdana" w:hAnsi="Verdana"/>
          <w:sz w:val="20"/>
          <w:lang w:val="bg-BG"/>
        </w:rPr>
      </w:pPr>
      <w:r w:rsidRPr="00A72B0C">
        <w:rPr>
          <w:rFonts w:ascii="Verdana" w:hAnsi="Verdana"/>
          <w:sz w:val="20"/>
          <w:lang w:val="bg-BG"/>
        </w:rPr>
        <w:t>На основание чл. 30, ал. 2 от ЗОЗЗ за земите от общинския поземлен фонд се заплаща местна такса, определена от общинския съвет.</w:t>
      </w:r>
    </w:p>
    <w:p w:rsidR="005E227C" w:rsidRPr="00A72B0C" w:rsidRDefault="005E227C" w:rsidP="00A72B0C">
      <w:pPr>
        <w:pStyle w:val="BodyText"/>
        <w:ind w:firstLine="720"/>
        <w:rPr>
          <w:rFonts w:ascii="Verdana" w:hAnsi="Verdana"/>
          <w:sz w:val="20"/>
          <w:lang w:val="bg-BG"/>
        </w:rPr>
      </w:pPr>
    </w:p>
    <w:p w:rsidR="00A41E0A" w:rsidRPr="0063557A" w:rsidRDefault="00A72B0C" w:rsidP="00A41E0A">
      <w:pPr>
        <w:tabs>
          <w:tab w:val="left" w:pos="90"/>
        </w:tabs>
        <w:ind w:firstLine="70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III.</w:t>
      </w:r>
      <w:r>
        <w:rPr>
          <w:rFonts w:ascii="Verdana" w:hAnsi="Verdana"/>
          <w:b/>
          <w:i/>
          <w:lang w:val="bg-BG"/>
        </w:rPr>
        <w:t xml:space="preserve"> </w:t>
      </w:r>
      <w:r w:rsidR="00A41E0A" w:rsidRPr="0063557A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земи:</w:t>
      </w:r>
    </w:p>
    <w:p w:rsidR="00A72B0C" w:rsidRPr="00A72B0C" w:rsidRDefault="00A72B0C" w:rsidP="00A72B0C">
      <w:pPr>
        <w:pStyle w:val="BodyText"/>
        <w:ind w:firstLine="720"/>
        <w:rPr>
          <w:rFonts w:ascii="Verdana" w:hAnsi="Verdana"/>
          <w:sz w:val="20"/>
          <w:lang w:val="bg-BG"/>
        </w:rPr>
      </w:pPr>
    </w:p>
    <w:p w:rsidR="00A72B0C" w:rsidRPr="00A72B0C" w:rsidRDefault="0006597D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b/>
          <w:lang w:val="bg-BG"/>
        </w:rPr>
        <w:t>7.</w:t>
      </w:r>
      <w:r w:rsidRPr="00A72B0C">
        <w:rPr>
          <w:rFonts w:ascii="Verdana" w:hAnsi="Verdana"/>
          <w:lang w:val="bg-BG"/>
        </w:rPr>
        <w:t xml:space="preserve"> </w:t>
      </w:r>
      <w:r w:rsidR="00A72B0C" w:rsidRPr="00A72B0C">
        <w:rPr>
          <w:rFonts w:ascii="Verdana" w:hAnsi="Verdana"/>
          <w:lang w:val="bg-BG" w:eastAsia="en-US"/>
        </w:rPr>
        <w:t>Разрешава временно ползване за срок до 20.12.2028 г., на 764 кв.м. земеделска земя, собственост на община Хаджидимово, за обект:</w:t>
      </w:r>
      <w:r w:rsidR="006306CA">
        <w:rPr>
          <w:rFonts w:ascii="Verdana" w:hAnsi="Verdana"/>
          <w:lang w:val="bg-BG" w:eastAsia="en-US"/>
        </w:rPr>
        <w:t xml:space="preserve"> </w:t>
      </w:r>
      <w:r w:rsidR="00A72B0C" w:rsidRPr="00A72B0C">
        <w:rPr>
          <w:rFonts w:ascii="Verdana" w:hAnsi="Verdana"/>
          <w:lang w:val="bg-BG" w:eastAsia="en-US"/>
        </w:rPr>
        <w:t>“</w:t>
      </w:r>
      <w:proofErr w:type="spellStart"/>
      <w:r w:rsidR="00A72B0C" w:rsidRPr="00A72B0C">
        <w:rPr>
          <w:rFonts w:ascii="Verdana" w:hAnsi="Verdana"/>
          <w:lang w:val="bg-BG" w:eastAsia="en-US"/>
        </w:rPr>
        <w:t>Преместваем</w:t>
      </w:r>
      <w:proofErr w:type="spellEnd"/>
      <w:r w:rsidR="00A72B0C" w:rsidRPr="00A72B0C">
        <w:rPr>
          <w:rFonts w:ascii="Verdana" w:hAnsi="Verdana"/>
          <w:lang w:val="bg-BG" w:eastAsia="en-US"/>
        </w:rPr>
        <w:t xml:space="preserve"> обект за търговия-каравана“ в землището на с.</w:t>
      </w:r>
      <w:r w:rsidR="006306CA">
        <w:rPr>
          <w:rFonts w:ascii="Verdana" w:hAnsi="Verdana"/>
          <w:lang w:val="bg-BG" w:eastAsia="en-US"/>
        </w:rPr>
        <w:t xml:space="preserve"> </w:t>
      </w:r>
      <w:r w:rsidR="00A72B0C" w:rsidRPr="00A72B0C">
        <w:rPr>
          <w:rFonts w:ascii="Verdana" w:hAnsi="Verdana"/>
          <w:lang w:val="bg-BG" w:eastAsia="en-US"/>
        </w:rPr>
        <w:t>С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 xml:space="preserve"> имот с идентификатор 65108.23.178 община Х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област Б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при граници, съгласно приложените ситуационни схеми за разполагане на временните обекти.</w:t>
      </w:r>
    </w:p>
    <w:p w:rsidR="0006597D" w:rsidRPr="00A72B0C" w:rsidRDefault="00A72B0C" w:rsidP="00A72B0C">
      <w:pPr>
        <w:ind w:firstLine="720"/>
        <w:jc w:val="both"/>
        <w:rPr>
          <w:rFonts w:ascii="Verdana" w:hAnsi="Verdana"/>
          <w:lang w:val="bg-BG"/>
        </w:rPr>
      </w:pPr>
      <w:r w:rsidRPr="00A72B0C">
        <w:rPr>
          <w:rFonts w:ascii="Verdana" w:hAnsi="Verdana"/>
          <w:lang w:val="bg-BG" w:eastAsia="en-US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06597D" w:rsidRPr="00A72B0C" w:rsidRDefault="0006597D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A72B0C" w:rsidRPr="00A72B0C" w:rsidRDefault="0006597D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A72B0C">
        <w:rPr>
          <w:rFonts w:ascii="Verdana" w:hAnsi="Verdana"/>
          <w:b/>
          <w:lang w:val="bg-BG"/>
        </w:rPr>
        <w:t>8.</w:t>
      </w:r>
      <w:r w:rsidRPr="00A72B0C">
        <w:rPr>
          <w:rFonts w:ascii="Verdana" w:hAnsi="Verdana"/>
          <w:lang w:val="bg-BG" w:eastAsia="en-US"/>
        </w:rPr>
        <w:t xml:space="preserve"> </w:t>
      </w:r>
      <w:r w:rsidR="00A72B0C" w:rsidRPr="00A72B0C">
        <w:rPr>
          <w:rFonts w:ascii="Verdana" w:hAnsi="Verdana"/>
          <w:lang w:val="bg-BG" w:eastAsia="en-US"/>
        </w:rPr>
        <w:t>Разрешава временно ползване за срок до 20.12.2028 г., на 34045 кв.м. земеделска земя, собственост на община В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за обект: „Поставяне на преместваеми обекти-беседки и постройки“ в землището на с. И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 xml:space="preserve"> имоти с № 000633 (8940 кв.м.), № 000431 (10443 кв.м.), № 000437 (9769 кв.м.) и в землището на с. О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 xml:space="preserve"> имот с № 000429 (4893 кв.м.), община В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област Ш</w:t>
      </w:r>
      <w:r w:rsidR="00E372B6">
        <w:rPr>
          <w:rFonts w:ascii="Verdana" w:hAnsi="Verdana"/>
          <w:lang w:val="bg-BG" w:eastAsia="en-US"/>
        </w:rPr>
        <w:t>.</w:t>
      </w:r>
      <w:r w:rsidR="00A72B0C" w:rsidRPr="00A72B0C">
        <w:rPr>
          <w:rFonts w:ascii="Verdana" w:hAnsi="Verdana"/>
          <w:lang w:val="bg-BG" w:eastAsia="en-US"/>
        </w:rPr>
        <w:t>, при граници, съгласно приложените ситуационни схеми за разполагане на временните обекти.</w:t>
      </w:r>
    </w:p>
    <w:p w:rsidR="0006597D" w:rsidRPr="00A72B0C" w:rsidRDefault="00A72B0C" w:rsidP="00A72B0C">
      <w:pPr>
        <w:ind w:firstLine="720"/>
        <w:jc w:val="both"/>
        <w:rPr>
          <w:rFonts w:ascii="Verdana" w:hAnsi="Verdana"/>
          <w:b/>
          <w:lang w:val="bg-BG"/>
        </w:rPr>
      </w:pPr>
      <w:r w:rsidRPr="00A72B0C">
        <w:rPr>
          <w:rFonts w:ascii="Verdana" w:hAnsi="Verdana"/>
          <w:lang w:val="bg-BG" w:eastAsia="en-US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06597D" w:rsidRPr="00A72B0C" w:rsidRDefault="0006597D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772BD2" w:rsidRPr="00A72B0C" w:rsidRDefault="00772BD2" w:rsidP="00A72B0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A72B0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A72B0C">
        <w:rPr>
          <w:rFonts w:ascii="Verdana" w:hAnsi="Verdana"/>
          <w:b/>
          <w:lang w:val="bg-BG"/>
        </w:rPr>
        <w:t xml:space="preserve"> на основание чл. 67а, ал. 4 от </w:t>
      </w:r>
      <w:r w:rsidR="00411767" w:rsidRPr="00A72B0C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="00B9008F" w:rsidRPr="00A72B0C">
        <w:rPr>
          <w:rFonts w:ascii="Verdana" w:hAnsi="Verdana"/>
          <w:b/>
          <w:lang w:val="bg-BG"/>
        </w:rPr>
        <w:t xml:space="preserve"> </w:t>
      </w:r>
      <w:r w:rsidRPr="00A72B0C">
        <w:rPr>
          <w:rFonts w:ascii="Verdana" w:hAnsi="Verdana"/>
          <w:b/>
          <w:lang w:val="bg-BG"/>
        </w:rPr>
        <w:t xml:space="preserve">се провежда процедурата по глава пета от </w:t>
      </w:r>
      <w:r w:rsidR="00411767" w:rsidRPr="00A72B0C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A72B0C">
        <w:rPr>
          <w:rFonts w:ascii="Verdana" w:hAnsi="Verdana"/>
          <w:b/>
          <w:lang w:val="bg-BG"/>
        </w:rPr>
        <w:t>.</w:t>
      </w:r>
    </w:p>
    <w:p w:rsidR="00544A44" w:rsidRPr="00A72B0C" w:rsidRDefault="00544A44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0C3DC7" w:rsidRPr="00A72B0C" w:rsidRDefault="000C3DC7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A72B0C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A72B0C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A72B0C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Върховен административен съд.</w:t>
      </w:r>
    </w:p>
    <w:sectPr w:rsidR="000C3DC7" w:rsidRPr="00A72B0C" w:rsidSect="00E372B6">
      <w:footerReference w:type="even" r:id="rId9"/>
      <w:footerReference w:type="default" r:id="rId10"/>
      <w:pgSz w:w="11906" w:h="16838"/>
      <w:pgMar w:top="1260" w:right="706" w:bottom="540" w:left="1555" w:header="706" w:footer="70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FF" w:rsidRDefault="00B253FF">
      <w:r>
        <w:separator/>
      </w:r>
    </w:p>
  </w:endnote>
  <w:endnote w:type="continuationSeparator" w:id="0">
    <w:p w:rsidR="00B253FF" w:rsidRDefault="00B2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64" w:rsidRDefault="00421664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2B6">
      <w:rPr>
        <w:rStyle w:val="PageNumber"/>
        <w:noProof/>
      </w:rPr>
      <w:t>2</w:t>
    </w:r>
    <w:r>
      <w:rPr>
        <w:rStyle w:val="PageNumber"/>
      </w:rPr>
      <w:fldChar w:fldCharType="end"/>
    </w:r>
  </w:p>
  <w:p w:rsidR="00421664" w:rsidRPr="00B936E0" w:rsidRDefault="00421664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FF" w:rsidRDefault="00B253FF">
      <w:r>
        <w:separator/>
      </w:r>
    </w:p>
  </w:footnote>
  <w:footnote w:type="continuationSeparator" w:id="0">
    <w:p w:rsidR="00B253FF" w:rsidRDefault="00B2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2B64"/>
    <w:multiLevelType w:val="hybridMultilevel"/>
    <w:tmpl w:val="BA20ED2E"/>
    <w:lvl w:ilvl="0" w:tplc="4C98CB1E"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0AD4B41"/>
    <w:multiLevelType w:val="hybridMultilevel"/>
    <w:tmpl w:val="AB404442"/>
    <w:lvl w:ilvl="0" w:tplc="526A0B0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5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3"/>
  </w:num>
  <w:num w:numId="12">
    <w:abstractNumId w:val="0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4C2"/>
    <w:rsid w:val="00015F3E"/>
    <w:rsid w:val="00017F2A"/>
    <w:rsid w:val="00020918"/>
    <w:rsid w:val="00020F38"/>
    <w:rsid w:val="000221EB"/>
    <w:rsid w:val="00022850"/>
    <w:rsid w:val="00023856"/>
    <w:rsid w:val="00023AEC"/>
    <w:rsid w:val="00025036"/>
    <w:rsid w:val="00025132"/>
    <w:rsid w:val="000259FB"/>
    <w:rsid w:val="00025CA3"/>
    <w:rsid w:val="0002680F"/>
    <w:rsid w:val="00030B2A"/>
    <w:rsid w:val="00030CD8"/>
    <w:rsid w:val="00030DEA"/>
    <w:rsid w:val="00032C2C"/>
    <w:rsid w:val="0003413E"/>
    <w:rsid w:val="0003446E"/>
    <w:rsid w:val="0003522C"/>
    <w:rsid w:val="000364CB"/>
    <w:rsid w:val="00037034"/>
    <w:rsid w:val="000370F9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6E68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62FA"/>
    <w:rsid w:val="0005786D"/>
    <w:rsid w:val="0006041D"/>
    <w:rsid w:val="0006190F"/>
    <w:rsid w:val="000629AB"/>
    <w:rsid w:val="00062A60"/>
    <w:rsid w:val="00062EA0"/>
    <w:rsid w:val="00063244"/>
    <w:rsid w:val="00063441"/>
    <w:rsid w:val="00064550"/>
    <w:rsid w:val="00065071"/>
    <w:rsid w:val="000658A8"/>
    <w:rsid w:val="0006597D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6D7B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91F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1FD9"/>
    <w:rsid w:val="000B24E9"/>
    <w:rsid w:val="000B2897"/>
    <w:rsid w:val="000B2945"/>
    <w:rsid w:val="000B3E4A"/>
    <w:rsid w:val="000B3FE1"/>
    <w:rsid w:val="000B4256"/>
    <w:rsid w:val="000B45FE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038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12DB"/>
    <w:rsid w:val="000D3039"/>
    <w:rsid w:val="000D343B"/>
    <w:rsid w:val="000D4344"/>
    <w:rsid w:val="000D4BE8"/>
    <w:rsid w:val="000D5B63"/>
    <w:rsid w:val="000D5E0A"/>
    <w:rsid w:val="000D7E08"/>
    <w:rsid w:val="000E0252"/>
    <w:rsid w:val="000E169D"/>
    <w:rsid w:val="000E180C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0F5771"/>
    <w:rsid w:val="00101010"/>
    <w:rsid w:val="00103755"/>
    <w:rsid w:val="00104572"/>
    <w:rsid w:val="00105241"/>
    <w:rsid w:val="00105989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30F7"/>
    <w:rsid w:val="00133DC7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32C"/>
    <w:rsid w:val="00145675"/>
    <w:rsid w:val="0014651E"/>
    <w:rsid w:val="001504A6"/>
    <w:rsid w:val="0015071B"/>
    <w:rsid w:val="00150E00"/>
    <w:rsid w:val="0015143B"/>
    <w:rsid w:val="001528BF"/>
    <w:rsid w:val="00153AE3"/>
    <w:rsid w:val="00153E96"/>
    <w:rsid w:val="001541D2"/>
    <w:rsid w:val="001545BA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8A4"/>
    <w:rsid w:val="00186979"/>
    <w:rsid w:val="00187D12"/>
    <w:rsid w:val="001905FA"/>
    <w:rsid w:val="00190605"/>
    <w:rsid w:val="001922E9"/>
    <w:rsid w:val="00192B11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0E54"/>
    <w:rsid w:val="001A13A4"/>
    <w:rsid w:val="001A1BE2"/>
    <w:rsid w:val="001A2F11"/>
    <w:rsid w:val="001A33ED"/>
    <w:rsid w:val="001A35A0"/>
    <w:rsid w:val="001A4516"/>
    <w:rsid w:val="001A5547"/>
    <w:rsid w:val="001A563C"/>
    <w:rsid w:val="001A5956"/>
    <w:rsid w:val="001A5FD2"/>
    <w:rsid w:val="001A60D1"/>
    <w:rsid w:val="001A6815"/>
    <w:rsid w:val="001A735A"/>
    <w:rsid w:val="001B0634"/>
    <w:rsid w:val="001B1188"/>
    <w:rsid w:val="001B1A13"/>
    <w:rsid w:val="001B23BA"/>
    <w:rsid w:val="001B349B"/>
    <w:rsid w:val="001B37B2"/>
    <w:rsid w:val="001B3A5D"/>
    <w:rsid w:val="001B4AC4"/>
    <w:rsid w:val="001B5993"/>
    <w:rsid w:val="001B60FC"/>
    <w:rsid w:val="001B6644"/>
    <w:rsid w:val="001B67E6"/>
    <w:rsid w:val="001C0277"/>
    <w:rsid w:val="001C18F9"/>
    <w:rsid w:val="001C1EC3"/>
    <w:rsid w:val="001C1F0C"/>
    <w:rsid w:val="001C2139"/>
    <w:rsid w:val="001C260A"/>
    <w:rsid w:val="001C4839"/>
    <w:rsid w:val="001C5F79"/>
    <w:rsid w:val="001C6785"/>
    <w:rsid w:val="001C6BEA"/>
    <w:rsid w:val="001C7D49"/>
    <w:rsid w:val="001D0AE9"/>
    <w:rsid w:val="001D25B9"/>
    <w:rsid w:val="001D3570"/>
    <w:rsid w:val="001D48D5"/>
    <w:rsid w:val="001D4D4C"/>
    <w:rsid w:val="001D55A5"/>
    <w:rsid w:val="001D658E"/>
    <w:rsid w:val="001D6A6D"/>
    <w:rsid w:val="001D76D2"/>
    <w:rsid w:val="001D7799"/>
    <w:rsid w:val="001D79D6"/>
    <w:rsid w:val="001E06AE"/>
    <w:rsid w:val="001E0B1F"/>
    <w:rsid w:val="001E0E51"/>
    <w:rsid w:val="001E20C0"/>
    <w:rsid w:val="001E2C35"/>
    <w:rsid w:val="001E3023"/>
    <w:rsid w:val="001E5DAC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1B55"/>
    <w:rsid w:val="002020A3"/>
    <w:rsid w:val="0020486D"/>
    <w:rsid w:val="00204A85"/>
    <w:rsid w:val="00207E81"/>
    <w:rsid w:val="00207FC2"/>
    <w:rsid w:val="0021086A"/>
    <w:rsid w:val="00210DC9"/>
    <w:rsid w:val="00211232"/>
    <w:rsid w:val="0021269F"/>
    <w:rsid w:val="00212EF0"/>
    <w:rsid w:val="0021305A"/>
    <w:rsid w:val="00213FBA"/>
    <w:rsid w:val="002147C8"/>
    <w:rsid w:val="00214E2B"/>
    <w:rsid w:val="002155AD"/>
    <w:rsid w:val="00215D23"/>
    <w:rsid w:val="00216F96"/>
    <w:rsid w:val="002171B4"/>
    <w:rsid w:val="0022153F"/>
    <w:rsid w:val="00221580"/>
    <w:rsid w:val="00221B6D"/>
    <w:rsid w:val="002220DA"/>
    <w:rsid w:val="0022352D"/>
    <w:rsid w:val="00223763"/>
    <w:rsid w:val="002240D1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3F7"/>
    <w:rsid w:val="0024269E"/>
    <w:rsid w:val="00242EDC"/>
    <w:rsid w:val="002434DF"/>
    <w:rsid w:val="002438EB"/>
    <w:rsid w:val="002464AE"/>
    <w:rsid w:val="002469C7"/>
    <w:rsid w:val="0024732F"/>
    <w:rsid w:val="0025023A"/>
    <w:rsid w:val="0025087E"/>
    <w:rsid w:val="00251E55"/>
    <w:rsid w:val="00252276"/>
    <w:rsid w:val="00252DD5"/>
    <w:rsid w:val="002533AE"/>
    <w:rsid w:val="00253705"/>
    <w:rsid w:val="00253936"/>
    <w:rsid w:val="002543A0"/>
    <w:rsid w:val="00254BDA"/>
    <w:rsid w:val="002556B7"/>
    <w:rsid w:val="00256A11"/>
    <w:rsid w:val="00257BBE"/>
    <w:rsid w:val="00257EC7"/>
    <w:rsid w:val="0026033E"/>
    <w:rsid w:val="00260B92"/>
    <w:rsid w:val="0026157B"/>
    <w:rsid w:val="002616BF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0A"/>
    <w:rsid w:val="002704D8"/>
    <w:rsid w:val="00271555"/>
    <w:rsid w:val="0027183B"/>
    <w:rsid w:val="002719DE"/>
    <w:rsid w:val="0027275B"/>
    <w:rsid w:val="00273276"/>
    <w:rsid w:val="00273555"/>
    <w:rsid w:val="00274129"/>
    <w:rsid w:val="00274939"/>
    <w:rsid w:val="002772C8"/>
    <w:rsid w:val="00280758"/>
    <w:rsid w:val="0028092E"/>
    <w:rsid w:val="00280B16"/>
    <w:rsid w:val="00281296"/>
    <w:rsid w:val="002813D4"/>
    <w:rsid w:val="002815DD"/>
    <w:rsid w:val="0028199A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87B41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06AF"/>
    <w:rsid w:val="002A18F4"/>
    <w:rsid w:val="002A1B17"/>
    <w:rsid w:val="002A4E3F"/>
    <w:rsid w:val="002A5EB5"/>
    <w:rsid w:val="002A69E1"/>
    <w:rsid w:val="002A6C54"/>
    <w:rsid w:val="002A73BA"/>
    <w:rsid w:val="002B136B"/>
    <w:rsid w:val="002B1FBF"/>
    <w:rsid w:val="002B2D7D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056"/>
    <w:rsid w:val="002B7942"/>
    <w:rsid w:val="002C1A9C"/>
    <w:rsid w:val="002C2D0C"/>
    <w:rsid w:val="002C467D"/>
    <w:rsid w:val="002C6529"/>
    <w:rsid w:val="002C659F"/>
    <w:rsid w:val="002C6D2B"/>
    <w:rsid w:val="002C7273"/>
    <w:rsid w:val="002D0C41"/>
    <w:rsid w:val="002D1145"/>
    <w:rsid w:val="002D4478"/>
    <w:rsid w:val="002D66C5"/>
    <w:rsid w:val="002D6C66"/>
    <w:rsid w:val="002D74F9"/>
    <w:rsid w:val="002E03E5"/>
    <w:rsid w:val="002E0622"/>
    <w:rsid w:val="002E0B31"/>
    <w:rsid w:val="002E13BA"/>
    <w:rsid w:val="002E2BF7"/>
    <w:rsid w:val="002E2CEE"/>
    <w:rsid w:val="002E321D"/>
    <w:rsid w:val="002E3485"/>
    <w:rsid w:val="002E380F"/>
    <w:rsid w:val="002E3D5D"/>
    <w:rsid w:val="002E3EAC"/>
    <w:rsid w:val="002E4883"/>
    <w:rsid w:val="002E564B"/>
    <w:rsid w:val="002E605D"/>
    <w:rsid w:val="002E613D"/>
    <w:rsid w:val="002E630F"/>
    <w:rsid w:val="002E6954"/>
    <w:rsid w:val="002F15AB"/>
    <w:rsid w:val="002F1A7C"/>
    <w:rsid w:val="002F35FE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2F78"/>
    <w:rsid w:val="0030388E"/>
    <w:rsid w:val="00303AF1"/>
    <w:rsid w:val="00304279"/>
    <w:rsid w:val="003046AD"/>
    <w:rsid w:val="003057DE"/>
    <w:rsid w:val="00305E8C"/>
    <w:rsid w:val="003067A6"/>
    <w:rsid w:val="003067DB"/>
    <w:rsid w:val="00306847"/>
    <w:rsid w:val="00306885"/>
    <w:rsid w:val="00307251"/>
    <w:rsid w:val="00307B6E"/>
    <w:rsid w:val="00311703"/>
    <w:rsid w:val="003131C3"/>
    <w:rsid w:val="003133BC"/>
    <w:rsid w:val="00314A1B"/>
    <w:rsid w:val="00316CA2"/>
    <w:rsid w:val="00316D3A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4378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27"/>
    <w:rsid w:val="00346D63"/>
    <w:rsid w:val="0034791E"/>
    <w:rsid w:val="0035067B"/>
    <w:rsid w:val="00352A43"/>
    <w:rsid w:val="00352D84"/>
    <w:rsid w:val="003554E1"/>
    <w:rsid w:val="00355774"/>
    <w:rsid w:val="00355B0E"/>
    <w:rsid w:val="003572B3"/>
    <w:rsid w:val="00357361"/>
    <w:rsid w:val="0035738F"/>
    <w:rsid w:val="00357941"/>
    <w:rsid w:val="003607A4"/>
    <w:rsid w:val="00362839"/>
    <w:rsid w:val="00362F30"/>
    <w:rsid w:val="00363397"/>
    <w:rsid w:val="00364863"/>
    <w:rsid w:val="003703A0"/>
    <w:rsid w:val="00370C9F"/>
    <w:rsid w:val="00370EF6"/>
    <w:rsid w:val="00371073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2F46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951F9"/>
    <w:rsid w:val="003A02C9"/>
    <w:rsid w:val="003A0FA8"/>
    <w:rsid w:val="003A1826"/>
    <w:rsid w:val="003A195A"/>
    <w:rsid w:val="003A1B4F"/>
    <w:rsid w:val="003A2751"/>
    <w:rsid w:val="003A278E"/>
    <w:rsid w:val="003A2877"/>
    <w:rsid w:val="003A2D9B"/>
    <w:rsid w:val="003A4E18"/>
    <w:rsid w:val="003A5211"/>
    <w:rsid w:val="003A542C"/>
    <w:rsid w:val="003A690A"/>
    <w:rsid w:val="003A6F14"/>
    <w:rsid w:val="003B0F98"/>
    <w:rsid w:val="003B16C9"/>
    <w:rsid w:val="003B1910"/>
    <w:rsid w:val="003B1B5F"/>
    <w:rsid w:val="003B20DD"/>
    <w:rsid w:val="003B3A15"/>
    <w:rsid w:val="003B3E77"/>
    <w:rsid w:val="003B43FC"/>
    <w:rsid w:val="003B4451"/>
    <w:rsid w:val="003B5F07"/>
    <w:rsid w:val="003B6A19"/>
    <w:rsid w:val="003B7777"/>
    <w:rsid w:val="003C10C6"/>
    <w:rsid w:val="003C2B06"/>
    <w:rsid w:val="003C2DFD"/>
    <w:rsid w:val="003C2ED7"/>
    <w:rsid w:val="003C2F94"/>
    <w:rsid w:val="003C3BD3"/>
    <w:rsid w:val="003C3C54"/>
    <w:rsid w:val="003C405B"/>
    <w:rsid w:val="003C4622"/>
    <w:rsid w:val="003C5B3B"/>
    <w:rsid w:val="003C6508"/>
    <w:rsid w:val="003C6889"/>
    <w:rsid w:val="003C6E2E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08B1"/>
    <w:rsid w:val="003E1891"/>
    <w:rsid w:val="003E2080"/>
    <w:rsid w:val="003E2434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2C2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65CA"/>
    <w:rsid w:val="004072AD"/>
    <w:rsid w:val="0040760B"/>
    <w:rsid w:val="00410BB3"/>
    <w:rsid w:val="00411137"/>
    <w:rsid w:val="00411767"/>
    <w:rsid w:val="00411BFE"/>
    <w:rsid w:val="00411C99"/>
    <w:rsid w:val="00412891"/>
    <w:rsid w:val="00413787"/>
    <w:rsid w:val="004142C0"/>
    <w:rsid w:val="00414959"/>
    <w:rsid w:val="00414C35"/>
    <w:rsid w:val="00416686"/>
    <w:rsid w:val="00416BC6"/>
    <w:rsid w:val="00417286"/>
    <w:rsid w:val="004178B3"/>
    <w:rsid w:val="004207BB"/>
    <w:rsid w:val="00421664"/>
    <w:rsid w:val="00421780"/>
    <w:rsid w:val="00421FEF"/>
    <w:rsid w:val="004222D9"/>
    <w:rsid w:val="0042481F"/>
    <w:rsid w:val="00424ACF"/>
    <w:rsid w:val="004252D5"/>
    <w:rsid w:val="004260FA"/>
    <w:rsid w:val="00426524"/>
    <w:rsid w:val="00431AE1"/>
    <w:rsid w:val="00432049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37B88"/>
    <w:rsid w:val="00440E06"/>
    <w:rsid w:val="00441FC8"/>
    <w:rsid w:val="00442AF8"/>
    <w:rsid w:val="00443A6B"/>
    <w:rsid w:val="00444E4B"/>
    <w:rsid w:val="00445929"/>
    <w:rsid w:val="00447185"/>
    <w:rsid w:val="0044779E"/>
    <w:rsid w:val="00447BA7"/>
    <w:rsid w:val="00447EC6"/>
    <w:rsid w:val="00450735"/>
    <w:rsid w:val="0045208D"/>
    <w:rsid w:val="00452890"/>
    <w:rsid w:val="0045304D"/>
    <w:rsid w:val="004559E8"/>
    <w:rsid w:val="0045671E"/>
    <w:rsid w:val="00456CF7"/>
    <w:rsid w:val="0046089D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3DF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C4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4E36"/>
    <w:rsid w:val="004C60A1"/>
    <w:rsid w:val="004C65FF"/>
    <w:rsid w:val="004C68EF"/>
    <w:rsid w:val="004C6F39"/>
    <w:rsid w:val="004C7A23"/>
    <w:rsid w:val="004C7B24"/>
    <w:rsid w:val="004C7FB7"/>
    <w:rsid w:val="004D1053"/>
    <w:rsid w:val="004D4107"/>
    <w:rsid w:val="004D4190"/>
    <w:rsid w:val="004D5EDB"/>
    <w:rsid w:val="004D6472"/>
    <w:rsid w:val="004D7021"/>
    <w:rsid w:val="004D70A8"/>
    <w:rsid w:val="004D71A1"/>
    <w:rsid w:val="004D732D"/>
    <w:rsid w:val="004E1341"/>
    <w:rsid w:val="004E2643"/>
    <w:rsid w:val="004E27B5"/>
    <w:rsid w:val="004E40AE"/>
    <w:rsid w:val="004E4A0A"/>
    <w:rsid w:val="004E67EF"/>
    <w:rsid w:val="004E6A33"/>
    <w:rsid w:val="004E7D8D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4F692A"/>
    <w:rsid w:val="004F7D09"/>
    <w:rsid w:val="0050003F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116E"/>
    <w:rsid w:val="005229A4"/>
    <w:rsid w:val="00522EE8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4857"/>
    <w:rsid w:val="00535A3E"/>
    <w:rsid w:val="0054131D"/>
    <w:rsid w:val="005440B6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3C42"/>
    <w:rsid w:val="00564C1B"/>
    <w:rsid w:val="0056560D"/>
    <w:rsid w:val="0056595B"/>
    <w:rsid w:val="00566968"/>
    <w:rsid w:val="00566E10"/>
    <w:rsid w:val="00567772"/>
    <w:rsid w:val="00567A66"/>
    <w:rsid w:val="00570204"/>
    <w:rsid w:val="005704E6"/>
    <w:rsid w:val="0057171B"/>
    <w:rsid w:val="0057189C"/>
    <w:rsid w:val="005739D1"/>
    <w:rsid w:val="00573B17"/>
    <w:rsid w:val="00573F02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A58C8"/>
    <w:rsid w:val="005A6A8B"/>
    <w:rsid w:val="005B0A88"/>
    <w:rsid w:val="005B108D"/>
    <w:rsid w:val="005B23A1"/>
    <w:rsid w:val="005B35A6"/>
    <w:rsid w:val="005B3E94"/>
    <w:rsid w:val="005B4711"/>
    <w:rsid w:val="005B4AFF"/>
    <w:rsid w:val="005B512A"/>
    <w:rsid w:val="005B52B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C66C9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6C94"/>
    <w:rsid w:val="005D7C75"/>
    <w:rsid w:val="005E0A0A"/>
    <w:rsid w:val="005E11FB"/>
    <w:rsid w:val="005E227C"/>
    <w:rsid w:val="005E3314"/>
    <w:rsid w:val="005E4102"/>
    <w:rsid w:val="005E4396"/>
    <w:rsid w:val="005E4A1F"/>
    <w:rsid w:val="005E4A4F"/>
    <w:rsid w:val="005E4B1E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654"/>
    <w:rsid w:val="00610A83"/>
    <w:rsid w:val="00611879"/>
    <w:rsid w:val="00612463"/>
    <w:rsid w:val="00613C70"/>
    <w:rsid w:val="00613E28"/>
    <w:rsid w:val="00613F95"/>
    <w:rsid w:val="00616CDB"/>
    <w:rsid w:val="0061701A"/>
    <w:rsid w:val="00617565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6CA"/>
    <w:rsid w:val="00630D8F"/>
    <w:rsid w:val="00630E8B"/>
    <w:rsid w:val="00631930"/>
    <w:rsid w:val="0063215F"/>
    <w:rsid w:val="00632268"/>
    <w:rsid w:val="00632721"/>
    <w:rsid w:val="00632ADE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56E4"/>
    <w:rsid w:val="00646318"/>
    <w:rsid w:val="006463E5"/>
    <w:rsid w:val="006469C4"/>
    <w:rsid w:val="00646BA3"/>
    <w:rsid w:val="00650050"/>
    <w:rsid w:val="006512E2"/>
    <w:rsid w:val="00652455"/>
    <w:rsid w:val="0065356D"/>
    <w:rsid w:val="00655CFD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47B0"/>
    <w:rsid w:val="0067553E"/>
    <w:rsid w:val="00675C2F"/>
    <w:rsid w:val="00676139"/>
    <w:rsid w:val="00681834"/>
    <w:rsid w:val="00681D73"/>
    <w:rsid w:val="0068244E"/>
    <w:rsid w:val="00682625"/>
    <w:rsid w:val="00682AE8"/>
    <w:rsid w:val="006840A8"/>
    <w:rsid w:val="0068564D"/>
    <w:rsid w:val="00685AA1"/>
    <w:rsid w:val="00686E27"/>
    <w:rsid w:val="006874C3"/>
    <w:rsid w:val="0068790E"/>
    <w:rsid w:val="0069366E"/>
    <w:rsid w:val="00693D3F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96B"/>
    <w:rsid w:val="006B5EB9"/>
    <w:rsid w:val="006B61A3"/>
    <w:rsid w:val="006B6E43"/>
    <w:rsid w:val="006B75F4"/>
    <w:rsid w:val="006B7F04"/>
    <w:rsid w:val="006C002D"/>
    <w:rsid w:val="006C0261"/>
    <w:rsid w:val="006C0265"/>
    <w:rsid w:val="006C195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98D"/>
    <w:rsid w:val="006E6E85"/>
    <w:rsid w:val="006E6FEE"/>
    <w:rsid w:val="006E710B"/>
    <w:rsid w:val="006E744F"/>
    <w:rsid w:val="006F062B"/>
    <w:rsid w:val="006F102C"/>
    <w:rsid w:val="006F1360"/>
    <w:rsid w:val="006F153B"/>
    <w:rsid w:val="006F3659"/>
    <w:rsid w:val="006F49D7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C4A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871EB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46DF"/>
    <w:rsid w:val="007A54FF"/>
    <w:rsid w:val="007A58B5"/>
    <w:rsid w:val="007A7669"/>
    <w:rsid w:val="007A78A2"/>
    <w:rsid w:val="007B0130"/>
    <w:rsid w:val="007B0C7D"/>
    <w:rsid w:val="007B2132"/>
    <w:rsid w:val="007B22BE"/>
    <w:rsid w:val="007B2EEB"/>
    <w:rsid w:val="007B3576"/>
    <w:rsid w:val="007B3CEC"/>
    <w:rsid w:val="007B62FF"/>
    <w:rsid w:val="007B6525"/>
    <w:rsid w:val="007B706C"/>
    <w:rsid w:val="007C044D"/>
    <w:rsid w:val="007C04CF"/>
    <w:rsid w:val="007C07C6"/>
    <w:rsid w:val="007C0D9A"/>
    <w:rsid w:val="007C172A"/>
    <w:rsid w:val="007C1B01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0B53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20F6"/>
    <w:rsid w:val="00802905"/>
    <w:rsid w:val="0080342A"/>
    <w:rsid w:val="00803DB7"/>
    <w:rsid w:val="008042A2"/>
    <w:rsid w:val="00804A7F"/>
    <w:rsid w:val="00805168"/>
    <w:rsid w:val="0080542F"/>
    <w:rsid w:val="0080610A"/>
    <w:rsid w:val="008061C1"/>
    <w:rsid w:val="008068BC"/>
    <w:rsid w:val="00806D4B"/>
    <w:rsid w:val="00806FD1"/>
    <w:rsid w:val="008072CE"/>
    <w:rsid w:val="0081002C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82"/>
    <w:rsid w:val="008238E6"/>
    <w:rsid w:val="0082420C"/>
    <w:rsid w:val="00824653"/>
    <w:rsid w:val="00826B73"/>
    <w:rsid w:val="00826E14"/>
    <w:rsid w:val="00830C7D"/>
    <w:rsid w:val="00830F86"/>
    <w:rsid w:val="00833B82"/>
    <w:rsid w:val="0083582D"/>
    <w:rsid w:val="008359C1"/>
    <w:rsid w:val="00835D87"/>
    <w:rsid w:val="00836156"/>
    <w:rsid w:val="0083689D"/>
    <w:rsid w:val="008368E6"/>
    <w:rsid w:val="00840AE6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35D4"/>
    <w:rsid w:val="00854169"/>
    <w:rsid w:val="0085522D"/>
    <w:rsid w:val="00856663"/>
    <w:rsid w:val="00856BAE"/>
    <w:rsid w:val="00857701"/>
    <w:rsid w:val="008603AC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779F7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2903"/>
    <w:rsid w:val="00893E13"/>
    <w:rsid w:val="00895B06"/>
    <w:rsid w:val="00896974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6A9"/>
    <w:rsid w:val="008A7762"/>
    <w:rsid w:val="008A7E44"/>
    <w:rsid w:val="008B0945"/>
    <w:rsid w:val="008B1F94"/>
    <w:rsid w:val="008B23CC"/>
    <w:rsid w:val="008B2EAA"/>
    <w:rsid w:val="008B3FA0"/>
    <w:rsid w:val="008B4FF9"/>
    <w:rsid w:val="008B5586"/>
    <w:rsid w:val="008B6FE8"/>
    <w:rsid w:val="008B70E1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366"/>
    <w:rsid w:val="008D18AF"/>
    <w:rsid w:val="008D2A6A"/>
    <w:rsid w:val="008D44D7"/>
    <w:rsid w:val="008D58EE"/>
    <w:rsid w:val="008D5E8A"/>
    <w:rsid w:val="008D68E5"/>
    <w:rsid w:val="008D771E"/>
    <w:rsid w:val="008E0BBD"/>
    <w:rsid w:val="008E19B8"/>
    <w:rsid w:val="008E2B56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1DB4"/>
    <w:rsid w:val="0090462C"/>
    <w:rsid w:val="00907605"/>
    <w:rsid w:val="0091242E"/>
    <w:rsid w:val="00912A64"/>
    <w:rsid w:val="00913084"/>
    <w:rsid w:val="00914568"/>
    <w:rsid w:val="00914693"/>
    <w:rsid w:val="0091555D"/>
    <w:rsid w:val="00915B82"/>
    <w:rsid w:val="009161AE"/>
    <w:rsid w:val="00916F78"/>
    <w:rsid w:val="0091737A"/>
    <w:rsid w:val="009207E1"/>
    <w:rsid w:val="00921076"/>
    <w:rsid w:val="0092144D"/>
    <w:rsid w:val="0092191C"/>
    <w:rsid w:val="00921B2D"/>
    <w:rsid w:val="00921DC8"/>
    <w:rsid w:val="00922A0C"/>
    <w:rsid w:val="00922D75"/>
    <w:rsid w:val="00924EC9"/>
    <w:rsid w:val="009254F8"/>
    <w:rsid w:val="009261A4"/>
    <w:rsid w:val="009268AD"/>
    <w:rsid w:val="0092710B"/>
    <w:rsid w:val="00927740"/>
    <w:rsid w:val="009306BA"/>
    <w:rsid w:val="009317C9"/>
    <w:rsid w:val="00931F04"/>
    <w:rsid w:val="00932686"/>
    <w:rsid w:val="00934309"/>
    <w:rsid w:val="0093437B"/>
    <w:rsid w:val="00936B88"/>
    <w:rsid w:val="0093700F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215B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272E"/>
    <w:rsid w:val="0098357C"/>
    <w:rsid w:val="00984A1C"/>
    <w:rsid w:val="00985D78"/>
    <w:rsid w:val="00986124"/>
    <w:rsid w:val="0098670A"/>
    <w:rsid w:val="0098681F"/>
    <w:rsid w:val="0098715C"/>
    <w:rsid w:val="0098735A"/>
    <w:rsid w:val="0098780C"/>
    <w:rsid w:val="00987FA1"/>
    <w:rsid w:val="00990C0B"/>
    <w:rsid w:val="00991A99"/>
    <w:rsid w:val="009944B0"/>
    <w:rsid w:val="00994BAD"/>
    <w:rsid w:val="00994E22"/>
    <w:rsid w:val="0099552B"/>
    <w:rsid w:val="0099555A"/>
    <w:rsid w:val="00995A04"/>
    <w:rsid w:val="009966EF"/>
    <w:rsid w:val="0099724B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605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19D5"/>
    <w:rsid w:val="009C308F"/>
    <w:rsid w:val="009C3D13"/>
    <w:rsid w:val="009C3FAC"/>
    <w:rsid w:val="009C5A7F"/>
    <w:rsid w:val="009C6C1C"/>
    <w:rsid w:val="009C6DDE"/>
    <w:rsid w:val="009C7E70"/>
    <w:rsid w:val="009D00E7"/>
    <w:rsid w:val="009D048C"/>
    <w:rsid w:val="009D1FEC"/>
    <w:rsid w:val="009D2208"/>
    <w:rsid w:val="009D4018"/>
    <w:rsid w:val="009D4604"/>
    <w:rsid w:val="009D4B88"/>
    <w:rsid w:val="009D65FA"/>
    <w:rsid w:val="009D6C7E"/>
    <w:rsid w:val="009D772A"/>
    <w:rsid w:val="009E0150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9F7B47"/>
    <w:rsid w:val="00A003C8"/>
    <w:rsid w:val="00A00742"/>
    <w:rsid w:val="00A01648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4D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1E0A"/>
    <w:rsid w:val="00A420DC"/>
    <w:rsid w:val="00A42D1B"/>
    <w:rsid w:val="00A43325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1E1E"/>
    <w:rsid w:val="00A52E7A"/>
    <w:rsid w:val="00A538D7"/>
    <w:rsid w:val="00A54B5A"/>
    <w:rsid w:val="00A55332"/>
    <w:rsid w:val="00A55977"/>
    <w:rsid w:val="00A5776A"/>
    <w:rsid w:val="00A600FF"/>
    <w:rsid w:val="00A60D1B"/>
    <w:rsid w:val="00A61D9F"/>
    <w:rsid w:val="00A61E13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B0C"/>
    <w:rsid w:val="00A72C2F"/>
    <w:rsid w:val="00A72F7D"/>
    <w:rsid w:val="00A73264"/>
    <w:rsid w:val="00A73299"/>
    <w:rsid w:val="00A7344E"/>
    <w:rsid w:val="00A746A2"/>
    <w:rsid w:val="00A759B0"/>
    <w:rsid w:val="00A7654D"/>
    <w:rsid w:val="00A76736"/>
    <w:rsid w:val="00A76A1B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36D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349B"/>
    <w:rsid w:val="00AA51BE"/>
    <w:rsid w:val="00AA5474"/>
    <w:rsid w:val="00AA6A1E"/>
    <w:rsid w:val="00AA6DA1"/>
    <w:rsid w:val="00AA6EE7"/>
    <w:rsid w:val="00AA6F53"/>
    <w:rsid w:val="00AB2435"/>
    <w:rsid w:val="00AB377E"/>
    <w:rsid w:val="00AB3CBB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57FF"/>
    <w:rsid w:val="00AD656B"/>
    <w:rsid w:val="00AD6DA2"/>
    <w:rsid w:val="00AD7C7C"/>
    <w:rsid w:val="00AE2FB3"/>
    <w:rsid w:val="00AE397E"/>
    <w:rsid w:val="00AE4494"/>
    <w:rsid w:val="00AE4B9A"/>
    <w:rsid w:val="00AE6B78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5194"/>
    <w:rsid w:val="00AF737E"/>
    <w:rsid w:val="00AF764B"/>
    <w:rsid w:val="00AF7FF8"/>
    <w:rsid w:val="00B0023C"/>
    <w:rsid w:val="00B01A0F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3FF"/>
    <w:rsid w:val="00B2543C"/>
    <w:rsid w:val="00B25FA3"/>
    <w:rsid w:val="00B26772"/>
    <w:rsid w:val="00B277F1"/>
    <w:rsid w:val="00B30084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39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00D7"/>
    <w:rsid w:val="00B504DA"/>
    <w:rsid w:val="00B51CC5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3A91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4300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212"/>
    <w:rsid w:val="00BA6817"/>
    <w:rsid w:val="00BA6848"/>
    <w:rsid w:val="00BA6FEB"/>
    <w:rsid w:val="00BA782A"/>
    <w:rsid w:val="00BA7974"/>
    <w:rsid w:val="00BB0C32"/>
    <w:rsid w:val="00BB1B1B"/>
    <w:rsid w:val="00BB2B12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7F9"/>
    <w:rsid w:val="00BB580A"/>
    <w:rsid w:val="00BB5AD9"/>
    <w:rsid w:val="00BB6F49"/>
    <w:rsid w:val="00BC1437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746"/>
    <w:rsid w:val="00BD5CC3"/>
    <w:rsid w:val="00BD6912"/>
    <w:rsid w:val="00BD6A18"/>
    <w:rsid w:val="00BD6ECD"/>
    <w:rsid w:val="00BD76CC"/>
    <w:rsid w:val="00BD76F5"/>
    <w:rsid w:val="00BD7DD6"/>
    <w:rsid w:val="00BD7EF9"/>
    <w:rsid w:val="00BE079E"/>
    <w:rsid w:val="00BE1506"/>
    <w:rsid w:val="00BE290D"/>
    <w:rsid w:val="00BE42EA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613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284"/>
    <w:rsid w:val="00C113E5"/>
    <w:rsid w:val="00C1361D"/>
    <w:rsid w:val="00C1389C"/>
    <w:rsid w:val="00C13F65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3FE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2C70"/>
    <w:rsid w:val="00C3656D"/>
    <w:rsid w:val="00C41405"/>
    <w:rsid w:val="00C42AFF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48EF"/>
    <w:rsid w:val="00C55DB1"/>
    <w:rsid w:val="00C57D64"/>
    <w:rsid w:val="00C603C0"/>
    <w:rsid w:val="00C6096D"/>
    <w:rsid w:val="00C60B01"/>
    <w:rsid w:val="00C610BC"/>
    <w:rsid w:val="00C62396"/>
    <w:rsid w:val="00C6336B"/>
    <w:rsid w:val="00C65806"/>
    <w:rsid w:val="00C65DA6"/>
    <w:rsid w:val="00C7052C"/>
    <w:rsid w:val="00C715FB"/>
    <w:rsid w:val="00C71E37"/>
    <w:rsid w:val="00C7389D"/>
    <w:rsid w:val="00C73C06"/>
    <w:rsid w:val="00C73FA3"/>
    <w:rsid w:val="00C75269"/>
    <w:rsid w:val="00C75E6C"/>
    <w:rsid w:val="00C7687E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8C8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14B"/>
    <w:rsid w:val="00C96548"/>
    <w:rsid w:val="00C9695B"/>
    <w:rsid w:val="00C96F44"/>
    <w:rsid w:val="00C976FF"/>
    <w:rsid w:val="00CA21BB"/>
    <w:rsid w:val="00CA2875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15C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45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178A4"/>
    <w:rsid w:val="00D204CF"/>
    <w:rsid w:val="00D2065E"/>
    <w:rsid w:val="00D21142"/>
    <w:rsid w:val="00D214E8"/>
    <w:rsid w:val="00D2158F"/>
    <w:rsid w:val="00D21A87"/>
    <w:rsid w:val="00D22664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35B85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92B"/>
    <w:rsid w:val="00D52EEE"/>
    <w:rsid w:val="00D537E1"/>
    <w:rsid w:val="00D54314"/>
    <w:rsid w:val="00D556F7"/>
    <w:rsid w:val="00D55F0C"/>
    <w:rsid w:val="00D56276"/>
    <w:rsid w:val="00D56C28"/>
    <w:rsid w:val="00D60728"/>
    <w:rsid w:val="00D6290D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67D75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04F"/>
    <w:rsid w:val="00D8742D"/>
    <w:rsid w:val="00D8779A"/>
    <w:rsid w:val="00D878F3"/>
    <w:rsid w:val="00D9044B"/>
    <w:rsid w:val="00D90CDA"/>
    <w:rsid w:val="00D92F19"/>
    <w:rsid w:val="00D93143"/>
    <w:rsid w:val="00D94C7C"/>
    <w:rsid w:val="00D953E8"/>
    <w:rsid w:val="00D963BE"/>
    <w:rsid w:val="00DA05A1"/>
    <w:rsid w:val="00DA0A6B"/>
    <w:rsid w:val="00DA0A8B"/>
    <w:rsid w:val="00DA184F"/>
    <w:rsid w:val="00DA269E"/>
    <w:rsid w:val="00DA3044"/>
    <w:rsid w:val="00DA3D57"/>
    <w:rsid w:val="00DA42E9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4DD3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6BA"/>
    <w:rsid w:val="00DD18D4"/>
    <w:rsid w:val="00DD1BD3"/>
    <w:rsid w:val="00DD2155"/>
    <w:rsid w:val="00DD298B"/>
    <w:rsid w:val="00DD47AB"/>
    <w:rsid w:val="00DD55DC"/>
    <w:rsid w:val="00DD6CBA"/>
    <w:rsid w:val="00DD6FA2"/>
    <w:rsid w:val="00DD738A"/>
    <w:rsid w:val="00DD7515"/>
    <w:rsid w:val="00DE105B"/>
    <w:rsid w:val="00DE2573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2C35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7D0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13A0"/>
    <w:rsid w:val="00E31D5A"/>
    <w:rsid w:val="00E32DD0"/>
    <w:rsid w:val="00E3543B"/>
    <w:rsid w:val="00E35C3B"/>
    <w:rsid w:val="00E3715A"/>
    <w:rsid w:val="00E37196"/>
    <w:rsid w:val="00E372B6"/>
    <w:rsid w:val="00E40D2E"/>
    <w:rsid w:val="00E41736"/>
    <w:rsid w:val="00E4267B"/>
    <w:rsid w:val="00E427F4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48C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487D"/>
    <w:rsid w:val="00E75376"/>
    <w:rsid w:val="00E755E7"/>
    <w:rsid w:val="00E75818"/>
    <w:rsid w:val="00E75A88"/>
    <w:rsid w:val="00E75BFA"/>
    <w:rsid w:val="00E766DD"/>
    <w:rsid w:val="00E769F1"/>
    <w:rsid w:val="00E77D6C"/>
    <w:rsid w:val="00E80676"/>
    <w:rsid w:val="00E83D36"/>
    <w:rsid w:val="00E84205"/>
    <w:rsid w:val="00E84CAE"/>
    <w:rsid w:val="00E84F16"/>
    <w:rsid w:val="00E853F2"/>
    <w:rsid w:val="00E85AD7"/>
    <w:rsid w:val="00E86303"/>
    <w:rsid w:val="00E8636C"/>
    <w:rsid w:val="00E9004C"/>
    <w:rsid w:val="00E9011B"/>
    <w:rsid w:val="00E90CF0"/>
    <w:rsid w:val="00E9194D"/>
    <w:rsid w:val="00E93FBB"/>
    <w:rsid w:val="00E94568"/>
    <w:rsid w:val="00E94841"/>
    <w:rsid w:val="00E94E67"/>
    <w:rsid w:val="00E94F59"/>
    <w:rsid w:val="00E94FA0"/>
    <w:rsid w:val="00E96614"/>
    <w:rsid w:val="00E97308"/>
    <w:rsid w:val="00EA038B"/>
    <w:rsid w:val="00EA11BC"/>
    <w:rsid w:val="00EA2883"/>
    <w:rsid w:val="00EA33F1"/>
    <w:rsid w:val="00EA3863"/>
    <w:rsid w:val="00EA44C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0AD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330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3F65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188C"/>
    <w:rsid w:val="00EF2136"/>
    <w:rsid w:val="00EF38AA"/>
    <w:rsid w:val="00EF41C5"/>
    <w:rsid w:val="00EF4E6A"/>
    <w:rsid w:val="00EF5F15"/>
    <w:rsid w:val="00EF621D"/>
    <w:rsid w:val="00EF7D73"/>
    <w:rsid w:val="00EF7FC2"/>
    <w:rsid w:val="00F004B8"/>
    <w:rsid w:val="00F01403"/>
    <w:rsid w:val="00F01D01"/>
    <w:rsid w:val="00F01EDD"/>
    <w:rsid w:val="00F031D6"/>
    <w:rsid w:val="00F049B3"/>
    <w:rsid w:val="00F04AFA"/>
    <w:rsid w:val="00F050EF"/>
    <w:rsid w:val="00F060DC"/>
    <w:rsid w:val="00F06210"/>
    <w:rsid w:val="00F06A27"/>
    <w:rsid w:val="00F119FD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4BC4"/>
    <w:rsid w:val="00F273F9"/>
    <w:rsid w:val="00F31502"/>
    <w:rsid w:val="00F32ADB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056"/>
    <w:rsid w:val="00F435DA"/>
    <w:rsid w:val="00F47202"/>
    <w:rsid w:val="00F4739A"/>
    <w:rsid w:val="00F478D6"/>
    <w:rsid w:val="00F500AB"/>
    <w:rsid w:val="00F51BFB"/>
    <w:rsid w:val="00F51C0A"/>
    <w:rsid w:val="00F51F4C"/>
    <w:rsid w:val="00F55F19"/>
    <w:rsid w:val="00F565FB"/>
    <w:rsid w:val="00F57EEF"/>
    <w:rsid w:val="00F60049"/>
    <w:rsid w:val="00F60B09"/>
    <w:rsid w:val="00F60D1D"/>
    <w:rsid w:val="00F60E5C"/>
    <w:rsid w:val="00F612FF"/>
    <w:rsid w:val="00F61770"/>
    <w:rsid w:val="00F61D21"/>
    <w:rsid w:val="00F61E91"/>
    <w:rsid w:val="00F6238D"/>
    <w:rsid w:val="00F628B4"/>
    <w:rsid w:val="00F64A23"/>
    <w:rsid w:val="00F66EC7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392"/>
    <w:rsid w:val="00F75E31"/>
    <w:rsid w:val="00F80257"/>
    <w:rsid w:val="00F80A8C"/>
    <w:rsid w:val="00F8186B"/>
    <w:rsid w:val="00F81AEF"/>
    <w:rsid w:val="00F81D73"/>
    <w:rsid w:val="00F82508"/>
    <w:rsid w:val="00F82A96"/>
    <w:rsid w:val="00F865A5"/>
    <w:rsid w:val="00F90A87"/>
    <w:rsid w:val="00F938A5"/>
    <w:rsid w:val="00F94093"/>
    <w:rsid w:val="00F945BA"/>
    <w:rsid w:val="00F94614"/>
    <w:rsid w:val="00F9474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3676"/>
    <w:rsid w:val="00FB4E54"/>
    <w:rsid w:val="00FB5B78"/>
    <w:rsid w:val="00FB61EB"/>
    <w:rsid w:val="00FB779E"/>
    <w:rsid w:val="00FC01A9"/>
    <w:rsid w:val="00FC23C6"/>
    <w:rsid w:val="00FC2BE3"/>
    <w:rsid w:val="00FC2FF1"/>
    <w:rsid w:val="00FC4CC7"/>
    <w:rsid w:val="00FC599E"/>
    <w:rsid w:val="00FC7399"/>
    <w:rsid w:val="00FC78A9"/>
    <w:rsid w:val="00FC7D77"/>
    <w:rsid w:val="00FC7E9F"/>
    <w:rsid w:val="00FD0F47"/>
    <w:rsid w:val="00FD1649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512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269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34CF-43FF-4473-9098-51630577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2017-03-17T08:44:00Z</cp:lastPrinted>
  <dcterms:created xsi:type="dcterms:W3CDTF">2018-12-21T09:52:00Z</dcterms:created>
  <dcterms:modified xsi:type="dcterms:W3CDTF">2018-12-27T08:47:00Z</dcterms:modified>
</cp:coreProperties>
</file>