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54636E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Е К С П Е Р Т И Т Е</w:t>
      </w:r>
    </w:p>
    <w:p w:rsidR="0056345B" w:rsidRPr="00067D1C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чл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 xml:space="preserve">51, </w:t>
      </w:r>
      <w:proofErr w:type="spellStart"/>
      <w:r>
        <w:rPr>
          <w:rFonts w:ascii="Verdana" w:hAnsi="Verdana"/>
          <w:b/>
          <w:sz w:val="20"/>
          <w:szCs w:val="20"/>
        </w:rPr>
        <w:t>ал</w:t>
      </w:r>
      <w:proofErr w:type="spellEnd"/>
      <w:r>
        <w:rPr>
          <w:rFonts w:ascii="Verdana" w:hAnsi="Verdana"/>
          <w:b/>
          <w:sz w:val="20"/>
          <w:szCs w:val="20"/>
        </w:rPr>
        <w:t>.</w:t>
      </w:r>
      <w:proofErr w:type="gramEnd"/>
      <w:r>
        <w:rPr>
          <w:rFonts w:ascii="Verdana" w:hAnsi="Verdana"/>
          <w:b/>
          <w:sz w:val="20"/>
          <w:szCs w:val="20"/>
        </w:rPr>
        <w:t xml:space="preserve"> 1, т. </w:t>
      </w:r>
      <w:r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067D1C">
        <w:rPr>
          <w:rFonts w:ascii="Verdana" w:hAnsi="Verdana"/>
          <w:b/>
          <w:sz w:val="20"/>
          <w:szCs w:val="20"/>
        </w:rPr>
        <w:t xml:space="preserve"> ЗО</w:t>
      </w:r>
      <w:r w:rsidR="0056345B"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F3114E" w:rsidRDefault="00F3114E" w:rsidP="00201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56345B" w:rsidRPr="00201A64" w:rsidRDefault="0056345B" w:rsidP="00201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8D6E7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доставка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Закупуване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доставка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внедряване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система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електронен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документооборот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нуждите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централната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администрация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8D6E73" w:rsidRPr="008D6E7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МЗХ</w:t>
      </w:r>
      <w:r w:rsidRPr="00C1287F">
        <w:rPr>
          <w:rFonts w:ascii="Verdana" w:eastAsia="Times New Roman" w:hAnsi="Verdana" w:cs="Times New Roman"/>
          <w:b/>
          <w:sz w:val="20"/>
          <w:szCs w:val="20"/>
          <w:lang w:eastAsia="bg-BG"/>
        </w:rPr>
        <w:t>”</w:t>
      </w:r>
      <w:r w:rsidRPr="00C1287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6345B" w:rsidRDefault="0056345B" w:rsidP="00201A64">
      <w:pPr>
        <w:spacing w:before="120"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експертите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, с </w:t>
      </w:r>
      <w:proofErr w:type="spellStart"/>
      <w:r w:rsidR="0054636E" w:rsidRPr="0054636E">
        <w:rPr>
          <w:rFonts w:ascii="Verdana" w:hAnsi="Verdana"/>
          <w:sz w:val="20"/>
          <w:szCs w:val="20"/>
        </w:rPr>
        <w:t>които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предлагаме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да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изпълним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обществената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поръчка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в </w:t>
      </w:r>
      <w:proofErr w:type="spellStart"/>
      <w:r w:rsidR="0054636E" w:rsidRPr="0054636E">
        <w:rPr>
          <w:rFonts w:ascii="Verdana" w:hAnsi="Verdana"/>
          <w:sz w:val="20"/>
          <w:szCs w:val="20"/>
        </w:rPr>
        <w:t>съответствие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с </w:t>
      </w:r>
      <w:proofErr w:type="spellStart"/>
      <w:r w:rsidR="0054636E">
        <w:rPr>
          <w:rFonts w:ascii="Verdana" w:hAnsi="Verdana"/>
          <w:sz w:val="20"/>
          <w:szCs w:val="20"/>
        </w:rPr>
        <w:t>изискванията</w:t>
      </w:r>
      <w:proofErr w:type="spellEnd"/>
      <w:r w:rsid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>
        <w:rPr>
          <w:rFonts w:ascii="Verdana" w:hAnsi="Verdana"/>
          <w:sz w:val="20"/>
          <w:szCs w:val="20"/>
        </w:rPr>
        <w:t>на</w:t>
      </w:r>
      <w:proofErr w:type="spellEnd"/>
      <w:r w:rsid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>
        <w:rPr>
          <w:rFonts w:ascii="Verdana" w:hAnsi="Verdana"/>
          <w:sz w:val="20"/>
          <w:szCs w:val="20"/>
        </w:rPr>
        <w:t>възложителя</w:t>
      </w:r>
      <w:proofErr w:type="spellEnd"/>
      <w:r w:rsidR="0054636E">
        <w:rPr>
          <w:rFonts w:ascii="Verdana" w:hAnsi="Verdana"/>
          <w:sz w:val="20"/>
          <w:szCs w:val="20"/>
        </w:rPr>
        <w:t xml:space="preserve">, </w:t>
      </w:r>
      <w:proofErr w:type="spellStart"/>
      <w:r w:rsidR="0054636E">
        <w:rPr>
          <w:rFonts w:ascii="Verdana" w:hAnsi="Verdana"/>
          <w:sz w:val="20"/>
          <w:szCs w:val="20"/>
        </w:rPr>
        <w:t>са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p w:rsidR="004D44FA" w:rsidRPr="00EB2AC2" w:rsidRDefault="004D44FA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9480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340"/>
        <w:gridCol w:w="2430"/>
        <w:gridCol w:w="590"/>
        <w:gridCol w:w="1570"/>
      </w:tblGrid>
      <w:tr w:rsidR="00201A64" w:rsidRPr="00EB2AC2" w:rsidTr="00201A64">
        <w:trPr>
          <w:trHeight w:val="1361"/>
          <w:tblCellSpacing w:w="0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A64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201A64" w:rsidRPr="00E711DA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A64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Образование</w:t>
            </w:r>
            <w:proofErr w:type="spellEnd"/>
          </w:p>
          <w:p w:rsidR="00201A64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степен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специалност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година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дипломиране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201A64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№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диплома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201A64" w:rsidRPr="00EB2AC2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учебно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заведение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A64" w:rsidRPr="00EB2AC2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Професионална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квалификация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направление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година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придобиване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, №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издадения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документ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издател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711DA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Професионален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опит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месторабота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период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длъжност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основни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функции</w:t>
            </w:r>
            <w:proofErr w:type="spellEnd"/>
            <w:r w:rsidRPr="00201A64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201A64" w:rsidRPr="00EB2AC2" w:rsidTr="00201A64">
        <w:trPr>
          <w:trHeight w:val="665"/>
          <w:tblCellSpacing w:w="0" w:type="dxa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A64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201A64" w:rsidRPr="0054636E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D6E7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Ръководител проект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1A64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01A64" w:rsidRPr="00EB2AC2" w:rsidTr="00201A64">
        <w:trPr>
          <w:trHeight w:val="683"/>
          <w:tblCellSpacing w:w="0" w:type="dxa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A64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</w:t>
            </w:r>
          </w:p>
          <w:p w:rsidR="00201A64" w:rsidRPr="0054636E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D6E7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 внедряване и миграция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1A64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01A64" w:rsidRPr="00EB2AC2" w:rsidTr="00201A64">
        <w:trPr>
          <w:trHeight w:val="575"/>
          <w:tblCellSpacing w:w="0" w:type="dxa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64" w:rsidRPr="00201A64" w:rsidRDefault="00201A64" w:rsidP="008D6E73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………………………………………</w:t>
            </w:r>
          </w:p>
          <w:p w:rsidR="00201A64" w:rsidRPr="00520794" w:rsidRDefault="00201A64" w:rsidP="00520794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proofErr w:type="spellStart"/>
            <w:r w:rsidRPr="008D6E73">
              <w:rPr>
                <w:rFonts w:ascii="Verdana" w:eastAsia="Times New Roman" w:hAnsi="Verdana" w:cs="Times New Roman"/>
                <w:sz w:val="20"/>
                <w:szCs w:val="20"/>
              </w:rPr>
              <w:t>Експерт</w:t>
            </w:r>
            <w:proofErr w:type="spellEnd"/>
            <w:r w:rsidRPr="008D6E7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8D6E73">
              <w:rPr>
                <w:rFonts w:ascii="Verdana" w:eastAsia="Times New Roman" w:hAnsi="Verdana" w:cs="Times New Roman"/>
                <w:sz w:val="20"/>
                <w:szCs w:val="20"/>
              </w:rPr>
              <w:t>внедряване</w:t>
            </w:r>
            <w:proofErr w:type="spellEnd"/>
            <w:r w:rsidRPr="008D6E73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</w:t>
            </w:r>
            <w:proofErr w:type="spellStart"/>
            <w:r w:rsidRPr="008D6E73">
              <w:rPr>
                <w:rFonts w:ascii="Verdana" w:eastAsia="Times New Roman" w:hAnsi="Verdana" w:cs="Times New Roman"/>
                <w:sz w:val="20"/>
                <w:szCs w:val="20"/>
              </w:rPr>
              <w:t>миграция</w:t>
            </w:r>
            <w:proofErr w:type="spellEnd"/>
            <w:r w:rsidRPr="008D6E7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52079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01A64" w:rsidRPr="00EB2AC2" w:rsidTr="00201A64">
        <w:trPr>
          <w:trHeight w:val="575"/>
          <w:tblCellSpacing w:w="0" w:type="dxa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A64" w:rsidRPr="00B34EC3" w:rsidRDefault="00201A64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01A64" w:rsidRPr="00EB2AC2" w:rsidTr="00201A64">
        <w:trPr>
          <w:gridAfter w:val="1"/>
          <w:wAfter w:w="1570" w:type="dxa"/>
          <w:tblCellSpacing w:w="0" w:type="dxa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A64" w:rsidRPr="00EB2AC2" w:rsidRDefault="00201A64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A1863" w:rsidRDefault="004A7CAC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proofErr w:type="spellStart"/>
      <w:proofErr w:type="gramStart"/>
      <w:r w:rsidR="000B47AE" w:rsidRPr="000B47AE">
        <w:rPr>
          <w:rFonts w:ascii="Verdana" w:hAnsi="Verdana"/>
          <w:sz w:val="20"/>
          <w:szCs w:val="20"/>
        </w:rPr>
        <w:t>През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целия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период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изпълнение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обществената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поръчка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, </w:t>
      </w:r>
      <w:proofErr w:type="spellStart"/>
      <w:r w:rsidR="000B47AE" w:rsidRPr="000B47AE">
        <w:rPr>
          <w:rFonts w:ascii="Verdana" w:hAnsi="Verdana"/>
          <w:sz w:val="20"/>
          <w:szCs w:val="20"/>
        </w:rPr>
        <w:t>ако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същата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ни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бъде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възложена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, </w:t>
      </w:r>
      <w:proofErr w:type="spellStart"/>
      <w:r w:rsidR="000B47AE" w:rsidRPr="000B47AE">
        <w:rPr>
          <w:rFonts w:ascii="Verdana" w:hAnsi="Verdana"/>
          <w:sz w:val="20"/>
          <w:szCs w:val="20"/>
        </w:rPr>
        <w:t>ще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осигурим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участие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посочените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по-горе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експерти</w:t>
      </w:r>
      <w:proofErr w:type="spellEnd"/>
      <w:r w:rsidR="000B47AE" w:rsidRPr="000B47AE">
        <w:rPr>
          <w:rFonts w:ascii="Verdana" w:hAnsi="Verdana"/>
          <w:sz w:val="20"/>
          <w:szCs w:val="20"/>
        </w:rPr>
        <w:t>.</w:t>
      </w:r>
      <w:proofErr w:type="gramEnd"/>
    </w:p>
    <w:p w:rsidR="00C1287F" w:rsidRPr="00C1287F" w:rsidRDefault="00C1287F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54286D" w:rsidRPr="00B34EC3" w:rsidRDefault="00C1287F" w:rsidP="00B34EC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54286D" w:rsidRPr="00B34EC3" w:rsidSect="00201A64">
      <w:headerReference w:type="first" r:id="rId7"/>
      <w:pgSz w:w="12240" w:h="15840"/>
      <w:pgMar w:top="1417" w:right="1417" w:bottom="5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07" w:rsidRDefault="00AF0F07" w:rsidP="0056345B">
      <w:pPr>
        <w:spacing w:after="0" w:line="240" w:lineRule="auto"/>
      </w:pPr>
      <w:r>
        <w:separator/>
      </w:r>
    </w:p>
  </w:endnote>
  <w:endnote w:type="continuationSeparator" w:id="0">
    <w:p w:rsidR="00AF0F07" w:rsidRDefault="00AF0F07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07" w:rsidRDefault="00AF0F07" w:rsidP="0056345B">
      <w:pPr>
        <w:spacing w:after="0" w:line="240" w:lineRule="auto"/>
      </w:pPr>
      <w:r>
        <w:separator/>
      </w:r>
    </w:p>
  </w:footnote>
  <w:footnote w:type="continuationSeparator" w:id="0">
    <w:p w:rsidR="00AF0F07" w:rsidRDefault="00AF0F07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D44D6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17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201A64"/>
    <w:rsid w:val="00282146"/>
    <w:rsid w:val="002E7018"/>
    <w:rsid w:val="002F1D05"/>
    <w:rsid w:val="00314C8F"/>
    <w:rsid w:val="003B5336"/>
    <w:rsid w:val="004A7CAC"/>
    <w:rsid w:val="004D44FA"/>
    <w:rsid w:val="004D668E"/>
    <w:rsid w:val="00520794"/>
    <w:rsid w:val="00536165"/>
    <w:rsid w:val="0054286D"/>
    <w:rsid w:val="0054636E"/>
    <w:rsid w:val="0056345B"/>
    <w:rsid w:val="005A03E1"/>
    <w:rsid w:val="005A6DCF"/>
    <w:rsid w:val="005E53E8"/>
    <w:rsid w:val="00646AE3"/>
    <w:rsid w:val="00853DBA"/>
    <w:rsid w:val="008D6E73"/>
    <w:rsid w:val="00AF0F07"/>
    <w:rsid w:val="00B34EC3"/>
    <w:rsid w:val="00BA1863"/>
    <w:rsid w:val="00C0420B"/>
    <w:rsid w:val="00C1287F"/>
    <w:rsid w:val="00CD44D6"/>
    <w:rsid w:val="00D1156A"/>
    <w:rsid w:val="00E711D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Milena Simeonova</cp:lastModifiedBy>
  <cp:revision>18</cp:revision>
  <cp:lastPrinted>2015-02-24T15:28:00Z</cp:lastPrinted>
  <dcterms:created xsi:type="dcterms:W3CDTF">2015-01-15T15:47:00Z</dcterms:created>
  <dcterms:modified xsi:type="dcterms:W3CDTF">2015-04-09T12:44:00Z</dcterms:modified>
</cp:coreProperties>
</file>