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2C" w:rsidRPr="00547604" w:rsidRDefault="0014182C" w:rsidP="0014182C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>: „</w:t>
      </w:r>
      <w:r w:rsidRPr="007B2AB3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</w:t>
      </w:r>
      <w:r w:rsidRPr="007B2AB3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14182C" w:rsidRDefault="0014182C" w:rsidP="0014182C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A658A0" w:rsidRPr="0014182C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  <w:r w:rsidRPr="00E23048"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  <w:t>О Ф Е Р Т А</w:t>
      </w: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E23048" w:rsidTr="00E23048">
        <w:trPr>
          <w:trHeight w:val="553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</w:t>
            </w:r>
            <w:r w:rsid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ужество или обединения или др.</w:t>
            </w: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 xml:space="preserve"> правна форма)</w:t>
            </w: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2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E23048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14182C" w:rsidRDefault="00CA7CD6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E2304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A658A0" w:rsidRPr="0014182C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настоящето Ви представяме нашата оферта за участие в обявената от Вас открита процедура за възлагане на обществена поръчка с предмет:</w:t>
      </w:r>
      <w:r w:rsidRPr="00E2304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14182C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8D1539" w:rsidRPr="0014182C">
        <w:rPr>
          <w:rFonts w:ascii="Verdana" w:eastAsia="Times New Roman" w:hAnsi="Verdana" w:cs="Times New Roman"/>
          <w:sz w:val="20"/>
          <w:szCs w:val="20"/>
          <w:lang w:val="bg-BG"/>
        </w:rPr>
        <w:t>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</w:t>
      </w:r>
      <w:r w:rsidRPr="0014182C">
        <w:rPr>
          <w:rFonts w:ascii="Verdana" w:eastAsia="Times New Roman" w:hAnsi="Verdana" w:cs="Times New Roman"/>
          <w:sz w:val="20"/>
          <w:szCs w:val="20"/>
          <w:lang w:val="bg-BG"/>
        </w:rPr>
        <w:t>“.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Ценовото ни предложение се съдържа в плик №3 с надпис „Предлагана цена”, което е неразделна част от офертата ни и което представяме отделно.</w:t>
      </w:r>
    </w:p>
    <w:p w:rsidR="00A658A0" w:rsidRPr="00E23048" w:rsidRDefault="00A658A0" w:rsidP="0014182C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Декларираме, че ако нашата оферта бъде приета, ще започнем изпълнението на поръчката веднага след подписване на договора от двете страни.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бъдем избрани за изпълнител ще изпълним поръчката в пълно съответствие с документацията за участие, предоставена от Възложителя.</w:t>
      </w:r>
    </w:p>
    <w:p w:rsidR="00A658A0" w:rsidRPr="00E23048" w:rsidRDefault="0014182C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бъдем определени за изпълнител на поръчката, съгласни сме да представим гаранция за изпълнение на договора в размер на 5% от договорената стойност без ДДС. Съгласни сме 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>гаранцията да бъде освободена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до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60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дни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от приемане изпълнението на поръчката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Заявяваме, че при изпълнение</w:t>
      </w:r>
      <w:r w:rsidR="0014182C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поръчката </w:t>
      </w:r>
      <w:r w:rsidR="0014182C" w:rsidRPr="0014182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ползваме/ще ползваме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подизпълнители, както следва: </w:t>
      </w:r>
      <w:r w:rsidRPr="00E23048">
        <w:rPr>
          <w:rFonts w:ascii="Verdana" w:eastAsia="Times New Roman" w:hAnsi="Verdana" w:cs="Times New Roman"/>
          <w:i/>
          <w:sz w:val="20"/>
          <w:szCs w:val="20"/>
          <w:lang w:val="bg-BG"/>
        </w:rPr>
        <w:t>(име и</w:t>
      </w:r>
      <w:r w:rsid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адрес на фирмата-</w:t>
      </w:r>
      <w:r w:rsidR="00E40A7A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подизпълнител</w:t>
      </w:r>
      <w:r w:rsidR="0014182C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)</w:t>
      </w:r>
    </w:p>
    <w:p w:rsidR="00E23FC7" w:rsidRPr="00E23FC7" w:rsidRDefault="00A658A0" w:rsidP="0014182C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658A0" w:rsidRDefault="00A658A0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="0014182C"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A658A0" w:rsidRPr="00E23048" w:rsidRDefault="00A658A0" w:rsidP="001D1546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За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посечения/те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подизпълнител/и прилагаме декларация за съгласие за участие като подизпълнител с приложени документите </w:t>
      </w:r>
      <w:r w:rsidRPr="000702F4">
        <w:rPr>
          <w:rFonts w:ascii="Verdana" w:eastAsia="Times New Roman" w:hAnsi="Verdana" w:cs="Times New Roman"/>
          <w:sz w:val="20"/>
          <w:szCs w:val="20"/>
          <w:lang w:val="bg-BG"/>
        </w:rPr>
        <w:t>съгласно чл.56 ал.2 от ЗОП.</w:t>
      </w:r>
    </w:p>
    <w:p w:rsidR="00A658A0" w:rsidRPr="00E23048" w:rsidRDefault="00A658A0" w:rsidP="001D1546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Съгласни сме, че ако при изпълнение на поръчката използваме подизпълнители, без да сме декларирали това в настоящата си Оферта или използваме подизпълнители, които са различни от посочените в предходната точка, договорът ни за изпълнение да се прекрати незабавно по наша вина ведно с произтичащите от това законни последици.</w:t>
      </w:r>
    </w:p>
    <w:p w:rsidR="00A658A0" w:rsidRPr="00E23048" w:rsidRDefault="00A658A0" w:rsidP="001D1546">
      <w:pPr>
        <w:spacing w:before="12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подаване на настоящата Оферта направените от нас предложения и поети ангаж</w:t>
      </w:r>
      <w:r w:rsidR="00016384" w:rsidRPr="00E23048">
        <w:rPr>
          <w:rFonts w:ascii="Verdana" w:eastAsia="Times New Roman" w:hAnsi="Verdana" w:cs="Times New Roman"/>
          <w:sz w:val="20"/>
          <w:szCs w:val="20"/>
          <w:lang w:val="bg-BG"/>
        </w:rPr>
        <w:t>именти са валидни за срок от 180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 </w:t>
      </w:r>
    </w:p>
    <w:p w:rsidR="00A658A0" w:rsidRDefault="00A658A0" w:rsidP="0014182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highlight w:val="cyan"/>
          <w:lang w:val="bg-BG"/>
        </w:rPr>
      </w:pPr>
    </w:p>
    <w:p w:rsidR="001D1546" w:rsidRPr="00E23048" w:rsidRDefault="001D1546" w:rsidP="0014182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highlight w:val="cyan"/>
          <w:lang w:val="bg-BG"/>
        </w:rPr>
      </w:pPr>
    </w:p>
    <w:p w:rsidR="00A658A0" w:rsidRPr="00E23048" w:rsidRDefault="00A658A0" w:rsidP="001D1546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1D1546" w:rsidRDefault="001D1546" w:rsidP="001D154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1D1546" w:rsidRPr="001D1546" w:rsidRDefault="001D1546" w:rsidP="001D15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4286D" w:rsidRDefault="001D1546" w:rsidP="001D154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2015 г.</w:t>
      </w: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C67C32" w:rsidRDefault="00C67C32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C67C32" w:rsidRDefault="00C67C32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bookmarkStart w:id="0" w:name="_GoBack"/>
      <w:bookmarkEnd w:id="0"/>
    </w:p>
    <w:sectPr w:rsidR="00C67C32" w:rsidSect="001D1546">
      <w:headerReference w:type="first" r:id="rId8"/>
      <w:pgSz w:w="12240" w:h="15840"/>
      <w:pgMar w:top="1267" w:right="1417" w:bottom="1080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1B" w:rsidRDefault="00F57C1B" w:rsidP="00E23048">
      <w:pPr>
        <w:spacing w:after="0" w:line="240" w:lineRule="auto"/>
      </w:pPr>
      <w:r>
        <w:separator/>
      </w:r>
    </w:p>
  </w:endnote>
  <w:endnote w:type="continuationSeparator" w:id="0">
    <w:p w:rsidR="00F57C1B" w:rsidRDefault="00F57C1B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1B" w:rsidRDefault="00F57C1B" w:rsidP="00E23048">
      <w:pPr>
        <w:spacing w:after="0" w:line="240" w:lineRule="auto"/>
      </w:pPr>
      <w:r>
        <w:separator/>
      </w:r>
    </w:p>
  </w:footnote>
  <w:footnote w:type="continuationSeparator" w:id="0">
    <w:p w:rsidR="00F57C1B" w:rsidRDefault="00F57C1B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3</w:t>
    </w:r>
  </w:p>
  <w:p w:rsidR="001D1546" w:rsidRPr="00E23048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16384"/>
    <w:rsid w:val="000702F4"/>
    <w:rsid w:val="0014182C"/>
    <w:rsid w:val="001D1546"/>
    <w:rsid w:val="0054286D"/>
    <w:rsid w:val="006C7A23"/>
    <w:rsid w:val="00823FA5"/>
    <w:rsid w:val="008D1539"/>
    <w:rsid w:val="00A658A0"/>
    <w:rsid w:val="00A71690"/>
    <w:rsid w:val="00AF1B8B"/>
    <w:rsid w:val="00B50585"/>
    <w:rsid w:val="00BD57B9"/>
    <w:rsid w:val="00C67C32"/>
    <w:rsid w:val="00CA7CD6"/>
    <w:rsid w:val="00CC7974"/>
    <w:rsid w:val="00DB140D"/>
    <w:rsid w:val="00DC7009"/>
    <w:rsid w:val="00E23048"/>
    <w:rsid w:val="00E23FC7"/>
    <w:rsid w:val="00E24C16"/>
    <w:rsid w:val="00E40A7A"/>
    <w:rsid w:val="00F11B69"/>
    <w:rsid w:val="00F2561F"/>
    <w:rsid w:val="00F5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15</cp:revision>
  <cp:lastPrinted>2015-02-24T15:22:00Z</cp:lastPrinted>
  <dcterms:created xsi:type="dcterms:W3CDTF">2015-01-15T10:05:00Z</dcterms:created>
  <dcterms:modified xsi:type="dcterms:W3CDTF">2015-03-06T09:06:00Z</dcterms:modified>
</cp:coreProperties>
</file>